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7887"/>
      </w:tblGrid>
      <w:tr w:rsidR="007049AF" w:rsidRPr="009100F2" w14:paraId="765455A9" w14:textId="77777777" w:rsidTr="007049AF">
        <w:trPr>
          <w:trHeight w:val="796"/>
          <w:jc w:val="center"/>
        </w:trPr>
        <w:tc>
          <w:tcPr>
            <w:tcW w:w="1129" w:type="dxa"/>
            <w:vAlign w:val="center"/>
          </w:tcPr>
          <w:p w14:paraId="574B25DE" w14:textId="77777777" w:rsidR="007049AF" w:rsidRPr="009100F2" w:rsidRDefault="007049AF" w:rsidP="0030533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00F2">
              <w:rPr>
                <w:rFonts w:ascii="Arial" w:hAnsi="Arial" w:cs="Arial"/>
                <w:b/>
                <w:bCs/>
                <w:sz w:val="32"/>
                <w:szCs w:val="32"/>
              </w:rPr>
              <w:t>1.1</w:t>
            </w:r>
          </w:p>
        </w:tc>
        <w:tc>
          <w:tcPr>
            <w:tcW w:w="7887" w:type="dxa"/>
            <w:vAlign w:val="center"/>
          </w:tcPr>
          <w:p w14:paraId="78F8A810" w14:textId="77777777" w:rsidR="007049AF" w:rsidRPr="009100F2" w:rsidRDefault="007049AF" w:rsidP="0030533A">
            <w:pPr>
              <w:rPr>
                <w:b/>
                <w:bCs/>
              </w:rPr>
            </w:pP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C</w:t>
            </w:r>
            <w:r w:rsidRPr="009100F2">
              <w:rPr>
                <w:rFonts w:ascii="BRH Malayalam Extra" w:hAnsi="BRH Malayalam Extra" w:cs="BRH Malayalam Extra"/>
                <w:b/>
                <w:bCs/>
                <w:sz w:val="32"/>
                <w:szCs w:val="36"/>
              </w:rPr>
              <w:t>–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¥r ¥Zûx</w:t>
            </w:r>
            <w:r w:rsidRPr="009100F2">
              <w:rPr>
                <w:rFonts w:ascii="BRH Malayalam Extra" w:hAnsi="BRH Malayalam Extra" w:cs="BRH Malayalam Extra"/>
                <w:b/>
                <w:bCs/>
                <w:sz w:val="32"/>
                <w:szCs w:val="36"/>
              </w:rPr>
              <w:t>–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ª¥R Zûx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eastAsia="en-IN"/>
              </w:rPr>
              <w:t>˜</w:t>
            </w:r>
          </w:p>
        </w:tc>
      </w:tr>
      <w:tr w:rsidR="007049AF" w:rsidRPr="009100F2" w14:paraId="5FD96ACC" w14:textId="77777777" w:rsidTr="007049AF">
        <w:trPr>
          <w:trHeight w:val="835"/>
          <w:jc w:val="center"/>
        </w:trPr>
        <w:tc>
          <w:tcPr>
            <w:tcW w:w="1129" w:type="dxa"/>
            <w:vAlign w:val="center"/>
          </w:tcPr>
          <w:p w14:paraId="382F4A24" w14:textId="77777777" w:rsidR="007049AF" w:rsidRPr="009100F2" w:rsidRDefault="007049AF" w:rsidP="0030533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00F2">
              <w:rPr>
                <w:rFonts w:ascii="Arial" w:hAnsi="Arial" w:cs="Arial"/>
                <w:b/>
                <w:bCs/>
                <w:sz w:val="32"/>
                <w:szCs w:val="32"/>
              </w:rPr>
              <w:t>1.2</w:t>
            </w:r>
          </w:p>
        </w:tc>
        <w:tc>
          <w:tcPr>
            <w:tcW w:w="7887" w:type="dxa"/>
            <w:vAlign w:val="center"/>
          </w:tcPr>
          <w:p w14:paraId="093C0D5D" w14:textId="5B08B717" w:rsidR="007049AF" w:rsidRPr="009100F2" w:rsidRDefault="007049AF" w:rsidP="0030533A">
            <w:pPr>
              <w:rPr>
                <w:b/>
                <w:bCs/>
              </w:rPr>
            </w:pP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Be— DÉÇ¡ Rz</w:t>
            </w:r>
            <w:r w:rsidRPr="009100F2">
              <w:rPr>
                <w:rFonts w:ascii="BRH Malayalam Extra" w:hAnsi="BRH Malayalam Extra" w:cs="BRH Malayalam Extra"/>
                <w:b/>
                <w:bCs/>
                <w:sz w:val="32"/>
                <w:szCs w:val="36"/>
              </w:rPr>
              <w:t>–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p¥s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eastAsia="en-IN"/>
              </w:rPr>
              <w:t>˜</w:t>
            </w:r>
          </w:p>
        </w:tc>
      </w:tr>
      <w:tr w:rsidR="007049AF" w:rsidRPr="009100F2" w14:paraId="348E283F" w14:textId="77777777" w:rsidTr="007049AF">
        <w:trPr>
          <w:trHeight w:val="829"/>
          <w:jc w:val="center"/>
        </w:trPr>
        <w:tc>
          <w:tcPr>
            <w:tcW w:w="1129" w:type="dxa"/>
            <w:vAlign w:val="center"/>
          </w:tcPr>
          <w:p w14:paraId="32E2EEEC" w14:textId="77777777" w:rsidR="007049AF" w:rsidRPr="009100F2" w:rsidRDefault="007049AF" w:rsidP="0030533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00F2">
              <w:rPr>
                <w:rFonts w:ascii="Arial" w:hAnsi="Arial" w:cs="Arial"/>
                <w:b/>
                <w:bCs/>
                <w:sz w:val="32"/>
                <w:szCs w:val="32"/>
              </w:rPr>
              <w:t>1.3</w:t>
            </w:r>
          </w:p>
        </w:tc>
        <w:tc>
          <w:tcPr>
            <w:tcW w:w="7887" w:type="dxa"/>
            <w:vAlign w:val="center"/>
          </w:tcPr>
          <w:p w14:paraId="46F4B345" w14:textId="24D329B0" w:rsidR="007049AF" w:rsidRPr="009100F2" w:rsidRDefault="007049AF" w:rsidP="0030533A">
            <w:pPr>
              <w:rPr>
                <w:b/>
                <w:bCs/>
              </w:rPr>
            </w:pP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¥b</w:t>
            </w:r>
            <w:r w:rsidRPr="009100F2">
              <w:rPr>
                <w:rFonts w:ascii="BRH Malayalam Extra" w:hAnsi="BRH Malayalam Extra" w:cs="BRH Malayalam Extra"/>
                <w:b/>
                <w:bCs/>
                <w:sz w:val="32"/>
                <w:szCs w:val="36"/>
              </w:rPr>
              <w:t>–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psõ— Zûx spy</w:t>
            </w:r>
            <w:r w:rsidRPr="009100F2">
              <w:rPr>
                <w:rFonts w:ascii="BRH Malayalam Extra" w:hAnsi="BRH Malayalam Extra" w:cs="BRH Malayalam Extra"/>
                <w:b/>
                <w:bCs/>
                <w:sz w:val="32"/>
                <w:szCs w:val="36"/>
              </w:rPr>
              <w:t>–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Z¡J</w:t>
            </w:r>
          </w:p>
        </w:tc>
      </w:tr>
      <w:tr w:rsidR="007049AF" w:rsidRPr="009100F2" w14:paraId="3B8C18C1" w14:textId="77777777" w:rsidTr="007049AF">
        <w:trPr>
          <w:trHeight w:val="794"/>
          <w:jc w:val="center"/>
        </w:trPr>
        <w:tc>
          <w:tcPr>
            <w:tcW w:w="1129" w:type="dxa"/>
            <w:vAlign w:val="center"/>
          </w:tcPr>
          <w:p w14:paraId="4CAACBFB" w14:textId="77777777" w:rsidR="007049AF" w:rsidRPr="009100F2" w:rsidRDefault="007049AF" w:rsidP="0030533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00F2">
              <w:rPr>
                <w:rFonts w:ascii="Arial" w:hAnsi="Arial" w:cs="Arial"/>
                <w:b/>
                <w:bCs/>
                <w:sz w:val="32"/>
                <w:szCs w:val="32"/>
              </w:rPr>
              <w:t>1.4</w:t>
            </w:r>
          </w:p>
        </w:tc>
        <w:tc>
          <w:tcPr>
            <w:tcW w:w="7887" w:type="dxa"/>
            <w:vAlign w:val="center"/>
          </w:tcPr>
          <w:p w14:paraId="4F6046E2" w14:textId="7080B2C8" w:rsidR="007049AF" w:rsidRPr="009100F2" w:rsidRDefault="009100F2" w:rsidP="0030533A">
            <w:pPr>
              <w:rPr>
                <w:b/>
                <w:bCs/>
              </w:rPr>
            </w:pP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B b—¥b</w:t>
            </w:r>
            <w:r w:rsidRPr="009100F2">
              <w:rPr>
                <w:rFonts w:ascii="BRH Malayalam Extra" w:hAnsi="BRH Malayalam Extra" w:cs="BRH Malayalam Extra"/>
                <w:b/>
                <w:bCs/>
                <w:sz w:val="34"/>
                <w:szCs w:val="36"/>
              </w:rPr>
              <w:t>–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 xml:space="preserve"> öMxpx˜</w:t>
            </w:r>
          </w:p>
        </w:tc>
      </w:tr>
      <w:tr w:rsidR="007049AF" w:rsidRPr="00677068" w14:paraId="4ABA1D9F" w14:textId="77777777" w:rsidTr="00677068">
        <w:trPr>
          <w:trHeight w:val="752"/>
          <w:jc w:val="center"/>
        </w:trPr>
        <w:tc>
          <w:tcPr>
            <w:tcW w:w="1129" w:type="dxa"/>
            <w:vAlign w:val="center"/>
          </w:tcPr>
          <w:p w14:paraId="089E76FD" w14:textId="77777777" w:rsidR="007049AF" w:rsidRPr="00677068" w:rsidRDefault="007049AF" w:rsidP="0030533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1.5</w:t>
            </w:r>
          </w:p>
        </w:tc>
        <w:tc>
          <w:tcPr>
            <w:tcW w:w="7887" w:type="dxa"/>
            <w:vAlign w:val="center"/>
          </w:tcPr>
          <w:p w14:paraId="42477757" w14:textId="55D15676" w:rsidR="007049AF" w:rsidRPr="00677068" w:rsidRDefault="00677068" w:rsidP="0067706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¥b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36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px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36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s¡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36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kxJ sI</w:t>
            </w:r>
            <w:r w:rsidRPr="00677068">
              <w:rPr>
                <w:rFonts w:ascii="BRH Devanagari Extra" w:hAnsi="BRH Devanagari Extra" w:cs="BRH Malayalam Extra"/>
                <w:b/>
                <w:bCs/>
                <w:sz w:val="32"/>
                <w:szCs w:val="32"/>
              </w:rPr>
              <w:t>Æ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j—Àx Bs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36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 xml:space="preserve">© 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¥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eastAsia="en-IN"/>
              </w:rPr>
              <w:t>Z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 xml:space="preserve"> ¥b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36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pxJ</w:t>
            </w:r>
          </w:p>
        </w:tc>
      </w:tr>
      <w:tr w:rsidR="007049AF" w:rsidRPr="009100F2" w14:paraId="7F477198" w14:textId="77777777" w:rsidTr="007049AF">
        <w:trPr>
          <w:trHeight w:val="794"/>
          <w:jc w:val="center"/>
        </w:trPr>
        <w:tc>
          <w:tcPr>
            <w:tcW w:w="1129" w:type="dxa"/>
            <w:vAlign w:val="center"/>
          </w:tcPr>
          <w:p w14:paraId="610F2E82" w14:textId="77777777" w:rsidR="007049AF" w:rsidRPr="009100F2" w:rsidRDefault="007049AF" w:rsidP="0030533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00F2">
              <w:rPr>
                <w:rFonts w:ascii="Arial" w:hAnsi="Arial" w:cs="Arial"/>
                <w:b/>
                <w:bCs/>
                <w:sz w:val="32"/>
                <w:szCs w:val="32"/>
              </w:rPr>
              <w:t>1.6</w:t>
            </w:r>
          </w:p>
        </w:tc>
        <w:tc>
          <w:tcPr>
            <w:tcW w:w="7887" w:type="dxa"/>
            <w:vAlign w:val="center"/>
          </w:tcPr>
          <w:p w14:paraId="1E781196" w14:textId="045A2D81" w:rsidR="007049AF" w:rsidRPr="009100F2" w:rsidRDefault="009100F2" w:rsidP="0030533A">
            <w:pPr>
              <w:rPr>
                <w:b/>
                <w:bCs/>
              </w:rPr>
            </w:pP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sI Zûx— syºxiy</w:t>
            </w:r>
          </w:p>
        </w:tc>
      </w:tr>
      <w:tr w:rsidR="007049AF" w:rsidRPr="00316A61" w14:paraId="10125FC2" w14:textId="77777777" w:rsidTr="007049AF">
        <w:trPr>
          <w:trHeight w:val="794"/>
          <w:jc w:val="center"/>
        </w:trPr>
        <w:tc>
          <w:tcPr>
            <w:tcW w:w="1129" w:type="dxa"/>
            <w:vAlign w:val="center"/>
          </w:tcPr>
          <w:p w14:paraId="72DDC6B5" w14:textId="77777777" w:rsidR="007049AF" w:rsidRPr="009100F2" w:rsidRDefault="007049AF" w:rsidP="0030533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00F2">
              <w:rPr>
                <w:rFonts w:ascii="Arial" w:hAnsi="Arial" w:cs="Arial"/>
                <w:b/>
                <w:bCs/>
                <w:sz w:val="32"/>
                <w:szCs w:val="32"/>
              </w:rPr>
              <w:t>1.7</w:t>
            </w:r>
          </w:p>
        </w:tc>
        <w:tc>
          <w:tcPr>
            <w:tcW w:w="7887" w:type="dxa"/>
            <w:vAlign w:val="center"/>
          </w:tcPr>
          <w:p w14:paraId="411CFC93" w14:textId="6EF68B97" w:rsidR="007049AF" w:rsidRPr="009100F2" w:rsidRDefault="009100F2" w:rsidP="0030533A">
            <w:pPr>
              <w:rPr>
                <w:b/>
                <w:bCs/>
                <w:lang w:val="it-IT"/>
              </w:rPr>
            </w:pP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  <w:lang w:val="it-IT"/>
              </w:rPr>
              <w:t>ex</w:t>
            </w:r>
            <w:r w:rsidRPr="009100F2">
              <w:rPr>
                <w:rFonts w:ascii="BRH Malayalam Extra" w:hAnsi="BRH Malayalam Extra" w:cs="BRH Malayalam Extra"/>
                <w:b/>
                <w:bCs/>
                <w:sz w:val="33"/>
                <w:szCs w:val="36"/>
                <w:lang w:val="it-IT"/>
              </w:rPr>
              <w:t>–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  <w:lang w:val="it-IT"/>
              </w:rPr>
              <w:t>K</w:t>
            </w:r>
            <w:r w:rsidRPr="009100F2">
              <w:rPr>
                <w:rFonts w:ascii="BRH Malayalam Extra" w:hAnsi="BRH Malayalam Extra" w:cs="BRH Malayalam Extra"/>
                <w:b/>
                <w:bCs/>
                <w:sz w:val="33"/>
                <w:szCs w:val="36"/>
                <w:lang w:val="it-IT"/>
              </w:rPr>
              <w:t>–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  <w:lang w:val="it-IT"/>
              </w:rPr>
              <w:t>j</w:t>
            </w:r>
            <w:r w:rsidRPr="009100F2">
              <w:rPr>
                <w:rFonts w:ascii="BRH Malayalam Extra" w:hAnsi="BRH Malayalam Extra" w:cs="BRH Malayalam Extra"/>
                <w:b/>
                <w:bCs/>
                <w:sz w:val="33"/>
                <w:szCs w:val="36"/>
                <w:lang w:val="it-IT"/>
              </w:rPr>
              <w:t>–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  <w:lang w:val="it-IT"/>
              </w:rPr>
              <w:t xml:space="preserve">¹I </w:t>
            </w:r>
            <w:r w:rsidRPr="009100F2">
              <w:rPr>
                <w:rFonts w:ascii="BRH Devanagari Extra" w:hAnsi="BRH Devanagari Extra" w:cs="BRH Malayalam Extra"/>
                <w:b/>
                <w:bCs/>
                <w:sz w:val="36"/>
                <w:szCs w:val="36"/>
                <w:lang w:val="it-IT"/>
              </w:rPr>
              <w:t>Æ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  <w:lang w:val="it-IT"/>
              </w:rPr>
              <w:t>px Adûxty—Zx¥²J</w:t>
            </w:r>
          </w:p>
        </w:tc>
      </w:tr>
      <w:tr w:rsidR="009100F2" w:rsidRPr="009100F2" w14:paraId="6F9B89ED" w14:textId="77777777" w:rsidTr="007049AF">
        <w:trPr>
          <w:trHeight w:val="794"/>
          <w:jc w:val="center"/>
        </w:trPr>
        <w:tc>
          <w:tcPr>
            <w:tcW w:w="1129" w:type="dxa"/>
            <w:vAlign w:val="center"/>
          </w:tcPr>
          <w:p w14:paraId="61506758" w14:textId="4D4A2A08" w:rsidR="009100F2" w:rsidRPr="009100F2" w:rsidRDefault="009100F2" w:rsidP="0030533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00F2">
              <w:rPr>
                <w:rFonts w:ascii="Arial" w:hAnsi="Arial" w:cs="Arial"/>
                <w:b/>
                <w:bCs/>
                <w:sz w:val="32"/>
                <w:szCs w:val="32"/>
              </w:rPr>
              <w:t>1.8</w:t>
            </w:r>
          </w:p>
        </w:tc>
        <w:tc>
          <w:tcPr>
            <w:tcW w:w="7887" w:type="dxa"/>
            <w:vAlign w:val="center"/>
          </w:tcPr>
          <w:p w14:paraId="64997E9F" w14:textId="65047AA6" w:rsidR="009100F2" w:rsidRPr="009100F2" w:rsidRDefault="009100F2" w:rsidP="0030533A">
            <w:pPr>
              <w:rPr>
                <w:b/>
                <w:bCs/>
              </w:rPr>
            </w:pP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Ad¡—i¤¤Zõ e¡¥kx</w:t>
            </w:r>
            <w:r w:rsidRPr="009100F2">
              <w:rPr>
                <w:rFonts w:ascii="BRH Malayalam Extra" w:hAnsi="BRH Malayalam Extra" w:cs="BRH Malayalam Extra"/>
                <w:b/>
                <w:bCs/>
                <w:sz w:val="32"/>
                <w:szCs w:val="36"/>
              </w:rPr>
              <w:t>–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Wxq—i</w:t>
            </w:r>
            <w:r w:rsidRPr="009100F2">
              <w:rPr>
                <w:rFonts w:ascii="BRH Malayalam Extra" w:hAnsi="BRH Malayalam Extra" w:cs="BRH Malayalam Extra"/>
                <w:b/>
                <w:bCs/>
                <w:sz w:val="32"/>
                <w:szCs w:val="36"/>
              </w:rPr>
              <w:t>–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ræxK—exmI</w:t>
            </w:r>
          </w:p>
        </w:tc>
      </w:tr>
      <w:tr w:rsidR="007049AF" w:rsidRPr="00677068" w14:paraId="2C536951" w14:textId="77777777" w:rsidTr="009100F2">
        <w:trPr>
          <w:trHeight w:val="926"/>
          <w:jc w:val="center"/>
        </w:trPr>
        <w:tc>
          <w:tcPr>
            <w:tcW w:w="1129" w:type="dxa"/>
            <w:vAlign w:val="center"/>
          </w:tcPr>
          <w:p w14:paraId="2BF04C7A" w14:textId="77777777" w:rsidR="007049AF" w:rsidRPr="00677068" w:rsidRDefault="007049AF" w:rsidP="0030533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2.1</w:t>
            </w:r>
          </w:p>
        </w:tc>
        <w:tc>
          <w:tcPr>
            <w:tcW w:w="7887" w:type="dxa"/>
            <w:vAlign w:val="center"/>
          </w:tcPr>
          <w:p w14:paraId="3CB2A43C" w14:textId="6279F7FD" w:rsidR="007049AF" w:rsidRPr="00677068" w:rsidRDefault="009100F2" w:rsidP="0030533A">
            <w:pPr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</w:rPr>
              <w:t>px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34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</w:rPr>
              <w:t>j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34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</w:rPr>
              <w:t>põ</w:t>
            </w:r>
            <w:r w:rsidRPr="00677068">
              <w:rPr>
                <w:rFonts w:ascii="BRH Devanagari Extra" w:hAnsi="BRH Devanagari Extra" w:cs="BRH Malayalam Extra"/>
                <w:b/>
                <w:bCs/>
                <w:color w:val="000000"/>
                <w:sz w:val="40"/>
                <w:szCs w:val="40"/>
              </w:rPr>
              <w:t>ò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</w:rPr>
              <w:t>— ¥qû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34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</w:rPr>
              <w:t>Zix m—¥hZ</w:t>
            </w:r>
          </w:p>
        </w:tc>
      </w:tr>
      <w:tr w:rsidR="007049AF" w:rsidRPr="00677068" w14:paraId="5500F77F" w14:textId="77777777" w:rsidTr="007049AF">
        <w:trPr>
          <w:trHeight w:val="794"/>
          <w:jc w:val="center"/>
        </w:trPr>
        <w:tc>
          <w:tcPr>
            <w:tcW w:w="1129" w:type="dxa"/>
            <w:vAlign w:val="center"/>
          </w:tcPr>
          <w:p w14:paraId="16FC01E6" w14:textId="77777777" w:rsidR="007049AF" w:rsidRPr="00677068" w:rsidRDefault="007049AF" w:rsidP="0030533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2.2</w:t>
            </w:r>
          </w:p>
        </w:tc>
        <w:tc>
          <w:tcPr>
            <w:tcW w:w="7887" w:type="dxa"/>
            <w:vAlign w:val="center"/>
          </w:tcPr>
          <w:p w14:paraId="5CE1943E" w14:textId="6950ACE5" w:rsidR="007049AF" w:rsidRPr="00677068" w:rsidRDefault="009100F2" w:rsidP="0030533A">
            <w:pPr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öe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Rxe—ZyJ öe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Rx A—s£RZ</w:t>
            </w:r>
          </w:p>
        </w:tc>
      </w:tr>
      <w:tr w:rsidR="007049AF" w:rsidRPr="00677068" w14:paraId="2F98B660" w14:textId="77777777" w:rsidTr="007049AF">
        <w:trPr>
          <w:trHeight w:val="794"/>
          <w:jc w:val="center"/>
        </w:trPr>
        <w:tc>
          <w:tcPr>
            <w:tcW w:w="1129" w:type="dxa"/>
            <w:vAlign w:val="center"/>
          </w:tcPr>
          <w:p w14:paraId="2123AF56" w14:textId="77777777" w:rsidR="007049AF" w:rsidRPr="00677068" w:rsidRDefault="007049AF" w:rsidP="0030533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2.3</w:t>
            </w:r>
          </w:p>
        </w:tc>
        <w:tc>
          <w:tcPr>
            <w:tcW w:w="7887" w:type="dxa"/>
            <w:vAlign w:val="center"/>
          </w:tcPr>
          <w:p w14:paraId="710A34CE" w14:textId="10A684DD" w:rsidR="007049AF" w:rsidRPr="00677068" w:rsidRDefault="009100F2" w:rsidP="0030533A">
            <w:pPr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B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by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¥Zõ¥hõx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 xml:space="preserve"> h¡p—bûb§hõÒ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k¡I</w:t>
            </w:r>
          </w:p>
        </w:tc>
      </w:tr>
      <w:tr w:rsidR="009100F2" w:rsidRPr="00677068" w14:paraId="04F2BC50" w14:textId="77777777" w:rsidTr="007049AF">
        <w:trPr>
          <w:trHeight w:val="794"/>
          <w:jc w:val="center"/>
        </w:trPr>
        <w:tc>
          <w:tcPr>
            <w:tcW w:w="1129" w:type="dxa"/>
            <w:vAlign w:val="center"/>
          </w:tcPr>
          <w:p w14:paraId="10995E50" w14:textId="77777777" w:rsidR="009100F2" w:rsidRPr="00677068" w:rsidRDefault="009100F2" w:rsidP="009100F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2.4</w:t>
            </w:r>
          </w:p>
        </w:tc>
        <w:tc>
          <w:tcPr>
            <w:tcW w:w="7887" w:type="dxa"/>
            <w:vAlign w:val="center"/>
          </w:tcPr>
          <w:p w14:paraId="66C3E9F1" w14:textId="2F49CA9C" w:rsidR="009100F2" w:rsidRPr="00677068" w:rsidRDefault="009100F2" w:rsidP="009100F2">
            <w:pPr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¥b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px i—d¡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rõx˜J ey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Zk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¥së˜</w:t>
            </w:r>
          </w:p>
        </w:tc>
      </w:tr>
      <w:tr w:rsidR="009100F2" w:rsidRPr="00316A61" w14:paraId="0C81E003" w14:textId="77777777" w:rsidTr="007049AF">
        <w:trPr>
          <w:trHeight w:val="794"/>
          <w:jc w:val="center"/>
        </w:trPr>
        <w:tc>
          <w:tcPr>
            <w:tcW w:w="1129" w:type="dxa"/>
            <w:vAlign w:val="center"/>
          </w:tcPr>
          <w:p w14:paraId="6F2F02E8" w14:textId="77777777" w:rsidR="009100F2" w:rsidRPr="00677068" w:rsidRDefault="009100F2" w:rsidP="009100F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2.5</w:t>
            </w:r>
          </w:p>
        </w:tc>
        <w:tc>
          <w:tcPr>
            <w:tcW w:w="7887" w:type="dxa"/>
            <w:vAlign w:val="center"/>
          </w:tcPr>
          <w:p w14:paraId="798F60CF" w14:textId="347219C1" w:rsidR="009100F2" w:rsidRPr="00677068" w:rsidRDefault="009100F2" w:rsidP="009100F2">
            <w:pPr>
              <w:rPr>
                <w:b/>
                <w:bCs/>
                <w:lang w:val="it-IT"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/>
              </w:rPr>
              <w:t>py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val="it-IT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/>
              </w:rPr>
              <w:t>qûk¢—¥ex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val="it-IT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/>
              </w:rPr>
              <w:t xml:space="preserve"> ¤¤p Zûx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val="it-IT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/>
              </w:rPr>
              <w:t>öræJ</w:t>
            </w:r>
          </w:p>
        </w:tc>
      </w:tr>
      <w:tr w:rsidR="009100F2" w:rsidRPr="00677068" w14:paraId="78A40A0D" w14:textId="77777777" w:rsidTr="007049AF">
        <w:trPr>
          <w:trHeight w:val="794"/>
          <w:jc w:val="center"/>
        </w:trPr>
        <w:tc>
          <w:tcPr>
            <w:tcW w:w="1129" w:type="dxa"/>
            <w:vAlign w:val="center"/>
          </w:tcPr>
          <w:p w14:paraId="6D7B7B79" w14:textId="70C6510D" w:rsidR="009100F2" w:rsidRPr="00677068" w:rsidRDefault="009100F2" w:rsidP="009100F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2.6</w:t>
            </w:r>
          </w:p>
        </w:tc>
        <w:tc>
          <w:tcPr>
            <w:tcW w:w="7887" w:type="dxa"/>
            <w:vAlign w:val="center"/>
          </w:tcPr>
          <w:p w14:paraId="353CCD7D" w14:textId="5F9DB879" w:rsidR="009100F2" w:rsidRPr="00677068" w:rsidRDefault="009100F2" w:rsidP="009100F2">
            <w:pPr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s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iy¥cx— jRZy ps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Ç¥i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p</w:t>
            </w:r>
          </w:p>
        </w:tc>
      </w:tr>
      <w:tr w:rsidR="009100F2" w:rsidRPr="00677068" w14:paraId="6297B73C" w14:textId="77777777" w:rsidTr="007049AF">
        <w:trPr>
          <w:trHeight w:val="794"/>
          <w:jc w:val="center"/>
        </w:trPr>
        <w:tc>
          <w:tcPr>
            <w:tcW w:w="1129" w:type="dxa"/>
            <w:vAlign w:val="center"/>
          </w:tcPr>
          <w:p w14:paraId="4822862A" w14:textId="77777777" w:rsidR="009100F2" w:rsidRPr="00677068" w:rsidRDefault="009100F2" w:rsidP="009100F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3.1</w:t>
            </w:r>
          </w:p>
        </w:tc>
        <w:tc>
          <w:tcPr>
            <w:tcW w:w="7887" w:type="dxa"/>
            <w:vAlign w:val="center"/>
          </w:tcPr>
          <w:p w14:paraId="6F81D365" w14:textId="5EB6903B" w:rsidR="009100F2" w:rsidRPr="00677068" w:rsidRDefault="00677068" w:rsidP="009100F2">
            <w:pPr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val="en-US"/>
              </w:rPr>
              <w:t>ö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</w:rPr>
              <w:t>e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34"/>
                <w:szCs w:val="40"/>
                <w:lang w:val="en-US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</w:rPr>
              <w:t>Rxe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val="en-US"/>
              </w:rPr>
              <w:t>—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</w:rPr>
              <w:t xml:space="preserve">ZykKxijZ 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val="en-US"/>
              </w:rPr>
              <w:t>ö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</w:rPr>
              <w:t>e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34"/>
                <w:szCs w:val="40"/>
                <w:lang w:val="en-US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</w:rPr>
              <w:t>RxJ s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val="en-US"/>
              </w:rPr>
              <w:t>£—¥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</w:rPr>
              <w:t>Rj</w:t>
            </w:r>
          </w:p>
        </w:tc>
      </w:tr>
      <w:tr w:rsidR="009100F2" w:rsidRPr="00677068" w14:paraId="23F0E684" w14:textId="77777777" w:rsidTr="007049AF">
        <w:trPr>
          <w:trHeight w:val="794"/>
          <w:jc w:val="center"/>
        </w:trPr>
        <w:tc>
          <w:tcPr>
            <w:tcW w:w="1129" w:type="dxa"/>
            <w:vAlign w:val="center"/>
          </w:tcPr>
          <w:p w14:paraId="715D6836" w14:textId="77777777" w:rsidR="009100F2" w:rsidRPr="00677068" w:rsidRDefault="009100F2" w:rsidP="009100F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3.2</w:t>
            </w:r>
          </w:p>
        </w:tc>
        <w:tc>
          <w:tcPr>
            <w:tcW w:w="7887" w:type="dxa"/>
            <w:vAlign w:val="center"/>
          </w:tcPr>
          <w:p w14:paraId="2773E3A5" w14:textId="3B812E60" w:rsidR="009100F2" w:rsidRPr="00677068" w:rsidRDefault="00677068" w:rsidP="009100F2">
            <w:pPr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en-US"/>
              </w:rPr>
              <w:t>¥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 xml:space="preserve">jx 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en-US"/>
              </w:rPr>
              <w:t>¤¤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p ep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en-US"/>
              </w:rPr>
              <w:t>—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ixdxdxid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en-US"/>
              </w:rPr>
              <w:t>û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x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en-US"/>
              </w:rPr>
              <w:t>¥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kx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val="en-US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tx©</w:t>
            </w:r>
          </w:p>
        </w:tc>
      </w:tr>
      <w:tr w:rsidR="009100F2" w:rsidRPr="00677068" w14:paraId="60DF0F71" w14:textId="77777777" w:rsidTr="007049AF">
        <w:trPr>
          <w:trHeight w:val="794"/>
          <w:jc w:val="center"/>
        </w:trPr>
        <w:tc>
          <w:tcPr>
            <w:tcW w:w="1129" w:type="dxa"/>
            <w:vAlign w:val="center"/>
          </w:tcPr>
          <w:p w14:paraId="6BC82AEB" w14:textId="77777777" w:rsidR="009100F2" w:rsidRPr="00677068" w:rsidRDefault="009100F2" w:rsidP="009100F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3.3</w:t>
            </w:r>
          </w:p>
        </w:tc>
        <w:tc>
          <w:tcPr>
            <w:tcW w:w="7887" w:type="dxa"/>
            <w:vAlign w:val="center"/>
          </w:tcPr>
          <w:p w14:paraId="792378D2" w14:textId="180C0AFF" w:rsidR="009100F2" w:rsidRPr="00677068" w:rsidRDefault="00677068" w:rsidP="009100F2">
            <w:pPr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A¥²— ¥ZRsûy© ¥ZR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sûz</w:t>
            </w:r>
          </w:p>
        </w:tc>
      </w:tr>
      <w:tr w:rsidR="009100F2" w:rsidRPr="00677068" w14:paraId="3F5F051D" w14:textId="77777777" w:rsidTr="007049AF">
        <w:trPr>
          <w:trHeight w:val="794"/>
          <w:jc w:val="center"/>
        </w:trPr>
        <w:tc>
          <w:tcPr>
            <w:tcW w:w="1129" w:type="dxa"/>
            <w:vAlign w:val="center"/>
          </w:tcPr>
          <w:p w14:paraId="68604554" w14:textId="77777777" w:rsidR="009100F2" w:rsidRPr="00677068" w:rsidRDefault="009100F2" w:rsidP="009100F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lastRenderedPageBreak/>
              <w:t>3.4</w:t>
            </w:r>
          </w:p>
        </w:tc>
        <w:tc>
          <w:tcPr>
            <w:tcW w:w="7887" w:type="dxa"/>
            <w:vAlign w:val="center"/>
          </w:tcPr>
          <w:p w14:paraId="50509B34" w14:textId="4125425B" w:rsidR="009100F2" w:rsidRPr="00677068" w:rsidRDefault="00677068" w:rsidP="009100F2">
            <w:pPr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</w:rPr>
              <w:t>py px G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34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</w:rPr>
              <w:t>Zsõ— j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34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</w:rPr>
              <w:t>¹J</w:t>
            </w:r>
          </w:p>
        </w:tc>
      </w:tr>
      <w:tr w:rsidR="009100F2" w:rsidRPr="00316A61" w14:paraId="65BBC54B" w14:textId="77777777" w:rsidTr="007049AF">
        <w:trPr>
          <w:trHeight w:val="794"/>
          <w:jc w:val="center"/>
        </w:trPr>
        <w:tc>
          <w:tcPr>
            <w:tcW w:w="1129" w:type="dxa"/>
            <w:vAlign w:val="center"/>
          </w:tcPr>
          <w:p w14:paraId="3B54009A" w14:textId="77777777" w:rsidR="009100F2" w:rsidRPr="00677068" w:rsidRDefault="009100F2" w:rsidP="009100F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3.5</w:t>
            </w:r>
          </w:p>
        </w:tc>
        <w:tc>
          <w:tcPr>
            <w:tcW w:w="7887" w:type="dxa"/>
            <w:vAlign w:val="center"/>
          </w:tcPr>
          <w:p w14:paraId="20A7F056" w14:textId="35601CB7" w:rsidR="009100F2" w:rsidRPr="00677068" w:rsidRDefault="00677068" w:rsidP="009100F2">
            <w:pPr>
              <w:rPr>
                <w:b/>
                <w:bCs/>
                <w:lang w:val="it-IT"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val="it-IT"/>
              </w:rPr>
              <w:t>e¢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34"/>
                <w:szCs w:val="40"/>
                <w:lang w:val="it-IT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val="it-IT"/>
              </w:rPr>
              <w:t>ªYx e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34"/>
                <w:szCs w:val="40"/>
                <w:lang w:val="it-IT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val="it-IT"/>
              </w:rPr>
              <w:t>Òxb¡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34"/>
                <w:szCs w:val="40"/>
                <w:lang w:val="it-IT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val="it-IT"/>
              </w:rPr>
              <w:t>Z e¢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34"/>
                <w:szCs w:val="40"/>
                <w:lang w:val="it-IT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val="it-IT"/>
              </w:rPr>
              <w:t>ªYx</w:t>
            </w:r>
          </w:p>
        </w:tc>
      </w:tr>
      <w:tr w:rsidR="009100F2" w:rsidRPr="00677068" w14:paraId="3115E97E" w14:textId="77777777" w:rsidTr="007049AF">
        <w:trPr>
          <w:trHeight w:val="794"/>
          <w:jc w:val="center"/>
        </w:trPr>
        <w:tc>
          <w:tcPr>
            <w:tcW w:w="1129" w:type="dxa"/>
            <w:vAlign w:val="center"/>
          </w:tcPr>
          <w:p w14:paraId="6F8CB4F8" w14:textId="77777777" w:rsidR="009100F2" w:rsidRPr="00677068" w:rsidRDefault="009100F2" w:rsidP="009100F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4.1</w:t>
            </w:r>
          </w:p>
        </w:tc>
        <w:tc>
          <w:tcPr>
            <w:tcW w:w="7887" w:type="dxa"/>
            <w:vAlign w:val="center"/>
          </w:tcPr>
          <w:p w14:paraId="04078F6D" w14:textId="3716FEDE" w:rsidR="009100F2" w:rsidRPr="00677068" w:rsidRDefault="00677068" w:rsidP="009100F2">
            <w:pPr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j¡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Øx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dJ öe—a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iI id—së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Zûxj</w:t>
            </w:r>
            <w:r w:rsidR="00316A61"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—</w:t>
            </w:r>
          </w:p>
        </w:tc>
      </w:tr>
      <w:tr w:rsidR="009100F2" w:rsidRPr="00677068" w14:paraId="6E454DAF" w14:textId="77777777" w:rsidTr="007049AF">
        <w:trPr>
          <w:trHeight w:val="794"/>
          <w:jc w:val="center"/>
        </w:trPr>
        <w:tc>
          <w:tcPr>
            <w:tcW w:w="1129" w:type="dxa"/>
            <w:vAlign w:val="center"/>
          </w:tcPr>
          <w:p w14:paraId="30AB56A6" w14:textId="77777777" w:rsidR="009100F2" w:rsidRPr="00677068" w:rsidRDefault="009100F2" w:rsidP="009100F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4.2</w:t>
            </w:r>
          </w:p>
        </w:tc>
        <w:tc>
          <w:tcPr>
            <w:tcW w:w="7887" w:type="dxa"/>
            <w:vAlign w:val="center"/>
          </w:tcPr>
          <w:p w14:paraId="3827E9E8" w14:textId="3367C314" w:rsidR="009100F2" w:rsidRPr="00677068" w:rsidRDefault="00677068" w:rsidP="009100F2">
            <w:pPr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py¥rêx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J öK¥ix˜„sõhyixZy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tx</w:t>
            </w:r>
          </w:p>
        </w:tc>
      </w:tr>
      <w:tr w:rsidR="009100F2" w:rsidRPr="00677068" w14:paraId="318FCFBE" w14:textId="77777777" w:rsidTr="007049AF">
        <w:trPr>
          <w:trHeight w:val="794"/>
          <w:jc w:val="center"/>
        </w:trPr>
        <w:tc>
          <w:tcPr>
            <w:tcW w:w="1129" w:type="dxa"/>
            <w:vAlign w:val="center"/>
          </w:tcPr>
          <w:p w14:paraId="73C21BB2" w14:textId="77777777" w:rsidR="009100F2" w:rsidRPr="00677068" w:rsidRDefault="009100F2" w:rsidP="009100F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4.3</w:t>
            </w:r>
          </w:p>
        </w:tc>
        <w:tc>
          <w:tcPr>
            <w:tcW w:w="7887" w:type="dxa"/>
            <w:vAlign w:val="center"/>
          </w:tcPr>
          <w:p w14:paraId="78AD75DE" w14:textId="1604132F" w:rsidR="009100F2" w:rsidRPr="00677068" w:rsidRDefault="00677068" w:rsidP="009100F2">
            <w:pPr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A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5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exI ¥Zûi©˜a§ sxbjxiõ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5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exI</w:t>
            </w:r>
          </w:p>
        </w:tc>
      </w:tr>
      <w:tr w:rsidR="009100F2" w:rsidRPr="00677068" w14:paraId="0CDC2DAB" w14:textId="77777777" w:rsidTr="007049AF">
        <w:trPr>
          <w:trHeight w:val="794"/>
          <w:jc w:val="center"/>
        </w:trPr>
        <w:tc>
          <w:tcPr>
            <w:tcW w:w="1129" w:type="dxa"/>
            <w:vAlign w:val="center"/>
          </w:tcPr>
          <w:p w14:paraId="75217CDE" w14:textId="77777777" w:rsidR="009100F2" w:rsidRPr="00677068" w:rsidRDefault="009100F2" w:rsidP="009100F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4.4</w:t>
            </w:r>
          </w:p>
        </w:tc>
        <w:tc>
          <w:tcPr>
            <w:tcW w:w="7887" w:type="dxa"/>
            <w:vAlign w:val="center"/>
          </w:tcPr>
          <w:p w14:paraId="20C0507A" w14:textId="2C875EBC" w:rsidR="009100F2" w:rsidRPr="00677068" w:rsidRDefault="00677068" w:rsidP="009100F2">
            <w:pPr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k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qôyk—sy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 xml:space="preserve"> ±jx—j Zûx</w:t>
            </w:r>
          </w:p>
        </w:tc>
      </w:tr>
      <w:tr w:rsidR="009100F2" w:rsidRPr="00316A61" w14:paraId="1B927250" w14:textId="77777777" w:rsidTr="00677068">
        <w:trPr>
          <w:trHeight w:val="837"/>
          <w:jc w:val="center"/>
        </w:trPr>
        <w:tc>
          <w:tcPr>
            <w:tcW w:w="1129" w:type="dxa"/>
            <w:vAlign w:val="center"/>
          </w:tcPr>
          <w:p w14:paraId="75D0A853" w14:textId="77777777" w:rsidR="009100F2" w:rsidRPr="00677068" w:rsidRDefault="009100F2" w:rsidP="009100F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4.5</w:t>
            </w:r>
          </w:p>
        </w:tc>
        <w:tc>
          <w:tcPr>
            <w:tcW w:w="7887" w:type="dxa"/>
            <w:vAlign w:val="center"/>
          </w:tcPr>
          <w:p w14:paraId="60D662A0" w14:textId="05E09A1B" w:rsidR="009100F2" w:rsidRPr="00677068" w:rsidRDefault="00677068" w:rsidP="009100F2">
            <w:pPr>
              <w:rPr>
                <w:b/>
                <w:bCs/>
                <w:lang w:val="it-IT"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/>
              </w:rPr>
              <w:t>di—¥së k¡öb i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val="it-IT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/>
              </w:rPr>
              <w:t>dõ¥p˜</w:t>
            </w:r>
          </w:p>
        </w:tc>
      </w:tr>
      <w:tr w:rsidR="009100F2" w:rsidRPr="00316A61" w14:paraId="3BD1852F" w14:textId="77777777" w:rsidTr="00677068">
        <w:trPr>
          <w:trHeight w:val="835"/>
          <w:jc w:val="center"/>
        </w:trPr>
        <w:tc>
          <w:tcPr>
            <w:tcW w:w="1129" w:type="dxa"/>
            <w:vAlign w:val="center"/>
          </w:tcPr>
          <w:p w14:paraId="5C3826E6" w14:textId="77777777" w:rsidR="009100F2" w:rsidRPr="00677068" w:rsidRDefault="009100F2" w:rsidP="009100F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4.6</w:t>
            </w:r>
          </w:p>
        </w:tc>
        <w:tc>
          <w:tcPr>
            <w:tcW w:w="7887" w:type="dxa"/>
            <w:vAlign w:val="center"/>
          </w:tcPr>
          <w:p w14:paraId="71393C77" w14:textId="48ABC33F" w:rsidR="009100F2" w:rsidRPr="00677068" w:rsidRDefault="00677068" w:rsidP="009100F2">
            <w:pPr>
              <w:rPr>
                <w:b/>
                <w:bCs/>
                <w:lang w:val="it-IT"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/>
              </w:rPr>
              <w:t>Aqô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val="it-IT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/>
              </w:rPr>
              <w:t>Ë¢ªR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val="it-IT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/>
              </w:rPr>
              <w:t>I eªp—¥Z qyöqyjx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val="it-IT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/>
              </w:rPr>
              <w:t>YxI</w:t>
            </w:r>
          </w:p>
        </w:tc>
      </w:tr>
      <w:tr w:rsidR="009100F2" w:rsidRPr="00677068" w14:paraId="0B0BD243" w14:textId="77777777" w:rsidTr="00677068">
        <w:trPr>
          <w:trHeight w:val="846"/>
          <w:jc w:val="center"/>
        </w:trPr>
        <w:tc>
          <w:tcPr>
            <w:tcW w:w="1129" w:type="dxa"/>
            <w:vAlign w:val="center"/>
          </w:tcPr>
          <w:p w14:paraId="6FEF41E6" w14:textId="77777777" w:rsidR="009100F2" w:rsidRPr="00677068" w:rsidRDefault="009100F2" w:rsidP="009100F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4.7</w:t>
            </w:r>
          </w:p>
        </w:tc>
        <w:tc>
          <w:tcPr>
            <w:tcW w:w="7887" w:type="dxa"/>
            <w:vAlign w:val="center"/>
          </w:tcPr>
          <w:p w14:paraId="48C00EFD" w14:textId="57EBD40E" w:rsidR="009100F2" w:rsidRPr="00677068" w:rsidRDefault="00677068" w:rsidP="009100F2">
            <w:pPr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A²x—pyrê¢ s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¥Rxr—¥s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ix p—ªÆÇ¡</w:t>
            </w:r>
          </w:p>
        </w:tc>
      </w:tr>
      <w:tr w:rsidR="009100F2" w:rsidRPr="0008375D" w14:paraId="7EF72812" w14:textId="77777777" w:rsidTr="00677068">
        <w:trPr>
          <w:trHeight w:val="844"/>
          <w:jc w:val="center"/>
        </w:trPr>
        <w:tc>
          <w:tcPr>
            <w:tcW w:w="1129" w:type="dxa"/>
            <w:vAlign w:val="center"/>
          </w:tcPr>
          <w:p w14:paraId="5F8DF95A" w14:textId="77777777" w:rsidR="009100F2" w:rsidRPr="0008375D" w:rsidRDefault="009100F2" w:rsidP="009100F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5.1</w:t>
            </w:r>
          </w:p>
        </w:tc>
        <w:tc>
          <w:tcPr>
            <w:tcW w:w="7887" w:type="dxa"/>
            <w:vAlign w:val="center"/>
          </w:tcPr>
          <w:p w14:paraId="64A3E78E" w14:textId="282D06A6" w:rsidR="009100F2" w:rsidRPr="0008375D" w:rsidRDefault="00677068" w:rsidP="009100F2">
            <w:pPr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sx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py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öZxYy— R¡¥txZy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 xml:space="preserve"> öes¢˜¤¤Zõ</w:t>
            </w:r>
          </w:p>
        </w:tc>
      </w:tr>
      <w:tr w:rsidR="009100F2" w:rsidRPr="0008375D" w14:paraId="6D8F1C7E" w14:textId="77777777" w:rsidTr="00677068">
        <w:trPr>
          <w:trHeight w:val="843"/>
          <w:jc w:val="center"/>
        </w:trPr>
        <w:tc>
          <w:tcPr>
            <w:tcW w:w="1129" w:type="dxa"/>
            <w:vAlign w:val="center"/>
          </w:tcPr>
          <w:p w14:paraId="6AC9338C" w14:textId="77777777" w:rsidR="009100F2" w:rsidRPr="0008375D" w:rsidRDefault="009100F2" w:rsidP="009100F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5.2</w:t>
            </w:r>
          </w:p>
        </w:tc>
        <w:tc>
          <w:tcPr>
            <w:tcW w:w="7887" w:type="dxa"/>
            <w:vAlign w:val="center"/>
          </w:tcPr>
          <w:p w14:paraId="43CB6930" w14:textId="62A5C77B" w:rsidR="009100F2" w:rsidRPr="0008375D" w:rsidRDefault="00677068" w:rsidP="009100F2">
            <w:pPr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pyrê¡—i¡Lx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 xml:space="preserve"> ¤¤p ¥b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px qâ¥Éx—hyJ</w:t>
            </w:r>
          </w:p>
        </w:tc>
      </w:tr>
      <w:tr w:rsidR="009100F2" w:rsidRPr="0008375D" w14:paraId="0F88AF33" w14:textId="77777777" w:rsidTr="00677068">
        <w:trPr>
          <w:trHeight w:val="851"/>
          <w:jc w:val="center"/>
        </w:trPr>
        <w:tc>
          <w:tcPr>
            <w:tcW w:w="1129" w:type="dxa"/>
            <w:vAlign w:val="center"/>
          </w:tcPr>
          <w:p w14:paraId="2645079C" w14:textId="77777777" w:rsidR="009100F2" w:rsidRPr="0008375D" w:rsidRDefault="009100F2" w:rsidP="009100F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5.3</w:t>
            </w:r>
          </w:p>
        </w:tc>
        <w:tc>
          <w:tcPr>
            <w:tcW w:w="7887" w:type="dxa"/>
            <w:vAlign w:val="center"/>
          </w:tcPr>
          <w:p w14:paraId="4141ACA3" w14:textId="2A26894A" w:rsidR="009100F2" w:rsidRPr="0008375D" w:rsidRDefault="00677068" w:rsidP="009100F2">
            <w:pPr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D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a§s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Ë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j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¥¹x px G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rJ</w:t>
            </w:r>
          </w:p>
        </w:tc>
      </w:tr>
      <w:tr w:rsidR="009100F2" w:rsidRPr="0008375D" w14:paraId="7EC6F523" w14:textId="77777777" w:rsidTr="00677068">
        <w:trPr>
          <w:trHeight w:val="851"/>
          <w:jc w:val="center"/>
        </w:trPr>
        <w:tc>
          <w:tcPr>
            <w:tcW w:w="1129" w:type="dxa"/>
            <w:vAlign w:val="center"/>
          </w:tcPr>
          <w:p w14:paraId="09B60408" w14:textId="77777777" w:rsidR="009100F2" w:rsidRPr="0008375D" w:rsidRDefault="009100F2" w:rsidP="009100F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5.4</w:t>
            </w:r>
          </w:p>
        </w:tc>
        <w:tc>
          <w:tcPr>
            <w:tcW w:w="7887" w:type="dxa"/>
            <w:vAlign w:val="center"/>
          </w:tcPr>
          <w:p w14:paraId="26C56BD8" w14:textId="370942A8" w:rsidR="009100F2" w:rsidRPr="0008375D" w:rsidRDefault="00677068" w:rsidP="00813270">
            <w:pPr>
              <w:rPr>
                <w:b/>
                <w:bCs/>
              </w:rPr>
            </w:pPr>
            <w:r w:rsidRPr="00813270">
              <w:rPr>
                <w:rFonts w:ascii="BRH Malayalam Extra" w:hAnsi="BRH Malayalam Extra" w:cs="BRH Malayalam Extra"/>
                <w:b/>
                <w:bCs/>
                <w:sz w:val="36"/>
                <w:szCs w:val="36"/>
              </w:rPr>
              <w:t>¥b</w:t>
            </w:r>
            <w:r w:rsidRPr="00813270">
              <w:rPr>
                <w:rFonts w:ascii="BRH Malayalam Extra" w:hAnsi="BRH Malayalam Extra" w:cs="BRH Malayalam Extra"/>
                <w:b/>
                <w:bCs/>
                <w:sz w:val="32"/>
                <w:szCs w:val="36"/>
              </w:rPr>
              <w:t>–</w:t>
            </w:r>
            <w:r w:rsidRPr="00813270">
              <w:rPr>
                <w:rFonts w:ascii="BRH Malayalam Extra" w:hAnsi="BRH Malayalam Extra" w:cs="BRH Malayalam Extra"/>
                <w:b/>
                <w:bCs/>
                <w:sz w:val="36"/>
                <w:szCs w:val="36"/>
              </w:rPr>
              <w:t>px</w:t>
            </w:r>
            <w:r w:rsidRPr="00813270">
              <w:rPr>
                <w:rFonts w:ascii="BRH Malayalam Extra" w:hAnsi="BRH Malayalam Extra" w:cs="BRH Malayalam Extra"/>
                <w:b/>
                <w:bCs/>
                <w:sz w:val="32"/>
                <w:szCs w:val="36"/>
              </w:rPr>
              <w:t>–</w:t>
            </w:r>
            <w:r w:rsidRPr="00813270">
              <w:rPr>
                <w:rFonts w:ascii="BRH Malayalam Extra" w:hAnsi="BRH Malayalam Extra" w:cs="BRH Malayalam Extra"/>
                <w:b/>
                <w:bCs/>
                <w:sz w:val="36"/>
                <w:szCs w:val="36"/>
              </w:rPr>
              <w:t>s¡</w:t>
            </w:r>
            <w:r w:rsidRPr="00813270">
              <w:rPr>
                <w:rFonts w:ascii="BRH Malayalam Extra" w:hAnsi="BRH Malayalam Extra" w:cs="BRH Malayalam Extra"/>
                <w:b/>
                <w:bCs/>
                <w:sz w:val="32"/>
                <w:szCs w:val="36"/>
              </w:rPr>
              <w:t>–</w:t>
            </w:r>
            <w:r w:rsidRPr="00813270">
              <w:rPr>
                <w:rFonts w:ascii="BRH Malayalam Extra" w:hAnsi="BRH Malayalam Extra" w:cs="BRH Malayalam Extra"/>
                <w:b/>
                <w:bCs/>
                <w:sz w:val="36"/>
                <w:szCs w:val="36"/>
              </w:rPr>
              <w:t>kxJ sI</w:t>
            </w:r>
            <w:r w:rsidRPr="00813270">
              <w:rPr>
                <w:rFonts w:ascii="BRH Devanagari Extra" w:hAnsi="BRH Devanagari Extra" w:cs="BRH Malayalam Extra"/>
                <w:b/>
                <w:bCs/>
                <w:sz w:val="28"/>
                <w:szCs w:val="36"/>
              </w:rPr>
              <w:t>Æ</w:t>
            </w:r>
            <w:r w:rsidRPr="00813270">
              <w:rPr>
                <w:rFonts w:ascii="BRH Malayalam Extra" w:hAnsi="BRH Malayalam Extra" w:cs="BRH Malayalam Extra"/>
                <w:b/>
                <w:bCs/>
                <w:sz w:val="36"/>
                <w:szCs w:val="36"/>
              </w:rPr>
              <w:t>j—Àx Bs</w:t>
            </w:r>
            <w:r w:rsidRPr="00813270">
              <w:rPr>
                <w:rFonts w:ascii="BRH Malayalam Extra" w:hAnsi="BRH Malayalam Extra" w:cs="BRH Malayalam Extra"/>
                <w:b/>
                <w:bCs/>
                <w:sz w:val="32"/>
                <w:szCs w:val="36"/>
              </w:rPr>
              <w:t>–</w:t>
            </w:r>
            <w:r w:rsidRPr="00813270">
              <w:rPr>
                <w:rFonts w:ascii="BRH Malayalam Extra" w:hAnsi="BRH Malayalam Extra" w:cs="BRH Malayalam Extra"/>
                <w:b/>
                <w:bCs/>
                <w:sz w:val="36"/>
                <w:szCs w:val="36"/>
              </w:rPr>
              <w:t>© ¥Z d põ—RjÇ</w:t>
            </w:r>
          </w:p>
        </w:tc>
      </w:tr>
      <w:tr w:rsidR="009100F2" w:rsidRPr="0008375D" w14:paraId="647A4B6C" w14:textId="77777777" w:rsidTr="00677068">
        <w:trPr>
          <w:trHeight w:val="851"/>
          <w:jc w:val="center"/>
        </w:trPr>
        <w:tc>
          <w:tcPr>
            <w:tcW w:w="1129" w:type="dxa"/>
            <w:vAlign w:val="center"/>
          </w:tcPr>
          <w:p w14:paraId="31B73E58" w14:textId="77777777" w:rsidR="009100F2" w:rsidRPr="0008375D" w:rsidRDefault="009100F2" w:rsidP="009100F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5.5</w:t>
            </w:r>
          </w:p>
        </w:tc>
        <w:tc>
          <w:tcPr>
            <w:tcW w:w="7887" w:type="dxa"/>
            <w:vAlign w:val="center"/>
          </w:tcPr>
          <w:p w14:paraId="5DDF8EE8" w14:textId="2A35E30E" w:rsidR="009100F2" w:rsidRPr="0008375D" w:rsidRDefault="00677068" w:rsidP="009100F2">
            <w:pPr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j¥b¥K—d s</w:t>
            </w:r>
            <w:r w:rsidRPr="0008375D">
              <w:rPr>
                <w:rFonts w:ascii="BRH Devanagari Extra" w:hAnsi="BRH Devanagari Extra" w:cs="BRH Malayalam Extra"/>
                <w:b/>
                <w:bCs/>
                <w:sz w:val="36"/>
                <w:szCs w:val="40"/>
              </w:rPr>
              <w:t>ò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Óx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ej—Zy j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¹sõ—</w:t>
            </w:r>
          </w:p>
        </w:tc>
      </w:tr>
      <w:tr w:rsidR="009100F2" w:rsidRPr="0008375D" w14:paraId="308AE744" w14:textId="77777777" w:rsidTr="00677068">
        <w:trPr>
          <w:trHeight w:val="851"/>
          <w:jc w:val="center"/>
        </w:trPr>
        <w:tc>
          <w:tcPr>
            <w:tcW w:w="1129" w:type="dxa"/>
            <w:vAlign w:val="center"/>
          </w:tcPr>
          <w:p w14:paraId="42AC52B7" w14:textId="77777777" w:rsidR="009100F2" w:rsidRPr="0008375D" w:rsidRDefault="009100F2" w:rsidP="009100F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5.6</w:t>
            </w:r>
          </w:p>
        </w:tc>
        <w:tc>
          <w:tcPr>
            <w:tcW w:w="7887" w:type="dxa"/>
            <w:vAlign w:val="center"/>
          </w:tcPr>
          <w:p w14:paraId="67EE0035" w14:textId="1ED2439A" w:rsidR="009100F2" w:rsidRPr="0008375D" w:rsidRDefault="00677068" w:rsidP="009100F2">
            <w:pPr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tyk—YõpªYx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J q¡P—jJ exp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KxJ</w:t>
            </w:r>
          </w:p>
        </w:tc>
      </w:tr>
      <w:tr w:rsidR="009100F2" w:rsidRPr="0008375D" w14:paraId="146BBF50" w14:textId="77777777" w:rsidTr="00677068">
        <w:trPr>
          <w:trHeight w:val="851"/>
          <w:jc w:val="center"/>
        </w:trPr>
        <w:tc>
          <w:tcPr>
            <w:tcW w:w="1129" w:type="dxa"/>
            <w:vAlign w:val="center"/>
          </w:tcPr>
          <w:p w14:paraId="5BD6F8C3" w14:textId="77777777" w:rsidR="009100F2" w:rsidRPr="0008375D" w:rsidRDefault="009100F2" w:rsidP="009100F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5.7</w:t>
            </w:r>
          </w:p>
        </w:tc>
        <w:tc>
          <w:tcPr>
            <w:tcW w:w="7887" w:type="dxa"/>
            <w:vAlign w:val="center"/>
          </w:tcPr>
          <w:p w14:paraId="6112419B" w14:textId="7557A37E" w:rsidR="009100F2" w:rsidRPr="0008375D" w:rsidRDefault="0008375D" w:rsidP="009100F2">
            <w:pPr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¥jx px Aj—ax¥bpZi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²yI Py—d¡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¥Z</w:t>
            </w:r>
          </w:p>
        </w:tc>
      </w:tr>
      <w:tr w:rsidR="009100F2" w:rsidRPr="0008375D" w14:paraId="185697AB" w14:textId="77777777" w:rsidTr="00677068">
        <w:trPr>
          <w:trHeight w:val="851"/>
          <w:jc w:val="center"/>
        </w:trPr>
        <w:tc>
          <w:tcPr>
            <w:tcW w:w="1129" w:type="dxa"/>
            <w:vAlign w:val="center"/>
          </w:tcPr>
          <w:p w14:paraId="0497180A" w14:textId="77777777" w:rsidR="009100F2" w:rsidRPr="0008375D" w:rsidRDefault="009100F2" w:rsidP="009100F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6.1</w:t>
            </w:r>
          </w:p>
        </w:tc>
        <w:tc>
          <w:tcPr>
            <w:tcW w:w="7887" w:type="dxa"/>
            <w:vAlign w:val="center"/>
          </w:tcPr>
          <w:p w14:paraId="3381DF0C" w14:textId="15D9DDAB" w:rsidR="009100F2" w:rsidRPr="0008375D" w:rsidRDefault="0008375D" w:rsidP="009100F2">
            <w:pPr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öex</w:t>
            </w:r>
            <w:r w:rsidRPr="0008375D">
              <w:rPr>
                <w:rFonts w:ascii="BRH Malayalam Extra" w:hAnsi="BRH Malayalam Extra" w:cs="Kartik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Pzd—p</w:t>
            </w:r>
            <w:r w:rsidRPr="0008375D">
              <w:rPr>
                <w:rFonts w:ascii="BRH Devanagari Extra" w:hAnsi="BRH Devanagari Extra" w:cs="BRH Malayalam Extra"/>
                <w:b/>
                <w:bCs/>
                <w:sz w:val="40"/>
                <w:szCs w:val="40"/>
              </w:rPr>
              <w:t>óè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qI K¥kxZy ¥bpid¡</w:t>
            </w:r>
            <w:r w:rsidRPr="0008375D">
              <w:rPr>
                <w:rFonts w:ascii="BRH Malayalam Extra" w:hAnsi="BRH Malayalam Extra" w:cs="Kartik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rõxJ</w:t>
            </w:r>
          </w:p>
        </w:tc>
      </w:tr>
      <w:tr w:rsidR="009100F2" w:rsidRPr="0008375D" w14:paraId="59561226" w14:textId="77777777" w:rsidTr="00677068">
        <w:trPr>
          <w:trHeight w:val="851"/>
          <w:jc w:val="center"/>
        </w:trPr>
        <w:tc>
          <w:tcPr>
            <w:tcW w:w="1129" w:type="dxa"/>
            <w:vAlign w:val="center"/>
          </w:tcPr>
          <w:p w14:paraId="4D053976" w14:textId="77777777" w:rsidR="009100F2" w:rsidRPr="0008375D" w:rsidRDefault="009100F2" w:rsidP="009100F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lastRenderedPageBreak/>
              <w:t>6.2</w:t>
            </w:r>
          </w:p>
        </w:tc>
        <w:tc>
          <w:tcPr>
            <w:tcW w:w="7887" w:type="dxa"/>
            <w:vAlign w:val="center"/>
          </w:tcPr>
          <w:p w14:paraId="5C7A4280" w14:textId="07D9247D" w:rsidR="009100F2" w:rsidRPr="0008375D" w:rsidRDefault="0008375D" w:rsidP="009100F2">
            <w:pPr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jb¡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h¦ py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i¡Põx—„„Zy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aõI M£—t§Yz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jxZ§</w:t>
            </w:r>
          </w:p>
        </w:tc>
      </w:tr>
      <w:tr w:rsidR="009100F2" w:rsidRPr="0008375D" w14:paraId="004A5A16" w14:textId="77777777" w:rsidTr="00677068">
        <w:trPr>
          <w:trHeight w:val="851"/>
          <w:jc w:val="center"/>
        </w:trPr>
        <w:tc>
          <w:tcPr>
            <w:tcW w:w="1129" w:type="dxa"/>
            <w:vAlign w:val="center"/>
          </w:tcPr>
          <w:p w14:paraId="560319FD" w14:textId="77777777" w:rsidR="009100F2" w:rsidRPr="0008375D" w:rsidRDefault="009100F2" w:rsidP="009100F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6.3</w:t>
            </w:r>
          </w:p>
        </w:tc>
        <w:tc>
          <w:tcPr>
            <w:tcW w:w="7887" w:type="dxa"/>
            <w:vAlign w:val="center"/>
          </w:tcPr>
          <w:p w14:paraId="5008E51D" w14:textId="5DE85ED7" w:rsidR="009100F2" w:rsidRPr="0008375D" w:rsidRDefault="0008375D" w:rsidP="009100F2">
            <w:pPr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PxZûx—mx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b§ cyrêy—jx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d¡e— peZy</w:t>
            </w:r>
          </w:p>
        </w:tc>
      </w:tr>
      <w:tr w:rsidR="009100F2" w:rsidRPr="0008375D" w14:paraId="446D61B8" w14:textId="77777777" w:rsidTr="00677068">
        <w:trPr>
          <w:trHeight w:val="851"/>
          <w:jc w:val="center"/>
        </w:trPr>
        <w:tc>
          <w:tcPr>
            <w:tcW w:w="1129" w:type="dxa"/>
            <w:vAlign w:val="center"/>
          </w:tcPr>
          <w:p w14:paraId="3F6EBB95" w14:textId="77777777" w:rsidR="009100F2" w:rsidRPr="0008375D" w:rsidRDefault="009100F2" w:rsidP="009100F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6.4</w:t>
            </w:r>
          </w:p>
        </w:tc>
        <w:tc>
          <w:tcPr>
            <w:tcW w:w="7887" w:type="dxa"/>
            <w:vAlign w:val="center"/>
          </w:tcPr>
          <w:p w14:paraId="161F28D0" w14:textId="3BBF23F3" w:rsidR="009100F2" w:rsidRPr="0008375D" w:rsidRDefault="0008375D" w:rsidP="009100F2">
            <w:pPr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j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¥¹d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 xml:space="preserve"> ¤¤p öe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Rxe—ZyJ öe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RxJ</w:t>
            </w:r>
          </w:p>
        </w:tc>
      </w:tr>
      <w:tr w:rsidR="009100F2" w:rsidRPr="0008375D" w14:paraId="1FE3D067" w14:textId="77777777" w:rsidTr="00677068">
        <w:trPr>
          <w:trHeight w:val="851"/>
          <w:jc w:val="center"/>
        </w:trPr>
        <w:tc>
          <w:tcPr>
            <w:tcW w:w="1129" w:type="dxa"/>
            <w:vAlign w:val="center"/>
          </w:tcPr>
          <w:p w14:paraId="334AA57D" w14:textId="77777777" w:rsidR="009100F2" w:rsidRPr="0008375D" w:rsidRDefault="009100F2" w:rsidP="009100F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6.5</w:t>
            </w:r>
          </w:p>
        </w:tc>
        <w:tc>
          <w:tcPr>
            <w:tcW w:w="7887" w:type="dxa"/>
            <w:vAlign w:val="center"/>
          </w:tcPr>
          <w:p w14:paraId="51BB777D" w14:textId="0B198C72" w:rsidR="009100F2" w:rsidRPr="0008375D" w:rsidRDefault="0008375D" w:rsidP="009100F2">
            <w:pPr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C¥öÉx— p£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öZxj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 xml:space="preserve"> pöR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i¡b—jPâZ§</w:t>
            </w:r>
          </w:p>
        </w:tc>
      </w:tr>
      <w:tr w:rsidR="009100F2" w:rsidRPr="0008375D" w14:paraId="1BAAED43" w14:textId="77777777" w:rsidTr="00677068">
        <w:trPr>
          <w:trHeight w:val="851"/>
          <w:jc w:val="center"/>
        </w:trPr>
        <w:tc>
          <w:tcPr>
            <w:tcW w:w="1129" w:type="dxa"/>
            <w:vAlign w:val="center"/>
          </w:tcPr>
          <w:p w14:paraId="01BEB8AB" w14:textId="77777777" w:rsidR="009100F2" w:rsidRPr="0008375D" w:rsidRDefault="009100F2" w:rsidP="009100F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6.6</w:t>
            </w:r>
          </w:p>
        </w:tc>
        <w:tc>
          <w:tcPr>
            <w:tcW w:w="7887" w:type="dxa"/>
            <w:vAlign w:val="center"/>
          </w:tcPr>
          <w:p w14:paraId="0CBF22E9" w14:textId="03868355" w:rsidR="009100F2" w:rsidRPr="0008375D" w:rsidRDefault="0008375D" w:rsidP="009100F2">
            <w:pPr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s¡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p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ªMxj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 xml:space="preserve"> px G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Zxdy— ¥mx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Kxj—</w:t>
            </w:r>
          </w:p>
        </w:tc>
      </w:tr>
      <w:tr w:rsidR="009100F2" w:rsidRPr="0008375D" w14:paraId="3A5869FC" w14:textId="77777777" w:rsidTr="00677068">
        <w:trPr>
          <w:trHeight w:val="851"/>
          <w:jc w:val="center"/>
        </w:trPr>
        <w:tc>
          <w:tcPr>
            <w:tcW w:w="1129" w:type="dxa"/>
            <w:vAlign w:val="center"/>
          </w:tcPr>
          <w:p w14:paraId="075CD8AF" w14:textId="77777777" w:rsidR="009100F2" w:rsidRPr="0008375D" w:rsidRDefault="009100F2" w:rsidP="009100F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7.1</w:t>
            </w:r>
          </w:p>
        </w:tc>
        <w:tc>
          <w:tcPr>
            <w:tcW w:w="7887" w:type="dxa"/>
            <w:vAlign w:val="center"/>
          </w:tcPr>
          <w:p w14:paraId="0FF16265" w14:textId="3F60C96B" w:rsidR="009100F2" w:rsidRPr="0008375D" w:rsidRDefault="0008375D" w:rsidP="009100F2">
            <w:pPr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öe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Rd—d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I ¥RõxZy—k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²yª ¥b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pZx—dxI</w:t>
            </w:r>
          </w:p>
        </w:tc>
      </w:tr>
      <w:tr w:rsidR="009100F2" w:rsidRPr="0008375D" w14:paraId="38E0BBED" w14:textId="77777777" w:rsidTr="00677068">
        <w:trPr>
          <w:trHeight w:val="851"/>
          <w:jc w:val="center"/>
        </w:trPr>
        <w:tc>
          <w:tcPr>
            <w:tcW w:w="1129" w:type="dxa"/>
            <w:vAlign w:val="center"/>
          </w:tcPr>
          <w:p w14:paraId="6CE6CDF6" w14:textId="77777777" w:rsidR="009100F2" w:rsidRPr="0008375D" w:rsidRDefault="009100F2" w:rsidP="009100F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7.2</w:t>
            </w:r>
          </w:p>
        </w:tc>
        <w:tc>
          <w:tcPr>
            <w:tcW w:w="7887" w:type="dxa"/>
            <w:vAlign w:val="center"/>
          </w:tcPr>
          <w:p w14:paraId="6D783D9E" w14:textId="77E0EE0E" w:rsidR="009100F2" w:rsidRPr="0008375D" w:rsidRDefault="0008375D" w:rsidP="009100F2">
            <w:pPr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sx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Æõx ¤¤p ¥b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pxJ s¡—p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ªMKx—ixJ</w:t>
            </w:r>
          </w:p>
        </w:tc>
      </w:tr>
      <w:tr w:rsidR="009100F2" w:rsidRPr="0008375D" w14:paraId="0B4E9E51" w14:textId="77777777" w:rsidTr="00677068">
        <w:trPr>
          <w:trHeight w:val="851"/>
          <w:jc w:val="center"/>
        </w:trPr>
        <w:tc>
          <w:tcPr>
            <w:tcW w:w="1129" w:type="dxa"/>
            <w:vAlign w:val="center"/>
          </w:tcPr>
          <w:p w14:paraId="209651BC" w14:textId="77777777" w:rsidR="009100F2" w:rsidRPr="0008375D" w:rsidRDefault="009100F2" w:rsidP="009100F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7.3</w:t>
            </w:r>
          </w:p>
        </w:tc>
        <w:tc>
          <w:tcPr>
            <w:tcW w:w="7887" w:type="dxa"/>
            <w:vAlign w:val="center"/>
          </w:tcPr>
          <w:p w14:paraId="41CA5C95" w14:textId="48CD34B4" w:rsidR="009100F2" w:rsidRPr="0008375D" w:rsidRDefault="0008375D" w:rsidP="009100F2">
            <w:pPr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öe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Rp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 xml:space="preserve">I </w:t>
            </w:r>
            <w:r w:rsidRPr="0008375D">
              <w:rPr>
                <w:rFonts w:ascii="BRH Devanagari Extra" w:hAnsi="BRH Devanagari Extra" w:cs="BRH Malayalam Extra"/>
                <w:b/>
                <w:bCs/>
                <w:sz w:val="32"/>
                <w:szCs w:val="40"/>
              </w:rPr>
              <w:t>Æ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px G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¥Zd— jÇy</w:t>
            </w:r>
          </w:p>
        </w:tc>
      </w:tr>
      <w:tr w:rsidR="009100F2" w:rsidRPr="0008375D" w14:paraId="3DB22934" w14:textId="77777777" w:rsidTr="00677068">
        <w:trPr>
          <w:trHeight w:val="851"/>
          <w:jc w:val="center"/>
        </w:trPr>
        <w:tc>
          <w:tcPr>
            <w:tcW w:w="1129" w:type="dxa"/>
            <w:vAlign w:val="center"/>
          </w:tcPr>
          <w:p w14:paraId="621C4943" w14:textId="77777777" w:rsidR="009100F2" w:rsidRPr="0008375D" w:rsidRDefault="009100F2" w:rsidP="009100F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7.4</w:t>
            </w:r>
          </w:p>
        </w:tc>
        <w:tc>
          <w:tcPr>
            <w:tcW w:w="7887" w:type="dxa"/>
            <w:vAlign w:val="center"/>
          </w:tcPr>
          <w:p w14:paraId="72338640" w14:textId="7C419433" w:rsidR="009100F2" w:rsidRPr="0008375D" w:rsidRDefault="0008375D" w:rsidP="009100F2">
            <w:pPr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g£t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sðZy—kKxijZ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 xml:space="preserve"> öq¥Í— ¥b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pxJ</w:t>
            </w:r>
          </w:p>
        </w:tc>
      </w:tr>
      <w:tr w:rsidR="009100F2" w:rsidRPr="0008375D" w14:paraId="00B1EE5C" w14:textId="77777777" w:rsidTr="00677068">
        <w:trPr>
          <w:trHeight w:val="851"/>
          <w:jc w:val="center"/>
        </w:trPr>
        <w:tc>
          <w:tcPr>
            <w:tcW w:w="1129" w:type="dxa"/>
            <w:vAlign w:val="center"/>
          </w:tcPr>
          <w:p w14:paraId="76E395B7" w14:textId="77777777" w:rsidR="009100F2" w:rsidRPr="0008375D" w:rsidRDefault="009100F2" w:rsidP="009100F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7.5</w:t>
            </w:r>
          </w:p>
        </w:tc>
        <w:tc>
          <w:tcPr>
            <w:tcW w:w="7887" w:type="dxa"/>
            <w:vAlign w:val="center"/>
          </w:tcPr>
          <w:p w14:paraId="13F387EB" w14:textId="33942711" w:rsidR="009100F2" w:rsidRPr="0008375D" w:rsidRDefault="0008375D" w:rsidP="009100F2">
            <w:pPr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Mx¥px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 xml:space="preserve"> px G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Za§ s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öZix—sZ</w:t>
            </w:r>
          </w:p>
        </w:tc>
      </w:tr>
    </w:tbl>
    <w:p w14:paraId="09B742B2" w14:textId="77777777" w:rsidR="007049AF" w:rsidRDefault="007049AF">
      <w:pPr>
        <w:rPr>
          <w:lang w:val="en-US"/>
        </w:rPr>
      </w:pPr>
    </w:p>
    <w:p w14:paraId="7D9935AF" w14:textId="3B10464D" w:rsidR="007049AF" w:rsidRPr="007049AF" w:rsidRDefault="007049AF" w:rsidP="007049AF">
      <w:pPr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  <w:r w:rsidRPr="007049AF">
        <w:rPr>
          <w:rFonts w:ascii="Arial" w:hAnsi="Arial" w:cs="Arial"/>
          <w:b/>
          <w:bCs/>
          <w:sz w:val="40"/>
          <w:szCs w:val="40"/>
          <w:lang w:val="en-US"/>
        </w:rPr>
        <w:t>==========</w:t>
      </w:r>
    </w:p>
    <w:sectPr w:rsidR="007049AF" w:rsidRPr="007049AF" w:rsidSect="007049AF">
      <w:headerReference w:type="default" r:id="rId7"/>
      <w:footerReference w:type="default" r:id="rId8"/>
      <w:pgSz w:w="11906" w:h="16838"/>
      <w:pgMar w:top="1134" w:right="1440" w:bottom="113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B2994" w14:textId="77777777" w:rsidR="00E87902" w:rsidRDefault="00E87902" w:rsidP="007049AF">
      <w:r>
        <w:separator/>
      </w:r>
    </w:p>
  </w:endnote>
  <w:endnote w:type="continuationSeparator" w:id="0">
    <w:p w14:paraId="6C879E98" w14:textId="77777777" w:rsidR="00E87902" w:rsidRDefault="00E87902" w:rsidP="00704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CC8B5" w14:textId="547D4B2A" w:rsidR="007049AF" w:rsidRDefault="009100F2" w:rsidP="009100F2">
    <w:pPr>
      <w:pStyle w:val="Footer"/>
      <w:pBdr>
        <w:top w:val="single" w:sz="4" w:space="1" w:color="auto"/>
      </w:pBdr>
      <w:jc w:val="right"/>
    </w:pPr>
    <w:r w:rsidRPr="00C719AF">
      <w:rPr>
        <w:rFonts w:ascii="Arial" w:hAnsi="Arial" w:cs="Arial"/>
        <w:b/>
        <w:bCs/>
        <w:sz w:val="28"/>
        <w:szCs w:val="28"/>
      </w:rPr>
      <w:t xml:space="preserve">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sz w:val="28"/>
        <w:szCs w:val="28"/>
      </w:rPr>
      <w:t>4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sz w:val="28"/>
        <w:szCs w:val="28"/>
      </w:rPr>
      <w:t>56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DA966" w14:textId="77777777" w:rsidR="00E87902" w:rsidRDefault="00E87902" w:rsidP="007049AF">
      <w:r>
        <w:separator/>
      </w:r>
    </w:p>
  </w:footnote>
  <w:footnote w:type="continuationSeparator" w:id="0">
    <w:p w14:paraId="25457B77" w14:textId="77777777" w:rsidR="00E87902" w:rsidRDefault="00E87902" w:rsidP="007049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35988" w14:textId="77777777" w:rsidR="0008375D" w:rsidRPr="007049AF" w:rsidRDefault="0008375D" w:rsidP="0008375D">
    <w:pPr>
      <w:jc w:val="center"/>
      <w:rPr>
        <w:rFonts w:ascii="Arial" w:hAnsi="Arial" w:cs="Arial"/>
        <w:b/>
        <w:bCs/>
        <w:sz w:val="32"/>
        <w:szCs w:val="32"/>
        <w:u w:val="single"/>
        <w:lang w:val="en-US"/>
      </w:rPr>
    </w:pPr>
    <w:r w:rsidRPr="007049AF">
      <w:rPr>
        <w:rFonts w:ascii="Arial" w:hAnsi="Arial" w:cs="Arial"/>
        <w:b/>
        <w:bCs/>
        <w:sz w:val="32"/>
        <w:szCs w:val="32"/>
        <w:u w:val="single"/>
        <w:lang w:val="en-US"/>
      </w:rPr>
      <w:t>Starting words of all 44 Prasnams of “Taitt</w:t>
    </w:r>
    <w:r>
      <w:rPr>
        <w:rFonts w:ascii="Arial" w:hAnsi="Arial" w:cs="Arial"/>
        <w:b/>
        <w:bCs/>
        <w:sz w:val="32"/>
        <w:szCs w:val="32"/>
        <w:u w:val="single"/>
        <w:lang w:val="en-US"/>
      </w:rPr>
      <w:t>i</w:t>
    </w:r>
    <w:r w:rsidRPr="007049AF">
      <w:rPr>
        <w:rFonts w:ascii="Arial" w:hAnsi="Arial" w:cs="Arial"/>
        <w:b/>
        <w:bCs/>
        <w:sz w:val="32"/>
        <w:szCs w:val="32"/>
        <w:u w:val="single"/>
        <w:lang w:val="en-US"/>
      </w:rPr>
      <w:t>riya Samhi</w:t>
    </w:r>
    <w:r>
      <w:rPr>
        <w:rFonts w:ascii="Arial" w:hAnsi="Arial" w:cs="Arial"/>
        <w:b/>
        <w:bCs/>
        <w:sz w:val="32"/>
        <w:szCs w:val="32"/>
        <w:u w:val="single"/>
        <w:lang w:val="en-US"/>
      </w:rPr>
      <w:t>t</w:t>
    </w:r>
    <w:r w:rsidRPr="007049AF">
      <w:rPr>
        <w:rFonts w:ascii="Arial" w:hAnsi="Arial" w:cs="Arial"/>
        <w:b/>
        <w:bCs/>
        <w:sz w:val="32"/>
        <w:szCs w:val="32"/>
        <w:u w:val="single"/>
        <w:lang w:val="en-US"/>
      </w:rPr>
      <w:t>a”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9AF"/>
    <w:rsid w:val="00072D30"/>
    <w:rsid w:val="0008375D"/>
    <w:rsid w:val="000A10CA"/>
    <w:rsid w:val="000D1426"/>
    <w:rsid w:val="00316A61"/>
    <w:rsid w:val="00677068"/>
    <w:rsid w:val="007049AF"/>
    <w:rsid w:val="007247F5"/>
    <w:rsid w:val="00813270"/>
    <w:rsid w:val="00833253"/>
    <w:rsid w:val="009100F2"/>
    <w:rsid w:val="00A70862"/>
    <w:rsid w:val="00BF5416"/>
    <w:rsid w:val="00E87902"/>
    <w:rsid w:val="00FE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53AB49"/>
  <w15:chartTrackingRefBased/>
  <w15:docId w15:val="{1CA632F6-5104-4A07-892A-2E51582CC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9AF"/>
  </w:style>
  <w:style w:type="paragraph" w:styleId="Heading1">
    <w:name w:val="heading 1"/>
    <w:basedOn w:val="Normal"/>
    <w:next w:val="Normal"/>
    <w:link w:val="Heading1Char"/>
    <w:uiPriority w:val="9"/>
    <w:qFormat/>
    <w:rsid w:val="00704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9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9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9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9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9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9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9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9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9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9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9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9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9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9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9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9A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049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049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49AF"/>
  </w:style>
  <w:style w:type="paragraph" w:styleId="Footer">
    <w:name w:val="footer"/>
    <w:basedOn w:val="Normal"/>
    <w:link w:val="FooterChar"/>
    <w:uiPriority w:val="99"/>
    <w:unhideWhenUsed/>
    <w:rsid w:val="007049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49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0442E-B2F4-4D26-88AE-FC8A3E6F2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dc:description/>
  <cp:lastModifiedBy>Venkat</cp:lastModifiedBy>
  <cp:revision>4</cp:revision>
  <dcterms:created xsi:type="dcterms:W3CDTF">2026-07-11T04:10:00Z</dcterms:created>
  <dcterms:modified xsi:type="dcterms:W3CDTF">2026-07-11T05:21:00Z</dcterms:modified>
</cp:coreProperties>
</file>