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193B" w14:textId="77777777" w:rsidR="00CB55B6" w:rsidRPr="00CB55B6" w:rsidRDefault="00CB55B6" w:rsidP="00876B1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AÉåÇ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mÉUqÉÉiqÉlÉå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´ÉÏ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qÉWûÉaÉhÉmÉiÉrÉå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027FD6A4" w14:textId="4254E745" w:rsidR="00CB55B6" w:rsidRPr="00CB55B6" w:rsidRDefault="00CB55B6" w:rsidP="00876B1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´ÉÏ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aÉÑÂprÉÉå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r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| 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proofErr w:type="spellEnd"/>
      <w:r w:rsidRPr="00CB55B6">
        <w:rPr>
          <w:rFonts w:ascii="BRH Malayalam Extra" w:hAnsi="BRH Malayalam Extra" w:cs="BRH Devanagari Extra"/>
          <w:b/>
          <w:bCs/>
          <w:sz w:val="40"/>
          <w:szCs w:val="40"/>
          <w:u w:val="single"/>
        </w:rPr>
        <w:t>–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Pr="00CB55B6">
        <w:rPr>
          <w:rFonts w:ascii="BRH Malayalam Extra" w:hAnsi="BRH Malayalam Extra" w:cs="BRH Devanagari Extra"/>
          <w:b/>
          <w:bCs/>
          <w:sz w:val="40"/>
          <w:szCs w:val="40"/>
          <w:u w:val="single"/>
        </w:rPr>
        <w:t>–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È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AÉåÇ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||</w:t>
      </w:r>
    </w:p>
    <w:p w14:paraId="7F5E8312" w14:textId="0008E5AA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05F5F6E" w14:textId="15DCF367" w:rsidR="00804280" w:rsidRDefault="008042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8728205" w14:textId="77777777" w:rsidR="00804280" w:rsidRDefault="008042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E041D98" w14:textId="7EF04973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33EBD15" w14:textId="78E8B5A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28DBE82" w14:textId="62D237FF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5BB2960" w14:textId="682F0564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EEEAC09" w14:textId="554AC5E3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43ED8A3" w14:textId="77777777" w:rsidR="00CB55B6" w:rsidRPr="00430567" w:rsidRDefault="00CB55B6" w:rsidP="004305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BRH Devanagari Extra" w:hAnsi="BRH Devanagari Extra" w:cs="BRH Devanagari Extra"/>
          <w:b/>
          <w:bCs/>
          <w:sz w:val="56"/>
          <w:szCs w:val="56"/>
        </w:rPr>
      </w:pP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M×üwhÉ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rÉeÉÑuÉåïSÏrÉ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iÉæÌ¨ÉUÏrÉ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xÉÇÌWûiÉÉ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-</w:t>
      </w:r>
    </w:p>
    <w:p w14:paraId="428D98EF" w14:textId="414B26F4" w:rsidR="00CB55B6" w:rsidRPr="00430567" w:rsidRDefault="00CB55B6" w:rsidP="004305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BRH Devanagari Extra" w:hAnsi="BRH Devanagari Extra" w:cs="BRH Devanagari Extra"/>
          <w:b/>
          <w:bCs/>
          <w:sz w:val="56"/>
          <w:szCs w:val="56"/>
        </w:rPr>
      </w:pPr>
      <w:proofErr w:type="spellStart"/>
      <w:r w:rsidRPr="00430567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bÉlÉ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mÉÉPûÈ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(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mÉS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xÉÌWûiÉ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)</w:t>
      </w:r>
    </w:p>
    <w:p w14:paraId="30966F9B" w14:textId="5FCF44B2" w:rsidR="00CB55B6" w:rsidRDefault="00CB55B6" w:rsidP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B095AC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4BC0125" w14:textId="0EB2F118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1D7D35B" w14:textId="4FD3FA6D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0783EAA" w14:textId="77777777" w:rsidR="00804280" w:rsidRPr="00430567" w:rsidRDefault="00804280" w:rsidP="00804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BRH Devanagari Extra"/>
          <w:color w:val="000000"/>
          <w:sz w:val="56"/>
          <w:szCs w:val="56"/>
        </w:rPr>
      </w:pP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mÉëjÉqÉMüÉhQåû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mÉëjÉqÉ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 xml:space="preserve">: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mÉëzlÉ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:</w:t>
      </w:r>
    </w:p>
    <w:p w14:paraId="1D550A65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C7F76C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35D238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10BEE8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2DFF23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0675E2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65DE0F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7C55FD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7F2C56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B46A76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16AAF4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9CBC1B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EC1D6F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A7A0D0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313618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378856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7A80559" w14:textId="087E8D5C" w:rsidR="00CB55B6" w:rsidRP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Version Notes:</w:t>
      </w:r>
    </w:p>
    <w:p w14:paraId="3D34AA9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CE68918" w14:textId="5056EB85" w:rsidR="00CB55B6" w:rsidRPr="007909D7" w:rsidRDefault="004918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sz w:val="32"/>
          <w:szCs w:val="40"/>
        </w:rPr>
      </w:pPr>
      <w:r w:rsidRPr="007909D7">
        <w:rPr>
          <w:rFonts w:ascii="Arial" w:hAnsi="Arial" w:cs="BRH Devanagari Extra"/>
          <w:b/>
          <w:color w:val="000000"/>
          <w:sz w:val="32"/>
          <w:szCs w:val="40"/>
        </w:rPr>
        <w:t xml:space="preserve">This is the first initial Pilot Draft Version 0.0 dated </w:t>
      </w:r>
      <w:r w:rsidRPr="007909D7">
        <w:rPr>
          <w:rFonts w:ascii="Arial" w:hAnsi="Arial" w:cs="BRH Devanagari Extra"/>
          <w:b/>
          <w:sz w:val="32"/>
          <w:szCs w:val="40"/>
        </w:rPr>
        <w:t>31</w:t>
      </w:r>
      <w:r w:rsidRPr="007909D7">
        <w:rPr>
          <w:rFonts w:ascii="Arial" w:hAnsi="Arial" w:cs="BRH Devanagari Extra"/>
          <w:b/>
          <w:sz w:val="32"/>
          <w:szCs w:val="40"/>
          <w:vertAlign w:val="superscript"/>
        </w:rPr>
        <w:t>st</w:t>
      </w:r>
      <w:r w:rsidRPr="007909D7">
        <w:rPr>
          <w:rFonts w:ascii="Arial" w:hAnsi="Arial" w:cs="BRH Devanagari Extra"/>
          <w:b/>
          <w:sz w:val="32"/>
          <w:szCs w:val="40"/>
        </w:rPr>
        <w:t xml:space="preserve"> July 2021</w:t>
      </w:r>
      <w:r w:rsidRPr="007909D7">
        <w:rPr>
          <w:rFonts w:ascii="Arial" w:hAnsi="Arial" w:cs="BRH Devanagari Extra"/>
          <w:b/>
          <w:color w:val="FF0000"/>
          <w:sz w:val="32"/>
          <w:szCs w:val="40"/>
        </w:rPr>
        <w:t>.</w:t>
      </w:r>
    </w:p>
    <w:p w14:paraId="774EB2B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0DB803C" w14:textId="77777777" w:rsidR="007909D7" w:rsidRDefault="007909D7" w:rsidP="007909D7">
      <w:pPr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4247AA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E9D8E68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789787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65144DD" w14:textId="4E775D0F" w:rsidR="007909D7" w:rsidRPr="007909D7" w:rsidRDefault="007909D7" w:rsidP="00CC51A8">
      <w:pPr>
        <w:spacing w:after="0" w:line="240" w:lineRule="auto"/>
        <w:ind w:right="720"/>
        <w:rPr>
          <w:rFonts w:ascii="Arial" w:hAnsi="Arial" w:cs="Arial"/>
          <w:b/>
          <w:sz w:val="32"/>
          <w:szCs w:val="32"/>
          <w:u w:val="single"/>
          <w:lang w:bidi="ta-IN"/>
        </w:rPr>
      </w:pPr>
      <w:r w:rsidRPr="007909D7">
        <w:rPr>
          <w:rFonts w:ascii="Arial" w:hAnsi="Arial" w:cs="Arial"/>
          <w:b/>
          <w:sz w:val="32"/>
          <w:szCs w:val="32"/>
          <w:u w:val="single"/>
          <w:lang w:bidi="ta-IN"/>
        </w:rPr>
        <w:t>ACKNOWLEDGEMENT:</w:t>
      </w:r>
    </w:p>
    <w:p w14:paraId="16CB950D" w14:textId="65C135D5" w:rsidR="007909D7" w:rsidRPr="00CE5EDD" w:rsidRDefault="007909D7" w:rsidP="007909D7">
      <w:pPr>
        <w:spacing w:line="21" w:lineRule="atLeast"/>
        <w:ind w:right="722"/>
        <w:jc w:val="both"/>
        <w:rPr>
          <w:rFonts w:ascii="Arial" w:hAnsi="Arial" w:cs="Arial"/>
          <w:color w:val="FF0000"/>
          <w:sz w:val="28"/>
          <w:szCs w:val="28"/>
        </w:rPr>
      </w:pPr>
      <w:r w:rsidRPr="00CE5EDD">
        <w:rPr>
          <w:rFonts w:ascii="Arial" w:hAnsi="Arial" w:cs="Arial"/>
          <w:color w:val="FF0000"/>
          <w:sz w:val="28"/>
          <w:szCs w:val="28"/>
          <w:highlight w:val="yellow"/>
        </w:rPr>
        <w:t xml:space="preserve">We thank </w:t>
      </w:r>
      <w:r w:rsidRPr="00CE5EDD">
        <w:rPr>
          <w:rFonts w:ascii="Arial" w:hAnsi="Arial" w:cs="Arial"/>
          <w:b/>
          <w:color w:val="FF0000"/>
          <w:sz w:val="28"/>
          <w:szCs w:val="28"/>
          <w:highlight w:val="yellow"/>
        </w:rPr>
        <w:t xml:space="preserve">Mr. </w:t>
      </w:r>
      <w:proofErr w:type="spellStart"/>
      <w:r w:rsidR="00E6004B" w:rsidRPr="00CE5EDD">
        <w:rPr>
          <w:rFonts w:ascii="Arial" w:hAnsi="Arial" w:cs="Arial"/>
          <w:b/>
          <w:color w:val="FF0000"/>
          <w:sz w:val="28"/>
          <w:szCs w:val="28"/>
          <w:highlight w:val="yellow"/>
        </w:rPr>
        <w:t>V.Raja</w:t>
      </w:r>
      <w:proofErr w:type="spellEnd"/>
      <w:r w:rsidR="00E6004B" w:rsidRPr="00CE5EDD">
        <w:rPr>
          <w:rFonts w:ascii="Arial" w:hAnsi="Arial" w:cs="Arial"/>
          <w:b/>
          <w:color w:val="FF0000"/>
          <w:sz w:val="28"/>
          <w:szCs w:val="28"/>
          <w:highlight w:val="yellow"/>
        </w:rPr>
        <w:t xml:space="preserve"> of Veda Geetha Foundation, San Diego</w:t>
      </w:r>
      <w:r w:rsidR="00CE5EDD" w:rsidRPr="00CE5EDD">
        <w:rPr>
          <w:rFonts w:ascii="Arial" w:hAnsi="Arial" w:cs="Arial"/>
          <w:b/>
          <w:color w:val="FF0000"/>
          <w:sz w:val="28"/>
          <w:szCs w:val="28"/>
          <w:highlight w:val="yellow"/>
        </w:rPr>
        <w:t>, USA</w:t>
      </w:r>
      <w:r w:rsidR="00E6004B" w:rsidRPr="00CE5EDD">
        <w:rPr>
          <w:rFonts w:ascii="Arial" w:hAnsi="Arial" w:cs="Arial"/>
          <w:color w:val="FF0000"/>
          <w:highlight w:val="yellow"/>
          <w:shd w:val="clear" w:color="auto" w:fill="FFFFFF"/>
        </w:rPr>
        <w:t> </w:t>
      </w:r>
      <w:r w:rsidRPr="00CE5EDD">
        <w:rPr>
          <w:rFonts w:ascii="Arial" w:hAnsi="Arial" w:cs="Arial"/>
          <w:color w:val="FF0000"/>
          <w:sz w:val="28"/>
          <w:szCs w:val="28"/>
          <w:highlight w:val="yellow"/>
        </w:rPr>
        <w:t xml:space="preserve">for his </w:t>
      </w:r>
      <w:proofErr w:type="spellStart"/>
      <w:r w:rsidRPr="00CE5EDD">
        <w:rPr>
          <w:rFonts w:ascii="Arial" w:hAnsi="Arial" w:cs="Arial"/>
          <w:color w:val="FF0000"/>
          <w:sz w:val="28"/>
          <w:szCs w:val="28"/>
          <w:highlight w:val="yellow"/>
        </w:rPr>
        <w:t>termendous</w:t>
      </w:r>
      <w:proofErr w:type="spellEnd"/>
      <w:r w:rsidRPr="00CE5EDD">
        <w:rPr>
          <w:rFonts w:ascii="Arial" w:hAnsi="Arial" w:cs="Arial"/>
          <w:color w:val="FF0000"/>
          <w:sz w:val="28"/>
          <w:szCs w:val="28"/>
          <w:highlight w:val="yellow"/>
        </w:rPr>
        <w:t xml:space="preserve"> contribution in developing a program to </w:t>
      </w:r>
      <w:r w:rsidR="00CE5EDD" w:rsidRPr="00CE5EDD">
        <w:rPr>
          <w:rFonts w:ascii="Arial" w:hAnsi="Arial" w:cs="Arial"/>
          <w:color w:val="FF0000"/>
          <w:sz w:val="28"/>
          <w:szCs w:val="28"/>
          <w:highlight w:val="yellow"/>
        </w:rPr>
        <w:t xml:space="preserve">automatically </w:t>
      </w:r>
      <w:r w:rsidRPr="00CE5EDD">
        <w:rPr>
          <w:rFonts w:ascii="Arial" w:hAnsi="Arial" w:cs="Arial"/>
          <w:color w:val="FF0000"/>
          <w:sz w:val="28"/>
          <w:szCs w:val="28"/>
          <w:highlight w:val="yellow"/>
        </w:rPr>
        <w:t xml:space="preserve">generate </w:t>
      </w:r>
      <w:proofErr w:type="spellStart"/>
      <w:r w:rsidRPr="00CE5EDD">
        <w:rPr>
          <w:rFonts w:ascii="Arial" w:hAnsi="Arial" w:cs="Arial"/>
          <w:color w:val="FF0000"/>
          <w:sz w:val="28"/>
          <w:szCs w:val="28"/>
          <w:highlight w:val="yellow"/>
        </w:rPr>
        <w:t>Ghanam</w:t>
      </w:r>
      <w:proofErr w:type="spellEnd"/>
      <w:r w:rsidRPr="00CE5EDD">
        <w:rPr>
          <w:rFonts w:ascii="Arial" w:hAnsi="Arial" w:cs="Arial"/>
          <w:color w:val="FF0000"/>
          <w:sz w:val="28"/>
          <w:szCs w:val="28"/>
          <w:highlight w:val="yellow"/>
        </w:rPr>
        <w:t xml:space="preserve"> and </w:t>
      </w:r>
      <w:proofErr w:type="spellStart"/>
      <w:r w:rsidRPr="00CE5EDD">
        <w:rPr>
          <w:rFonts w:ascii="Arial" w:hAnsi="Arial" w:cs="Arial"/>
          <w:color w:val="FF0000"/>
          <w:sz w:val="28"/>
          <w:szCs w:val="28"/>
          <w:highlight w:val="yellow"/>
        </w:rPr>
        <w:t>Jatai</w:t>
      </w:r>
      <w:proofErr w:type="spellEnd"/>
      <w:r w:rsidRPr="00CE5EDD">
        <w:rPr>
          <w:rFonts w:ascii="Arial" w:hAnsi="Arial" w:cs="Arial"/>
          <w:color w:val="FF0000"/>
          <w:sz w:val="28"/>
          <w:szCs w:val="28"/>
          <w:highlight w:val="yellow"/>
        </w:rPr>
        <w:t xml:space="preserve"> from Padams, </w:t>
      </w:r>
      <w:r w:rsidR="00876B18">
        <w:rPr>
          <w:rFonts w:ascii="Arial" w:hAnsi="Arial" w:cs="Arial"/>
          <w:color w:val="FF0000"/>
          <w:sz w:val="28"/>
          <w:szCs w:val="28"/>
          <w:highlight w:val="yellow"/>
        </w:rPr>
        <w:t xml:space="preserve">applying all </w:t>
      </w:r>
      <w:r w:rsidR="00254557">
        <w:rPr>
          <w:rFonts w:ascii="Arial" w:hAnsi="Arial" w:cs="Arial"/>
          <w:color w:val="FF0000"/>
          <w:sz w:val="28"/>
          <w:szCs w:val="28"/>
          <w:highlight w:val="yellow"/>
        </w:rPr>
        <w:t>necessary</w:t>
      </w:r>
      <w:r w:rsidR="00876B18">
        <w:rPr>
          <w:rFonts w:ascii="Arial" w:hAnsi="Arial" w:cs="Arial"/>
          <w:color w:val="FF0000"/>
          <w:sz w:val="28"/>
          <w:szCs w:val="28"/>
          <w:highlight w:val="yellow"/>
        </w:rPr>
        <w:t xml:space="preserve"> rules </w:t>
      </w:r>
      <w:r w:rsidRPr="00CE5EDD">
        <w:rPr>
          <w:rFonts w:ascii="Arial" w:hAnsi="Arial" w:cs="Arial"/>
          <w:color w:val="FF0000"/>
          <w:sz w:val="28"/>
          <w:szCs w:val="28"/>
          <w:highlight w:val="yellow"/>
        </w:rPr>
        <w:t xml:space="preserve">and to </w:t>
      </w:r>
      <w:r w:rsidR="00876B18">
        <w:rPr>
          <w:rFonts w:ascii="Arial" w:hAnsi="Arial" w:cs="Arial"/>
          <w:color w:val="FF0000"/>
          <w:sz w:val="28"/>
          <w:szCs w:val="28"/>
          <w:highlight w:val="yellow"/>
        </w:rPr>
        <w:t>mark</w:t>
      </w:r>
      <w:r w:rsidRPr="00CE5EDD">
        <w:rPr>
          <w:rFonts w:ascii="Arial" w:hAnsi="Arial" w:cs="Arial"/>
          <w:color w:val="FF0000"/>
          <w:sz w:val="28"/>
          <w:szCs w:val="28"/>
          <w:highlight w:val="yellow"/>
        </w:rPr>
        <w:t xml:space="preserve"> </w:t>
      </w:r>
      <w:proofErr w:type="spellStart"/>
      <w:r w:rsidRPr="00CE5EDD">
        <w:rPr>
          <w:rFonts w:ascii="Arial" w:hAnsi="Arial" w:cs="Arial"/>
          <w:color w:val="FF0000"/>
          <w:sz w:val="28"/>
          <w:szCs w:val="28"/>
          <w:highlight w:val="yellow"/>
        </w:rPr>
        <w:t>swaras</w:t>
      </w:r>
      <w:proofErr w:type="spellEnd"/>
      <w:r w:rsidRPr="00CE5EDD">
        <w:rPr>
          <w:rFonts w:ascii="Arial" w:hAnsi="Arial" w:cs="Arial"/>
          <w:color w:val="FF0000"/>
          <w:sz w:val="28"/>
          <w:szCs w:val="28"/>
          <w:highlight w:val="yellow"/>
        </w:rPr>
        <w:t xml:space="preserve"> at proper places in </w:t>
      </w:r>
      <w:proofErr w:type="spellStart"/>
      <w:r w:rsidRPr="00CE5EDD">
        <w:rPr>
          <w:rFonts w:ascii="Arial" w:hAnsi="Arial" w:cs="Arial"/>
          <w:color w:val="FF0000"/>
          <w:sz w:val="28"/>
          <w:szCs w:val="28"/>
          <w:highlight w:val="yellow"/>
        </w:rPr>
        <w:t>Ghana</w:t>
      </w:r>
      <w:r w:rsidR="00876B18">
        <w:rPr>
          <w:rFonts w:ascii="Arial" w:hAnsi="Arial" w:cs="Arial"/>
          <w:color w:val="FF0000"/>
          <w:sz w:val="28"/>
          <w:szCs w:val="28"/>
          <w:highlight w:val="yellow"/>
        </w:rPr>
        <w:t>m</w:t>
      </w:r>
      <w:proofErr w:type="spellEnd"/>
      <w:r w:rsidRPr="00CE5EDD">
        <w:rPr>
          <w:rFonts w:ascii="Arial" w:hAnsi="Arial" w:cs="Arial"/>
          <w:color w:val="FF0000"/>
          <w:sz w:val="28"/>
          <w:szCs w:val="28"/>
          <w:highlight w:val="yellow"/>
        </w:rPr>
        <w:t xml:space="preserve"> and </w:t>
      </w:r>
      <w:proofErr w:type="spellStart"/>
      <w:r w:rsidRPr="00CE5EDD">
        <w:rPr>
          <w:rFonts w:ascii="Arial" w:hAnsi="Arial" w:cs="Arial"/>
          <w:color w:val="FF0000"/>
          <w:sz w:val="28"/>
          <w:szCs w:val="28"/>
          <w:highlight w:val="yellow"/>
        </w:rPr>
        <w:t>Jat</w:t>
      </w:r>
      <w:r w:rsidR="00C03EB7" w:rsidRPr="00CE5EDD">
        <w:rPr>
          <w:rFonts w:ascii="Arial" w:hAnsi="Arial" w:cs="Arial"/>
          <w:color w:val="FF0000"/>
          <w:sz w:val="28"/>
          <w:szCs w:val="28"/>
          <w:highlight w:val="yellow"/>
        </w:rPr>
        <w:t>a</w:t>
      </w:r>
      <w:r w:rsidRPr="00CE5EDD">
        <w:rPr>
          <w:rFonts w:ascii="Arial" w:hAnsi="Arial" w:cs="Arial"/>
          <w:color w:val="FF0000"/>
          <w:sz w:val="28"/>
          <w:szCs w:val="28"/>
          <w:highlight w:val="yellow"/>
        </w:rPr>
        <w:t>i</w:t>
      </w:r>
      <w:proofErr w:type="spellEnd"/>
      <w:r w:rsidRPr="00CE5EDD">
        <w:rPr>
          <w:rFonts w:ascii="Arial" w:hAnsi="Arial" w:cs="Arial"/>
          <w:color w:val="FF0000"/>
          <w:sz w:val="28"/>
          <w:szCs w:val="28"/>
          <w:highlight w:val="yellow"/>
        </w:rPr>
        <w:t xml:space="preserve"> </w:t>
      </w:r>
      <w:proofErr w:type="spellStart"/>
      <w:r w:rsidRPr="00CE5EDD">
        <w:rPr>
          <w:rFonts w:ascii="Arial" w:hAnsi="Arial" w:cs="Arial"/>
          <w:color w:val="FF0000"/>
          <w:sz w:val="28"/>
          <w:szCs w:val="28"/>
          <w:highlight w:val="yellow"/>
        </w:rPr>
        <w:t>Vaakyams</w:t>
      </w:r>
      <w:proofErr w:type="spellEnd"/>
      <w:r w:rsidRPr="00CE5EDD">
        <w:rPr>
          <w:rFonts w:ascii="Arial" w:hAnsi="Arial" w:cs="Arial"/>
          <w:color w:val="FF0000"/>
          <w:sz w:val="28"/>
          <w:szCs w:val="28"/>
          <w:highlight w:val="yellow"/>
        </w:rPr>
        <w:t>.</w:t>
      </w:r>
      <w:r w:rsidRPr="00CE5EDD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77686B42" w14:textId="627C462A" w:rsidR="007909D7" w:rsidRDefault="007909D7" w:rsidP="007909D7">
      <w:pPr>
        <w:spacing w:line="21" w:lineRule="atLeast"/>
        <w:ind w:right="722"/>
        <w:jc w:val="both"/>
        <w:rPr>
          <w:rFonts w:ascii="Arial" w:hAnsi="Arial" w:cs="Arial"/>
          <w:sz w:val="28"/>
          <w:szCs w:val="28"/>
        </w:rPr>
      </w:pPr>
    </w:p>
    <w:p w14:paraId="1B21C122" w14:textId="77777777" w:rsidR="007909D7" w:rsidRDefault="007909D7" w:rsidP="007909D7"/>
    <w:p w14:paraId="38592A61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B6E30C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2030DD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9861DF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63BAD2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8F4E63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F54588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8EB923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4C13E2D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1C09D51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E1FA46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0C9EB8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C292F75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044D9C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ADD466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7F5CDE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BAF695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9F246F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2E79B38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08F750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B37E47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985EE3C" w14:textId="2AF9839C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13AC094" w14:textId="67B3F668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E00E2E5" w14:textId="3FBDABD0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A7521C7" w14:textId="77777777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A4435C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CAA98D1" w14:textId="5603BDFA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89BFED4" w14:textId="7A16CF9B" w:rsidR="00CC51A8" w:rsidRDefault="00CC5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8275B87" w14:textId="1014A382" w:rsidR="00CC51A8" w:rsidRDefault="00CC5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2D16781" w14:textId="77777777" w:rsidR="00CC51A8" w:rsidRDefault="00CC5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33479BA" w14:textId="77777777" w:rsidR="00CB55B6" w:rsidRDefault="00CB55B6" w:rsidP="006E4EC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BRH Devanagari Extra"/>
          <w:color w:val="000000"/>
          <w:sz w:val="24"/>
          <w:szCs w:val="40"/>
        </w:rPr>
      </w:pPr>
    </w:p>
    <w:p w14:paraId="0612127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sdt>
      <w:sdtPr>
        <w:rPr>
          <w:rFonts w:ascii="Arial" w:hAnsi="Arial" w:cs="Arial"/>
          <w:b/>
          <w:bCs/>
          <w:sz w:val="32"/>
          <w:szCs w:val="32"/>
          <w:u w:val="thick"/>
        </w:rPr>
        <w:id w:val="208834281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  <w:u w:val="none"/>
        </w:rPr>
      </w:sdtEndPr>
      <w:sdtContent>
        <w:p w14:paraId="03F8BE58" w14:textId="7C3023EE" w:rsidR="002C251C" w:rsidRPr="002C251C" w:rsidRDefault="002C251C" w:rsidP="002C251C">
          <w:pPr>
            <w:jc w:val="center"/>
            <w:rPr>
              <w:rFonts w:ascii="Arial" w:hAnsi="Arial" w:cs="Arial"/>
              <w:b/>
              <w:bCs/>
              <w:sz w:val="32"/>
              <w:szCs w:val="32"/>
              <w:u w:val="thick"/>
            </w:rPr>
          </w:pPr>
          <w:r w:rsidRPr="002C251C">
            <w:rPr>
              <w:rFonts w:ascii="Arial" w:hAnsi="Arial" w:cs="Arial"/>
              <w:b/>
              <w:bCs/>
              <w:sz w:val="32"/>
              <w:szCs w:val="32"/>
              <w:u w:val="thick"/>
            </w:rPr>
            <w:t>Contents</w:t>
          </w:r>
        </w:p>
        <w:p w14:paraId="4E818CDF" w14:textId="32DC7FCA" w:rsidR="00171BD0" w:rsidRPr="004522F3" w:rsidRDefault="002C251C">
          <w:pPr>
            <w:pStyle w:val="TOC1"/>
            <w:tabs>
              <w:tab w:val="left" w:pos="44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r w:rsidRPr="004522F3">
            <w:rPr>
              <w:rFonts w:ascii="BRH Devanagari RN" w:hAnsi="BRH Devanagari RN"/>
              <w:b/>
              <w:bCs/>
              <w:sz w:val="36"/>
              <w:szCs w:val="36"/>
            </w:rPr>
            <w:fldChar w:fldCharType="begin"/>
          </w:r>
          <w:r w:rsidRPr="004522F3">
            <w:rPr>
              <w:rFonts w:ascii="BRH Devanagari RN" w:hAnsi="BRH Devanagari RN"/>
              <w:b/>
              <w:bCs/>
              <w:sz w:val="36"/>
              <w:szCs w:val="36"/>
            </w:rPr>
            <w:instrText xml:space="preserve"> TOC \o "1-3" \h \z \u </w:instrText>
          </w:r>
          <w:r w:rsidRPr="004522F3">
            <w:rPr>
              <w:rFonts w:ascii="BRH Devanagari RN" w:hAnsi="BRH Devanagari RN"/>
              <w:b/>
              <w:bCs/>
              <w:sz w:val="36"/>
              <w:szCs w:val="36"/>
            </w:rPr>
            <w:fldChar w:fldCharType="separate"/>
          </w:r>
          <w:hyperlink w:anchor="_Toc77616142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M×üwhÉ rÉeÉÑuÉåïSÏrÉ iÉæÌ¨ÉUÏrÉ xÉÇÌWûiÉÉ bÉlÉ mÉÉPåû mÉëjÉqÉÇ MüÉhQÇ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_Toc77616142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B061AB5" w14:textId="7B7C070F" w:rsidR="00171BD0" w:rsidRPr="004522F3" w:rsidRDefault="00C02B6D">
          <w:pPr>
            <w:pStyle w:val="TOC2"/>
            <w:tabs>
              <w:tab w:val="left" w:pos="88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3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eastAsia="Calibri" w:hAnsi="BRH Devanagari RN" w:cs="Arial"/>
                <w:b/>
                <w:bCs/>
                <w:noProof/>
                <w:sz w:val="36"/>
                <w:szCs w:val="36"/>
              </w:rPr>
              <w:t>mÉëjÉqÉMüÉhQåû mÉëjÉqÉ: mÉëzlÉ: - SzÉïmÉÔhÉïqÉÉxÉÉæ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_Toc77616143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43B677A" w14:textId="25F1A020" w:rsidR="00171BD0" w:rsidRPr="004522F3" w:rsidRDefault="00C02B6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4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_Toc77616144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5FD5F01" w14:textId="6B0AD8BD" w:rsidR="00171BD0" w:rsidRPr="004522F3" w:rsidRDefault="00C02B6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5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2 -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_Toc77616145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18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4327F3C" w14:textId="61F5A885" w:rsidR="00171BD0" w:rsidRPr="004522F3" w:rsidRDefault="00C02B6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6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1.1.3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3 -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_Toc77616146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30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047DA6B" w14:textId="1533DEF4" w:rsidR="00171BD0" w:rsidRPr="004522F3" w:rsidRDefault="00C02B6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7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1.1.4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4 -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_Toc77616147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39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F930880" w14:textId="07A53E91" w:rsidR="00171BD0" w:rsidRPr="004522F3" w:rsidRDefault="00C02B6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8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1.1.5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5 -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_Toc77616148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51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6B9D0DE" w14:textId="7D27FC7F" w:rsidR="00171BD0" w:rsidRPr="004522F3" w:rsidRDefault="00C02B6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9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1.1.6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6 -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_Toc77616149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67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18EC199" w14:textId="75471522" w:rsidR="00171BD0" w:rsidRPr="004522F3" w:rsidRDefault="00C02B6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0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1.1.7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7 -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_Toc77616150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76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CA5C21A" w14:textId="71D0FA0F" w:rsidR="00171BD0" w:rsidRPr="004522F3" w:rsidRDefault="00C02B6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1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1.1.8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8 -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_Toc77616151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90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E145023" w14:textId="242FEC6F" w:rsidR="00171BD0" w:rsidRPr="004522F3" w:rsidRDefault="00C02B6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2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1.1.9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_Toc77616152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100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C533B36" w14:textId="42B58D24" w:rsidR="00171BD0" w:rsidRPr="004522F3" w:rsidRDefault="00C02B6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3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10 -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_Toc77616153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122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013610F" w14:textId="04BB20D2" w:rsidR="00171BD0" w:rsidRPr="004522F3" w:rsidRDefault="00C02B6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4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11 -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_Toc77616154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144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7F3923" w14:textId="1B2E53E7" w:rsidR="00171BD0" w:rsidRPr="004522F3" w:rsidRDefault="00C02B6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5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12 -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_Toc77616155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160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5BFF8DE" w14:textId="348B86D8" w:rsidR="00171BD0" w:rsidRPr="004522F3" w:rsidRDefault="00C02B6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6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1.1.13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13 -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_Toc77616156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170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0BB0796" w14:textId="65411105" w:rsidR="00171BD0" w:rsidRPr="004522F3" w:rsidRDefault="00C02B6D">
          <w:pPr>
            <w:pStyle w:val="TOC3"/>
            <w:tabs>
              <w:tab w:val="left" w:pos="1320"/>
              <w:tab w:val="right" w:leader="dot" w:pos="10358"/>
            </w:tabs>
            <w:rPr>
              <w:b/>
              <w:bCs/>
              <w:noProof/>
              <w:sz w:val="36"/>
              <w:szCs w:val="36"/>
              <w:lang w:bidi="ta-IN"/>
            </w:rPr>
          </w:pPr>
          <w:hyperlink w:anchor="_Toc77616157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1.1.14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14 -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_Toc77616157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191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8AAE399" w14:textId="221EBC0B" w:rsidR="002C251C" w:rsidRDefault="002C251C">
          <w:r w:rsidRPr="004522F3">
            <w:rPr>
              <w:rFonts w:ascii="BRH Devanagari RN" w:hAnsi="BRH Devanagari R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6943CD81" w14:textId="4DEA35BE" w:rsidR="002C251C" w:rsidRPr="006E6C5C" w:rsidRDefault="006E6C5C" w:rsidP="006E6C5C">
      <w:pPr>
        <w:spacing w:after="0"/>
        <w:jc w:val="center"/>
        <w:rPr>
          <w:rFonts w:ascii="Arial" w:hAnsi="Arial" w:cs="BRH Devanagari Extra"/>
          <w:b/>
          <w:color w:val="000000"/>
          <w:sz w:val="32"/>
          <w:szCs w:val="40"/>
        </w:rPr>
      </w:pPr>
      <w:r w:rsidRPr="006E6C5C">
        <w:rPr>
          <w:rFonts w:ascii="Arial" w:hAnsi="Arial" w:cs="BRH Devanagari Extra"/>
          <w:b/>
          <w:color w:val="000000"/>
          <w:sz w:val="32"/>
          <w:szCs w:val="40"/>
        </w:rPr>
        <w:t>======================</w:t>
      </w:r>
    </w:p>
    <w:p w14:paraId="3F45FDC8" w14:textId="7B25AA69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6F07664B" w14:textId="09EC37AC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46206EAB" w14:textId="65425DE7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3E194135" w14:textId="69E7635F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12753BF2" w14:textId="364A997F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Introduction Notes:</w:t>
      </w:r>
    </w:p>
    <w:p w14:paraId="66EF6D4F" w14:textId="0A41572E" w:rsidR="004522F3" w:rsidRDefault="004522F3" w:rsidP="00C849B2">
      <w:pPr>
        <w:pStyle w:val="NoSpacing"/>
      </w:pPr>
    </w:p>
    <w:p w14:paraId="07BA2D45" w14:textId="64AAEC57" w:rsidR="004522F3" w:rsidRDefault="004522F3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522F3">
        <w:rPr>
          <w:rFonts w:ascii="Arial" w:hAnsi="Arial" w:cs="Arial"/>
          <w:color w:val="000000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 xml:space="preserve"> book has been brought with the collaboration of select members who are interested in creation of a reference books for JatA/Ghana and the efforts of an Information Technology Professional from USA.</w:t>
      </w:r>
    </w:p>
    <w:p w14:paraId="40937069" w14:textId="77777777" w:rsidR="004522F3" w:rsidRDefault="004522F3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This book shall be used by genuine students learning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PATham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under a qualified Guru for reference only. </w:t>
      </w:r>
    </w:p>
    <w:p w14:paraId="624C5F87" w14:textId="6F65E5F8" w:rsidR="004522F3" w:rsidRDefault="004522F3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247AA">
        <w:rPr>
          <w:rFonts w:ascii="Arial" w:hAnsi="Arial" w:cs="Arial"/>
          <w:b/>
          <w:bCs/>
          <w:color w:val="000000"/>
          <w:sz w:val="28"/>
          <w:szCs w:val="28"/>
        </w:rPr>
        <w:t>No direct recital shall be made</w:t>
      </w:r>
      <w:r>
        <w:rPr>
          <w:rFonts w:ascii="Arial" w:hAnsi="Arial" w:cs="Arial"/>
          <w:color w:val="000000"/>
          <w:sz w:val="28"/>
          <w:szCs w:val="28"/>
        </w:rPr>
        <w:t xml:space="preserve"> from the Book for any type of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PaaraayaNa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Householders/Students interested in following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PaaraayaNa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may use this book </w:t>
      </w:r>
      <w:r w:rsidRPr="004247AA">
        <w:rPr>
          <w:rFonts w:ascii="Arial" w:hAnsi="Arial" w:cs="Arial"/>
          <w:b/>
          <w:bCs/>
          <w:color w:val="000000"/>
          <w:sz w:val="28"/>
          <w:szCs w:val="28"/>
        </w:rPr>
        <w:t>for just following.</w:t>
      </w:r>
    </w:p>
    <w:p w14:paraId="3DC64FDA" w14:textId="77777777" w:rsidR="0043026E" w:rsidRDefault="0043026E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We intend to make only sample JatA/Ghana documents of sample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Prasnas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 Sanskrit, Tamil and Malayalam languages.</w:t>
      </w:r>
    </w:p>
    <w:p w14:paraId="33345F91" w14:textId="2603A348" w:rsidR="0043026E" w:rsidRDefault="0043026E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This Pilot project can be only taken on full scale only if qualified Gurus and Students with formal learning in JatA/Ghana</w:t>
      </w:r>
      <w:r w:rsidR="002B4DF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2B4DF9"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 w:rsidR="002B4DF9">
        <w:rPr>
          <w:rFonts w:ascii="Arial" w:hAnsi="Arial" w:cs="Arial"/>
          <w:color w:val="000000"/>
          <w:sz w:val="28"/>
          <w:szCs w:val="28"/>
        </w:rPr>
        <w:t xml:space="preserve"> volunteer to help us or formation of a distinct project group.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749BD55F" w14:textId="7E95E279" w:rsidR="009564F7" w:rsidRDefault="009564F7" w:rsidP="009564F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8"/>
          <w:szCs w:val="28"/>
        </w:rPr>
      </w:pPr>
    </w:p>
    <w:p w14:paraId="3C10F893" w14:textId="145983C7" w:rsidR="009564F7" w:rsidRPr="00285682" w:rsidRDefault="009564F7" w:rsidP="009564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bookmarkStart w:id="0" w:name="_Hlk78127361"/>
      <w:r w:rsidRPr="00285682">
        <w:rPr>
          <w:rFonts w:ascii="Arial" w:hAnsi="Arial" w:cs="Arial"/>
          <w:b/>
          <w:bCs/>
          <w:color w:val="FF0000"/>
          <w:sz w:val="32"/>
          <w:szCs w:val="32"/>
          <w:highlight w:val="yellow"/>
          <w:u w:val="single"/>
        </w:rPr>
        <w:t>Process followed in creating the Book:</w:t>
      </w:r>
      <w:r w:rsidR="00285682">
        <w:rPr>
          <w:rFonts w:ascii="Arial" w:hAnsi="Arial" w:cs="Arial"/>
          <w:b/>
          <w:bCs/>
          <w:color w:val="FF0000"/>
          <w:sz w:val="32"/>
          <w:szCs w:val="32"/>
          <w:u w:val="single"/>
        </w:rPr>
        <w:t xml:space="preserve"> (new added)</w:t>
      </w:r>
    </w:p>
    <w:p w14:paraId="571E2F7F" w14:textId="77777777" w:rsidR="009564F7" w:rsidRDefault="009564F7" w:rsidP="009564F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8"/>
          <w:szCs w:val="28"/>
        </w:rPr>
      </w:pPr>
    </w:p>
    <w:p w14:paraId="249C6F00" w14:textId="36EB9844" w:rsidR="009564F7" w:rsidRDefault="001C5DEE" w:rsidP="001C5DEE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 Padams after proper verification have been listed in the proper order in the input file.</w:t>
      </w:r>
    </w:p>
    <w:p w14:paraId="073D397B" w14:textId="74C89276" w:rsidR="001C5DEE" w:rsidRDefault="001C5DEE" w:rsidP="001C5DEE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The Jata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paaraayaNam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as in Tirumala Tirupati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Devasthaanam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(TTD) channel which was telecast from July 2020 to Dec 2020 was heard once to give the processing rules for padams as applicable.</w:t>
      </w:r>
    </w:p>
    <w:p w14:paraId="4DA7A763" w14:textId="0F86194C" w:rsidR="001C5DEE" w:rsidRDefault="001C5DEE" w:rsidP="001C5DEE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The 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paaraayaNam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as available in Archieves.org was heard once to verify the rules above subject to changes in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construction.</w:t>
      </w:r>
    </w:p>
    <w:p w14:paraId="26852A37" w14:textId="6D2C08F1" w:rsidR="001C5DEE" w:rsidRDefault="001C5DEE" w:rsidP="001C5DEE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The input file is verified that the number of Padams at Panchaati, </w:t>
      </w:r>
      <w:r w:rsidR="00542423">
        <w:rPr>
          <w:rFonts w:ascii="Arial" w:hAnsi="Arial" w:cs="Arial"/>
          <w:color w:val="000000"/>
          <w:sz w:val="28"/>
          <w:szCs w:val="28"/>
        </w:rPr>
        <w:t>anuvAkam and PraSna level is given correctly with counts at various levels and also with the output control statistics developed by the program.</w:t>
      </w:r>
    </w:p>
    <w:p w14:paraId="6A96646B" w14:textId="77777777" w:rsidR="00542423" w:rsidRDefault="00542423" w:rsidP="001C5DEE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The output Jata and 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are verified once again with the Jata rendering in TTD Channel. Corrections are incorporated at appropriate stages in the Process.</w:t>
      </w:r>
    </w:p>
    <w:p w14:paraId="3423D2FD" w14:textId="3BF760D4" w:rsidR="00661D36" w:rsidRPr="00285682" w:rsidRDefault="00542423" w:rsidP="001C5DEE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285682">
        <w:rPr>
          <w:rFonts w:ascii="Arial" w:hAnsi="Arial" w:cs="Arial"/>
          <w:color w:val="000000"/>
          <w:sz w:val="28"/>
          <w:szCs w:val="28"/>
        </w:rPr>
        <w:t xml:space="preserve">Then the Baraha coding generated in the output Jata and Ghana files are converted into Sanskrit, Malayalam and Tamil languages with proper formatting and </w:t>
      </w:r>
      <w:r w:rsidR="00C849B2">
        <w:rPr>
          <w:rFonts w:ascii="Arial" w:hAnsi="Arial" w:cs="Arial"/>
          <w:color w:val="000000"/>
          <w:sz w:val="28"/>
          <w:szCs w:val="28"/>
        </w:rPr>
        <w:t xml:space="preserve">verified </w:t>
      </w:r>
      <w:r w:rsidRPr="00285682">
        <w:rPr>
          <w:rFonts w:ascii="Arial" w:hAnsi="Arial" w:cs="Arial"/>
          <w:color w:val="000000"/>
          <w:sz w:val="28"/>
          <w:szCs w:val="28"/>
        </w:rPr>
        <w:t>once more to ensure accuracy of conversion.</w:t>
      </w:r>
    </w:p>
    <w:p w14:paraId="2EDD8B60" w14:textId="77777777" w:rsidR="00661D36" w:rsidRDefault="00661D36" w:rsidP="00661D3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E6D6F98" w14:textId="5F903EE0" w:rsidR="00661D36" w:rsidRDefault="00542423" w:rsidP="00661D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285682">
        <w:rPr>
          <w:rFonts w:ascii="Arial" w:hAnsi="Arial" w:cs="Arial"/>
          <w:color w:val="FF0000"/>
          <w:sz w:val="28"/>
          <w:szCs w:val="28"/>
        </w:rPr>
        <w:t xml:space="preserve"> </w:t>
      </w:r>
      <w:r w:rsidR="00661D36" w:rsidRPr="00285682">
        <w:rPr>
          <w:rFonts w:ascii="Arial" w:hAnsi="Arial" w:cs="Arial"/>
          <w:b/>
          <w:bCs/>
          <w:color w:val="FF0000"/>
          <w:sz w:val="32"/>
          <w:szCs w:val="32"/>
          <w:highlight w:val="yellow"/>
          <w:u w:val="single"/>
        </w:rPr>
        <w:t xml:space="preserve">Some key </w:t>
      </w:r>
      <w:r w:rsidR="00285682" w:rsidRPr="00285682">
        <w:rPr>
          <w:rFonts w:ascii="Arial" w:hAnsi="Arial" w:cs="Arial"/>
          <w:b/>
          <w:bCs/>
          <w:color w:val="FF0000"/>
          <w:sz w:val="32"/>
          <w:szCs w:val="32"/>
          <w:highlight w:val="yellow"/>
          <w:u w:val="single"/>
        </w:rPr>
        <w:t xml:space="preserve">facts &amp; </w:t>
      </w:r>
      <w:r w:rsidR="00661D36" w:rsidRPr="00285682">
        <w:rPr>
          <w:rFonts w:ascii="Arial" w:hAnsi="Arial" w:cs="Arial"/>
          <w:b/>
          <w:bCs/>
          <w:color w:val="FF0000"/>
          <w:sz w:val="32"/>
          <w:szCs w:val="32"/>
          <w:highlight w:val="yellow"/>
          <w:u w:val="single"/>
        </w:rPr>
        <w:t>observations:</w:t>
      </w:r>
      <w:r w:rsidR="00285682">
        <w:rPr>
          <w:rFonts w:ascii="Arial" w:hAnsi="Arial" w:cs="Arial"/>
          <w:b/>
          <w:bCs/>
          <w:color w:val="FF0000"/>
          <w:sz w:val="32"/>
          <w:szCs w:val="32"/>
          <w:u w:val="single"/>
        </w:rPr>
        <w:t xml:space="preserve"> (new added)</w:t>
      </w:r>
    </w:p>
    <w:p w14:paraId="3BC903CC" w14:textId="54FA79B8" w:rsidR="00285682" w:rsidRDefault="00285682" w:rsidP="00661D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</w:p>
    <w:p w14:paraId="758D23E5" w14:textId="3021BC31" w:rsidR="002C3967" w:rsidRDefault="00285682" w:rsidP="00285682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refer to </w:t>
      </w:r>
      <w:proofErr w:type="spellStart"/>
      <w:r>
        <w:rPr>
          <w:rFonts w:ascii="Arial" w:hAnsi="Arial" w:cs="Arial"/>
          <w:sz w:val="28"/>
          <w:szCs w:val="28"/>
        </w:rPr>
        <w:t>SIkSha</w:t>
      </w:r>
      <w:proofErr w:type="spellEnd"/>
      <w:r>
        <w:rPr>
          <w:rFonts w:ascii="Arial" w:hAnsi="Arial" w:cs="Arial"/>
          <w:sz w:val="28"/>
          <w:szCs w:val="28"/>
        </w:rPr>
        <w:t xml:space="preserve"> materials like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  <w:r w:rsidR="003704FD">
        <w:rPr>
          <w:rFonts w:ascii="Arial" w:hAnsi="Arial" w:cs="Arial"/>
          <w:sz w:val="28"/>
          <w:szCs w:val="28"/>
        </w:rPr>
        <w:t xml:space="preserve"> (PS)</w:t>
      </w:r>
      <w:r>
        <w:rPr>
          <w:rFonts w:ascii="Arial" w:hAnsi="Arial" w:cs="Arial"/>
          <w:sz w:val="28"/>
          <w:szCs w:val="28"/>
        </w:rPr>
        <w:t xml:space="preserve">, JatA </w:t>
      </w:r>
      <w:proofErr w:type="spellStart"/>
      <w:r>
        <w:rPr>
          <w:rFonts w:ascii="Arial" w:hAnsi="Arial" w:cs="Arial"/>
          <w:sz w:val="28"/>
          <w:szCs w:val="28"/>
        </w:rPr>
        <w:t>MaNi</w:t>
      </w:r>
      <w:proofErr w:type="spellEnd"/>
      <w:r w:rsidR="003704FD">
        <w:rPr>
          <w:rFonts w:ascii="Arial" w:hAnsi="Arial" w:cs="Arial"/>
          <w:sz w:val="28"/>
          <w:szCs w:val="28"/>
        </w:rPr>
        <w:t xml:space="preserve"> (JM)</w:t>
      </w:r>
      <w:r>
        <w:rPr>
          <w:rFonts w:ascii="Arial" w:hAnsi="Arial" w:cs="Arial"/>
          <w:sz w:val="28"/>
          <w:szCs w:val="28"/>
        </w:rPr>
        <w:t xml:space="preserve">, JatA </w:t>
      </w:r>
      <w:proofErr w:type="spellStart"/>
      <w:r>
        <w:rPr>
          <w:rFonts w:ascii="Arial" w:hAnsi="Arial" w:cs="Arial"/>
          <w:sz w:val="28"/>
          <w:szCs w:val="28"/>
        </w:rPr>
        <w:t>DarpaNam</w:t>
      </w:r>
      <w:proofErr w:type="spellEnd"/>
      <w:r w:rsidR="003704FD">
        <w:rPr>
          <w:rFonts w:ascii="Arial" w:hAnsi="Arial" w:cs="Arial"/>
          <w:sz w:val="28"/>
          <w:szCs w:val="28"/>
        </w:rPr>
        <w:t xml:space="preserve"> (JD)</w:t>
      </w:r>
      <w:r>
        <w:rPr>
          <w:rFonts w:ascii="Arial" w:hAnsi="Arial" w:cs="Arial"/>
          <w:sz w:val="28"/>
          <w:szCs w:val="28"/>
        </w:rPr>
        <w:t xml:space="preserve">, Ghana </w:t>
      </w:r>
      <w:proofErr w:type="spellStart"/>
      <w:r>
        <w:rPr>
          <w:rFonts w:ascii="Arial" w:hAnsi="Arial" w:cs="Arial"/>
          <w:sz w:val="28"/>
          <w:szCs w:val="28"/>
        </w:rPr>
        <w:t>DarpaNam</w:t>
      </w:r>
      <w:proofErr w:type="spellEnd"/>
      <w:r w:rsidR="003704FD">
        <w:rPr>
          <w:rFonts w:ascii="Arial" w:hAnsi="Arial" w:cs="Arial"/>
          <w:sz w:val="28"/>
          <w:szCs w:val="28"/>
        </w:rPr>
        <w:t xml:space="preserve"> (GD)</w:t>
      </w:r>
      <w:r>
        <w:rPr>
          <w:rFonts w:ascii="Arial" w:hAnsi="Arial" w:cs="Arial"/>
          <w:sz w:val="28"/>
          <w:szCs w:val="28"/>
        </w:rPr>
        <w:t xml:space="preserve"> and </w:t>
      </w:r>
      <w:r w:rsidR="002C3967">
        <w:rPr>
          <w:rFonts w:ascii="Arial" w:hAnsi="Arial" w:cs="Arial"/>
          <w:sz w:val="28"/>
          <w:szCs w:val="28"/>
        </w:rPr>
        <w:t>Ghana Sandhi</w:t>
      </w:r>
      <w:r w:rsidR="003704FD">
        <w:rPr>
          <w:rFonts w:ascii="Arial" w:hAnsi="Arial" w:cs="Arial"/>
          <w:sz w:val="28"/>
          <w:szCs w:val="28"/>
        </w:rPr>
        <w:t xml:space="preserve"> (GS)</w:t>
      </w:r>
      <w:r w:rsidR="002C3967">
        <w:rPr>
          <w:rFonts w:ascii="Arial" w:hAnsi="Arial" w:cs="Arial"/>
          <w:sz w:val="28"/>
          <w:szCs w:val="28"/>
        </w:rPr>
        <w:t>.</w:t>
      </w:r>
    </w:p>
    <w:p w14:paraId="7D3221C8" w14:textId="1C4A830E" w:rsidR="003704FD" w:rsidRDefault="003704FD" w:rsidP="00285682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materials refer to multiple </w:t>
      </w:r>
      <w:proofErr w:type="spellStart"/>
      <w:r>
        <w:rPr>
          <w:rFonts w:ascii="Arial" w:hAnsi="Arial" w:cs="Arial"/>
          <w:sz w:val="28"/>
          <w:szCs w:val="28"/>
        </w:rPr>
        <w:t>SIksha</w:t>
      </w:r>
      <w:proofErr w:type="spellEnd"/>
      <w:r>
        <w:rPr>
          <w:rFonts w:ascii="Arial" w:hAnsi="Arial" w:cs="Arial"/>
          <w:sz w:val="28"/>
          <w:szCs w:val="28"/>
        </w:rPr>
        <w:t xml:space="preserve"> source like </w:t>
      </w:r>
      <w:proofErr w:type="spellStart"/>
      <w:r>
        <w:rPr>
          <w:rFonts w:ascii="Arial" w:hAnsi="Arial" w:cs="Arial"/>
          <w:sz w:val="28"/>
          <w:szCs w:val="28"/>
        </w:rPr>
        <w:t>vyAsa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Siksha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Bodhayana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Siksha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harita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Siksha</w:t>
      </w:r>
      <w:proofErr w:type="spellEnd"/>
      <w:r>
        <w:rPr>
          <w:rFonts w:ascii="Arial" w:hAnsi="Arial" w:cs="Arial"/>
          <w:sz w:val="28"/>
          <w:szCs w:val="28"/>
        </w:rPr>
        <w:t xml:space="preserve"> and the great </w:t>
      </w:r>
      <w:proofErr w:type="spellStart"/>
      <w:r>
        <w:rPr>
          <w:rFonts w:ascii="Arial" w:hAnsi="Arial" w:cs="Arial"/>
          <w:sz w:val="28"/>
          <w:szCs w:val="28"/>
        </w:rPr>
        <w:t>sholars</w:t>
      </w:r>
      <w:proofErr w:type="spellEnd"/>
      <w:r>
        <w:rPr>
          <w:rFonts w:ascii="Arial" w:hAnsi="Arial" w:cs="Arial"/>
          <w:sz w:val="28"/>
          <w:szCs w:val="28"/>
        </w:rPr>
        <w:t xml:space="preserve"> have matched the best combination to come out with their </w:t>
      </w:r>
      <w:proofErr w:type="spellStart"/>
      <w:r>
        <w:rPr>
          <w:rFonts w:ascii="Arial" w:hAnsi="Arial" w:cs="Arial"/>
          <w:sz w:val="28"/>
          <w:szCs w:val="28"/>
        </w:rPr>
        <w:t>Paddhatis</w:t>
      </w:r>
      <w:proofErr w:type="spellEnd"/>
      <w:r>
        <w:rPr>
          <w:rFonts w:ascii="Arial" w:hAnsi="Arial" w:cs="Arial"/>
          <w:sz w:val="28"/>
          <w:szCs w:val="28"/>
        </w:rPr>
        <w:t xml:space="preserve">. The materials also document that there has </w:t>
      </w:r>
      <w:r>
        <w:rPr>
          <w:rFonts w:ascii="Arial" w:hAnsi="Arial" w:cs="Arial"/>
          <w:sz w:val="28"/>
          <w:szCs w:val="28"/>
        </w:rPr>
        <w:lastRenderedPageBreak/>
        <w:t xml:space="preserve">been specific application of Rules followed by the learned scholars in their </w:t>
      </w:r>
      <w:proofErr w:type="spellStart"/>
      <w:r>
        <w:rPr>
          <w:rFonts w:ascii="Arial" w:hAnsi="Arial" w:cs="Arial"/>
          <w:sz w:val="28"/>
          <w:szCs w:val="28"/>
        </w:rPr>
        <w:t>Paddhatis</w:t>
      </w:r>
      <w:proofErr w:type="spellEnd"/>
      <w:r>
        <w:rPr>
          <w:rFonts w:ascii="Arial" w:hAnsi="Arial" w:cs="Arial"/>
          <w:sz w:val="28"/>
          <w:szCs w:val="28"/>
        </w:rPr>
        <w:t>. Therefore</w:t>
      </w:r>
      <w:r w:rsidR="00C849B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students must of be aware of these differences or </w:t>
      </w:r>
      <w:proofErr w:type="spellStart"/>
      <w:r>
        <w:rPr>
          <w:rFonts w:ascii="Arial" w:hAnsi="Arial" w:cs="Arial"/>
          <w:sz w:val="28"/>
          <w:szCs w:val="28"/>
        </w:rPr>
        <w:t>pATha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bhedams</w:t>
      </w:r>
      <w:proofErr w:type="spellEnd"/>
      <w:r>
        <w:rPr>
          <w:rFonts w:ascii="Arial" w:hAnsi="Arial" w:cs="Arial"/>
          <w:sz w:val="28"/>
          <w:szCs w:val="28"/>
        </w:rPr>
        <w:t xml:space="preserve"> and follow the method taught by their Gurus. </w:t>
      </w:r>
    </w:p>
    <w:p w14:paraId="0CD2AA6D" w14:textId="77777777" w:rsidR="003704FD" w:rsidRDefault="003704FD" w:rsidP="00285682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find therefore minor differences in our output, based on TTD, when compared with Ghana Sandhi or other sources.</w:t>
      </w:r>
    </w:p>
    <w:p w14:paraId="5260C085" w14:textId="77777777" w:rsidR="003704FD" w:rsidRDefault="003704FD" w:rsidP="00285682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</w:t>
      </w:r>
      <w:r w:rsidRPr="00C849B2">
        <w:rPr>
          <w:rFonts w:ascii="Arial" w:hAnsi="Arial" w:cs="Arial"/>
          <w:b/>
          <w:bCs/>
          <w:sz w:val="28"/>
          <w:szCs w:val="28"/>
        </w:rPr>
        <w:t>indicate the differences</w:t>
      </w:r>
      <w:r>
        <w:rPr>
          <w:rFonts w:ascii="Arial" w:hAnsi="Arial" w:cs="Arial"/>
          <w:sz w:val="28"/>
          <w:szCs w:val="28"/>
        </w:rPr>
        <w:t xml:space="preserve">, in the documents but </w:t>
      </w:r>
      <w:r w:rsidRPr="00C849B2">
        <w:rPr>
          <w:rFonts w:ascii="Arial" w:hAnsi="Arial" w:cs="Arial"/>
          <w:b/>
          <w:bCs/>
          <w:sz w:val="28"/>
          <w:szCs w:val="28"/>
        </w:rPr>
        <w:t>this is not exhaustive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281C6CEC" w14:textId="76B05CDB" w:rsidR="00285682" w:rsidRPr="00285682" w:rsidRDefault="003704FD" w:rsidP="00285682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require input from Students/Gurus to indicate </w:t>
      </w:r>
      <w:proofErr w:type="spellStart"/>
      <w:r>
        <w:rPr>
          <w:rFonts w:ascii="Arial" w:hAnsi="Arial" w:cs="Arial"/>
          <w:sz w:val="28"/>
          <w:szCs w:val="28"/>
        </w:rPr>
        <w:t>pATha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bhedams</w:t>
      </w:r>
      <w:proofErr w:type="spellEnd"/>
      <w:r>
        <w:rPr>
          <w:rFonts w:ascii="Arial" w:hAnsi="Arial" w:cs="Arial"/>
          <w:sz w:val="28"/>
          <w:szCs w:val="28"/>
        </w:rPr>
        <w:t xml:space="preserve">, if they follow a different school or approach. </w:t>
      </w:r>
      <w:r w:rsidR="00285682">
        <w:rPr>
          <w:rFonts w:ascii="Arial" w:hAnsi="Arial" w:cs="Arial"/>
          <w:sz w:val="28"/>
          <w:szCs w:val="28"/>
        </w:rPr>
        <w:t xml:space="preserve"> </w:t>
      </w:r>
    </w:p>
    <w:bookmarkEnd w:id="0"/>
    <w:p w14:paraId="4F7A83E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DC7CE60" w14:textId="180CB4E0" w:rsidR="007F4474" w:rsidRDefault="007F4474" w:rsidP="007F44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Contents and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Strucutre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of the Book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0A173F3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D5B3E49" w14:textId="551053D4" w:rsidR="00CB55B6" w:rsidRPr="003704FD" w:rsidRDefault="0063788D" w:rsidP="0063788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8"/>
          <w:szCs w:val="28"/>
        </w:rPr>
      </w:pPr>
      <w:r w:rsidRPr="003704FD">
        <w:rPr>
          <w:rFonts w:ascii="Arial" w:hAnsi="Arial" w:cs="BRH Devanagari Extra"/>
          <w:color w:val="000000"/>
          <w:sz w:val="28"/>
          <w:szCs w:val="28"/>
        </w:rPr>
        <w:t xml:space="preserve">The respective JatA/Ghana books shall give the reference padams which are being taken up in the JatA/Ghana </w:t>
      </w:r>
      <w:proofErr w:type="spellStart"/>
      <w:r w:rsidRPr="003704FD">
        <w:rPr>
          <w:rFonts w:ascii="Arial" w:hAnsi="Arial" w:cs="BRH Devanagari Extra"/>
          <w:color w:val="000000"/>
          <w:sz w:val="28"/>
          <w:szCs w:val="28"/>
        </w:rPr>
        <w:t>Vaakyam</w:t>
      </w:r>
      <w:proofErr w:type="spellEnd"/>
      <w:r w:rsidRPr="003704FD">
        <w:rPr>
          <w:rFonts w:ascii="Arial" w:hAnsi="Arial" w:cs="BRH Devanagari Extra"/>
          <w:color w:val="000000"/>
          <w:sz w:val="28"/>
          <w:szCs w:val="28"/>
        </w:rPr>
        <w:t>. The reference number of the first Padam shall be given in the bracket along with the Panchaati ref. See Example below:</w:t>
      </w:r>
    </w:p>
    <w:p w14:paraId="5F5963EF" w14:textId="77777777" w:rsidR="0063788D" w:rsidRPr="008C7761" w:rsidRDefault="0063788D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  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63788D">
        <w:rPr>
          <w:rFonts w:ascii="Arial" w:hAnsi="Arial" w:cs="BRH Devanagari Extra"/>
          <w:color w:val="000000"/>
          <w:sz w:val="24"/>
          <w:szCs w:val="40"/>
          <w:highlight w:val="green"/>
        </w:rPr>
        <w:t>1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)- C</w:t>
      </w:r>
      <w:r w:rsidRPr="0063788D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wÉå</w:t>
      </w:r>
      <w:proofErr w:type="spellEnd"/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|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5BB30D" w14:textId="77777777" w:rsidR="0063788D" w:rsidRPr="008C7761" w:rsidRDefault="0063788D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F0AA6C" w14:textId="77777777" w:rsidR="0063788D" w:rsidRPr="008C7761" w:rsidRDefault="0063788D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63788D">
        <w:rPr>
          <w:rFonts w:ascii="Arial" w:hAnsi="Arial" w:cs="BRH Devanagari Extra"/>
          <w:color w:val="000000"/>
          <w:sz w:val="24"/>
          <w:szCs w:val="40"/>
          <w:highlight w:val="green"/>
        </w:rPr>
        <w:t>2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)- </w:t>
      </w:r>
      <w:proofErr w:type="spellStart"/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iuÉÉ</w:t>
      </w:r>
      <w:proofErr w:type="spellEnd"/>
      <w:r w:rsidRPr="0063788D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|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6CCF4B" w14:textId="7EC6F3FB" w:rsidR="0063788D" w:rsidRPr="0063788D" w:rsidRDefault="0063788D" w:rsidP="00F9791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BRH Devanagari Extra"/>
          <w:color w:val="000000"/>
          <w:sz w:val="24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123B4E" w14:textId="390E11C5" w:rsidR="00CB55B6" w:rsidRPr="00C849B2" w:rsidRDefault="0063788D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BRH Devanagari Extra"/>
          <w:color w:val="000000"/>
          <w:sz w:val="28"/>
          <w:szCs w:val="28"/>
        </w:rPr>
      </w:pPr>
      <w:r w:rsidRPr="00C849B2">
        <w:rPr>
          <w:rFonts w:ascii="Arial" w:hAnsi="Arial" w:cs="BRH Devanagari Extra"/>
          <w:color w:val="000000"/>
          <w:sz w:val="28"/>
          <w:szCs w:val="28"/>
        </w:rPr>
        <w:t xml:space="preserve">Note: </w:t>
      </w:r>
      <w:proofErr w:type="spellStart"/>
      <w:r w:rsidRPr="00C849B2">
        <w:rPr>
          <w:rFonts w:ascii="Arial" w:hAnsi="Arial" w:cs="BRH Devanagari Extra"/>
          <w:color w:val="000000"/>
          <w:sz w:val="28"/>
          <w:szCs w:val="28"/>
          <w:highlight w:val="green"/>
        </w:rPr>
        <w:t>Ish</w:t>
      </w:r>
      <w:r w:rsidR="00963F8F" w:rsidRPr="00C849B2">
        <w:rPr>
          <w:rFonts w:ascii="Arial" w:hAnsi="Arial" w:cs="BRH Devanagari Extra"/>
          <w:color w:val="000000"/>
          <w:sz w:val="28"/>
          <w:szCs w:val="28"/>
          <w:highlight w:val="green"/>
        </w:rPr>
        <w:t>E</w:t>
      </w:r>
      <w:proofErr w:type="spellEnd"/>
      <w:r w:rsidR="00963F8F" w:rsidRPr="00C849B2">
        <w:rPr>
          <w:rFonts w:ascii="Arial" w:hAnsi="Arial" w:cs="BRH Devanagari Extra"/>
          <w:color w:val="000000"/>
          <w:sz w:val="28"/>
          <w:szCs w:val="28"/>
        </w:rPr>
        <w:t xml:space="preserve"> is the first Padam and </w:t>
      </w:r>
      <w:proofErr w:type="spellStart"/>
      <w:r w:rsidR="00963F8F" w:rsidRPr="00C849B2">
        <w:rPr>
          <w:rFonts w:ascii="Arial" w:hAnsi="Arial" w:cs="BRH Devanagari Extra"/>
          <w:color w:val="000000"/>
          <w:sz w:val="28"/>
          <w:szCs w:val="28"/>
          <w:highlight w:val="green"/>
        </w:rPr>
        <w:t>tvA</w:t>
      </w:r>
      <w:proofErr w:type="spellEnd"/>
      <w:r w:rsidR="00963F8F" w:rsidRPr="00C849B2">
        <w:rPr>
          <w:rFonts w:ascii="Arial" w:hAnsi="Arial" w:cs="BRH Devanagari Extra"/>
          <w:color w:val="000000"/>
          <w:sz w:val="28"/>
          <w:szCs w:val="28"/>
        </w:rPr>
        <w:t xml:space="preserve"> is the second </w:t>
      </w:r>
      <w:proofErr w:type="spellStart"/>
      <w:r w:rsidR="00963F8F" w:rsidRPr="00C849B2">
        <w:rPr>
          <w:rFonts w:ascii="Arial" w:hAnsi="Arial" w:cs="BRH Devanagari Extra"/>
          <w:color w:val="000000"/>
          <w:sz w:val="28"/>
          <w:szCs w:val="28"/>
        </w:rPr>
        <w:t>padam</w:t>
      </w:r>
      <w:proofErr w:type="spellEnd"/>
      <w:r w:rsidR="00963F8F" w:rsidRPr="00C849B2">
        <w:rPr>
          <w:rFonts w:ascii="Arial" w:hAnsi="Arial" w:cs="BRH Devanagari Extra"/>
          <w:color w:val="000000"/>
          <w:sz w:val="28"/>
          <w:szCs w:val="28"/>
        </w:rPr>
        <w:t xml:space="preserve">. </w:t>
      </w:r>
    </w:p>
    <w:p w14:paraId="6BCC9180" w14:textId="21F6BAA9" w:rsidR="00963F8F" w:rsidRDefault="00963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163B340" w14:textId="77777777" w:rsidR="00963F8F" w:rsidRDefault="00963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4602755" w14:textId="10C70C4B" w:rsidR="00963F8F" w:rsidRPr="003704FD" w:rsidRDefault="00963F8F" w:rsidP="00963F8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8"/>
          <w:szCs w:val="28"/>
        </w:rPr>
      </w:pPr>
      <w:r w:rsidRPr="003704FD">
        <w:rPr>
          <w:rFonts w:ascii="Arial" w:hAnsi="Arial" w:cs="BRH Devanagari Extra"/>
          <w:color w:val="000000"/>
          <w:sz w:val="28"/>
          <w:szCs w:val="28"/>
        </w:rPr>
        <w:t>When Padam is split into its constituent with ‘</w:t>
      </w:r>
      <w:proofErr w:type="spellStart"/>
      <w:r w:rsidRPr="003704FD">
        <w:rPr>
          <w:rFonts w:ascii="Arial" w:hAnsi="Arial" w:cs="BRH Devanagari Extra"/>
          <w:color w:val="000000"/>
          <w:sz w:val="28"/>
          <w:szCs w:val="28"/>
        </w:rPr>
        <w:t>iti</w:t>
      </w:r>
      <w:proofErr w:type="spellEnd"/>
      <w:r w:rsidRPr="003704FD">
        <w:rPr>
          <w:rFonts w:ascii="Arial" w:hAnsi="Arial" w:cs="BRH Devanagari Extra"/>
          <w:color w:val="000000"/>
          <w:sz w:val="28"/>
          <w:szCs w:val="28"/>
        </w:rPr>
        <w:t>’ as per Pada Paatam, the Padam number will be retained as same to have correct count of the Padam. Example</w:t>
      </w:r>
      <w:r w:rsidRPr="003704FD">
        <w:rPr>
          <w:rFonts w:ascii="Arial" w:hAnsi="Arial" w:cs="BRH Devanagari Extra"/>
          <w:color w:val="000000"/>
          <w:sz w:val="28"/>
          <w:szCs w:val="28"/>
        </w:rPr>
        <w:br/>
      </w:r>
    </w:p>
    <w:p w14:paraId="47708FE7" w14:textId="77777777" w:rsidR="00F9791F" w:rsidRPr="008C7761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7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)- E</w:t>
      </w:r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mÉÉ</w:t>
      </w:r>
      <w:proofErr w:type="spellEnd"/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4D7074" w14:textId="77777777" w:rsidR="00F9791F" w:rsidRPr="008C7761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xjÉÉåþmÉÉ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DFDC51" w14:textId="77777777" w:rsidR="00F9791F" w:rsidRPr="008C7761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7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)- E</w:t>
      </w:r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mÉÉ</w:t>
      </w:r>
      <w:proofErr w:type="spellEnd"/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CFEE83" w14:textId="5BFB4667" w:rsidR="00CB55B6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C8B48F" w14:textId="1BC3B54F" w:rsidR="00C849B2" w:rsidRDefault="00C849B2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E0F45A1" w14:textId="77777777" w:rsidR="00C849B2" w:rsidRDefault="00C849B2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518D561" w14:textId="77777777" w:rsidR="003E3AFB" w:rsidRDefault="003E3AFB" w:rsidP="003E3AFB">
      <w:pPr>
        <w:pStyle w:val="NoSpacing"/>
      </w:pPr>
    </w:p>
    <w:p w14:paraId="6806B94E" w14:textId="110DC2AD" w:rsidR="00281567" w:rsidRPr="003E3AFB" w:rsidRDefault="00F9791F" w:rsidP="0028156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 w:rsidRPr="003704FD">
        <w:rPr>
          <w:rFonts w:ascii="Arial" w:hAnsi="Arial" w:cs="BRH Devanagari Extra"/>
          <w:color w:val="000000"/>
          <w:sz w:val="28"/>
          <w:szCs w:val="28"/>
        </w:rPr>
        <w:t xml:space="preserve">The total number of Padams as per Pada Paatam can be easily reconciled with </w:t>
      </w:r>
      <w:proofErr w:type="spellStart"/>
      <w:r w:rsidRPr="003704FD">
        <w:rPr>
          <w:rFonts w:ascii="Arial" w:hAnsi="Arial" w:cs="BRH Devanagari Extra"/>
          <w:color w:val="000000"/>
          <w:sz w:val="28"/>
          <w:szCs w:val="28"/>
        </w:rPr>
        <w:t>korvai</w:t>
      </w:r>
      <w:proofErr w:type="spellEnd"/>
      <w:r w:rsidRPr="003704FD">
        <w:rPr>
          <w:rFonts w:ascii="Arial" w:hAnsi="Arial" w:cs="BRH Devanagari Extra"/>
          <w:color w:val="000000"/>
          <w:sz w:val="28"/>
          <w:szCs w:val="28"/>
        </w:rPr>
        <w:t xml:space="preserve"> one learns in the Pada </w:t>
      </w:r>
      <w:proofErr w:type="spellStart"/>
      <w:r w:rsidRPr="003704FD">
        <w:rPr>
          <w:rFonts w:ascii="Arial" w:hAnsi="Arial" w:cs="BRH Devanagari Extra"/>
          <w:color w:val="000000"/>
          <w:sz w:val="28"/>
          <w:szCs w:val="28"/>
        </w:rPr>
        <w:t>paatam</w:t>
      </w:r>
      <w:proofErr w:type="spellEnd"/>
      <w:r w:rsidRPr="003704FD">
        <w:rPr>
          <w:rFonts w:ascii="Arial" w:hAnsi="Arial" w:cs="BRH Devanagari Extra"/>
          <w:color w:val="000000"/>
          <w:sz w:val="28"/>
          <w:szCs w:val="28"/>
        </w:rPr>
        <w:t>. Example</w:t>
      </w:r>
      <w:r w:rsidRPr="003E3AFB">
        <w:rPr>
          <w:rFonts w:ascii="Arial" w:hAnsi="Arial" w:cs="BRH Devanagari Extra"/>
          <w:color w:val="000000"/>
          <w:sz w:val="24"/>
          <w:szCs w:val="40"/>
        </w:rPr>
        <w:t xml:space="preserve"> </w:t>
      </w:r>
      <w:r w:rsidR="003704FD">
        <w:rPr>
          <w:rFonts w:ascii="Arial" w:hAnsi="Arial" w:cs="BRH Devanagari Extra"/>
          <w:color w:val="000000"/>
          <w:sz w:val="24"/>
          <w:szCs w:val="40"/>
        </w:rPr>
        <w:br/>
      </w:r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>(C</w:t>
      </w:r>
      <w:r w:rsidRPr="003E3AFB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proofErr w:type="spellStart"/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>wÉå-Ì§ÉcÉþiuÉÉËUóèzÉiÉç</w:t>
      </w:r>
      <w:proofErr w:type="spellEnd"/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 xml:space="preserve"> )</w:t>
      </w:r>
      <w:r w:rsidRPr="003E3AFB">
        <w:rPr>
          <w:rFonts w:ascii="Lucida Handwriting" w:hAnsi="Lucida Handwriting" w:cs="BRH Devanagari Extra"/>
          <w:b/>
          <w:bCs/>
          <w:sz w:val="28"/>
          <w:szCs w:val="28"/>
        </w:rPr>
        <w:t>(</w:t>
      </w:r>
      <w:r w:rsidRPr="003E3AFB">
        <w:rPr>
          <w:rFonts w:ascii="Lucida Handwriting" w:hAnsi="Lucida Handwriting" w:cs="Arial"/>
          <w:b/>
          <w:bCs/>
          <w:sz w:val="28"/>
          <w:szCs w:val="28"/>
        </w:rPr>
        <w:t>A1</w:t>
      </w:r>
      <w:r w:rsidRPr="003E3AFB">
        <w:rPr>
          <w:rFonts w:ascii="Lucida Handwriting" w:hAnsi="Lucida Handwriting" w:cs="BRH Devanagari Extra"/>
          <w:b/>
          <w:bCs/>
          <w:sz w:val="28"/>
          <w:szCs w:val="28"/>
        </w:rPr>
        <w:t>)</w:t>
      </w:r>
      <w:r w:rsidR="00281567" w:rsidRPr="003E3AFB">
        <w:rPr>
          <w:rFonts w:ascii="Lucida Handwriting" w:hAnsi="Lucida Handwriting" w:cs="BRH Devanagari Extra"/>
          <w:b/>
          <w:bCs/>
          <w:sz w:val="28"/>
          <w:szCs w:val="28"/>
        </w:rPr>
        <w:br/>
      </w:r>
    </w:p>
    <w:p w14:paraId="3D6C6094" w14:textId="2D2BCAFA" w:rsidR="00281567" w:rsidRPr="003704FD" w:rsidRDefault="00281567" w:rsidP="0028156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8"/>
          <w:szCs w:val="28"/>
        </w:rPr>
      </w:pPr>
      <w:r w:rsidRPr="003704FD">
        <w:rPr>
          <w:rFonts w:ascii="Arial" w:hAnsi="Arial" w:cs="BRH Devanagari Extra"/>
          <w:color w:val="000000"/>
          <w:sz w:val="28"/>
          <w:szCs w:val="28"/>
        </w:rPr>
        <w:t xml:space="preserve">The cumulative count of JatA/Ghana </w:t>
      </w:r>
      <w:proofErr w:type="spellStart"/>
      <w:r w:rsidRPr="003704FD">
        <w:rPr>
          <w:rFonts w:ascii="Arial" w:hAnsi="Arial" w:cs="BRH Devanagari Extra"/>
          <w:color w:val="000000"/>
          <w:sz w:val="28"/>
          <w:szCs w:val="28"/>
        </w:rPr>
        <w:t>VAkyams</w:t>
      </w:r>
      <w:proofErr w:type="spellEnd"/>
      <w:r w:rsidRPr="003704FD">
        <w:rPr>
          <w:rFonts w:ascii="Arial" w:hAnsi="Arial" w:cs="BRH Devanagari Extra"/>
          <w:color w:val="000000"/>
          <w:sz w:val="28"/>
          <w:szCs w:val="28"/>
        </w:rPr>
        <w:t xml:space="preserve"> shall be given in the left at the start of each line. </w:t>
      </w:r>
      <w:r w:rsidR="003E3AFB" w:rsidRPr="003704FD">
        <w:rPr>
          <w:rFonts w:ascii="Arial" w:hAnsi="Arial" w:cs="BRH Devanagari Extra"/>
          <w:color w:val="000000"/>
          <w:sz w:val="28"/>
          <w:szCs w:val="28"/>
        </w:rPr>
        <w:t>So,</w:t>
      </w:r>
      <w:r w:rsidRPr="003704FD">
        <w:rPr>
          <w:rFonts w:ascii="Arial" w:hAnsi="Arial" w:cs="BRH Devanagari Extra"/>
          <w:color w:val="000000"/>
          <w:sz w:val="28"/>
          <w:szCs w:val="28"/>
        </w:rPr>
        <w:t xml:space="preserve"> the Student can have proper control total number of JatA/Ghana </w:t>
      </w:r>
      <w:proofErr w:type="spellStart"/>
      <w:r w:rsidRPr="003704FD">
        <w:rPr>
          <w:rFonts w:ascii="Arial" w:hAnsi="Arial" w:cs="BRH Devanagari Extra"/>
          <w:color w:val="000000"/>
          <w:sz w:val="28"/>
          <w:szCs w:val="28"/>
        </w:rPr>
        <w:t>VAkyams</w:t>
      </w:r>
      <w:proofErr w:type="spellEnd"/>
      <w:r w:rsidRPr="003704FD">
        <w:rPr>
          <w:rFonts w:ascii="Arial" w:hAnsi="Arial" w:cs="BRH Devanagari Extra"/>
          <w:color w:val="000000"/>
          <w:sz w:val="28"/>
          <w:szCs w:val="28"/>
        </w:rPr>
        <w:t xml:space="preserve"> generated and they are correct.</w:t>
      </w:r>
    </w:p>
    <w:p w14:paraId="3D48BA21" w14:textId="7FFA71A1" w:rsidR="00F9791F" w:rsidRPr="00F9791F" w:rsidRDefault="00F9791F" w:rsidP="0028156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8"/>
          <w:szCs w:val="28"/>
        </w:rPr>
      </w:pPr>
    </w:p>
    <w:p w14:paraId="7DD513A4" w14:textId="19C282D2" w:rsidR="00F9791F" w:rsidRPr="008C7761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3704FD">
        <w:rPr>
          <w:rFonts w:ascii="Arial" w:hAnsi="Arial" w:cs="BRH Devanagari Extra"/>
          <w:color w:val="000000"/>
          <w:sz w:val="28"/>
          <w:szCs w:val="28"/>
        </w:rPr>
        <w:t xml:space="preserve">The last JatA/Ghana </w:t>
      </w:r>
      <w:proofErr w:type="spellStart"/>
      <w:r w:rsidR="00281567" w:rsidRPr="003704FD">
        <w:rPr>
          <w:rFonts w:ascii="Arial" w:hAnsi="Arial" w:cs="BRH Devanagari Extra"/>
          <w:color w:val="000000"/>
          <w:sz w:val="28"/>
          <w:szCs w:val="28"/>
        </w:rPr>
        <w:t>v</w:t>
      </w:r>
      <w:r w:rsidRPr="003704FD">
        <w:rPr>
          <w:rFonts w:ascii="Arial" w:hAnsi="Arial" w:cs="BRH Devanagari Extra"/>
          <w:color w:val="000000"/>
          <w:sz w:val="28"/>
          <w:szCs w:val="28"/>
        </w:rPr>
        <w:t>Akya</w:t>
      </w:r>
      <w:proofErr w:type="spellEnd"/>
      <w:r w:rsidRPr="003704FD">
        <w:rPr>
          <w:rFonts w:ascii="Arial" w:hAnsi="Arial" w:cs="BRH Devanagari Extra"/>
          <w:color w:val="000000"/>
          <w:sz w:val="28"/>
          <w:szCs w:val="28"/>
        </w:rPr>
        <w:t xml:space="preserve"> statement as generated is </w:t>
      </w:r>
      <w:r w:rsidRPr="003704FD">
        <w:rPr>
          <w:rFonts w:ascii="Arial" w:hAnsi="Arial" w:cs="BRH Devanagari Extra"/>
          <w:color w:val="000000"/>
          <w:sz w:val="28"/>
          <w:szCs w:val="28"/>
        </w:rPr>
        <w:br/>
      </w:r>
      <w:r w:rsidRPr="00F9791F">
        <w:rPr>
          <w:rFonts w:ascii="Arial" w:hAnsi="Arial" w:cs="BRH Devanagari Extra"/>
          <w:color w:val="000000"/>
          <w:sz w:val="24"/>
          <w:szCs w:val="40"/>
          <w:highlight w:val="cyan"/>
        </w:rPr>
        <w:t>49</w:t>
      </w:r>
      <w:r w:rsidRPr="00F9791F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F9791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F9791F">
        <w:rPr>
          <w:rFonts w:ascii="Arial" w:hAnsi="Arial" w:cs="BRH Devanagari Extra"/>
          <w:color w:val="000000"/>
          <w:sz w:val="24"/>
          <w:szCs w:val="40"/>
          <w:highlight w:val="green"/>
        </w:rPr>
        <w:t>43</w:t>
      </w:r>
      <w:r w:rsidRPr="00F9791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25F78E8" w14:textId="33D50473" w:rsidR="00F9791F" w:rsidRDefault="00F9791F" w:rsidP="00175B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392725" w14:textId="72DD85D4" w:rsidR="00CB55B6" w:rsidRDefault="00281567" w:rsidP="00175B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</w:t>
      </w:r>
      <w:proofErr w:type="spellEnd"/>
      <w:r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281567">
        <w:rPr>
          <w:rFonts w:ascii="Arial" w:hAnsi="Arial" w:cs="Arial"/>
          <w:color w:val="000000"/>
          <w:sz w:val="28"/>
          <w:szCs w:val="28"/>
        </w:rPr>
        <w:t>is the</w:t>
      </w:r>
      <w:r>
        <w:rPr>
          <w:rFonts w:ascii="Arial" w:hAnsi="Arial" w:cs="Arial"/>
          <w:color w:val="000000"/>
          <w:sz w:val="28"/>
          <w:szCs w:val="28"/>
        </w:rPr>
        <w:t xml:space="preserve"> 43</w:t>
      </w:r>
      <w:r w:rsidRPr="00281567">
        <w:rPr>
          <w:rFonts w:ascii="Arial" w:hAnsi="Arial" w:cs="Arial"/>
          <w:color w:val="000000"/>
          <w:sz w:val="28"/>
          <w:szCs w:val="28"/>
          <w:vertAlign w:val="superscript"/>
        </w:rPr>
        <w:t>rd</w:t>
      </w:r>
      <w:r>
        <w:rPr>
          <w:rFonts w:ascii="Arial" w:hAnsi="Arial" w:cs="Arial"/>
          <w:color w:val="000000"/>
          <w:sz w:val="28"/>
          <w:szCs w:val="28"/>
        </w:rPr>
        <w:t xml:space="preserve"> Padam. The total number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are 49. This total number</w:t>
      </w:r>
      <w:r w:rsidR="00E932AF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can be reconciled with proper controls which are given and explained in the following </w:t>
      </w:r>
      <w:r w:rsidR="00175B09">
        <w:rPr>
          <w:rFonts w:ascii="Arial" w:hAnsi="Arial" w:cs="Arial"/>
          <w:color w:val="000000"/>
          <w:sz w:val="28"/>
          <w:szCs w:val="28"/>
        </w:rPr>
        <w:t>Section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7C761539" w14:textId="5919149B" w:rsidR="00175B09" w:rsidRDefault="00175B09" w:rsidP="00175B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2B4BA6E" w14:textId="4C491B71" w:rsidR="00175B09" w:rsidRPr="003704FD" w:rsidRDefault="00175B09" w:rsidP="00175B0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8"/>
          <w:szCs w:val="28"/>
        </w:rPr>
      </w:pPr>
      <w:r w:rsidRPr="003704FD">
        <w:rPr>
          <w:rFonts w:ascii="Arial" w:hAnsi="Arial" w:cs="BRH Devanagari Extra"/>
          <w:color w:val="000000"/>
          <w:sz w:val="28"/>
          <w:szCs w:val="28"/>
        </w:rPr>
        <w:t xml:space="preserve">The Padams are given </w:t>
      </w:r>
      <w:r w:rsidRPr="003704FD">
        <w:rPr>
          <w:rFonts w:ascii="Arial" w:hAnsi="Arial" w:cs="BRH Devanagari Extra"/>
          <w:b/>
          <w:bCs/>
          <w:color w:val="000000"/>
          <w:sz w:val="28"/>
          <w:szCs w:val="28"/>
        </w:rPr>
        <w:t>without the addition of ‘</w:t>
      </w:r>
      <w:proofErr w:type="spellStart"/>
      <w:r w:rsidRPr="003704FD">
        <w:rPr>
          <w:rFonts w:ascii="Arial" w:hAnsi="Arial" w:cs="BRH Devanagari Extra"/>
          <w:b/>
          <w:bCs/>
          <w:color w:val="000000"/>
          <w:sz w:val="28"/>
          <w:szCs w:val="28"/>
        </w:rPr>
        <w:t>iti</w:t>
      </w:r>
      <w:proofErr w:type="spellEnd"/>
      <w:r w:rsidRPr="003704FD">
        <w:rPr>
          <w:rFonts w:ascii="Arial" w:hAnsi="Arial" w:cs="BRH Devanagari Extra"/>
          <w:b/>
          <w:bCs/>
          <w:color w:val="000000"/>
          <w:sz w:val="28"/>
          <w:szCs w:val="28"/>
        </w:rPr>
        <w:t xml:space="preserve">’ </w:t>
      </w:r>
      <w:r w:rsidRPr="003704FD">
        <w:rPr>
          <w:rFonts w:ascii="Arial" w:hAnsi="Arial" w:cs="BRH Devanagari Extra"/>
          <w:color w:val="000000"/>
          <w:sz w:val="28"/>
          <w:szCs w:val="28"/>
        </w:rPr>
        <w:t xml:space="preserve">explanation as per Pada Paatam and directly as per how it is used in vAkyam. </w:t>
      </w:r>
      <w:r w:rsidR="00F64460" w:rsidRPr="003704FD">
        <w:rPr>
          <w:rFonts w:ascii="Arial" w:hAnsi="Arial" w:cs="BRH Devanagari Extra"/>
          <w:color w:val="000000"/>
          <w:sz w:val="28"/>
          <w:szCs w:val="28"/>
        </w:rPr>
        <w:t xml:space="preserve">This is followed for </w:t>
      </w:r>
      <w:proofErr w:type="spellStart"/>
      <w:r w:rsidR="00F64460" w:rsidRPr="003704FD">
        <w:rPr>
          <w:rFonts w:ascii="Arial" w:hAnsi="Arial" w:cs="BRH Devanagari Extra"/>
          <w:color w:val="000000"/>
          <w:sz w:val="28"/>
          <w:szCs w:val="28"/>
        </w:rPr>
        <w:t>Pragrah</w:t>
      </w:r>
      <w:r w:rsidR="005B252E" w:rsidRPr="003704FD">
        <w:rPr>
          <w:rFonts w:ascii="Arial" w:hAnsi="Arial" w:cs="BRH Devanagari Extra"/>
          <w:color w:val="000000"/>
          <w:sz w:val="28"/>
          <w:szCs w:val="28"/>
        </w:rPr>
        <w:t>A</w:t>
      </w:r>
      <w:r w:rsidR="004247AA" w:rsidRPr="003704FD">
        <w:rPr>
          <w:rFonts w:ascii="Arial" w:hAnsi="Arial" w:cs="BRH Devanagari Extra"/>
          <w:color w:val="000000"/>
          <w:sz w:val="28"/>
          <w:szCs w:val="28"/>
        </w:rPr>
        <w:t>s</w:t>
      </w:r>
      <w:proofErr w:type="spellEnd"/>
      <w:r w:rsidR="00F64460" w:rsidRPr="003704FD">
        <w:rPr>
          <w:rFonts w:ascii="Arial" w:hAnsi="Arial" w:cs="BRH Devanagari Extra"/>
          <w:color w:val="000000"/>
          <w:sz w:val="28"/>
          <w:szCs w:val="28"/>
        </w:rPr>
        <w:t xml:space="preserve">, </w:t>
      </w:r>
      <w:proofErr w:type="spellStart"/>
      <w:r w:rsidR="00F64460" w:rsidRPr="003704FD">
        <w:rPr>
          <w:rFonts w:ascii="Arial" w:hAnsi="Arial" w:cs="BRH Devanagari Extra"/>
          <w:color w:val="000000"/>
          <w:sz w:val="28"/>
          <w:szCs w:val="28"/>
        </w:rPr>
        <w:t>upasargA</w:t>
      </w:r>
      <w:r w:rsidR="004247AA" w:rsidRPr="003704FD">
        <w:rPr>
          <w:rFonts w:ascii="Arial" w:hAnsi="Arial" w:cs="BRH Devanagari Extra"/>
          <w:color w:val="000000"/>
          <w:sz w:val="28"/>
          <w:szCs w:val="28"/>
        </w:rPr>
        <w:t>s</w:t>
      </w:r>
      <w:proofErr w:type="spellEnd"/>
      <w:r w:rsidR="00F64460" w:rsidRPr="003704FD">
        <w:rPr>
          <w:rFonts w:ascii="Arial" w:hAnsi="Arial" w:cs="BRH Devanagari Extra"/>
          <w:color w:val="000000"/>
          <w:sz w:val="28"/>
          <w:szCs w:val="28"/>
        </w:rPr>
        <w:t xml:space="preserve"> (prepositions) etc.</w:t>
      </w:r>
    </w:p>
    <w:p w14:paraId="48E654B8" w14:textId="7DDFC47D" w:rsidR="00175B09" w:rsidRDefault="00175B09" w:rsidP="005B25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1 : </w:t>
      </w:r>
      <w:r w:rsidR="00F64460">
        <w:rPr>
          <w:rFonts w:ascii="Arial" w:hAnsi="Arial" w:cs="BRH Devanagari Extra"/>
          <w:color w:val="000000"/>
          <w:sz w:val="24"/>
          <w:szCs w:val="40"/>
        </w:rPr>
        <w:t xml:space="preserve">   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r w:rsidR="00F64460"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E</w:t>
      </w:r>
      <w:r w:rsidR="00F64460" w:rsidRPr="005B252E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="00F64460"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mÉÉ</w:t>
      </w:r>
      <w:proofErr w:type="spellEnd"/>
      <w:r w:rsidR="00F64460" w:rsidRPr="005B252E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="00F64460"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rÉuÉþÈ</w:t>
      </w:r>
      <w:proofErr w:type="spellEnd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 w:rsidR="00F64460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F64460" w:rsidRPr="00F64460">
        <w:rPr>
          <w:rFonts w:ascii="Arial" w:hAnsi="Arial" w:cs="Arial"/>
          <w:b/>
          <w:bCs/>
          <w:color w:val="000000"/>
          <w:sz w:val="28"/>
          <w:szCs w:val="28"/>
        </w:rPr>
        <w:t>not as</w:t>
      </w:r>
      <w:r w:rsidR="00F64460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F64460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F64460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proofErr w:type="spellEnd"/>
      <w:r w:rsidR="00F64460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="00F64460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 w:rsidR="00F64460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839779D" w14:textId="2F7623A6" w:rsidR="005B252E" w:rsidRPr="008C7761" w:rsidRDefault="00F64460" w:rsidP="005B25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2 :</w:t>
      </w:r>
      <w:r w:rsidR="005B252E">
        <w:rPr>
          <w:rFonts w:ascii="Arial" w:hAnsi="Arial" w:cs="BRH Devanagari Extra"/>
          <w:color w:val="000000"/>
          <w:sz w:val="24"/>
          <w:szCs w:val="40"/>
        </w:rPr>
        <w:t xml:space="preserve">    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5B252E"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mÉë</w:t>
      </w:r>
      <w:proofErr w:type="spellEnd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5B252E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5B252E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B252E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5B252E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 w:rsidR="005B252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5B252E" w:rsidRPr="00F64460">
        <w:rPr>
          <w:rFonts w:ascii="Arial" w:hAnsi="Arial" w:cs="Arial"/>
          <w:b/>
          <w:bCs/>
          <w:color w:val="000000"/>
          <w:sz w:val="28"/>
          <w:szCs w:val="28"/>
        </w:rPr>
        <w:t>not as</w:t>
      </w:r>
      <w:r w:rsidR="005B252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="005B252E" w:rsidRPr="005B252E">
        <w:rPr>
          <w:rFonts w:ascii="BRH Devanagari Extra" w:hAnsi="BRH Devanagari Extra" w:cs="BRH Devanagari Extra"/>
          <w:b/>
          <w:bCs/>
          <w:sz w:val="32"/>
          <w:szCs w:val="32"/>
        </w:rPr>
        <w:t>mÉëåÌiÉþ</w:t>
      </w:r>
      <w:proofErr w:type="spellEnd"/>
      <w:r w:rsidR="005B252E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252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)</w:t>
      </w:r>
    </w:p>
    <w:p w14:paraId="23A6E39F" w14:textId="5AF15459" w:rsidR="005B252E" w:rsidRDefault="005B252E" w:rsidP="005B25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3 :    </w:t>
      </w: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ÌuÉwhÉÉåÿ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  <w:r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Pr="00F64460">
        <w:rPr>
          <w:rFonts w:ascii="Arial" w:hAnsi="Arial" w:cs="Arial"/>
          <w:b/>
          <w:bCs/>
          <w:color w:val="000000"/>
          <w:sz w:val="28"/>
          <w:szCs w:val="28"/>
        </w:rPr>
        <w:t>not as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>ÌuÉwhÉÉå</w:t>
      </w:r>
      <w:proofErr w:type="spellEnd"/>
      <w:r w:rsidRPr="005B252E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proofErr w:type="spellStart"/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>CÌiÉþ</w:t>
      </w:r>
      <w:proofErr w:type="spellEnd"/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 xml:space="preserve"> |</w:t>
      </w:r>
      <w:r>
        <w:rPr>
          <w:rFonts w:ascii="BRH Devanagari Extra" w:hAnsi="BRH Devanagari Extra" w:cs="BRH Devanagari Extra"/>
          <w:b/>
          <w:bCs/>
          <w:sz w:val="32"/>
          <w:szCs w:val="32"/>
        </w:rPr>
        <w:t xml:space="preserve"> )</w:t>
      </w:r>
    </w:p>
    <w:p w14:paraId="773DB9F0" w14:textId="77777777" w:rsidR="00D64BC1" w:rsidRDefault="00D64BC1" w:rsidP="004247AA">
      <w:pPr>
        <w:pStyle w:val="NoSpacing"/>
      </w:pPr>
    </w:p>
    <w:p w14:paraId="4226860C" w14:textId="50A5955F" w:rsidR="00D64BC1" w:rsidRDefault="00D64BC1" w:rsidP="00D64B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Addtitional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Reference to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SIkShA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materials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600862F9" w14:textId="3CC9CA84" w:rsidR="00D64BC1" w:rsidRDefault="00D64BC1" w:rsidP="00D64B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46AFE8D" w14:textId="7AF78CA6" w:rsidR="00D64BC1" w:rsidRDefault="00D64BC1" w:rsidP="00D64BC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Reference of SikShA materials like Ghana Sandhi (GS),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PratiSakyam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(PS), JatA Mani (JM), Jata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DarpaNam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(JD), 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DarpaNam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(GD) have been given in the brackets to the best of our reference. This should help students to understand the specific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Siksha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that is being applied. </w:t>
      </w:r>
    </w:p>
    <w:p w14:paraId="05DBA49C" w14:textId="0416A759" w:rsidR="00D64BC1" w:rsidRPr="003E3AFB" w:rsidRDefault="00D64BC1" w:rsidP="00D64BC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We have not given Pa</w:t>
      </w:r>
      <w:r w:rsidR="006717D8">
        <w:rPr>
          <w:rFonts w:ascii="Arial" w:hAnsi="Arial" w:cs="Arial"/>
          <w:color w:val="000000"/>
          <w:sz w:val="28"/>
          <w:szCs w:val="28"/>
        </w:rPr>
        <w:t>a</w:t>
      </w:r>
      <w:r>
        <w:rPr>
          <w:rFonts w:ascii="Arial" w:hAnsi="Arial" w:cs="Arial"/>
          <w:color w:val="000000"/>
          <w:sz w:val="28"/>
          <w:szCs w:val="28"/>
        </w:rPr>
        <w:t>ta</w:t>
      </w:r>
      <w:r w:rsidR="006717D8">
        <w:rPr>
          <w:rFonts w:ascii="Arial" w:hAnsi="Arial" w:cs="Arial"/>
          <w:color w:val="000000"/>
          <w:sz w:val="28"/>
          <w:szCs w:val="28"/>
        </w:rPr>
        <w:t>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bhedhams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arising out of different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SikShAs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as we have not completed our analysis. We would cover it over a period of time and </w:t>
      </w:r>
      <w:r w:rsidRPr="006717D8">
        <w:rPr>
          <w:rFonts w:ascii="Arial" w:hAnsi="Arial" w:cs="Arial"/>
          <w:b/>
          <w:bCs/>
          <w:color w:val="000000"/>
          <w:sz w:val="28"/>
          <w:szCs w:val="28"/>
        </w:rPr>
        <w:t xml:space="preserve">we welcome </w:t>
      </w:r>
      <w:r w:rsidR="006717D8" w:rsidRPr="006717D8">
        <w:rPr>
          <w:rFonts w:ascii="Arial" w:hAnsi="Arial" w:cs="Arial"/>
          <w:b/>
          <w:bCs/>
          <w:color w:val="000000"/>
          <w:sz w:val="28"/>
          <w:szCs w:val="28"/>
        </w:rPr>
        <w:t>learners</w:t>
      </w:r>
      <w:r w:rsidR="006717D8">
        <w:rPr>
          <w:rFonts w:ascii="Arial" w:hAnsi="Arial" w:cs="Arial"/>
          <w:b/>
          <w:bCs/>
          <w:color w:val="000000"/>
          <w:sz w:val="28"/>
          <w:szCs w:val="28"/>
        </w:rPr>
        <w:t>’</w:t>
      </w:r>
      <w:r w:rsidR="006717D8" w:rsidRPr="006717D8">
        <w:rPr>
          <w:rFonts w:ascii="Arial" w:hAnsi="Arial" w:cs="Arial"/>
          <w:b/>
          <w:bCs/>
          <w:color w:val="000000"/>
          <w:sz w:val="28"/>
          <w:szCs w:val="28"/>
        </w:rPr>
        <w:t xml:space="preserve"> comments, suggestions on Paata-</w:t>
      </w:r>
      <w:proofErr w:type="spellStart"/>
      <w:r w:rsidR="006717D8" w:rsidRPr="006717D8">
        <w:rPr>
          <w:rFonts w:ascii="Arial" w:hAnsi="Arial" w:cs="Arial"/>
          <w:b/>
          <w:bCs/>
          <w:color w:val="000000"/>
          <w:sz w:val="28"/>
          <w:szCs w:val="28"/>
        </w:rPr>
        <w:t>bhedams</w:t>
      </w:r>
      <w:proofErr w:type="spellEnd"/>
      <w:r w:rsidR="006717D8">
        <w:rPr>
          <w:rFonts w:ascii="Arial" w:hAnsi="Arial" w:cs="Arial"/>
          <w:b/>
          <w:bCs/>
          <w:color w:val="000000"/>
          <w:sz w:val="28"/>
          <w:szCs w:val="28"/>
        </w:rPr>
        <w:t xml:space="preserve"> as to what should be included further.</w:t>
      </w:r>
    </w:p>
    <w:p w14:paraId="741EC297" w14:textId="2BAE9AF7" w:rsidR="003E3AFB" w:rsidRDefault="003E3AFB" w:rsidP="003E3A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47BB232" w14:textId="77777777" w:rsidR="004247AA" w:rsidRDefault="004247AA" w:rsidP="003E3A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60B5569" w14:textId="547703B5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6FD2148" w14:textId="166492D1" w:rsidR="005B252E" w:rsidRDefault="005B252E" w:rsidP="005B25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Standards and Conventions of this Book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2B611DDD" w14:textId="47C37B21" w:rsidR="005B252E" w:rsidRDefault="005B252E" w:rsidP="005B25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315784A5" w14:textId="4483BE67" w:rsidR="005B252E" w:rsidRDefault="005B252E" w:rsidP="005B25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5B252E">
        <w:rPr>
          <w:rFonts w:ascii="Arial" w:hAnsi="Arial" w:cs="Arial"/>
          <w:color w:val="000000"/>
          <w:sz w:val="28"/>
          <w:szCs w:val="28"/>
        </w:rPr>
        <w:t xml:space="preserve">This </w:t>
      </w:r>
      <w:r>
        <w:rPr>
          <w:rFonts w:ascii="Arial" w:hAnsi="Arial" w:cs="Arial"/>
          <w:color w:val="000000"/>
          <w:sz w:val="28"/>
          <w:szCs w:val="28"/>
        </w:rPr>
        <w:t xml:space="preserve">book follows all standard conventions followed in other books published earlier by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VedaVMS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However, </w:t>
      </w:r>
      <w:r w:rsidR="003D017D">
        <w:rPr>
          <w:rFonts w:ascii="Arial" w:hAnsi="Arial" w:cs="Arial"/>
          <w:color w:val="000000"/>
          <w:sz w:val="28"/>
          <w:szCs w:val="28"/>
        </w:rPr>
        <w:t>(gm) and (gg) are represented as</w:t>
      </w:r>
      <w:r w:rsidR="00B935E0">
        <w:rPr>
          <w:rFonts w:ascii="Arial" w:hAnsi="Arial" w:cs="Arial"/>
          <w:color w:val="000000"/>
          <w:sz w:val="28"/>
          <w:szCs w:val="28"/>
        </w:rPr>
        <w:t xml:space="preserve"> </w:t>
      </w:r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(</w:t>
      </w:r>
      <w:proofErr w:type="spellStart"/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aqÉç</w:t>
      </w:r>
      <w:proofErr w:type="spellEnd"/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)</w:t>
      </w:r>
      <w:r w:rsidR="003D017D" w:rsidRPr="00B935E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B935E0">
        <w:rPr>
          <w:rFonts w:ascii="Arial" w:hAnsi="Arial" w:cs="Arial"/>
          <w:b/>
          <w:bCs/>
          <w:color w:val="000000"/>
          <w:sz w:val="28"/>
          <w:szCs w:val="28"/>
        </w:rPr>
        <w:t xml:space="preserve">and </w:t>
      </w:r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(</w:t>
      </w:r>
      <w:proofErr w:type="spellStart"/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aaÉç</w:t>
      </w:r>
      <w:proofErr w:type="spellEnd"/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)</w:t>
      </w:r>
      <w:r w:rsid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 xml:space="preserve"> </w:t>
      </w:r>
      <w:r w:rsidR="00B935E0" w:rsidRPr="00B935E0">
        <w:rPr>
          <w:rFonts w:ascii="Arial" w:hAnsi="Arial" w:cs="Arial"/>
          <w:color w:val="000000"/>
          <w:sz w:val="28"/>
          <w:szCs w:val="28"/>
        </w:rPr>
        <w:t>respectively.</w:t>
      </w:r>
    </w:p>
    <w:p w14:paraId="559BBAA2" w14:textId="7AB4A6EB" w:rsidR="003704FD" w:rsidRPr="00A33B7F" w:rsidRDefault="00B935E0" w:rsidP="005B25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Many a </w:t>
      </w:r>
      <w:r w:rsidR="003E3AFB" w:rsidRPr="003E3AFB">
        <w:rPr>
          <w:rFonts w:ascii="Arial" w:hAnsi="Arial" w:cs="Arial"/>
          <w:b/>
          <w:bCs/>
          <w:color w:val="000000"/>
          <w:sz w:val="28"/>
          <w:szCs w:val="28"/>
        </w:rPr>
        <w:t>place,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 the book does not give Padam/words as it is to be directly read.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="000560F4" w:rsidRPr="00E90963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 xml:space="preserve">The learner must use the right </w:t>
      </w:r>
      <w:proofErr w:type="spellStart"/>
      <w:r w:rsidR="000560F4" w:rsidRPr="00E90963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>Sandhi,give</w:t>
      </w:r>
      <w:proofErr w:type="spellEnd"/>
      <w:r w:rsidR="000560F4" w:rsidRPr="00E90963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 xml:space="preserve"> proper pauses and follow other rules to read and recite properly.</w:t>
      </w:r>
      <w:r w:rsidR="000560F4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bookmarkStart w:id="1" w:name="_Hlk78127458"/>
      <w:proofErr w:type="spellStart"/>
      <w:r w:rsidR="003704FD" w:rsidRPr="00A33B7F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>pATha</w:t>
      </w:r>
      <w:proofErr w:type="spellEnd"/>
      <w:r w:rsidR="003704FD" w:rsidRPr="00A33B7F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 xml:space="preserve"> </w:t>
      </w:r>
      <w:proofErr w:type="spellStart"/>
      <w:r w:rsidR="003704FD" w:rsidRPr="00A33B7F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>bedhams</w:t>
      </w:r>
      <w:proofErr w:type="spellEnd"/>
      <w:r w:rsidR="003704FD" w:rsidRPr="00A33B7F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 xml:space="preserve"> are indicated in brackets below the respective </w:t>
      </w:r>
      <w:proofErr w:type="spellStart"/>
      <w:r w:rsidR="003704FD" w:rsidRPr="00A33B7F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>jata</w:t>
      </w:r>
      <w:proofErr w:type="spellEnd"/>
      <w:r w:rsidR="003704FD" w:rsidRPr="00A33B7F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 xml:space="preserve"> and </w:t>
      </w:r>
      <w:proofErr w:type="spellStart"/>
      <w:r w:rsidR="003704FD" w:rsidRPr="00A33B7F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>ghana</w:t>
      </w:r>
      <w:proofErr w:type="spellEnd"/>
      <w:r w:rsidR="003704FD" w:rsidRPr="00A33B7F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 xml:space="preserve"> </w:t>
      </w:r>
      <w:proofErr w:type="spellStart"/>
      <w:r w:rsidR="003704FD" w:rsidRPr="00A33B7F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>vAkyams</w:t>
      </w:r>
      <w:proofErr w:type="spellEnd"/>
      <w:r w:rsidR="003704FD" w:rsidRPr="00A33B7F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>.</w:t>
      </w:r>
      <w:r w:rsidR="00A33B7F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 w:rsidR="00C849B2">
        <w:rPr>
          <w:rFonts w:ascii="Arial" w:hAnsi="Arial" w:cs="Arial"/>
          <w:b/>
          <w:bCs/>
          <w:color w:val="FF0000"/>
          <w:sz w:val="28"/>
          <w:szCs w:val="28"/>
        </w:rPr>
        <w:t>(</w:t>
      </w:r>
      <w:r w:rsidR="00A33B7F" w:rsidRPr="00A33B7F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>added</w:t>
      </w:r>
      <w:r w:rsidR="00C849B2">
        <w:rPr>
          <w:rFonts w:ascii="Arial" w:hAnsi="Arial" w:cs="Arial"/>
          <w:b/>
          <w:bCs/>
          <w:color w:val="FF0000"/>
          <w:sz w:val="28"/>
          <w:szCs w:val="28"/>
        </w:rPr>
        <w:t>)</w:t>
      </w:r>
      <w:bookmarkEnd w:id="1"/>
      <w:r w:rsidR="003704FD" w:rsidRPr="00A33B7F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</w:p>
    <w:p w14:paraId="04AEB1E6" w14:textId="538B7DAB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960FAB7" w14:textId="1B325220" w:rsidR="006717D8" w:rsidRDefault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Controls on JatA/Ghana </w:t>
      </w:r>
      <w:proofErr w:type="spellStart"/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vAkyams</w:t>
      </w:r>
      <w:proofErr w:type="spellEnd"/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generated:</w:t>
      </w:r>
    </w:p>
    <w:p w14:paraId="748564AC" w14:textId="78AD1936" w:rsidR="006717D8" w:rsidRDefault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3AD2D0C" w14:textId="13098C5A" w:rsidR="000126CB" w:rsidRDefault="00274E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Let us take an example of a statement with 7 Padams. Let’s assume it </w:t>
      </w:r>
      <w:proofErr w:type="spellStart"/>
      <w:r w:rsidRPr="003E3AFB">
        <w:rPr>
          <w:rFonts w:ascii="Arial" w:hAnsi="Arial" w:cs="Arial"/>
          <w:b/>
          <w:bCs/>
          <w:color w:val="000000"/>
          <w:sz w:val="28"/>
          <w:szCs w:val="28"/>
        </w:rPr>
        <w:t>doesnot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have </w:t>
      </w:r>
      <w:r>
        <w:rPr>
          <w:rFonts w:ascii="Arial" w:hAnsi="Arial" w:cs="Arial"/>
          <w:color w:val="000000"/>
          <w:sz w:val="28"/>
          <w:szCs w:val="28"/>
        </w:rPr>
        <w:t xml:space="preserve">any Padam with Padam split with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r w:rsidR="003E3AFB">
        <w:rPr>
          <w:rFonts w:ascii="Arial" w:hAnsi="Arial" w:cs="Arial"/>
          <w:color w:val="000000"/>
          <w:sz w:val="28"/>
          <w:szCs w:val="28"/>
        </w:rPr>
        <w:t xml:space="preserve">like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ganapatimiti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patim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bAhuByAmiti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bAhu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byAm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) or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Pragraha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 (</w:t>
      </w:r>
      <w:r w:rsidR="00C849B2">
        <w:rPr>
          <w:rFonts w:ascii="Arial" w:hAnsi="Arial" w:cs="Arial"/>
          <w:color w:val="000000"/>
          <w:sz w:val="28"/>
          <w:szCs w:val="28"/>
        </w:rPr>
        <w:t>Like,</w:t>
      </w:r>
      <w:r w:rsidR="003E3AF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uqtO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#,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athOq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#). </w:t>
      </w:r>
      <w:r w:rsidR="005F1F89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 xml:space="preserve">The number of statements as per various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</w:t>
      </w:r>
      <w:r w:rsidR="005F1F89">
        <w:rPr>
          <w:rFonts w:ascii="Arial" w:hAnsi="Arial" w:cs="Arial"/>
          <w:color w:val="000000"/>
          <w:sz w:val="28"/>
          <w:szCs w:val="28"/>
        </w:rPr>
        <w:t>aata</w:t>
      </w:r>
      <w:r w:rsidR="003E3AFB">
        <w:rPr>
          <w:rFonts w:ascii="Arial" w:hAnsi="Arial" w:cs="Arial"/>
          <w:color w:val="000000"/>
          <w:sz w:val="28"/>
          <w:szCs w:val="28"/>
        </w:rPr>
        <w:t>m</w:t>
      </w:r>
      <w:r w:rsidR="005F1F89">
        <w:rPr>
          <w:rFonts w:ascii="Arial" w:hAnsi="Arial" w:cs="Arial"/>
          <w:color w:val="000000"/>
          <w:sz w:val="28"/>
          <w:szCs w:val="28"/>
        </w:rPr>
        <w:t>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will be as follows:</w:t>
      </w:r>
    </w:p>
    <w:p w14:paraId="5346F95F" w14:textId="64D99F34" w:rsidR="00274EE2" w:rsidRDefault="00274E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753"/>
      </w:tblGrid>
      <w:tr w:rsidR="00274EE2" w14:paraId="10ADEF88" w14:textId="77777777" w:rsidTr="00274EE2">
        <w:tc>
          <w:tcPr>
            <w:tcW w:w="2605" w:type="dxa"/>
          </w:tcPr>
          <w:p w14:paraId="79EE335C" w14:textId="65D9477B" w:rsidR="00274EE2" w:rsidRPr="00274EE2" w:rsidRDefault="00274EE2" w:rsidP="005F1F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Type of Study</w:t>
            </w:r>
          </w:p>
        </w:tc>
        <w:tc>
          <w:tcPr>
            <w:tcW w:w="7753" w:type="dxa"/>
          </w:tcPr>
          <w:p w14:paraId="4235453C" w14:textId="6A2B3616" w:rsidR="00274EE2" w:rsidRPr="005F1F89" w:rsidRDefault="00274EE2" w:rsidP="005F1F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5F1F8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Combination and number of </w:t>
            </w:r>
            <w:proofErr w:type="spellStart"/>
            <w:r w:rsidRPr="005F1F8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</w:p>
        </w:tc>
      </w:tr>
      <w:tr w:rsidR="00274EE2" w14:paraId="1917F184" w14:textId="77777777" w:rsidTr="00274EE2">
        <w:tc>
          <w:tcPr>
            <w:tcW w:w="2605" w:type="dxa"/>
          </w:tcPr>
          <w:p w14:paraId="12F40311" w14:textId="44AD0EB3" w:rsidR="00274EE2" w:rsidRPr="00274EE2" w:rsidRDefault="00274EE2" w:rsidP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Pada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7BCAFAFC" w14:textId="77777777" w:rsid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7753" w:type="dxa"/>
          </w:tcPr>
          <w:p w14:paraId="350B99CC" w14:textId="49DECB32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F1F8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7 padams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repeated in Order</w:t>
            </w:r>
          </w:p>
        </w:tc>
      </w:tr>
      <w:tr w:rsidR="00274EE2" w14:paraId="19438E94" w14:textId="77777777" w:rsidTr="00274EE2">
        <w:tc>
          <w:tcPr>
            <w:tcW w:w="2605" w:type="dxa"/>
          </w:tcPr>
          <w:p w14:paraId="7EB3C67D" w14:textId="3E19C8B6" w:rsidR="00274EE2" w:rsidRPr="00274EE2" w:rsidRDefault="00274EE2" w:rsidP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krama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46991697" w14:textId="240F6C20" w:rsid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7753" w:type="dxa"/>
          </w:tcPr>
          <w:p w14:paraId="7A047D30" w14:textId="3A848FC4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(1,2), (2,3), (3,4) (4.5) (5,6) (6,7) and 7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</w:t>
            </w:r>
            <w:proofErr w:type="spellStart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274EE2" w14:paraId="1409C3F1" w14:textId="77777777" w:rsidTr="00274EE2">
        <w:tc>
          <w:tcPr>
            <w:tcW w:w="2605" w:type="dxa"/>
          </w:tcPr>
          <w:p w14:paraId="4FC18C38" w14:textId="4769879B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Jata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</w:p>
        </w:tc>
        <w:tc>
          <w:tcPr>
            <w:tcW w:w="7753" w:type="dxa"/>
          </w:tcPr>
          <w:p w14:paraId="3ABD6C39" w14:textId="77777777" w:rsid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Similar combination of </w:t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starting two padams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like in krama</w:t>
            </w:r>
          </w:p>
          <w:p w14:paraId="4F2D32FC" w14:textId="1DAAE095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(1,2), (2,3), (3,4) (4.5) (5,6) (6,7) and 7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jata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274EE2" w14:paraId="41060F35" w14:textId="77777777" w:rsidTr="00274EE2">
        <w:tc>
          <w:tcPr>
            <w:tcW w:w="2605" w:type="dxa"/>
          </w:tcPr>
          <w:p w14:paraId="55AEB896" w14:textId="79C9902D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Ghana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</w:p>
        </w:tc>
        <w:tc>
          <w:tcPr>
            <w:tcW w:w="7753" w:type="dxa"/>
          </w:tcPr>
          <w:p w14:paraId="5B7E635C" w14:textId="66141999" w:rsidR="00274EE2" w:rsidRDefault="00274EE2" w:rsidP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Similar combination of </w:t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starting t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hree</w:t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padams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2AEC29A3" w14:textId="77F54791" w:rsidR="00274EE2" w:rsidRPr="00274EE2" w:rsidRDefault="00274EE2" w:rsidP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(1,2,3), (2,3,4), (3,4,5) (4.5,6) (5,6,7) (6,7) and 7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Ghana </w:t>
            </w:r>
            <w:proofErr w:type="spellStart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</w:tbl>
    <w:p w14:paraId="4B115C34" w14:textId="2956EC69" w:rsidR="006717D8" w:rsidRDefault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06B83AFC" w14:textId="400A06D5" w:rsidR="005F1F89" w:rsidRDefault="005F1F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Example from Rudram:</w:t>
      </w:r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(No </w:t>
      </w:r>
      <w:proofErr w:type="spellStart"/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padam</w:t>
      </w:r>
      <w:proofErr w:type="spellEnd"/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split or </w:t>
      </w:r>
      <w:proofErr w:type="spellStart"/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466551FA" w14:textId="1C887645" w:rsidR="006B0C99" w:rsidRDefault="006B0C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A2E00BF" w14:textId="45266571" w:rsidR="006B0C99" w:rsidRPr="006B0C99" w:rsidRDefault="00412B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8 </w:t>
      </w:r>
      <w:r w:rsidR="006B0C99">
        <w:rPr>
          <w:rFonts w:ascii="Arial" w:hAnsi="Arial" w:cs="Arial"/>
          <w:color w:val="000000"/>
          <w:sz w:val="28"/>
          <w:szCs w:val="28"/>
        </w:rPr>
        <w:t xml:space="preserve">Padams -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6B0C99"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urÉÉÿ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6B0C99"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>×</w:t>
      </w:r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6ABA9D8A" w14:textId="56B90D83" w:rsidR="005F1F89" w:rsidRPr="00412B3B" w:rsidRDefault="00412B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>only 8 statements</w:t>
      </w:r>
      <w:r>
        <w:rPr>
          <w:rFonts w:ascii="Arial" w:hAnsi="Arial" w:cs="Arial"/>
          <w:color w:val="000000"/>
          <w:sz w:val="28"/>
          <w:szCs w:val="28"/>
        </w:rPr>
        <w:t xml:space="preserve"> 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30695B27" w14:textId="403E152F" w:rsidR="005F1F89" w:rsidRDefault="005F1F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8BF8012" w14:textId="78CF47AF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42FDEA1A" w14:textId="5B1C006E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C4953B3" w14:textId="55A40294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1003C6C7" w14:textId="77777777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64795A6F" w14:textId="1470236A" w:rsidR="005F1F89" w:rsidRDefault="00412B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Statement which has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</w:p>
    <w:p w14:paraId="7A575FF9" w14:textId="2179D55A" w:rsidR="005F1F89" w:rsidRDefault="00007C4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07C4B">
        <w:rPr>
          <w:rFonts w:ascii="Arial" w:hAnsi="Arial" w:cs="Arial"/>
          <w:color w:val="000000"/>
          <w:sz w:val="28"/>
          <w:szCs w:val="28"/>
        </w:rPr>
        <w:t>8 Padams</w:t>
      </w:r>
      <w:r>
        <w:rPr>
          <w:rFonts w:ascii="Arial" w:hAnsi="Arial" w:cs="Arial"/>
          <w:color w:val="000000"/>
          <w:sz w:val="28"/>
          <w:szCs w:val="28"/>
        </w:rPr>
        <w:t xml:space="preserve"> -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lrÉuÉåÿ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12B3B"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E</w:t>
      </w:r>
      <w:r w:rsidR="00412B3B" w:rsidRPr="000D6616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proofErr w:type="spellStart"/>
      <w:r w:rsidR="00412B3B"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iÉÉå</w:t>
      </w:r>
      <w:proofErr w:type="spellEnd"/>
      <w:r w:rsidR="00412B3B" w:rsidRPr="000D6616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proofErr w:type="spellStart"/>
      <w:r w:rsidR="00412B3B"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CÌiÉþ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CwÉþuÉå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70D1C049" w14:textId="48C796C1" w:rsidR="000D6616" w:rsidRPr="00412B3B" w:rsidRDefault="000D6616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9 statements </w:t>
      </w:r>
      <w:r>
        <w:rPr>
          <w:rFonts w:ascii="Arial" w:hAnsi="Arial" w:cs="Arial"/>
          <w:color w:val="000000"/>
          <w:sz w:val="28"/>
          <w:szCs w:val="28"/>
        </w:rPr>
        <w:t xml:space="preserve">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This additional vAkyam comes from the expansion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pragraha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E</w:t>
      </w:r>
      <w:r w:rsidRPr="000D6616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iÉÉå</w:t>
      </w:r>
      <w:proofErr w:type="spellEnd"/>
      <w:r w:rsidRPr="000D6616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CÌiÉ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6616">
        <w:rPr>
          <w:rFonts w:ascii="Arial" w:hAnsi="Arial" w:cs="Arial"/>
          <w:color w:val="000000"/>
          <w:sz w:val="28"/>
          <w:szCs w:val="28"/>
        </w:rPr>
        <w:t>as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Pr="000D6616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iÉÉå</w:t>
      </w:r>
      <w:proofErr w:type="spellEnd"/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</w:t>
      </w:r>
      <w:proofErr w:type="spellStart"/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CirÉÑ</w:t>
      </w:r>
      <w:proofErr w:type="spellEnd"/>
      <w:r w:rsidRPr="000D6616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9FA942B" w14:textId="1C04435A" w:rsidR="000D6616" w:rsidRDefault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in all these three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5CE2C611" w14:textId="77777777" w:rsidR="000D6616" w:rsidRPr="000D6616" w:rsidRDefault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31B6262" w14:textId="5F674A27" w:rsidR="005F1F89" w:rsidRDefault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Statement which has Padam split with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iti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expansion</w:t>
      </w:r>
    </w:p>
    <w:p w14:paraId="1BAD8C79" w14:textId="395919F3" w:rsidR="000D6616" w:rsidRDefault="000D6616" w:rsidP="000D66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0D6616">
        <w:rPr>
          <w:rFonts w:ascii="Arial" w:hAnsi="Arial" w:cs="Arial"/>
          <w:color w:val="000000"/>
          <w:sz w:val="28"/>
          <w:szCs w:val="28"/>
        </w:rPr>
        <w:t>8 padam</w:t>
      </w:r>
      <w:r>
        <w:rPr>
          <w:rFonts w:ascii="Arial" w:hAnsi="Arial" w:cs="Arial"/>
          <w:color w:val="000000"/>
          <w:sz w:val="28"/>
          <w:szCs w:val="28"/>
        </w:rPr>
        <w:t>s</w:t>
      </w:r>
      <w:r w:rsidRPr="000D6616">
        <w:rPr>
          <w:rFonts w:ascii="Arial" w:hAnsi="Arial" w:cs="Arial"/>
          <w:color w:val="000000"/>
          <w:sz w:val="28"/>
          <w:szCs w:val="28"/>
        </w:rPr>
        <w:t xml:space="preserve"> -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kÉluÉþlÉå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D6616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3E3AFB">
        <w:rPr>
          <w:rFonts w:ascii="BRH Devanagari Extra" w:hAnsi="BRH Devanagari Extra" w:cs="BRH Devanagari Extra"/>
          <w:bCs/>
          <w:sz w:val="40"/>
          <w:szCs w:val="40"/>
          <w:highlight w:val="green"/>
        </w:rPr>
        <w:t>oÉÉ</w:t>
      </w:r>
      <w:proofErr w:type="spellEnd"/>
      <w:r w:rsidRPr="003E3AFB">
        <w:rPr>
          <w:rFonts w:ascii="BRH Malayalam Extra" w:hAnsi="BRH Malayalam Extra" w:cs="BRH Devanagari Extra"/>
          <w:bCs/>
          <w:sz w:val="32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bCs/>
          <w:sz w:val="40"/>
          <w:szCs w:val="40"/>
          <w:highlight w:val="green"/>
        </w:rPr>
        <w:t>WÒûprÉÉÿqÉç</w:t>
      </w:r>
      <w:proofErr w:type="spellEnd"/>
      <w:r w:rsidRPr="000D6616">
        <w:rPr>
          <w:rFonts w:ascii="BRH Devanagari Extra" w:hAnsi="BRH Devanagari Extra" w:cs="BRH Devanagari Extra"/>
          <w:bCs/>
          <w:sz w:val="40"/>
          <w:szCs w:val="40"/>
        </w:rPr>
        <w:t xml:space="preserve"> 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74002BCF" w14:textId="78701867" w:rsidR="000D6616" w:rsidRDefault="000D6616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</w:t>
      </w:r>
      <w:r w:rsidR="004247AA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 xml:space="preserve">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9 statements 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r w:rsidR="00CB5548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 xml:space="preserve">This additional vAkyam comes from the expansion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padam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0D6616">
        <w:rPr>
          <w:rFonts w:ascii="BRH Devanagari Extra" w:hAnsi="BRH Devanagari Extra" w:cs="BRH Devanagari Extra"/>
          <w:bCs/>
          <w:sz w:val="40"/>
          <w:szCs w:val="40"/>
        </w:rPr>
        <w:t>oÉÉ</w:t>
      </w:r>
      <w:proofErr w:type="spellEnd"/>
      <w:r w:rsidRPr="000D6616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0D6616">
        <w:rPr>
          <w:rFonts w:ascii="BRH Devanagari Extra" w:hAnsi="BRH Devanagari Extra" w:cs="BRH Devanagari Extra"/>
          <w:bCs/>
          <w:sz w:val="40"/>
          <w:szCs w:val="40"/>
        </w:rPr>
        <w:t>WÒûprÉÉÿqÉç</w:t>
      </w:r>
      <w:proofErr w:type="spellEnd"/>
      <w:r w:rsidRPr="000D6616">
        <w:rPr>
          <w:rFonts w:ascii="BRH Devanagari Extra" w:hAnsi="BRH Devanagari Extra" w:cs="BRH Devanagari Extra"/>
          <w:bCs/>
          <w:sz w:val="40"/>
          <w:szCs w:val="40"/>
        </w:rPr>
        <w:t xml:space="preserve"> |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0D6616">
        <w:rPr>
          <w:rFonts w:ascii="Arial" w:hAnsi="Arial" w:cs="Arial"/>
          <w:color w:val="000000"/>
          <w:sz w:val="28"/>
          <w:szCs w:val="28"/>
        </w:rPr>
        <w:t>as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48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oÉÉ</w:t>
      </w:r>
      <w:proofErr w:type="spellEnd"/>
      <w:r w:rsidRPr="000D6616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WÒûprÉÉ</w:t>
      </w:r>
      <w:proofErr w:type="spellEnd"/>
      <w:r w:rsidRPr="000D6616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ÍqÉÌiÉþ</w:t>
      </w:r>
      <w:proofErr w:type="spellEnd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oÉÉ</w:t>
      </w:r>
      <w:proofErr w:type="spellEnd"/>
      <w:r w:rsidRPr="000D6616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WÒû-prÉÉ</w:t>
      </w:r>
      <w:proofErr w:type="spellEnd"/>
      <w:r w:rsidRPr="000D6616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qÉç</w:t>
      </w:r>
      <w:proofErr w:type="spellEnd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in all these three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as per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padam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split in Pada Paatam.</w:t>
      </w:r>
    </w:p>
    <w:p w14:paraId="3160AD27" w14:textId="0CCF0D39" w:rsidR="00CB5548" w:rsidRDefault="00CB5548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7E3B0929" w14:textId="2AEE9D7C" w:rsidR="00CB5548" w:rsidRDefault="00CB5548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Statement which has Padam Split or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as a Ruk end </w:t>
      </w:r>
    </w:p>
    <w:p w14:paraId="1F1C55CC" w14:textId="1D142BFB" w:rsidR="00CB5548" w:rsidRDefault="00CB5548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C81CC52" w14:textId="6954BE9C" w:rsidR="003C768C" w:rsidRPr="00661E30" w:rsidRDefault="003C768C" w:rsidP="003C768C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C768C">
        <w:rPr>
          <w:rFonts w:ascii="Arial" w:hAnsi="Arial" w:cs="Arial"/>
          <w:bCs/>
          <w:sz w:val="32"/>
          <w:szCs w:val="32"/>
        </w:rPr>
        <w:t xml:space="preserve">7 padams- </w:t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aÉ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hÉÉlÉÉÿqÉç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iuÉÉ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aÉ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hÉmÉþÌiÉqÉç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(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aÉ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hÉmÉþÌiÉ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ÍqÉÌiÉþ</w:t>
      </w:r>
      <w:proofErr w:type="spellEnd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aÉ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hÉ</w:t>
      </w:r>
      <w:proofErr w:type="spellEnd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 xml:space="preserve"> - 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mÉ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ÌiÉ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qÉç</w:t>
      </w:r>
      <w:proofErr w:type="spellEnd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)</w:t>
      </w:r>
      <w:r w:rsidRPr="003C768C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|</w:t>
      </w:r>
    </w:p>
    <w:p w14:paraId="29E810DB" w14:textId="25D84BFE" w:rsidR="00CB5548" w:rsidRDefault="003C768C" w:rsidP="003C768C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36"/>
          <w:szCs w:val="36"/>
        </w:rPr>
      </w:pPr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Wû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uÉÉ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qÉ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Wåû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Mü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ÌuÉqÉç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Mü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uÉÏ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lÉÉqÉç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E</w:t>
      </w:r>
      <w:r w:rsidRPr="003C768C">
        <w:rPr>
          <w:rFonts w:ascii="BRH Malayalam Extra" w:hAnsi="BRH Malayalam Extra" w:cs="BRH Devanagari Extra"/>
          <w:b/>
          <w:sz w:val="36"/>
          <w:szCs w:val="36"/>
          <w:highlight w:val="gree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mÉ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gree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qÉ´ÉþuÉxiÉqÉqÉç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(E</w:t>
      </w:r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mÉ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qÉ´ÉþuÉxiÉqÉ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ÍqÉirÉÑþmÉ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qÉ´ÉþuÉÈ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 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br/>
        <w:t xml:space="preserve">-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iÉ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)</w:t>
      </w:r>
      <w:r w:rsidRPr="003C768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3E3AFB">
        <w:rPr>
          <w:rFonts w:ascii="BRH Devanagari Extra" w:hAnsi="BRH Devanagari Extra" w:cs="BRH Devanagari Extra"/>
          <w:b/>
          <w:sz w:val="36"/>
          <w:szCs w:val="36"/>
          <w:highlight w:val="green"/>
        </w:rPr>
        <w:t>||</w:t>
      </w:r>
    </w:p>
    <w:p w14:paraId="47B9518E" w14:textId="3EE59A31" w:rsidR="003C768C" w:rsidRDefault="003C768C" w:rsidP="003C768C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Ganapathi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dhyAnam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kramam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8 statements </w:t>
      </w:r>
      <w:r>
        <w:rPr>
          <w:rFonts w:ascii="Arial" w:hAnsi="Arial" w:cs="Arial"/>
          <w:color w:val="000000"/>
          <w:sz w:val="28"/>
          <w:szCs w:val="28"/>
        </w:rPr>
        <w:t xml:space="preserve">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There are 7 Statements and two Padam splits, so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should be </w:t>
      </w:r>
      <w:r w:rsidR="0096436F">
        <w:rPr>
          <w:rFonts w:ascii="Arial" w:hAnsi="Arial" w:cs="Arial"/>
          <w:color w:val="000000"/>
          <w:sz w:val="28"/>
          <w:szCs w:val="28"/>
        </w:rPr>
        <w:t xml:space="preserve">9 as per normal logic. But Padam 7 </w:t>
      </w:r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E</w:t>
      </w:r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gree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mÉ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gree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qÉ´ÉþuÉxiÉqÉqÉç</w:t>
      </w:r>
      <w:proofErr w:type="spellEnd"/>
      <w:r w:rsidR="0096436F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="0096436F" w:rsidRPr="0096436F">
        <w:rPr>
          <w:rFonts w:ascii="Arial" w:hAnsi="Arial" w:cs="Arial"/>
          <w:b/>
          <w:sz w:val="28"/>
          <w:szCs w:val="28"/>
        </w:rPr>
        <w:t xml:space="preserve">is a </w:t>
      </w:r>
      <w:r w:rsidR="0096436F">
        <w:rPr>
          <w:rFonts w:ascii="Arial" w:hAnsi="Arial" w:cs="Arial"/>
          <w:b/>
          <w:sz w:val="28"/>
          <w:szCs w:val="28"/>
        </w:rPr>
        <w:t xml:space="preserve">Ruk. The expansion of this </w:t>
      </w:r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(E</w:t>
      </w:r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mÉ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qÉ´ÉþuÉxiÉqÉ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 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ÍqÉirÉÑþmÉ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qÉ´ÉþuÉÈ</w:t>
      </w:r>
      <w:proofErr w:type="spellEnd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 - 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iÉ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qÉç</w:t>
      </w:r>
      <w:proofErr w:type="spellEnd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)</w:t>
      </w:r>
      <w:r w:rsidR="0096436F" w:rsidRPr="003C768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96436F" w:rsidRPr="003C768C">
        <w:rPr>
          <w:rFonts w:ascii="BRH Devanagari Extra" w:hAnsi="BRH Devanagari Extra" w:cs="BRH Devanagari Extra"/>
          <w:b/>
          <w:sz w:val="36"/>
          <w:szCs w:val="36"/>
        </w:rPr>
        <w:t>||</w:t>
      </w:r>
      <w:r w:rsidR="0096436F" w:rsidRPr="0096436F">
        <w:rPr>
          <w:rFonts w:ascii="Arial" w:hAnsi="Arial" w:cs="Arial"/>
          <w:b/>
          <w:sz w:val="28"/>
          <w:szCs w:val="28"/>
        </w:rPr>
        <w:t xml:space="preserve"> </w:t>
      </w:r>
      <w:r w:rsidR="0096436F" w:rsidRPr="007B1866">
        <w:rPr>
          <w:rFonts w:ascii="Arial" w:hAnsi="Arial" w:cs="Arial"/>
          <w:bCs/>
          <w:sz w:val="28"/>
          <w:szCs w:val="28"/>
        </w:rPr>
        <w:t>is common as a Padam Split as well as a Ruk. So,</w:t>
      </w:r>
      <w:r w:rsidR="004247AA">
        <w:rPr>
          <w:rFonts w:ascii="Arial" w:hAnsi="Arial" w:cs="Arial"/>
          <w:bCs/>
          <w:sz w:val="28"/>
          <w:szCs w:val="28"/>
        </w:rPr>
        <w:t xml:space="preserve"> </w:t>
      </w:r>
      <w:r w:rsidR="0096436F" w:rsidRPr="007B1866">
        <w:rPr>
          <w:rFonts w:ascii="Arial" w:hAnsi="Arial" w:cs="Arial"/>
          <w:bCs/>
          <w:sz w:val="28"/>
          <w:szCs w:val="28"/>
        </w:rPr>
        <w:t xml:space="preserve">the number of krama, </w:t>
      </w:r>
      <w:proofErr w:type="spellStart"/>
      <w:r w:rsidR="0096436F" w:rsidRPr="007B1866">
        <w:rPr>
          <w:rFonts w:ascii="Arial" w:hAnsi="Arial" w:cs="Arial"/>
          <w:bCs/>
          <w:sz w:val="28"/>
          <w:szCs w:val="28"/>
        </w:rPr>
        <w:t>jata</w:t>
      </w:r>
      <w:proofErr w:type="spellEnd"/>
      <w:r w:rsidR="0096436F" w:rsidRPr="007B1866">
        <w:rPr>
          <w:rFonts w:ascii="Arial" w:hAnsi="Arial" w:cs="Arial"/>
          <w:bCs/>
          <w:sz w:val="28"/>
          <w:szCs w:val="28"/>
        </w:rPr>
        <w:t xml:space="preserve"> or </w:t>
      </w:r>
      <w:proofErr w:type="spellStart"/>
      <w:r w:rsidR="0096436F" w:rsidRPr="007B1866">
        <w:rPr>
          <w:rFonts w:ascii="Arial" w:hAnsi="Arial" w:cs="Arial"/>
          <w:bCs/>
          <w:sz w:val="28"/>
          <w:szCs w:val="28"/>
        </w:rPr>
        <w:t>ghana</w:t>
      </w:r>
      <w:proofErr w:type="spellEnd"/>
      <w:r w:rsidR="0096436F" w:rsidRPr="007B1866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6436F" w:rsidRPr="007B1866">
        <w:rPr>
          <w:rFonts w:ascii="Arial" w:hAnsi="Arial" w:cs="Arial"/>
          <w:bCs/>
          <w:sz w:val="28"/>
          <w:szCs w:val="28"/>
        </w:rPr>
        <w:t>vAkya</w:t>
      </w:r>
      <w:proofErr w:type="spellEnd"/>
      <w:r w:rsidR="0096436F" w:rsidRPr="007B1866">
        <w:rPr>
          <w:rFonts w:ascii="Arial" w:hAnsi="Arial" w:cs="Arial"/>
          <w:bCs/>
          <w:sz w:val="28"/>
          <w:szCs w:val="28"/>
        </w:rPr>
        <w:t xml:space="preserve"> will be reduced by number </w:t>
      </w:r>
      <w:r w:rsidR="0096436F" w:rsidRPr="007B1866">
        <w:rPr>
          <w:rFonts w:ascii="Arial" w:hAnsi="Arial" w:cs="Arial"/>
          <w:bCs/>
          <w:sz w:val="28"/>
          <w:szCs w:val="28"/>
        </w:rPr>
        <w:lastRenderedPageBreak/>
        <w:t>of Padam splits</w:t>
      </w:r>
      <w:r w:rsidR="004247AA">
        <w:rPr>
          <w:rFonts w:ascii="Arial" w:hAnsi="Arial" w:cs="Arial"/>
          <w:bCs/>
          <w:sz w:val="28"/>
          <w:szCs w:val="28"/>
        </w:rPr>
        <w:t xml:space="preserve"> </w:t>
      </w:r>
      <w:r w:rsidR="0096436F" w:rsidRPr="007B1866">
        <w:rPr>
          <w:rFonts w:ascii="Arial" w:hAnsi="Arial" w:cs="Arial"/>
          <w:bCs/>
          <w:sz w:val="28"/>
          <w:szCs w:val="28"/>
        </w:rPr>
        <w:t xml:space="preserve">(PS) and </w:t>
      </w:r>
      <w:proofErr w:type="spellStart"/>
      <w:r w:rsidR="0096436F" w:rsidRPr="007B1866">
        <w:rPr>
          <w:rFonts w:ascii="Arial" w:hAnsi="Arial" w:cs="Arial"/>
          <w:bCs/>
          <w:sz w:val="28"/>
          <w:szCs w:val="28"/>
        </w:rPr>
        <w:t>pragrahas</w:t>
      </w:r>
      <w:proofErr w:type="spellEnd"/>
      <w:r w:rsidR="004247AA">
        <w:rPr>
          <w:rFonts w:ascii="Arial" w:hAnsi="Arial" w:cs="Arial"/>
          <w:bCs/>
          <w:sz w:val="28"/>
          <w:szCs w:val="28"/>
        </w:rPr>
        <w:t xml:space="preserve"> </w:t>
      </w:r>
      <w:r w:rsidR="0096436F" w:rsidRPr="007B1866">
        <w:rPr>
          <w:rFonts w:ascii="Arial" w:hAnsi="Arial" w:cs="Arial"/>
          <w:bCs/>
          <w:sz w:val="28"/>
          <w:szCs w:val="28"/>
        </w:rPr>
        <w:t xml:space="preserve">(PGs) </w:t>
      </w:r>
      <w:r w:rsidR="0096436F" w:rsidRPr="007B1866">
        <w:rPr>
          <w:rFonts w:ascii="Arial" w:hAnsi="Arial" w:cs="Arial"/>
          <w:b/>
          <w:sz w:val="28"/>
          <w:szCs w:val="28"/>
        </w:rPr>
        <w:t>which are also Ruk ending</w:t>
      </w:r>
      <w:r w:rsidR="0096436F" w:rsidRPr="007B1866">
        <w:rPr>
          <w:rFonts w:ascii="Arial" w:hAnsi="Arial" w:cs="Arial"/>
          <w:bCs/>
          <w:sz w:val="28"/>
          <w:szCs w:val="28"/>
        </w:rPr>
        <w:t>.</w:t>
      </w:r>
    </w:p>
    <w:p w14:paraId="233512CC" w14:textId="5066C547" w:rsidR="00741A8D" w:rsidRDefault="00741A8D" w:rsidP="003C768C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28"/>
          <w:szCs w:val="28"/>
        </w:rPr>
      </w:pPr>
    </w:p>
    <w:p w14:paraId="68CFBB20" w14:textId="7E35507E" w:rsidR="00CB5548" w:rsidRDefault="00741A8D" w:rsidP="007B1866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Note: it is can be treated as a common formula that the number of krama, </w:t>
      </w:r>
      <w:r w:rsidR="007B1866">
        <w:rPr>
          <w:rFonts w:ascii="Arial" w:hAnsi="Arial" w:cs="Arial"/>
          <w:b/>
          <w:sz w:val="28"/>
          <w:szCs w:val="28"/>
        </w:rPr>
        <w:br/>
      </w:r>
      <w:proofErr w:type="spellStart"/>
      <w:r>
        <w:rPr>
          <w:rFonts w:ascii="Arial" w:hAnsi="Arial" w:cs="Arial"/>
          <w:b/>
          <w:sz w:val="28"/>
          <w:szCs w:val="28"/>
        </w:rPr>
        <w:t>jata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b/>
          <w:sz w:val="28"/>
          <w:szCs w:val="28"/>
        </w:rPr>
        <w:t>ghana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vAkyas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= number of padams</w:t>
      </w:r>
      <w:r w:rsidRPr="007B1866">
        <w:rPr>
          <w:rFonts w:ascii="Arial" w:hAnsi="Arial" w:cs="Arial"/>
          <w:b/>
          <w:sz w:val="28"/>
          <w:szCs w:val="28"/>
          <w:highlight w:val="green"/>
        </w:rPr>
        <w:t>+</w:t>
      </w:r>
      <w:r>
        <w:rPr>
          <w:rFonts w:ascii="Arial" w:hAnsi="Arial" w:cs="Arial"/>
          <w:b/>
          <w:sz w:val="28"/>
          <w:szCs w:val="28"/>
        </w:rPr>
        <w:t xml:space="preserve"> number of </w:t>
      </w:r>
      <w:proofErr w:type="spellStart"/>
      <w:r>
        <w:rPr>
          <w:rFonts w:ascii="Arial" w:hAnsi="Arial" w:cs="Arial"/>
          <w:b/>
          <w:sz w:val="28"/>
          <w:szCs w:val="28"/>
        </w:rPr>
        <w:t>PS</w:t>
      </w:r>
      <w:r w:rsidRPr="007B1866">
        <w:rPr>
          <w:rFonts w:ascii="Arial" w:hAnsi="Arial" w:cs="Arial"/>
          <w:b/>
          <w:sz w:val="28"/>
          <w:szCs w:val="28"/>
          <w:highlight w:val="green"/>
        </w:rPr>
        <w:t>+</w:t>
      </w:r>
      <w:r>
        <w:rPr>
          <w:rFonts w:ascii="Arial" w:hAnsi="Arial" w:cs="Arial"/>
          <w:b/>
          <w:sz w:val="28"/>
          <w:szCs w:val="28"/>
        </w:rPr>
        <w:t>number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of PGs </w:t>
      </w:r>
      <w:r w:rsidRPr="007B1866">
        <w:rPr>
          <w:rFonts w:ascii="Arial" w:hAnsi="Arial" w:cs="Arial"/>
          <w:b/>
          <w:sz w:val="28"/>
          <w:szCs w:val="28"/>
          <w:highlight w:val="lightGray"/>
        </w:rPr>
        <w:t>minus</w:t>
      </w:r>
      <w:r>
        <w:rPr>
          <w:rFonts w:ascii="Arial" w:hAnsi="Arial" w:cs="Arial"/>
          <w:b/>
          <w:sz w:val="28"/>
          <w:szCs w:val="28"/>
        </w:rPr>
        <w:t xml:space="preserve"> PSs and PGs which are Ruk (||) endings(Ruk Stops)</w:t>
      </w:r>
    </w:p>
    <w:p w14:paraId="32B5E211" w14:textId="5E5DEAB5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4020230" w14:textId="6C1ABC82" w:rsidR="007B1866" w:rsidRDefault="007B18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2639D89" w14:textId="07EE92E0" w:rsidR="006717D8" w:rsidRDefault="006717D8" w:rsidP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Control Statistics and its usage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66855478" w14:textId="2406692B" w:rsidR="006717D8" w:rsidRDefault="006717D8" w:rsidP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356DA5B" w14:textId="15B31567" w:rsidR="004D6125" w:rsidRDefault="006717D8" w:rsidP="006717D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In this document we have given the Control Statistics below and </w:t>
      </w:r>
      <w:r w:rsidR="00DF2B02">
        <w:rPr>
          <w:rFonts w:ascii="Arial" w:hAnsi="Arial" w:cs="Arial"/>
          <w:color w:val="000000"/>
          <w:sz w:val="32"/>
          <w:szCs w:val="32"/>
        </w:rPr>
        <w:t>this should enable to the users to cross-check and validate</w:t>
      </w:r>
      <w:r w:rsidR="007B1866">
        <w:rPr>
          <w:rFonts w:ascii="Arial" w:hAnsi="Arial" w:cs="Arial"/>
          <w:color w:val="000000"/>
          <w:sz w:val="32"/>
          <w:szCs w:val="32"/>
        </w:rPr>
        <w:t xml:space="preserve"> the number of </w:t>
      </w:r>
      <w:proofErr w:type="spellStart"/>
      <w:r w:rsidR="007B1866">
        <w:rPr>
          <w:rFonts w:ascii="Arial" w:hAnsi="Arial" w:cs="Arial"/>
          <w:color w:val="000000"/>
          <w:sz w:val="32"/>
          <w:szCs w:val="32"/>
        </w:rPr>
        <w:t>jatA</w:t>
      </w:r>
      <w:proofErr w:type="spellEnd"/>
      <w:r w:rsidR="007B1866">
        <w:rPr>
          <w:rFonts w:ascii="Arial" w:hAnsi="Arial" w:cs="Arial"/>
          <w:color w:val="000000"/>
          <w:sz w:val="32"/>
          <w:szCs w:val="32"/>
        </w:rPr>
        <w:t xml:space="preserve">/Ghana </w:t>
      </w:r>
      <w:proofErr w:type="spellStart"/>
      <w:r w:rsidR="007B1866"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 w:rsidR="007B1866">
        <w:rPr>
          <w:rFonts w:ascii="Arial" w:hAnsi="Arial" w:cs="Arial"/>
          <w:color w:val="000000"/>
          <w:sz w:val="32"/>
          <w:szCs w:val="32"/>
        </w:rPr>
        <w:t xml:space="preserve"> generated.</w:t>
      </w:r>
    </w:p>
    <w:p w14:paraId="3AC85AFE" w14:textId="0345D035" w:rsidR="004D6125" w:rsidRDefault="004D6125" w:rsidP="006717D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In future, the Control Statistics will be given at the end of the document</w:t>
      </w:r>
      <w:r w:rsidR="007B1866">
        <w:rPr>
          <w:rFonts w:ascii="Arial" w:hAnsi="Arial" w:cs="Arial"/>
          <w:color w:val="000000"/>
          <w:sz w:val="32"/>
          <w:szCs w:val="32"/>
        </w:rPr>
        <w:t xml:space="preserve"> after the </w:t>
      </w:r>
      <w:proofErr w:type="spellStart"/>
      <w:r w:rsidR="007B1866">
        <w:rPr>
          <w:rFonts w:ascii="Arial" w:hAnsi="Arial" w:cs="Arial"/>
          <w:color w:val="000000"/>
          <w:sz w:val="32"/>
          <w:szCs w:val="32"/>
        </w:rPr>
        <w:t>jatA</w:t>
      </w:r>
      <w:proofErr w:type="spellEnd"/>
      <w:r w:rsidR="007B1866">
        <w:rPr>
          <w:rFonts w:ascii="Arial" w:hAnsi="Arial" w:cs="Arial"/>
          <w:color w:val="000000"/>
          <w:sz w:val="32"/>
          <w:szCs w:val="32"/>
        </w:rPr>
        <w:t xml:space="preserve">/Ghana </w:t>
      </w:r>
      <w:proofErr w:type="spellStart"/>
      <w:r w:rsidR="007B1866"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 w:rsidR="007B1866">
        <w:rPr>
          <w:rFonts w:ascii="Arial" w:hAnsi="Arial" w:cs="Arial"/>
          <w:color w:val="000000"/>
          <w:sz w:val="32"/>
          <w:szCs w:val="32"/>
        </w:rPr>
        <w:t>.</w:t>
      </w:r>
    </w:p>
    <w:p w14:paraId="47C1B271" w14:textId="6CE76301" w:rsidR="007B1866" w:rsidRDefault="007B1866" w:rsidP="007B186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112C6539" w14:textId="77777777" w:rsidR="007B1866" w:rsidRDefault="007B1866" w:rsidP="007B1866">
      <w:pPr>
        <w:rPr>
          <w:rFonts w:ascii="Arial" w:hAnsi="Arial" w:cs="Arial"/>
          <w:b/>
          <w:bCs/>
          <w:color w:val="000000"/>
          <w:sz w:val="28"/>
          <w:szCs w:val="28"/>
          <w:u w:val="double"/>
        </w:rPr>
      </w:pPr>
      <w:r w:rsidRPr="00CF2D22">
        <w:rPr>
          <w:rFonts w:ascii="Arial" w:hAnsi="Arial" w:cs="Arial"/>
          <w:b/>
          <w:bCs/>
          <w:sz w:val="28"/>
          <w:szCs w:val="28"/>
          <w:u w:val="double"/>
        </w:rPr>
        <w:t>Abbreviations used in Table of Control Statistics</w:t>
      </w:r>
      <w:r w:rsidRPr="00CF2D22">
        <w:rPr>
          <w:rFonts w:ascii="Arial" w:hAnsi="Arial" w:cs="Arial"/>
          <w:b/>
          <w:bCs/>
          <w:color w:val="000000"/>
          <w:sz w:val="28"/>
          <w:szCs w:val="28"/>
          <w:u w:val="doub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B1866" w14:paraId="34E1FA66" w14:textId="77777777" w:rsidTr="008101E4">
        <w:tc>
          <w:tcPr>
            <w:tcW w:w="2695" w:type="dxa"/>
          </w:tcPr>
          <w:p w14:paraId="6F33EECE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Pan.ref</w:t>
            </w:r>
            <w:proofErr w:type="spellEnd"/>
          </w:p>
        </w:tc>
        <w:tc>
          <w:tcPr>
            <w:tcW w:w="6655" w:type="dxa"/>
          </w:tcPr>
          <w:p w14:paraId="365D5065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Panchaati ref. four-digit reference as per SamhitA</w:t>
            </w:r>
          </w:p>
        </w:tc>
      </w:tr>
      <w:tr w:rsidR="007B1866" w14:paraId="0E55E931" w14:textId="77777777" w:rsidTr="008101E4">
        <w:tc>
          <w:tcPr>
            <w:tcW w:w="2695" w:type="dxa"/>
          </w:tcPr>
          <w:p w14:paraId="5C4FEE60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 Splits (PS)</w:t>
            </w:r>
          </w:p>
        </w:tc>
        <w:tc>
          <w:tcPr>
            <w:tcW w:w="6655" w:type="dxa"/>
          </w:tcPr>
          <w:p w14:paraId="0178B21E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Padam which are split in Pada Paatam with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explanation</w:t>
            </w:r>
          </w:p>
        </w:tc>
      </w:tr>
      <w:tr w:rsidR="007B1866" w14:paraId="0AD8584D" w14:textId="77777777" w:rsidTr="008101E4">
        <w:tc>
          <w:tcPr>
            <w:tcW w:w="2695" w:type="dxa"/>
          </w:tcPr>
          <w:p w14:paraId="10DFAA70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PS + Ruk</w:t>
            </w:r>
          </w:p>
        </w:tc>
        <w:tc>
          <w:tcPr>
            <w:tcW w:w="6655" w:type="dxa"/>
          </w:tcPr>
          <w:p w14:paraId="6F9A3B0D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PS which are also Ruk ending (Ruk Stops)</w:t>
            </w:r>
          </w:p>
        </w:tc>
      </w:tr>
      <w:tr w:rsidR="007B1866" w14:paraId="28DAAA03" w14:textId="77777777" w:rsidTr="008101E4">
        <w:tc>
          <w:tcPr>
            <w:tcW w:w="2695" w:type="dxa"/>
          </w:tcPr>
          <w:p w14:paraId="28C03381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</w:t>
            </w:r>
          </w:p>
        </w:tc>
        <w:tc>
          <w:tcPr>
            <w:tcW w:w="6655" w:type="dxa"/>
          </w:tcPr>
          <w:p w14:paraId="708491CF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Pragrahas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which have a split with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7B1866" w14:paraId="599B82CB" w14:textId="77777777" w:rsidTr="008101E4">
        <w:tc>
          <w:tcPr>
            <w:tcW w:w="2695" w:type="dxa"/>
          </w:tcPr>
          <w:p w14:paraId="67B8F9A6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 + Ruk</w:t>
            </w:r>
          </w:p>
        </w:tc>
        <w:tc>
          <w:tcPr>
            <w:tcW w:w="6655" w:type="dxa"/>
          </w:tcPr>
          <w:p w14:paraId="3E4E36DD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Pragrahas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which are also Ruk ending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>(Ruk Stops)</w:t>
            </w:r>
          </w:p>
        </w:tc>
      </w:tr>
      <w:tr w:rsidR="007B1866" w14:paraId="0CF755EA" w14:textId="77777777" w:rsidTr="008101E4">
        <w:tc>
          <w:tcPr>
            <w:tcW w:w="2695" w:type="dxa"/>
          </w:tcPr>
          <w:p w14:paraId="3DF57CAA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Ruks</w:t>
            </w:r>
            <w:proofErr w:type="spellEnd"/>
          </w:p>
        </w:tc>
        <w:tc>
          <w:tcPr>
            <w:tcW w:w="6655" w:type="dxa"/>
          </w:tcPr>
          <w:p w14:paraId="0DBC5436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Total number of Ruk endings (Ruk Stops)</w:t>
            </w:r>
          </w:p>
        </w:tc>
      </w:tr>
      <w:tr w:rsidR="007B1866" w14:paraId="49B50985" w14:textId="77777777" w:rsidTr="008101E4">
        <w:tc>
          <w:tcPr>
            <w:tcW w:w="2695" w:type="dxa"/>
          </w:tcPr>
          <w:p w14:paraId="07A7B1A0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EL</w:t>
            </w:r>
          </w:p>
        </w:tc>
        <w:tc>
          <w:tcPr>
            <w:tcW w:w="6655" w:type="dxa"/>
          </w:tcPr>
          <w:p w14:paraId="475602C5" w14:textId="254C7AF0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Number of Padams with elongated vowel sound as per SamhitA (Ref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PratiSakyam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Chapter 3)</w:t>
            </w:r>
            <w:r w:rsidR="003E3AF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. Can be verified with Pada Paatam</w:t>
            </w:r>
          </w:p>
        </w:tc>
      </w:tr>
      <w:tr w:rsidR="007B1866" w14:paraId="58158FA5" w14:textId="77777777" w:rsidTr="008101E4">
        <w:tc>
          <w:tcPr>
            <w:tcW w:w="2695" w:type="dxa"/>
          </w:tcPr>
          <w:p w14:paraId="413B17DF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Padams</w:t>
            </w:r>
          </w:p>
        </w:tc>
        <w:tc>
          <w:tcPr>
            <w:tcW w:w="6655" w:type="dxa"/>
          </w:tcPr>
          <w:p w14:paraId="130F96B6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Number of Padams (Control number given for each Padam in the vAkyam)</w:t>
            </w:r>
          </w:p>
        </w:tc>
      </w:tr>
      <w:tr w:rsidR="007B1866" w14:paraId="28FFE2A9" w14:textId="77777777" w:rsidTr="008101E4">
        <w:tc>
          <w:tcPr>
            <w:tcW w:w="2695" w:type="dxa"/>
          </w:tcPr>
          <w:p w14:paraId="4E348A60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</w:p>
        </w:tc>
        <w:tc>
          <w:tcPr>
            <w:tcW w:w="6655" w:type="dxa"/>
          </w:tcPr>
          <w:p w14:paraId="50AD721F" w14:textId="0214FCAB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number of Jata or Ghana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generated</w:t>
            </w:r>
            <w:r w:rsidR="003E3AF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(Serial number given with each vAkyam)</w:t>
            </w:r>
          </w:p>
        </w:tc>
      </w:tr>
    </w:tbl>
    <w:p w14:paraId="745FD85A" w14:textId="0C15F030" w:rsidR="007B1866" w:rsidRDefault="007B1866">
      <w:pPr>
        <w:rPr>
          <w:rFonts w:ascii="Arial" w:hAnsi="Arial" w:cs="Arial"/>
          <w:b/>
          <w:bCs/>
          <w:color w:val="000000"/>
          <w:sz w:val="28"/>
          <w:szCs w:val="28"/>
          <w:u w:val="double"/>
        </w:rPr>
      </w:pPr>
    </w:p>
    <w:p w14:paraId="6C153A3A" w14:textId="40AC063A" w:rsidR="007B1866" w:rsidRDefault="007B1866">
      <w:r>
        <w:br w:type="page"/>
      </w:r>
    </w:p>
    <w:p w14:paraId="2277C008" w14:textId="77777777" w:rsidR="007B1866" w:rsidRPr="00CF2D22" w:rsidRDefault="007B1866" w:rsidP="007B1866">
      <w:pPr>
        <w:pStyle w:val="NoSpacing"/>
      </w:pPr>
    </w:p>
    <w:tbl>
      <w:tblPr>
        <w:tblStyle w:val="TableGrid"/>
        <w:tblW w:w="1044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1080"/>
        <w:gridCol w:w="990"/>
        <w:gridCol w:w="810"/>
        <w:gridCol w:w="990"/>
        <w:gridCol w:w="810"/>
        <w:gridCol w:w="1530"/>
        <w:gridCol w:w="1620"/>
      </w:tblGrid>
      <w:tr w:rsidR="007B1866" w:rsidRPr="004F569F" w14:paraId="57C19F15" w14:textId="77777777" w:rsidTr="008101E4">
        <w:tc>
          <w:tcPr>
            <w:tcW w:w="1440" w:type="dxa"/>
          </w:tcPr>
          <w:p w14:paraId="569931B1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Pan.ref</w:t>
            </w:r>
            <w:proofErr w:type="spellEnd"/>
          </w:p>
        </w:tc>
        <w:tc>
          <w:tcPr>
            <w:tcW w:w="1170" w:type="dxa"/>
          </w:tcPr>
          <w:p w14:paraId="4E1427BF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>Splits</w:t>
            </w:r>
          </w:p>
        </w:tc>
        <w:tc>
          <w:tcPr>
            <w:tcW w:w="1080" w:type="dxa"/>
          </w:tcPr>
          <w:p w14:paraId="7645990F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PS+ Ruk</w:t>
            </w:r>
          </w:p>
        </w:tc>
        <w:tc>
          <w:tcPr>
            <w:tcW w:w="990" w:type="dxa"/>
          </w:tcPr>
          <w:p w14:paraId="670DCA02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</w:t>
            </w:r>
          </w:p>
        </w:tc>
        <w:tc>
          <w:tcPr>
            <w:tcW w:w="810" w:type="dxa"/>
          </w:tcPr>
          <w:p w14:paraId="170BAEC8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PG+</w:t>
            </w:r>
          </w:p>
          <w:p w14:paraId="363CF264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</w:t>
            </w:r>
          </w:p>
        </w:tc>
        <w:tc>
          <w:tcPr>
            <w:tcW w:w="990" w:type="dxa"/>
          </w:tcPr>
          <w:p w14:paraId="5B2BC7F5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</w:t>
            </w:r>
          </w:p>
          <w:p w14:paraId="39A2F5D8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Ruks</w:t>
            </w:r>
            <w:proofErr w:type="spellEnd"/>
          </w:p>
        </w:tc>
        <w:tc>
          <w:tcPr>
            <w:tcW w:w="810" w:type="dxa"/>
          </w:tcPr>
          <w:p w14:paraId="3BBE3244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ELs</w:t>
            </w:r>
          </w:p>
        </w:tc>
        <w:tc>
          <w:tcPr>
            <w:tcW w:w="1530" w:type="dxa"/>
          </w:tcPr>
          <w:p w14:paraId="0A9B2988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Padams</w:t>
            </w:r>
          </w:p>
        </w:tc>
        <w:tc>
          <w:tcPr>
            <w:tcW w:w="1620" w:type="dxa"/>
          </w:tcPr>
          <w:p w14:paraId="7D94FD2D" w14:textId="15483E0D" w:rsidR="007B1866" w:rsidRPr="004F569F" w:rsidRDefault="007B1866" w:rsidP="003169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</w:t>
            </w:r>
            <w:r w:rsidR="0031699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Ghana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</w:p>
        </w:tc>
      </w:tr>
      <w:tr w:rsidR="007B1866" w:rsidRPr="0057705A" w14:paraId="6DE129EC" w14:textId="77777777" w:rsidTr="008101E4">
        <w:tc>
          <w:tcPr>
            <w:tcW w:w="1440" w:type="dxa"/>
          </w:tcPr>
          <w:p w14:paraId="3A00CCA9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4BB835A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74F0163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991638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9A3C4D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AC3A96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7F459AF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C5706C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43</w:t>
            </w:r>
          </w:p>
        </w:tc>
        <w:tc>
          <w:tcPr>
            <w:tcW w:w="1620" w:type="dxa"/>
          </w:tcPr>
          <w:p w14:paraId="21AC666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49</w:t>
            </w:r>
          </w:p>
        </w:tc>
      </w:tr>
      <w:tr w:rsidR="007B1866" w:rsidRPr="0057705A" w14:paraId="1A141C7D" w14:textId="77777777" w:rsidTr="008101E4">
        <w:tc>
          <w:tcPr>
            <w:tcW w:w="1440" w:type="dxa"/>
          </w:tcPr>
          <w:p w14:paraId="72123EE3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410389E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12</w:t>
            </w:r>
          </w:p>
        </w:tc>
        <w:tc>
          <w:tcPr>
            <w:tcW w:w="1080" w:type="dxa"/>
          </w:tcPr>
          <w:p w14:paraId="3FCED52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CD4691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BD0D0C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4E737E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558039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1C8D8E1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7D900B7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62</w:t>
            </w:r>
          </w:p>
        </w:tc>
      </w:tr>
      <w:tr w:rsidR="007B1866" w:rsidRPr="0057705A" w14:paraId="62513B49" w14:textId="77777777" w:rsidTr="008101E4">
        <w:tc>
          <w:tcPr>
            <w:tcW w:w="1440" w:type="dxa"/>
          </w:tcPr>
          <w:p w14:paraId="1095957F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5594D17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1080" w:type="dxa"/>
          </w:tcPr>
          <w:p w14:paraId="4933F7F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9BD0B6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46C847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2223BE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16608D4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11194C9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38</w:t>
            </w:r>
          </w:p>
        </w:tc>
        <w:tc>
          <w:tcPr>
            <w:tcW w:w="1620" w:type="dxa"/>
          </w:tcPr>
          <w:p w14:paraId="129B13B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43</w:t>
            </w:r>
          </w:p>
        </w:tc>
      </w:tr>
      <w:tr w:rsidR="007B1866" w:rsidRPr="0057705A" w14:paraId="7BCAAEE0" w14:textId="77777777" w:rsidTr="008101E4">
        <w:tc>
          <w:tcPr>
            <w:tcW w:w="1440" w:type="dxa"/>
          </w:tcPr>
          <w:p w14:paraId="615C4280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2B70005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02C8F8C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2FC732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59D9C9D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32098C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64916D5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A1DAB0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  <w:tc>
          <w:tcPr>
            <w:tcW w:w="1620" w:type="dxa"/>
          </w:tcPr>
          <w:p w14:paraId="1F3628D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69</w:t>
            </w:r>
          </w:p>
        </w:tc>
      </w:tr>
      <w:tr w:rsidR="007B1866" w:rsidRPr="0057705A" w14:paraId="67BFCB2B" w14:textId="77777777" w:rsidTr="008101E4">
        <w:tc>
          <w:tcPr>
            <w:tcW w:w="1440" w:type="dxa"/>
          </w:tcPr>
          <w:p w14:paraId="29A3CC99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0BECE1E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</w:p>
        </w:tc>
        <w:tc>
          <w:tcPr>
            <w:tcW w:w="1080" w:type="dxa"/>
          </w:tcPr>
          <w:p w14:paraId="19A3FA7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2CD92D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387C8A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B299A7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61895D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6839FAD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359668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</w:tr>
      <w:tr w:rsidR="007B1866" w:rsidRPr="0057705A" w14:paraId="514005F9" w14:textId="77777777" w:rsidTr="008101E4">
        <w:tc>
          <w:tcPr>
            <w:tcW w:w="1440" w:type="dxa"/>
          </w:tcPr>
          <w:p w14:paraId="43E2274F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560AD0B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1080" w:type="dxa"/>
          </w:tcPr>
          <w:p w14:paraId="77F7216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ECA3DF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FB8382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94FCB1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752F531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394D2A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46</w:t>
            </w:r>
          </w:p>
        </w:tc>
        <w:tc>
          <w:tcPr>
            <w:tcW w:w="1620" w:type="dxa"/>
          </w:tcPr>
          <w:p w14:paraId="6F63585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51</w:t>
            </w:r>
          </w:p>
        </w:tc>
      </w:tr>
      <w:tr w:rsidR="007B1866" w:rsidRPr="0057705A" w14:paraId="7DC6FAEF" w14:textId="77777777" w:rsidTr="008101E4">
        <w:tc>
          <w:tcPr>
            <w:tcW w:w="1440" w:type="dxa"/>
          </w:tcPr>
          <w:p w14:paraId="203206B0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3A3750A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771CD6E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86E22E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43DEBD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68D242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FB06A2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DE4EB0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6219405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</w:tr>
      <w:tr w:rsidR="007B1866" w:rsidRPr="0057705A" w14:paraId="025F97A4" w14:textId="77777777" w:rsidTr="008101E4">
        <w:tc>
          <w:tcPr>
            <w:tcW w:w="1440" w:type="dxa"/>
          </w:tcPr>
          <w:p w14:paraId="5595AA25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69AD291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330DC3B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21A79C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CBEC4E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D93895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2008786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000622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  <w:tc>
          <w:tcPr>
            <w:tcW w:w="1620" w:type="dxa"/>
          </w:tcPr>
          <w:p w14:paraId="29C1943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72</w:t>
            </w:r>
          </w:p>
        </w:tc>
      </w:tr>
      <w:tr w:rsidR="007B1866" w:rsidRPr="0057705A" w14:paraId="678DBD3F" w14:textId="77777777" w:rsidTr="008101E4">
        <w:tc>
          <w:tcPr>
            <w:tcW w:w="1440" w:type="dxa"/>
          </w:tcPr>
          <w:p w14:paraId="28491C70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17D4AE7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5535B11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7D6CEF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56CEA1E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025583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3B6B64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37CDD9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65</w:t>
            </w:r>
          </w:p>
        </w:tc>
        <w:tc>
          <w:tcPr>
            <w:tcW w:w="1620" w:type="dxa"/>
          </w:tcPr>
          <w:p w14:paraId="784E1BC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74</w:t>
            </w:r>
          </w:p>
        </w:tc>
      </w:tr>
      <w:tr w:rsidR="007B1866" w:rsidRPr="0057705A" w14:paraId="1998C207" w14:textId="77777777" w:rsidTr="008101E4">
        <w:tc>
          <w:tcPr>
            <w:tcW w:w="1440" w:type="dxa"/>
          </w:tcPr>
          <w:p w14:paraId="43A20D34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3AE14C4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7037DEB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A68D32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27A290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3840C6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BDC29E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8413B9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39980F8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60</w:t>
            </w:r>
          </w:p>
        </w:tc>
      </w:tr>
      <w:tr w:rsidR="007B1866" w:rsidRPr="0057705A" w14:paraId="3504594C" w14:textId="77777777" w:rsidTr="008101E4">
        <w:tc>
          <w:tcPr>
            <w:tcW w:w="1440" w:type="dxa"/>
          </w:tcPr>
          <w:p w14:paraId="1458566B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1BF8127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16E9905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954028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6F288A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170652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2FE63D4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EC97CA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48</w:t>
            </w:r>
          </w:p>
        </w:tc>
        <w:tc>
          <w:tcPr>
            <w:tcW w:w="1620" w:type="dxa"/>
          </w:tcPr>
          <w:p w14:paraId="02C0AEF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7B1866" w:rsidRPr="0057705A" w14:paraId="00364FE7" w14:textId="77777777" w:rsidTr="008101E4">
        <w:tc>
          <w:tcPr>
            <w:tcW w:w="1440" w:type="dxa"/>
          </w:tcPr>
          <w:p w14:paraId="02E29B39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4A697F5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4C464DA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01EAB0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393384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1E3D43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C52022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1294B7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72</w:t>
            </w:r>
          </w:p>
        </w:tc>
        <w:tc>
          <w:tcPr>
            <w:tcW w:w="1620" w:type="dxa"/>
          </w:tcPr>
          <w:p w14:paraId="2841D28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83</w:t>
            </w:r>
          </w:p>
        </w:tc>
      </w:tr>
      <w:tr w:rsidR="007B1866" w:rsidRPr="0057705A" w14:paraId="7998280D" w14:textId="77777777" w:rsidTr="008101E4">
        <w:tc>
          <w:tcPr>
            <w:tcW w:w="1440" w:type="dxa"/>
          </w:tcPr>
          <w:p w14:paraId="3EA3FB24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33E6685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293D8A0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8E4FFC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4434D82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A54EA6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6B0EE3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CAED54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A38A17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7B1866" w:rsidRPr="0057705A" w14:paraId="60524868" w14:textId="77777777" w:rsidTr="008101E4">
        <w:tc>
          <w:tcPr>
            <w:tcW w:w="1440" w:type="dxa"/>
          </w:tcPr>
          <w:p w14:paraId="5D456D49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4B7E7F6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4EE9A1B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3EE2F3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396383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4F814F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C48FFE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78F09C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2576F99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56</w:t>
            </w:r>
          </w:p>
        </w:tc>
      </w:tr>
      <w:tr w:rsidR="007B1866" w:rsidRPr="0057705A" w14:paraId="01F0381F" w14:textId="77777777" w:rsidTr="008101E4">
        <w:tc>
          <w:tcPr>
            <w:tcW w:w="1440" w:type="dxa"/>
          </w:tcPr>
          <w:p w14:paraId="4FB0B837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4997E82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63B2EA2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1CDB1E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B2F060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606C78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0D2089F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459840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  <w:tc>
          <w:tcPr>
            <w:tcW w:w="1620" w:type="dxa"/>
          </w:tcPr>
          <w:p w14:paraId="6929C17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70</w:t>
            </w:r>
          </w:p>
        </w:tc>
      </w:tr>
      <w:tr w:rsidR="007B1866" w:rsidRPr="0057705A" w14:paraId="226ACE78" w14:textId="77777777" w:rsidTr="008101E4">
        <w:tc>
          <w:tcPr>
            <w:tcW w:w="1440" w:type="dxa"/>
          </w:tcPr>
          <w:p w14:paraId="77A5A5B8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28D3875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</w:p>
        </w:tc>
        <w:tc>
          <w:tcPr>
            <w:tcW w:w="1080" w:type="dxa"/>
          </w:tcPr>
          <w:p w14:paraId="55FC235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4E4C1C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6EAF53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ECD22F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2EC3CA4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833F07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6B9DDE6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63</w:t>
            </w:r>
          </w:p>
        </w:tc>
      </w:tr>
      <w:tr w:rsidR="007B1866" w:rsidRPr="0057705A" w14:paraId="4DBDC300" w14:textId="77777777" w:rsidTr="008101E4">
        <w:tc>
          <w:tcPr>
            <w:tcW w:w="1440" w:type="dxa"/>
          </w:tcPr>
          <w:p w14:paraId="767FA789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1A4B19B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</w:p>
        </w:tc>
        <w:tc>
          <w:tcPr>
            <w:tcW w:w="1080" w:type="dxa"/>
          </w:tcPr>
          <w:p w14:paraId="4E2697D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399CC1F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4DCA01E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9B8380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0B4A9CC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86DE45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3ADD100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53</w:t>
            </w:r>
          </w:p>
        </w:tc>
      </w:tr>
      <w:tr w:rsidR="007B1866" w:rsidRPr="0057705A" w14:paraId="060C21FD" w14:textId="77777777" w:rsidTr="008101E4">
        <w:tc>
          <w:tcPr>
            <w:tcW w:w="1440" w:type="dxa"/>
          </w:tcPr>
          <w:p w14:paraId="03EEAFA5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76D4FBD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63CE826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46EA4A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3AE993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C37CB6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03844AF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53D10C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66</w:t>
            </w:r>
          </w:p>
        </w:tc>
        <w:tc>
          <w:tcPr>
            <w:tcW w:w="1620" w:type="dxa"/>
          </w:tcPr>
          <w:p w14:paraId="12BA098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75</w:t>
            </w:r>
          </w:p>
        </w:tc>
      </w:tr>
      <w:tr w:rsidR="007B1866" w:rsidRPr="0057705A" w14:paraId="1E2123BC" w14:textId="77777777" w:rsidTr="008101E4">
        <w:tc>
          <w:tcPr>
            <w:tcW w:w="1440" w:type="dxa"/>
          </w:tcPr>
          <w:p w14:paraId="1A80A541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545066E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2B87D5C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52004F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86A2B0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C017C1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002625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682568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13E4D1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7B1866" w:rsidRPr="0057705A" w14:paraId="42046B82" w14:textId="77777777" w:rsidTr="008101E4">
        <w:tc>
          <w:tcPr>
            <w:tcW w:w="1440" w:type="dxa"/>
          </w:tcPr>
          <w:p w14:paraId="7864A0BC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47774A6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466E1FD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09C9684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0EB35E5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236051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3D6D4D7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542BF5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65</w:t>
            </w:r>
          </w:p>
        </w:tc>
        <w:tc>
          <w:tcPr>
            <w:tcW w:w="1620" w:type="dxa"/>
          </w:tcPr>
          <w:p w14:paraId="0CB2CA3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77</w:t>
            </w:r>
          </w:p>
        </w:tc>
      </w:tr>
      <w:tr w:rsidR="007B1866" w:rsidRPr="0057705A" w14:paraId="637C2FCB" w14:textId="77777777" w:rsidTr="008101E4">
        <w:tc>
          <w:tcPr>
            <w:tcW w:w="1440" w:type="dxa"/>
          </w:tcPr>
          <w:p w14:paraId="3E9D37AA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306D3BA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6995D5F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43E91A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5F67094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EDC304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3033F55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4571E1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71</w:t>
            </w:r>
          </w:p>
        </w:tc>
        <w:tc>
          <w:tcPr>
            <w:tcW w:w="1620" w:type="dxa"/>
          </w:tcPr>
          <w:p w14:paraId="2D2AF16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82</w:t>
            </w:r>
          </w:p>
        </w:tc>
      </w:tr>
      <w:tr w:rsidR="007B1866" w:rsidRPr="0057705A" w14:paraId="06F5B624" w14:textId="77777777" w:rsidTr="008101E4">
        <w:tc>
          <w:tcPr>
            <w:tcW w:w="1440" w:type="dxa"/>
          </w:tcPr>
          <w:p w14:paraId="2E42791B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472CCC0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1C9C5D3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5B01E8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090194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3278D4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810" w:type="dxa"/>
          </w:tcPr>
          <w:p w14:paraId="4F6351E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304AE46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4297EE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</w:tr>
      <w:tr w:rsidR="007B1866" w:rsidRPr="0057705A" w14:paraId="27B2C87F" w14:textId="77777777" w:rsidTr="008101E4">
        <w:tc>
          <w:tcPr>
            <w:tcW w:w="1440" w:type="dxa"/>
          </w:tcPr>
          <w:p w14:paraId="1B59373B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48A8961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0692F16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E430E3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D848CF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120189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275D7D9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8A76D3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5A1661C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7B1866" w:rsidRPr="0057705A" w14:paraId="38029F17" w14:textId="77777777" w:rsidTr="008101E4">
        <w:tc>
          <w:tcPr>
            <w:tcW w:w="1440" w:type="dxa"/>
          </w:tcPr>
          <w:p w14:paraId="10C26D82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0DEFBEA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</w:p>
        </w:tc>
        <w:tc>
          <w:tcPr>
            <w:tcW w:w="1080" w:type="dxa"/>
          </w:tcPr>
          <w:p w14:paraId="417145B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18C306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</w:p>
        </w:tc>
        <w:tc>
          <w:tcPr>
            <w:tcW w:w="810" w:type="dxa"/>
          </w:tcPr>
          <w:p w14:paraId="6A2AD99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8E9F90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130266F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E34F62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63</w:t>
            </w:r>
          </w:p>
        </w:tc>
        <w:tc>
          <w:tcPr>
            <w:tcW w:w="1620" w:type="dxa"/>
          </w:tcPr>
          <w:p w14:paraId="30D35F7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74</w:t>
            </w:r>
          </w:p>
        </w:tc>
      </w:tr>
      <w:tr w:rsidR="007B1866" w:rsidRPr="0057705A" w14:paraId="4A04D1E4" w14:textId="77777777" w:rsidTr="008101E4">
        <w:tc>
          <w:tcPr>
            <w:tcW w:w="1440" w:type="dxa"/>
          </w:tcPr>
          <w:p w14:paraId="579E120A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6626FDE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00E81CF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3AC7F4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</w:p>
        </w:tc>
        <w:tc>
          <w:tcPr>
            <w:tcW w:w="810" w:type="dxa"/>
          </w:tcPr>
          <w:p w14:paraId="6B9BCC8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302B83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810" w:type="dxa"/>
          </w:tcPr>
          <w:p w14:paraId="2A61764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7803AEB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052F81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</w:tr>
      <w:tr w:rsidR="007B1866" w:rsidRPr="0057705A" w14:paraId="76BDF863" w14:textId="77777777" w:rsidTr="008101E4">
        <w:tc>
          <w:tcPr>
            <w:tcW w:w="1440" w:type="dxa"/>
          </w:tcPr>
          <w:p w14:paraId="35F4E681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0F3BB21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002AE96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0949DDB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1CC0E5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C4E61A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2604462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D04899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021EE82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7B1866" w:rsidRPr="0057705A" w14:paraId="31125C5E" w14:textId="77777777" w:rsidTr="008101E4">
        <w:tc>
          <w:tcPr>
            <w:tcW w:w="1440" w:type="dxa"/>
          </w:tcPr>
          <w:p w14:paraId="70EED956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lastRenderedPageBreak/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1614B44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3353C66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2FEF3E6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838C45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4D1F55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05BCA32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0CBE5A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935693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7B1866" w:rsidRPr="0057705A" w14:paraId="7EFAF28D" w14:textId="77777777" w:rsidTr="008101E4">
        <w:tc>
          <w:tcPr>
            <w:tcW w:w="1440" w:type="dxa"/>
          </w:tcPr>
          <w:p w14:paraId="286E3F84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</w:p>
        </w:tc>
        <w:tc>
          <w:tcPr>
            <w:tcW w:w="1170" w:type="dxa"/>
          </w:tcPr>
          <w:p w14:paraId="28877BB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70A2611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990" w:type="dxa"/>
          </w:tcPr>
          <w:p w14:paraId="2072A27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8D0830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23F99C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810" w:type="dxa"/>
          </w:tcPr>
          <w:p w14:paraId="7CFB594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519C1D6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73</w:t>
            </w:r>
          </w:p>
        </w:tc>
        <w:tc>
          <w:tcPr>
            <w:tcW w:w="1620" w:type="dxa"/>
          </w:tcPr>
          <w:p w14:paraId="6D1FFB5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78</w:t>
            </w:r>
          </w:p>
        </w:tc>
      </w:tr>
      <w:tr w:rsidR="007B1866" w:rsidRPr="004F569F" w14:paraId="6E7826B5" w14:textId="77777777" w:rsidTr="008101E4">
        <w:tc>
          <w:tcPr>
            <w:tcW w:w="1440" w:type="dxa"/>
          </w:tcPr>
          <w:p w14:paraId="7C380E6B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</w:rPr>
              <w:t xml:space="preserve">No of </w:t>
            </w:r>
            <w:proofErr w:type="spellStart"/>
            <w:r w:rsidRPr="00CD01E8">
              <w:rPr>
                <w:rFonts w:ascii="Arial" w:hAnsi="Arial" w:cs="BRH Devanagari"/>
                <w:b/>
                <w:bCs/>
                <w:color w:val="000000"/>
              </w:rPr>
              <w:t>Panchaatis</w:t>
            </w:r>
            <w:proofErr w:type="spellEnd"/>
            <w:r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 xml:space="preserve"> 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28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70" w:type="dxa"/>
          </w:tcPr>
          <w:p w14:paraId="0D8E212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234</w:t>
            </w:r>
          </w:p>
        </w:tc>
        <w:tc>
          <w:tcPr>
            <w:tcW w:w="1080" w:type="dxa"/>
          </w:tcPr>
          <w:p w14:paraId="209B6A0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990" w:type="dxa"/>
          </w:tcPr>
          <w:p w14:paraId="053F6E9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</w:p>
        </w:tc>
        <w:tc>
          <w:tcPr>
            <w:tcW w:w="810" w:type="dxa"/>
          </w:tcPr>
          <w:p w14:paraId="6D82DE8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0A030B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  <w:tc>
          <w:tcPr>
            <w:tcW w:w="810" w:type="dxa"/>
          </w:tcPr>
          <w:p w14:paraId="2C7AD65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530" w:type="dxa"/>
          </w:tcPr>
          <w:p w14:paraId="7F7DC85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1530</w:t>
            </w:r>
          </w:p>
        </w:tc>
        <w:tc>
          <w:tcPr>
            <w:tcW w:w="1620" w:type="dxa"/>
          </w:tcPr>
          <w:p w14:paraId="177B40F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1771</w:t>
            </w:r>
          </w:p>
        </w:tc>
      </w:tr>
    </w:tbl>
    <w:p w14:paraId="1271EBF0" w14:textId="77777777" w:rsidR="007B1866" w:rsidRDefault="007B1866" w:rsidP="007B1866"/>
    <w:p w14:paraId="24FD6DD7" w14:textId="7A2DD76D" w:rsidR="006717D8" w:rsidRPr="004D6125" w:rsidRDefault="00A25E42" w:rsidP="004247A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The learners/users may reconcile the total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generated at Panchaati, anuvAkam and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praSna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level.</w:t>
      </w:r>
      <w:r w:rsidR="00DF2B02" w:rsidRPr="004D6125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F410D5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6D3883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AD8F74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9B76E0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2E8A28D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244B988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65465F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732E53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4E7F10D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3C049E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E17A1A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FEB107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6AA061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990961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3A35B0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F358B01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82C59F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5466E4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E90974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1CE466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0C00B3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1E653E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39100B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A50D88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0EED97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B73BDA5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C2BB77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56D779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437321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934F59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027B28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C747A6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91BE31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C589B2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14B1C4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B4260D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ED2339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A5F487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BD5A7F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5CAFBB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125CB4B" w14:textId="77777777" w:rsidR="00C1632B" w:rsidRDefault="00C1632B">
      <w:pPr>
        <w:rPr>
          <w:rFonts w:ascii="Arial" w:hAnsi="Arial" w:cs="BRH Devanagari Extra"/>
          <w:color w:val="000000"/>
          <w:sz w:val="24"/>
          <w:szCs w:val="40"/>
        </w:rPr>
        <w:sectPr w:rsidR="00C1632B" w:rsidSect="00CB55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1152" w:header="720" w:footer="720" w:gutter="0"/>
          <w:cols w:space="720"/>
          <w:noEndnote/>
          <w:titlePg/>
          <w:docGrid w:linePitch="299"/>
        </w:sectPr>
      </w:pPr>
    </w:p>
    <w:p w14:paraId="3DCE8A5F" w14:textId="77777777" w:rsidR="00585291" w:rsidRPr="00CF0B32" w:rsidRDefault="00585291" w:rsidP="0058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bookmarkStart w:id="2" w:name="_Toc77616142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ÉÈ || 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AÉåÇ</w:t>
      </w:r>
      <w:proofErr w:type="spellEnd"/>
    </w:p>
    <w:p w14:paraId="71DA239D" w14:textId="634AB159" w:rsidR="00CB55B6" w:rsidRPr="00610075" w:rsidRDefault="004A1211" w:rsidP="00610075">
      <w:pPr>
        <w:pStyle w:val="Heading1"/>
      </w:pPr>
      <w:proofErr w:type="spellStart"/>
      <w:r w:rsidRPr="00610075">
        <w:t>M×üwhÉ</w:t>
      </w:r>
      <w:proofErr w:type="spellEnd"/>
      <w:r w:rsidRPr="00610075">
        <w:t xml:space="preserve"> </w:t>
      </w:r>
      <w:proofErr w:type="spellStart"/>
      <w:r w:rsidRPr="00610075">
        <w:t>rÉeÉÑuÉåïSÏrÉ</w:t>
      </w:r>
      <w:proofErr w:type="spellEnd"/>
      <w:r w:rsidRPr="00610075">
        <w:t xml:space="preserve"> </w:t>
      </w:r>
      <w:proofErr w:type="spellStart"/>
      <w:r w:rsidRPr="00610075">
        <w:t>iÉæÌ¨ÉUÏrÉ</w:t>
      </w:r>
      <w:proofErr w:type="spellEnd"/>
      <w:r w:rsidRPr="00610075">
        <w:t xml:space="preserve"> </w:t>
      </w:r>
      <w:proofErr w:type="spellStart"/>
      <w:r w:rsidRPr="00610075">
        <w:t>xÉÇÌWûiÉÉ</w:t>
      </w:r>
      <w:proofErr w:type="spellEnd"/>
      <w:r w:rsidRPr="00610075">
        <w:t xml:space="preserve"> </w:t>
      </w:r>
      <w:proofErr w:type="spellStart"/>
      <w:r w:rsidR="00095EFE" w:rsidRPr="00610075">
        <w:t>bÉlÉ</w:t>
      </w:r>
      <w:proofErr w:type="spellEnd"/>
      <w:r w:rsidRPr="00610075">
        <w:t xml:space="preserve"> </w:t>
      </w:r>
      <w:proofErr w:type="spellStart"/>
      <w:r w:rsidRPr="00610075">
        <w:t>mÉÉPåû</w:t>
      </w:r>
      <w:proofErr w:type="spellEnd"/>
      <w:r w:rsidRPr="00610075">
        <w:t xml:space="preserve"> </w:t>
      </w:r>
      <w:proofErr w:type="spellStart"/>
      <w:r w:rsidRPr="00610075">
        <w:t>mÉëjÉqÉÇ</w:t>
      </w:r>
      <w:proofErr w:type="spellEnd"/>
      <w:r w:rsidRPr="00610075">
        <w:t xml:space="preserve"> </w:t>
      </w:r>
      <w:proofErr w:type="spellStart"/>
      <w:r w:rsidRPr="00610075">
        <w:t>MüÉhQÇ</w:t>
      </w:r>
      <w:bookmarkEnd w:id="2"/>
      <w:proofErr w:type="spellEnd"/>
    </w:p>
    <w:p w14:paraId="0A4F66A7" w14:textId="56ACA13D" w:rsidR="004A1211" w:rsidRPr="00095EFE" w:rsidRDefault="00095EFE" w:rsidP="00610075">
      <w:pPr>
        <w:pStyle w:val="Heading2"/>
      </w:pPr>
      <w:bookmarkStart w:id="3" w:name="_Toc77616143"/>
      <w:proofErr w:type="spellStart"/>
      <w:r w:rsidRPr="00473603">
        <w:rPr>
          <w:rFonts w:eastAsia="Calibri"/>
        </w:rPr>
        <w:t>mÉëjÉqÉMüÉhQåû</w:t>
      </w:r>
      <w:proofErr w:type="spellEnd"/>
      <w:r w:rsidRPr="00473603">
        <w:rPr>
          <w:rFonts w:eastAsia="Calibri"/>
        </w:rPr>
        <w:t xml:space="preserve"> </w:t>
      </w:r>
      <w:proofErr w:type="spellStart"/>
      <w:r w:rsidRPr="00473603">
        <w:rPr>
          <w:rFonts w:eastAsia="Calibri"/>
        </w:rPr>
        <w:t>mÉëjÉqÉ</w:t>
      </w:r>
      <w:proofErr w:type="spellEnd"/>
      <w:r w:rsidRPr="00473603">
        <w:rPr>
          <w:rFonts w:eastAsia="Calibri"/>
        </w:rPr>
        <w:t xml:space="preserve">: </w:t>
      </w:r>
      <w:proofErr w:type="spellStart"/>
      <w:r w:rsidRPr="00473603">
        <w:rPr>
          <w:rFonts w:eastAsia="Calibri"/>
        </w:rPr>
        <w:t>mÉëzlÉ</w:t>
      </w:r>
      <w:proofErr w:type="spellEnd"/>
      <w:r w:rsidRPr="00473603">
        <w:rPr>
          <w:rFonts w:eastAsia="Calibri"/>
        </w:rPr>
        <w:t xml:space="preserve">: - </w:t>
      </w:r>
      <w:proofErr w:type="spellStart"/>
      <w:r w:rsidRPr="00473603">
        <w:rPr>
          <w:rFonts w:eastAsia="Calibri"/>
        </w:rPr>
        <w:t>SzÉïmÉÔhÉïqÉÉxÉÉæ</w:t>
      </w:r>
      <w:bookmarkEnd w:id="3"/>
      <w:proofErr w:type="spellEnd"/>
    </w:p>
    <w:p w14:paraId="6A28F91B" w14:textId="2FFAF55E" w:rsidR="004A1211" w:rsidRPr="00856F75" w:rsidRDefault="00095EFE" w:rsidP="00856F75">
      <w:pPr>
        <w:pStyle w:val="Heading3"/>
        <w:rPr>
          <w:rFonts w:ascii="Arial" w:hAnsi="Arial" w:cs="BRH Devanagari Extra"/>
          <w:color w:val="000000"/>
          <w:sz w:val="24"/>
        </w:rPr>
      </w:pPr>
      <w:bookmarkStart w:id="4" w:name="_Toc77616144"/>
      <w:proofErr w:type="spellStart"/>
      <w:r w:rsidRPr="00610075">
        <w:t>AlÉÑuÉÉMüqÉç</w:t>
      </w:r>
      <w:proofErr w:type="spellEnd"/>
      <w:r w:rsidRPr="00610075">
        <w:t xml:space="preserve"> 1 - </w:t>
      </w:r>
      <w:proofErr w:type="spellStart"/>
      <w:r w:rsidRPr="00610075">
        <w:t>bÉlÉqÉç</w:t>
      </w:r>
      <w:proofErr w:type="spellEnd"/>
      <w:r w:rsidRPr="00610075">
        <w:t xml:space="preserve"> </w:t>
      </w:r>
      <w:bookmarkEnd w:id="4"/>
    </w:p>
    <w:p w14:paraId="67D0AF56" w14:textId="4A0D0DE0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  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E360F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0ACA3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1FBFFC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FB1C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A42C9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rÉuÉþxiuÉÉå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0262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D56D7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D4E49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5157F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A81E3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9BA6A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56295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7DD1EA" w14:textId="187DD306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xjÉÉåþmÉÉ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15545D" w14:textId="77777777" w:rsidR="00585291" w:rsidRPr="008C7761" w:rsidRDefault="0058529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EEAE50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615AD1" w14:textId="4BAE705A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E5E7E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FFD886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6737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B5FBC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2B7B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3A45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7F0B1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D9CB6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mÉëÉmÉïþrÉiuÉmÉïrÉiÉÑ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mÉëÉmÉïþrÉiÉÑ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5CD1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E03C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mÉëÉmÉïþrÉiuÉmÉïrÉiÉÑ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mÉëÉmÉïþrÉiÉÑ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Éå¸þiÉqÉÉrÉÉmÉïrÉiÉÑ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mÉëÉmÉïþrÉiÉÑ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6CCE8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3B40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Éå¸þiÉqÉÉrÉÉmÉïrÉiuÉmÉïrÉiÉÑ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Éå¸þiÉqÉÉrÉÉmÉïrÉiuÉmÉïrÉiÉÑ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3757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6914B24B" w14:textId="77777777" w:rsidR="008C7761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A08D6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200BF65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F5A06D" w14:textId="38C130F2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7F844F" w14:textId="77777777" w:rsidR="00585291" w:rsidRPr="008B55AA" w:rsidRDefault="0058529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B183A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763259" w14:textId="0588B0D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764F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5C4AEC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AÎblÉrÉÉÈ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qÉÎblÉrÉÉÈ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729D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1AC03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qÉþÎblÉrÉÉÈ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4BF1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87B2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C70E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7C1E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9B908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0477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56A47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F0B5D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7D95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CD30A7" w14:textId="7D2F7B8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7DEE52" w14:textId="682C9A86" w:rsidR="00156F8F" w:rsidRPr="008B55AA" w:rsidRDefault="00156F8F" w:rsidP="00156F8F">
      <w:pPr>
        <w:pStyle w:val="NoSpacing"/>
      </w:pPr>
    </w:p>
    <w:p w14:paraId="1231059D" w14:textId="77777777" w:rsidR="00156F8F" w:rsidRPr="008B55AA" w:rsidRDefault="00156F8F" w:rsidP="00156F8F">
      <w:pPr>
        <w:pStyle w:val="NoSpacing"/>
      </w:pPr>
    </w:p>
    <w:p w14:paraId="1BD051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CCFB7A" w14:textId="1212A01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4247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D849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91D0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A02C6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8E342C" w14:textId="6F94B8C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4247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743F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7BD577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D1B0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7854E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5E17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3AC23D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DþzÉiÉåzÉiÉ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DþzÉiÉ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E6D6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B360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DþzÉiÉåzÉiÉ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DþzÉiÉ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qÉåzÉþiÉ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DþzÉiÉ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8DCF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55E7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qÉåzÉþiÉåzÉiÉ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qÉåzÉþiÉåzÉiÉ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FCA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588C9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1602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5E4E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EB73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CC985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0FDBB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1A21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8051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FBAB0A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173E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CA38B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EDE3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49E3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A3DB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ÎxqÉ³Éç |</w:t>
      </w:r>
    </w:p>
    <w:p w14:paraId="01277A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14:paraId="628F02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508C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3DC0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1441A6" w14:textId="77777777" w:rsidR="008C7761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42750A1" w14:textId="7DB0FFF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58C62E" w14:textId="0AB79A92" w:rsidR="00156F8F" w:rsidRPr="008B55AA" w:rsidRDefault="00156F8F" w:rsidP="00156F8F">
      <w:pPr>
        <w:pStyle w:val="NoSpacing"/>
      </w:pPr>
    </w:p>
    <w:p w14:paraId="40B18DEF" w14:textId="77777777" w:rsidR="00156F8F" w:rsidRPr="008B55AA" w:rsidRDefault="00156F8F" w:rsidP="00156F8F">
      <w:pPr>
        <w:pStyle w:val="NoSpacing"/>
      </w:pPr>
    </w:p>
    <w:p w14:paraId="434CE35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BB4D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9695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F925E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2EF1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EAB74F" w14:textId="77777777" w:rsidR="008C7761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5874A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3E699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7824E4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F65E90D" w14:textId="52E8CFC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AA62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A9A4C9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7920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DE3EB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C842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C9B81BB" w14:textId="769EDAD2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1585FE" w14:textId="5E12D19F" w:rsidR="00156F8F" w:rsidRPr="008B55AA" w:rsidRDefault="00156F8F" w:rsidP="00156F8F">
      <w:pPr>
        <w:pStyle w:val="NoSpacing"/>
      </w:pPr>
      <w:bookmarkStart w:id="5" w:name="_Toc77616145"/>
    </w:p>
    <w:p w14:paraId="737FF701" w14:textId="77777777" w:rsidR="008101E4" w:rsidRPr="008B55AA" w:rsidRDefault="008101E4" w:rsidP="00156F8F">
      <w:pPr>
        <w:pStyle w:val="NoSpacing"/>
        <w:sectPr w:rsidR="008101E4" w:rsidRPr="008B55AA" w:rsidSect="00C1632B">
          <w:headerReference w:type="even" r:id="rId15"/>
          <w:headerReference w:type="default" r:id="rId16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3848A70F" w14:textId="11C24CF3" w:rsidR="00804280" w:rsidRPr="008B55AA" w:rsidRDefault="00804280" w:rsidP="00610075">
      <w:pPr>
        <w:pStyle w:val="Heading3"/>
      </w:pPr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C915A2" w:rsidRPr="008B55AA">
        <w:t>2</w:t>
      </w:r>
      <w:r w:rsidRPr="008B55AA">
        <w:t xml:space="preserve"> - </w:t>
      </w:r>
      <w:proofErr w:type="spellStart"/>
      <w:r w:rsidRPr="008B55AA">
        <w:t>bÉlÉqÉç</w:t>
      </w:r>
      <w:bookmarkEnd w:id="5"/>
      <w:proofErr w:type="spellEnd"/>
    </w:p>
    <w:p w14:paraId="506E7343" w14:textId="77777777" w:rsidR="00804280" w:rsidRPr="008B55AA" w:rsidRDefault="00804280" w:rsidP="00156F8F">
      <w:pPr>
        <w:pStyle w:val="NoSpacing"/>
      </w:pPr>
    </w:p>
    <w:p w14:paraId="54CCD0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7806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AA36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</w:t>
      </w:r>
    </w:p>
    <w:p w14:paraId="4809E20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| </w:t>
      </w:r>
    </w:p>
    <w:p w14:paraId="3E3064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906E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DE41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7D1982E6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57577F6" w14:textId="776BC96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368804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1B26CD3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9A7A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58DA68" w14:textId="77777777" w:rsidR="00822AD2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2BFA3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013E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C4A8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7A51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41A84EF2" w14:textId="0E7814D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FC374A3" w14:textId="77777777" w:rsidR="008101E4" w:rsidRPr="008B55AA" w:rsidRDefault="008101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0E973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FF05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7B44F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412C5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rÉqÉþaÉÉSaÉÉÌS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rÉqÉþaÉÉiÉç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27EC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AB6F7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qÉþaÉÉSaÉÉÌS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rÉqÉþaÉÉSè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rÉqÉþaÉÉSè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DFD4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5DD0D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ÅaÉÉSaÉÉSè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ÅaÉÉSaÉÉSè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5652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69759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ÌWûUcNûÉcNûþ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ÌWûUcNûþ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5533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9FC55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ÌWûUcNûÉcNûþ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ÅcNûþ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622C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74707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ÅcNûÉcNû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ÅcNûÉcNû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0165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B04E1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B111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ÌuÉiÉþ¹É |</w:t>
      </w:r>
    </w:p>
    <w:p w14:paraId="590629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| </w:t>
      </w:r>
    </w:p>
    <w:p w14:paraId="5C6521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ÌuÉiÉþ¹É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B844B3" w14:textId="650EF1D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07E21" w14:textId="77777777" w:rsidR="008101E4" w:rsidRPr="008B55AA" w:rsidRDefault="008101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E305B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2C3FE4" w14:textId="4B06B9D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BE5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ÌuÉiÉþ¹É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13B760E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7D0E74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ÌuÉiÉþ¹É |</w:t>
      </w:r>
    </w:p>
    <w:p w14:paraId="2E9D53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¹åÌiÉ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9752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44A54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8693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C255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66056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EB6B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9980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B3E7FF" w14:textId="77777777" w:rsidR="008101E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0EE25FE" w14:textId="6A7B77E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3430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</w:t>
      </w:r>
    </w:p>
    <w:p w14:paraId="2C3A628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56E303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FAD4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B3A3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eÉÑ¹ÿqÉç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9159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eÉÑ¹þÍqÉ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339D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3F97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9369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538184" w14:textId="77777777" w:rsidR="00822AD2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89C65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E7AF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76F481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D405696" w14:textId="15FFE16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46885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EA49C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1C2F2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49D4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6215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CD17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1FD8E0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3D92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2E20C5" w14:textId="3E2E492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B8E51D" w14:textId="77777777" w:rsidR="008101E4" w:rsidRPr="008B55AA" w:rsidRDefault="008101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4AC04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46C0E3" w14:textId="0F23B86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6279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D9A7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00EB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671F5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2B04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65354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B891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C0E5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367E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B0F6D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5FB33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0FF568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A75A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376D5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6B2F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D167D7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D8AA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16BF3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3CF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24506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2C74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8C94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UÉSèkrÉÉxÉ(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3698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969F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UÉÿSèkrÉÉxÉqÉç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UÉSèkrÉÉxÉ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</w:p>
    <w:p w14:paraId="73825E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79DE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UÉÿSèkrÉÉxÉ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UÉSèkrÉÉxÉ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UÉÿSèkrÉÉxÉ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UÉSèkrÉÉxÉ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4CD9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34B78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11B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 |</w:t>
      </w:r>
    </w:p>
    <w:p w14:paraId="73450B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</w:p>
    <w:p w14:paraId="3AC7A6A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5250E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F78D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014B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AD06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CE670F" w14:textId="2267471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547CB8" w14:textId="38773DAF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4189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4946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0FFC9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0591CE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73FD5" w14:textId="77777777" w:rsidR="00822AD2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</w:p>
    <w:p w14:paraId="1218BB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DAD2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B784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5A3A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7CC4F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9D1B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83CDDC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03ECE33" w14:textId="1288ADE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79438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EE9A77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B1FA8EB" w14:textId="3803C6C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A01F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DCD3D0" w14:textId="44D1F02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4F789FF" w14:textId="77777777" w:rsidR="00156F8F" w:rsidRPr="008B55AA" w:rsidRDefault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FB6B7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A74A1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D1C2B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28FF4B" w14:textId="77777777" w:rsidR="00C93C1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8D694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1BEF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CBBC8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C69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2CA1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3962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FE1973" w14:textId="77777777" w:rsidR="00572B2B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A7B5665" w14:textId="23FC8EC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AE21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36F10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CA46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0C1B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80C6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4328CC" w14:textId="4F6FA3A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E7367C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580EA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C2927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79DA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B3F0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3D48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EE43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2538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F31E9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880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96E1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4D49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13E76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A136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³ÉWûþlÉqÉç |</w:t>
      </w:r>
    </w:p>
    <w:p w14:paraId="70AC3627" w14:textId="256C614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AþxrÉxÉÏlSìÉ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AþxrÉxÉÏlSìÉ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</w:p>
    <w:p w14:paraId="19A679B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99465E" w14:textId="49DC373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2D3D8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592BD9" w14:textId="77777777" w:rsidR="00D66E5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9EDC94" w14:textId="203ECD5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88106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³ÉWûþlÉqÉç |</w:t>
      </w:r>
    </w:p>
    <w:p w14:paraId="28F3F1B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lÉWûþlÉqÉç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BD8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F353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E3EA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AD94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2FAD3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14E44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876F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CF98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07AD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A4E9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F7A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D19D2F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ÅÅxjÉÉÿjÉç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ÅÅxjÉÉÿiÉç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BEEE7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CF804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ÅÅxjÉÉÿjÉç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7837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026D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xjÉÉÿjÉç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0C4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ACA4E4" w14:textId="0BF3ED1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iuÉålSìþxrÉ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DC3DBD" w14:textId="77777777" w:rsidR="00D66E54" w:rsidRPr="008B55AA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03EBE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10E9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iuÉålSì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iuÉålSì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CF5B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EFDE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2CB4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0263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BF71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61F6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324F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227F7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xmÉiÉåÿrÉïcNû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807DED" w14:textId="235FC0AF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6BBF71" w14:textId="37CC700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xmÉiÉåÿrÉïcNåû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xmÉiÉåÿrÉïcNåû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9C43CA" w14:textId="5050F6B8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B7B587" w14:textId="502C9298" w:rsidR="00572B2B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7E1923F" w14:textId="0F49A98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B44A02" w14:textId="5351EE15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168827BD" w14:textId="6AF6045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WûþUÉqrÉÑ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WûþUÉqrÉÑ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00693E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91663C" w14:textId="5D98E88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3CAF93" w14:textId="77777777" w:rsidR="00D66E54" w:rsidRPr="008B55AA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50C02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D3ABF6" w14:textId="31D9286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78FF7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EE59D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qÉÎluÉþWûÏ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½luÉ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qÉÎluÉþÌWû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F8871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62260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AÎluÉþWûÏ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½luÉÎluÉþÌWû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½luÉÎluÉþÌWû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5919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B37307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ÍqÉþWûÏÌWû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ÍqÉþWûÏÌWû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4AF5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C10E9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59E8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A33F70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9886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74AC50" w14:textId="5C0DBF19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xÉÏirÉþÍxÉ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032A9" w14:textId="77777777" w:rsidR="00572B2B" w:rsidRPr="008B55AA" w:rsidRDefault="00572B2B">
      <w:pPr>
        <w:sectPr w:rsidR="00572B2B" w:rsidRPr="008B55AA" w:rsidSect="00C1632B">
          <w:headerReference w:type="even" r:id="rId17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3D504090" w14:textId="49A3E779" w:rsidR="00610075" w:rsidRPr="008B55AA" w:rsidRDefault="00610075" w:rsidP="00610075">
      <w:pPr>
        <w:pStyle w:val="Heading3"/>
      </w:pPr>
      <w:bookmarkStart w:id="6" w:name="_Toc77616146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C915A2" w:rsidRPr="008B55AA">
        <w:t>3</w:t>
      </w:r>
      <w:r w:rsidRPr="008B55AA">
        <w:t xml:space="preserve"> - </w:t>
      </w:r>
      <w:proofErr w:type="spellStart"/>
      <w:r w:rsidRPr="008B55AA">
        <w:t>bÉlÉqÉç</w:t>
      </w:r>
      <w:bookmarkEnd w:id="6"/>
      <w:proofErr w:type="spellEnd"/>
    </w:p>
    <w:p w14:paraId="1B035BE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E92A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FFD2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2CEA85" w14:textId="64B8ACA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2DC2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891F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8B33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4529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55CA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4090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FAF6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C5879C" w14:textId="1BC3597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F032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CA853D" w14:textId="6382C2F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7ECDE2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8665D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220B9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23FC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92B1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C07B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409D5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E20D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1C31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908F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D100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1291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5A75BB" w14:textId="304C97F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632C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B3B79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897D2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70C2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qÉåhÉÉÿxrÉÍxÉ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qÉåhÉÉÿxrÉÍxÉ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DC71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FC0D6E" w14:textId="16E78D2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FD036" w14:textId="77777777" w:rsidR="00D66E54" w:rsidRPr="008B55AA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69BF0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56152B" w14:textId="2DE9BEE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76EDA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9883A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7F1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F430D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5C4AE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1B3B4D3" w14:textId="7B4D771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2CE2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2EE15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2C021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D1C9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2AF39B" w14:textId="65DE842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D07A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F9FC70" w14:textId="2480F03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8B2C5F" w14:textId="5331DE33" w:rsidR="00D66E54" w:rsidRPr="008B55AA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B263261" w14:textId="43678F1A" w:rsidR="00D66E54" w:rsidRPr="008B55AA" w:rsidRDefault="00D66E54" w:rsidP="00D66E54">
      <w:pPr>
        <w:pStyle w:val="NoSpacing"/>
      </w:pPr>
    </w:p>
    <w:p w14:paraId="76E9A671" w14:textId="77777777" w:rsidR="00D66E54" w:rsidRPr="008B55AA" w:rsidRDefault="00D66E54" w:rsidP="00D66E54">
      <w:pPr>
        <w:pStyle w:val="NoSpacing"/>
      </w:pPr>
    </w:p>
    <w:p w14:paraId="09563B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3AD78C" w14:textId="7CA3409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6BEE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BAB8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57C4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1AA0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37B9B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FBB4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4E5F2F" w14:textId="01EB792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A652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C871E4" w14:textId="419471E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C6145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081A24" w14:textId="76E2EB2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DF8F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8573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A2D1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4F4C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47B7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57B6A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0779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D43E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665F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5ED17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9777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CEB58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1780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B7A9A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F43F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40E7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098A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04C1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884BB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2CC0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5DC788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</w:p>
    <w:p w14:paraId="7AEEA91B" w14:textId="3C475A3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DA69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FD9F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DE86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E1FD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B5EA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E7EC12" w14:textId="7A655E5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5834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D285F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269E5A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9C86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E26FE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EB5F2A" w14:textId="1DE1EC0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AE7F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6BFE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A03DE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70CF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9D4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FB9765" w14:textId="7F28A51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EBAF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C1F2C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A8A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AFB357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qÉ×iÉÉuÉUÏUç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qÉ×iÉÉuÉUÏÈ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3EAD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99E6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qÉ×iÉÉuÉUÏÃ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37D9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AE7F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56A2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AEDB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ËUirÉ×þiÉ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3143F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D1394C" w14:textId="5551D69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8FDB2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4D6FFAC" w14:textId="3FA34A0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1B2C2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7A60C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9DFDF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9A959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68B57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057AE8" w14:textId="765BFE8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48DB5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14764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09A0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664A3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3913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BBEBD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ÅÅiÉþlÉÎcqÉ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ÅÅiÉþlÉÎcqÉ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544A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B3AE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iÉþlÉÎcqÉ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cqÉÏlSìÉþrÉ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36D9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SÍkÉþ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4A5C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iÉlÉÎcqÉ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cqÉÏlSìÉþrÉ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SkÉÏlSìÉþrÉ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iÉlÉÎcqÉ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cqÉÏlSìÉþrÉ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SÍkÉþ | </w:t>
      </w:r>
    </w:p>
    <w:p w14:paraId="75CD73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SÍkÉþ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5DD6CA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SkÉÏlSìÉ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SkÉÏlSìÉ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9D30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SÍkÉþ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48910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F17A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FE85A07" w14:textId="62D04AD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D417FC" w14:textId="77777777" w:rsidR="00D66E54" w:rsidRPr="008B55AA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FD27D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3606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B488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0E50D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4F95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210DF5" w14:textId="42A8FE61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F7150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572B2B" w:rsidRPr="008B55AA" w:rsidSect="00C1632B">
          <w:headerReference w:type="even" r:id="rId18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37D16CD4" w14:textId="2FF3DC02" w:rsidR="00610075" w:rsidRPr="008B55AA" w:rsidRDefault="00610075" w:rsidP="00610075">
      <w:pPr>
        <w:pStyle w:val="Heading3"/>
      </w:pPr>
      <w:bookmarkStart w:id="7" w:name="_Toc77616147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C915A2" w:rsidRPr="008B55AA">
        <w:t>4</w:t>
      </w:r>
      <w:r w:rsidRPr="008B55AA">
        <w:t xml:space="preserve"> - </w:t>
      </w:r>
      <w:proofErr w:type="spellStart"/>
      <w:r w:rsidRPr="008B55AA">
        <w:t>bÉlÉqÉç</w:t>
      </w:r>
      <w:bookmarkEnd w:id="7"/>
      <w:proofErr w:type="spellEnd"/>
    </w:p>
    <w:p w14:paraId="552176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C068A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7BBE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4C4EE7" w14:textId="044191E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7B9A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E055BC" w14:textId="6287A88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45FD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0B35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10106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</w:t>
      </w:r>
    </w:p>
    <w:p w14:paraId="2451C291" w14:textId="095A34A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| </w:t>
      </w:r>
    </w:p>
    <w:p w14:paraId="6FA200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F188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02CF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53D71DA7" w14:textId="07F92D0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7E996C5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5EDEACFC" w14:textId="6883B4F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26D54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F9F15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13C2D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26B7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6808CD" w14:textId="7D418EE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267B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4B689E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787EB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62633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852D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2B2B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24FD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E10686F" w14:textId="57133B0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kÉÔuÉÉïÿxrÉÍxÉ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kÉÔuÉÉïÿxrÉÍxÉ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8324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23874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0859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6E8A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D757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84FC3A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121E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D18F6D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C2E0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2246B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0025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BE324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9B9F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4A113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83EC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1ADC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40A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9EB3A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5F30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DF796B" w14:textId="43094F8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41D5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95B7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AB64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435AD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0166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C624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64C18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624DEF" w14:textId="470B36A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54B2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50A8D2" w14:textId="143D141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6975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eÉÑ¹þiÉqÉqÉç |</w:t>
      </w:r>
    </w:p>
    <w:p w14:paraId="4AD546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eÉÑ¹þiÉqÉqÉç | </w:t>
      </w:r>
    </w:p>
    <w:p w14:paraId="72F0C5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D27A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BC12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eÉÑ¹þiÉqÉqÉç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26865D" w14:textId="063790C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D8B1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CE652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0C25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eÉÑ¹þiÉqÉqÉç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F7067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BF14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eÉÑ¹þiÉqÉqÉç |</w:t>
      </w:r>
    </w:p>
    <w:p w14:paraId="3E7927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F8DF2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A¾ÒûþiÉqÉç |</w:t>
      </w:r>
    </w:p>
    <w:p w14:paraId="0E96BD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| </w:t>
      </w:r>
    </w:p>
    <w:p w14:paraId="47E837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9D09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8E4FC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A¾ÒûþiÉqÉç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9819C7" w14:textId="125898D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xrÉ¾ÒûþiÉqÉç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21CA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70B6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0B10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A¾ÒûþiÉqÉç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7F4BA0" w14:textId="6BED195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A¾ÒûþiÉ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xrÉ¾ÒûþiÉ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xrÉ¾ÒûþiÉ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85076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7AB35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3E18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44534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3B7C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22F1D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A4B4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6B4161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BFF72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A4C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DAA5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507AC3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65BCD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0AC3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0DEE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8438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853F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DD841F" w14:textId="3CE2A36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mÉëå¤Éþ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mÉëå¤Éåÿ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2253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F7D40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mÉëå¤Éþ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8EA1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E806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qÉå¤Éþ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qÉå¤Éþ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4E35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52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44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pÉåÈ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01735A3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41578C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53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45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pÉåÈ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56C711E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2E05D4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BA1F6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540E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CDB01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E9C8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0AA4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ÌuÉþYjÉÉ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ÌuÉþYjÉÉ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8065E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D1B3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DCF6B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F2E6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117963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F47F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C9B87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B7744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F535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1C75D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E1D0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1B349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BCF4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F1FC1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618A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F7F4F3" w14:textId="7CD0A72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A90BEF" w14:textId="2CBBAA7A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687D001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77CC4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91F5BE" w14:textId="52A099E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8D4C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AF044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43F3B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EA21E8" w14:textId="41FDC1D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2374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264971" w14:textId="275626D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DC50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00F15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3845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AE78B" w14:textId="2F1BB1A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218DA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</w:t>
      </w:r>
    </w:p>
    <w:p w14:paraId="5A43DE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78ABE8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018A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Í³ÉÈ | </w:t>
      </w:r>
    </w:p>
    <w:p w14:paraId="3430DA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eÉÑ¹ÿqÉç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354C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BCA9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BC55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230B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7380DF" w14:textId="4255270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2B2B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23D71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FE317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</w:p>
    <w:p w14:paraId="00BB91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C885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A8295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46D8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BEE9348" w14:textId="6D7C901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2B2B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2B2B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2B2B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9506E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3591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18B2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756F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409CA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C6E7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9C6C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FFCEE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604F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D42FB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364F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827C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DF28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2E99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lÉÉUÉÿirÉÉ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lÉÉUÉÿirÉæ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C64B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4104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lÉÉUÉÿirÉÉ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53BC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6C266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UUÉÿirÉÉ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UUÉÿirÉÉ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0AE3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FC6F01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F61B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58F48B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E511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D6D1F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4162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57DA791" w14:textId="547C624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9254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C8F8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5AE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5FF636" w14:textId="42D370F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7565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B7A7AC" w14:textId="6F5797C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A845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566D0BB0" w14:textId="0E67568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306639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AE3B30" w14:textId="04F2DA8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21877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56B0B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C5C6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583AA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CFC4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B64C4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qÉÎluÉþWûÏ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½luÉ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qÉÎluÉþÌWû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98C45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B200B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AÎluÉþWûÏ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½luÉÎluÉ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½ÌSþirÉÉ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½luÉÎluÉ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½ÌSþirÉÉÈ | </w:t>
      </w:r>
    </w:p>
    <w:p w14:paraId="20D18F7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27AC5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½ÌSþirÉÉ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½ÌSþirÉÉxiuÉÉ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½ÌSþirÉÉxiuÉÉ | </w:t>
      </w:r>
    </w:p>
    <w:p w14:paraId="5AE5080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723C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85F9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AB993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510D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80D380" w14:textId="2D6F8F2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3EBF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3AD2D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B824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4A0B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9FCF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9F994B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CAF8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3AB9C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989F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50E294B" w14:textId="77777777" w:rsidR="00572B2B" w:rsidRPr="008B55AA" w:rsidRDefault="00142DF4" w:rsidP="00572B2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572B2B" w:rsidRPr="008B55AA" w:rsidSect="00C1632B">
          <w:headerReference w:type="even" r:id="rId19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13823C" w14:textId="41770063" w:rsidR="00610075" w:rsidRPr="008B55AA" w:rsidRDefault="00610075" w:rsidP="00610075">
      <w:pPr>
        <w:pStyle w:val="Heading3"/>
      </w:pPr>
      <w:bookmarkStart w:id="8" w:name="_Toc77616148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7432A3" w:rsidRPr="008B55AA">
        <w:t>5</w:t>
      </w:r>
      <w:r w:rsidRPr="008B55AA">
        <w:t xml:space="preserve"> - </w:t>
      </w:r>
      <w:proofErr w:type="spellStart"/>
      <w:r w:rsidRPr="008B55AA">
        <w:t>bÉlÉqÉç</w:t>
      </w:r>
      <w:bookmarkEnd w:id="8"/>
      <w:proofErr w:type="spellEnd"/>
    </w:p>
    <w:p w14:paraId="388939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7FAED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62FF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F5FD6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068B6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1E5FA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mÉÑlÉÉiÉÔÿjÉç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4892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51D13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7B59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31EB77" w14:textId="18076B7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22F8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AC5F12" w14:textId="6FB17E1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800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BB482A" w14:textId="073EAFA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CC45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88B756" w14:textId="0AE5E3E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EE1B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B45FCC" w14:textId="3064D1E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CBF95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E2A3F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E50F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8F4A8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72B18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52F3F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SåuÉÏUaÉëåmÉÑuÉÉå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AaÉëåmÉÑuÉÉå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SåuÉÏUaÉëåmÉÑuÉÈ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6623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6D8886" w14:textId="26D5ABF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21B430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E79F9D" w14:textId="6E31FD4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ÅaÉëåaÉÑuÉÉå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ÅaÉëåmÉÑuÉÉå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AaÉëåmÉÑuÉÉå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320B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6B5F7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83AB8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BEDD7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ÅaÉëåaÉÑuÉÉå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ÅaÉëåaÉÑuÉÉå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42DB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7E6AD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7A430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F4267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739C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539048" w14:textId="0ECED75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| </w:t>
      </w:r>
    </w:p>
    <w:p w14:paraId="2FD307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CA0E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¥É³ÉþrÉ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¥É³ÉþrÉ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iÉÉaÉëåÿ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8AB0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4BBB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9150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D247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FBF3D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C67B91" w14:textId="7237B77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F11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DC26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B8C6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0F6B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56C3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A31F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F239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9D9B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58767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C61CEF" w14:textId="0B9EE23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ÆuÉ×þ§É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50C4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9EC81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ÆuÉ×þ§É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ÆuÉ×þ§É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6E92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EDFCD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0A93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B7979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3E3A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5008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860E1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AA19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96257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2892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8E3E78" w14:textId="243A948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FF77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A4F1FC" w14:textId="413C79D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1BC24D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9E40E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1079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676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C02C4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B70A0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ACEF0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E822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eÉÑ¹ÿqÉç |</w:t>
      </w:r>
    </w:p>
    <w:p w14:paraId="57849A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1516ED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eÉÑ¹ÿqÉç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A97AA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D2A9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eÉÑ¹ÿqÉç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B083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mÉëÉå¤ÉÉÿqÉç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rÉÑ¤ÉÉÍqÉ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mÉëÉå¤ÉÉþÍqÉ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C2FD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E84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mÉëÉå¤ÉÉÿ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qrÉÑ¤ÉÉÍqÉ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mÉëÉå¤ÉÉÿqrÉ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qÉÑ¤ÉÉÍqÉ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mÉëÉå¤ÉÉÿqrÉ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ACC5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201FD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qÉÑ¤ÉÉqÉç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rÉÑ¤ÉÉqrÉ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E72BBD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qÉÑ¤ÉÉqÉç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rÉÑ¤ÉÉqrÉ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9C48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83D4D7" w14:textId="7FD826A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4FE462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C88FA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0285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D383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5F2B8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15CE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AD884A" w14:textId="7661157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26B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FF81E7" w14:textId="0582ACF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2745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9862EB" w14:textId="0132AA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17B3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5A996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BC69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2FCA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F8A8F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A80C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E55C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0DE1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8513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4A1B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1281D9" w14:textId="0FB23CD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0C28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7D082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EADE8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C8E241" w14:textId="43D3E91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9CB3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8CDE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134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C0C7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9EEF0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453A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E737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3CFA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57D8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114D39" w14:textId="2F1FCA5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A259E6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ECC62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E58D5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uÉåÿ¨uÉÍkÉ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uÉåÿ¨uÉÍkÉ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6BB4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01C613" w14:textId="33A190B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uÉå¨uÉÍkÉ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uÉå¨uÉÍkÉ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1893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BD0F14" w14:textId="095665E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F859A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94C2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ÍqÉirÉþÍkÉ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xÉuÉþlÉqÉç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61B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B184D4" w14:textId="5290507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41938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58C12" w14:textId="056BE79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9B42E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62E3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C14C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A8681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AEE8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1625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ACBC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CDAE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AE42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3226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0505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A8BF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C94B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673D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AA563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B9E9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4FE5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1856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AFD4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F00CCF" w14:textId="77777777" w:rsidR="00572B2B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08069CB" w14:textId="46A1A2D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6747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212B5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8854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1C307E" w14:textId="17A1014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7D29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AE7B5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BE1F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BFF81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UÌSìþUç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9C66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11B9D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UÌSìþUç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qrÉÌSìþUxrÉ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xrÉÌSìþUç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qrÉÌSìþUÍxÉ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1426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1421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AÌSìþUxrÉ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xrÉÌSì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UÌSìþUÍxÉ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ÅxrÉÌSì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UÌSìþUÍxÉ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61CA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AB52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7C9E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6D0F56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62D0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F3E9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447D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A176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3E6E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3256814" w14:textId="064AC2A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1AAD86" w14:textId="416AA59E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36086B3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D169D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99E135" w14:textId="6AA984A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6177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3C2E96" w14:textId="0452AD0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D3F3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03357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BEAB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D399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B930E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C967E2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71EB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67E8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5BF9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7471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qÉÉåeÉïþÇ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34D5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8DD978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0C01E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B189D4" w14:textId="5188B95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3B9188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90169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638308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AAA8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213C6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A30A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8C9D4BC" w14:textId="72C4750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qÉÌSÌiÉþ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F31B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66814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F6A8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A84B85" w14:textId="4932669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5F2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1C9E83" w14:textId="2D96740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F9C7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59180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FB92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349BBA" w14:textId="7FED8A0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4710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5992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6662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D97D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ADBC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2194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4278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0F171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6A3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E1C7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A35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9C79AF" w14:textId="56D520C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F501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53A79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5003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ABA3D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8CA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479773" w14:textId="49587F3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89CC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886CA1" w14:textId="51AED31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E41BA0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EBC3A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2F3E2B" w14:textId="6314340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70DE0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0357D0" w14:textId="191D818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4C9E2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5C24F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10320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F06F87" w14:textId="0032BA9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F376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1E4CC9" w14:textId="352D6F1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7469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07D8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F998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35F8F1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01C5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0CCA92" w14:textId="0FE53FA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C8B1A0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CC3F8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2B33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6CF7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55924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D8E98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583F467" w14:textId="2B0B108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43DF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EC65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0F1B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9A2063" w14:textId="4D3ECC7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D95F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438FA0" w14:textId="7D37508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E9C1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B0ECD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7AED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0137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5BFB5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69F778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B85B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18B6949" w14:textId="4E18BCE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ÎiuÉÌiÉþ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12F75B" w14:textId="7C4CA7DC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============================================</w:t>
      </w:r>
    </w:p>
    <w:p w14:paraId="6E99C312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572B2B" w:rsidRPr="008B55AA" w:rsidSect="00C1632B">
          <w:headerReference w:type="even" r:id="rId20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73FCA7D0" w14:textId="75B1A756" w:rsidR="005A77BD" w:rsidRPr="008B55AA" w:rsidRDefault="005A77BD" w:rsidP="005A77BD">
      <w:pPr>
        <w:pStyle w:val="Heading3"/>
      </w:pPr>
      <w:bookmarkStart w:id="9" w:name="_Toc77616149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7432A3" w:rsidRPr="008B55AA">
        <w:t>6</w:t>
      </w:r>
      <w:r w:rsidRPr="008B55AA">
        <w:t xml:space="preserve"> - </w:t>
      </w:r>
      <w:proofErr w:type="spellStart"/>
      <w:r w:rsidRPr="008B55AA">
        <w:t>bÉlÉqÉç</w:t>
      </w:r>
      <w:bookmarkEnd w:id="9"/>
      <w:proofErr w:type="spellEnd"/>
    </w:p>
    <w:p w14:paraId="5C52C69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99B47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9AC6F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2D267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291D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4DB2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D42C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AB69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EFF8B6" w14:textId="23D094F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252B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0359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E7FB3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11B9B9" w14:textId="13EF8CE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0EE9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1F4C6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C3D56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DEA82A" w14:textId="67FCD36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4708AE" w14:textId="77777777" w:rsidR="009718D5" w:rsidRPr="008B55AA" w:rsidRDefault="009718D5" w:rsidP="009718D5">
      <w:pPr>
        <w:pStyle w:val="NoSpacing"/>
      </w:pPr>
    </w:p>
    <w:p w14:paraId="6CE5FB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E55F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9759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492E1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7B24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38949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A870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EAA8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4F09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35B6A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AD35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F5F388" w14:textId="21D79EF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8C7E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D2438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75FD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8113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E76F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9D1A4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05B8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7AAB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029F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BBF4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8F2A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4B75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F6FD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61544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EA52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6CC3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9EC4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E8A9E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CABC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B2A7A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D5A8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EB46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7BADC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C6AD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0434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6F5F4F" w14:textId="2D8E0D9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ACD10B" w14:textId="29DC75C1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99E3007" w14:textId="77777777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BA833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BFA773" w14:textId="14A537E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7D4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FA7C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7EB3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BC95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B3B9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E857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6648C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038AF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F6B27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297A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5876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B461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00E0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B450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7F3F1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A4442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D83E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E7568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EEF0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8783D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D98C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E06F61" w14:textId="215DD3E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1D9CF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1BFA43" w14:textId="2797605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5CCC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412EE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5208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7254000" w14:textId="260D1FB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1532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501375" w14:textId="511498F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0723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D8A8B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CDBC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C171B9" w14:textId="1549705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34C20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05C364" w14:textId="3D679D0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5BC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C141A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qrÉkrÉÍkÉþ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qrÉkrÉÍkÉþ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0078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0CBF3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1049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ECB08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½þÍxÉ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3D81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94CD1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½þxrÉÍxÉ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½þxrÉÍxÉ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8CDE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4CF49B" w14:textId="4B003D8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50C1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254A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B822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89E4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7D9E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47CC37" w14:textId="63456D6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246C7" w14:textId="4F5A0205" w:rsidR="009718D5" w:rsidRPr="008B55AA" w:rsidRDefault="009718D5" w:rsidP="009718D5">
      <w:pPr>
        <w:pStyle w:val="NoSpacing"/>
      </w:pPr>
    </w:p>
    <w:p w14:paraId="4B0C53CE" w14:textId="77777777" w:rsidR="009718D5" w:rsidRPr="008B55AA" w:rsidRDefault="009718D5" w:rsidP="009718D5">
      <w:pPr>
        <w:pStyle w:val="NoSpacing"/>
      </w:pPr>
    </w:p>
    <w:p w14:paraId="5D71F7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3978A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D798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0EF3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99B0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051C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lÉÉirÉåþmÉ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1A92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8384B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8702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6C2E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3FD0E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3D9B1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746AA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2D18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1AAC6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53D5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20A5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73EA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EB85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7078AC" w14:textId="32F7E57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2A178F" w14:textId="77777777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3D24C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D2A23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A6F1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905D7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5D9B7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E2298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525EE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0F4F0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56D5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38E91D" w14:textId="48D6BE4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53B2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EE4F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6A31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FF0AC6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120BA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5626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E2294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FA89F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010A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9FFABDB" w14:textId="48F53F25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ÎiuÉÌiÉþ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D3BEA7" w14:textId="77777777" w:rsidR="00572B2B" w:rsidRPr="008B55AA" w:rsidRDefault="00572B2B" w:rsidP="005A77BD">
      <w:pPr>
        <w:pStyle w:val="NoSpacing"/>
        <w:sectPr w:rsidR="00572B2B" w:rsidRPr="008B55AA" w:rsidSect="00C1632B">
          <w:headerReference w:type="even" r:id="rId21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30E1292C" w14:textId="7E7D63D7" w:rsidR="005A77BD" w:rsidRPr="008B55AA" w:rsidRDefault="005A77BD" w:rsidP="005A77BD">
      <w:pPr>
        <w:pStyle w:val="Heading3"/>
      </w:pPr>
      <w:bookmarkStart w:id="10" w:name="_Toc77616150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F233BD" w:rsidRPr="008B55AA">
        <w:t>7</w:t>
      </w:r>
      <w:r w:rsidRPr="008B55AA">
        <w:t xml:space="preserve"> - </w:t>
      </w:r>
      <w:proofErr w:type="spellStart"/>
      <w:r w:rsidRPr="008B55AA">
        <w:t>bÉlÉqÉç</w:t>
      </w:r>
      <w:bookmarkEnd w:id="10"/>
      <w:proofErr w:type="spellEnd"/>
    </w:p>
    <w:p w14:paraId="3070AD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kÉ×Ì¹þÈ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</w:t>
      </w:r>
    </w:p>
    <w:p w14:paraId="6DB06F2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kÉ×Ì¹þUxrÉÍxÉ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kÉ×Ì¹þUÍxÉ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oÉë¼ÉþÍxÉ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kÉ×Ì¹þUÍxÉ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| </w:t>
      </w:r>
    </w:p>
    <w:p w14:paraId="24A573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50B09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oÉë¼ÉÿxrÉÍxÉ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oÉë¼ÉÿxrÉÍxÉ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935B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3AB9F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cNûÉmÉÉmÉþ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FCFF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F27CE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cNûÉmÉÉmÉþ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cNûÉmÉÉÿalÉå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cNûÉmÉÉÿalÉå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AEEC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BF85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AmÉÉÿalÉå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ÅmÉÉmÉÉÿalÉå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ÅmÉÉmÉÉÿalÉå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7E24E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5A9AA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EC699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F9A922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eÉ½É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E6B2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85B80EB" w14:textId="49DE17F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eÉ½É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eÉþ½É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6D80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F032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D76E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0B0550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BB80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418C9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BAF4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3F4425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xÉåþkÉ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692B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C493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599E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2790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xÉåþkÉ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xÉåþkÉ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D9D5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D856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848F3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7702C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Í³ÉSïþakÉÇ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B359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88D3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24FC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E49DAA" w14:textId="0C979D8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Í³ÉSïþakÉÇ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13A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AB6639" w14:textId="6BE946B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Í³ÉSïþakÉ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Í³ÉSïþakÉ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7D97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37B62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52D6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F5DD50" w14:textId="6F4B5BA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81CC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3F805" w14:textId="39073EA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3EC4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122A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EFBD5A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4091A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219F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F18C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B94C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A944CF" w14:textId="1BC345D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C177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2506FD" w14:textId="2AF7073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8A0F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75D199" w14:textId="542ED42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8D4D1C" w14:textId="77777777" w:rsidR="00427D98" w:rsidRPr="008B55AA" w:rsidRDefault="00427D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FF6AB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24140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218C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1679FD" w14:textId="61DC348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52A0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EBB8EF" w14:textId="57D7E25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2294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B0464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456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E419F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C3E12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A194A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CF70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1DB46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9FA6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BC60D8" w14:textId="10128EB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DC1C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32D9A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D478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14B7B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D7AF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70114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qÉÔþWûÉåWû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qÉÔþWûÉåWû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539F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2DACE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E63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4FA3F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5260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512C15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F3A947B" w14:textId="0E03D00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5F05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5F2E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8D04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F1671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0D45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3AF4B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B73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0A1171" w14:textId="32F94F3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4BF3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D1A13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23F21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0A13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lÉÍqÉirÉþmÉ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8E64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A474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187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461E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06C0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1A9B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C17C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C5931B" w14:textId="21615AF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A934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53977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E7824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7ED9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749E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FBEDB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DB72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D5BC9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B04D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9E3D5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A3895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D7E56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89F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64470F" w14:textId="3672AB6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06F5E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143E2A" w14:textId="521F9FE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A1A1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B520B2" w14:textId="410033F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D6E512" w14:textId="77777777" w:rsidR="00427D98" w:rsidRPr="008B55AA" w:rsidRDefault="00427D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EB428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8F10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79D7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577A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FFB9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7A708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3BDF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FF159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ECA7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DA7C68" w14:textId="0940CFE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E34F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7E7F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FAD9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7537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kÉqÉÉåïþWû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DEBC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F0AC9E" w14:textId="7FE7161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kÉqÉÉåïþWûÉåWû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kÉqÉÉïÿxrÉÍxÉ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kÉqÉÉåïþWûÉåWû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kÉqÉÉïþÍxÉ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483039" w14:textId="77777777" w:rsidR="00427D98" w:rsidRPr="008B55AA" w:rsidRDefault="00427D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51B1A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D8E47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kÉqÉÉïÿxrÉÍxÉ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kÉqÉÉïþÍxÉ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kÉqÉÉïþÍxÉ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C22E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84B3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D5F9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D64B49" w14:textId="1674C0C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1319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2047F" w14:textId="1814C02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3336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C1BFAF" w14:textId="0B663D0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E34FF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7FF485" w14:textId="4A20DF6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D496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92A3A7" w14:textId="6A26E14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9D0D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093A0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0313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0664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54062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7D99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74DE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81A7E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1371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F0967D" w14:textId="709C8A5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C9F89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51FDF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88A9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CFD3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Í¶ÉiÉþ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EE1A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765CF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Í¶ÉiÉþ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D961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748ED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Í¶ÉiÉþÈ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Í¶ÉiÉþÈ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98CF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6EBB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1CF5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02DF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4908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D677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C295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DB617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37EA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2FE8E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064F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2828E7" w14:textId="293BE76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B5DF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505EA2" w14:textId="35E4EDD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4B23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8E636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8840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2A14BF" w14:textId="2A863F6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6A9FE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863E4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1136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57BE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37EF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AÌ…¡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EC5F1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07C6E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AÌ…¡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6736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A00C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AÌ…¡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1EA5B2" w14:textId="7B3C3A5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C74D1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E56ABD" w14:textId="7BC62E9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3C80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09065B" w14:textId="7CF6F3B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459B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5E666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8AAC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C6B2FC" w14:textId="49DEA3D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luÉliÉç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CD31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8F3F845" w14:textId="7D40728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lirÉÑþmÉÍcÉ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8852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2CECD8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lirÉÑþmÉÍcÉ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AF9B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DFB1E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luÉliÉÏirÉÑþmÉ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B803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7D04E8" w14:textId="2C7695D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31FA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6769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whÉxiÉÉÌlÉ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whÉxiÉÉlrÉmrÉÌmÉ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whÉxiÉÉlrÉÌmÉþ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48C8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426E8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iÉÉlrÉmrÉÌmÉ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9769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A96F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174C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4E921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uÉÏlSìþuÉÉ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A780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0794B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uÉÏlSìþuÉÉ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qÉÑgcÉiÉÉ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ÆuÉÏlSìþuÉÉ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E243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F56602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B48B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C5939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qÉÑgcÉiÉÉ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0912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511E8EE" w14:textId="62B5C524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qÉÑgcÉiÉÉqÉç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D78823" w14:textId="77777777" w:rsidR="00427D98" w:rsidRPr="008B55AA" w:rsidRDefault="00427D98">
      <w:pPr>
        <w:sectPr w:rsidR="00427D98" w:rsidRPr="008B55AA" w:rsidSect="00C1632B">
          <w:headerReference w:type="even" r:id="rId22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112C11DB" w14:textId="7D29601B" w:rsidR="005A77BD" w:rsidRPr="008B55AA" w:rsidRDefault="005A77BD" w:rsidP="005A77BD">
      <w:pPr>
        <w:pStyle w:val="Heading3"/>
      </w:pPr>
      <w:bookmarkStart w:id="11" w:name="_Toc77616151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794747" w:rsidRPr="008B55AA">
        <w:t>8</w:t>
      </w:r>
      <w:r w:rsidRPr="008B55AA">
        <w:t xml:space="preserve"> - </w:t>
      </w:r>
      <w:proofErr w:type="spellStart"/>
      <w:r w:rsidRPr="008B55AA">
        <w:t>bÉlÉqÉç</w:t>
      </w:r>
      <w:bookmarkEnd w:id="11"/>
      <w:proofErr w:type="spellEnd"/>
    </w:p>
    <w:p w14:paraId="3B21AA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A851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FBC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41F6E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A8B56E" w14:textId="77B694C5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4536C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14:paraId="6353F0EC" w14:textId="327782F5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4E6C3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UþaqÉiÉÉaqÉiÉÉ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Î°UþaqÉiÉ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9A7C0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960B8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UþaqÉiÉÉaqÉ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Î°UþaqÉiÉ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qÉþaqÉiÉÉ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Î°UþaqÉiÉ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44860A" w14:textId="154E499E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14:paraId="10D72B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Î°ËUirÉþiÉç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B0004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081F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qÉþaqÉiÉÉaqÉiÉ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qÉþaqÉiÉÉaqÉiÉ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A0EA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5897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B2B4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D3DD83" w14:textId="7D30B0B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E5B6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9119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9D39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A1F608" w14:textId="77777777" w:rsidR="00427D98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eÉaÉþiÉÏpÉÏ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</w:p>
    <w:p w14:paraId="21BF1BA1" w14:textId="4603961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93C5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2A1FBA" w14:textId="77777777" w:rsidR="00427D98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eÉaÉþiÉÏpÉÏ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eÉaÉþiÉÏpÉÏ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EFE746E" w14:textId="53A871F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C579F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E43EE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D5B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C065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EFE8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C889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A49D1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F1687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xÉ×þerÉSèkuÉ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41D0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EFA48A" w14:textId="2F662A1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D69A39F" w14:textId="6E990C5A" w:rsidR="00427D98" w:rsidRPr="008B55AA" w:rsidRDefault="00427D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07BCE43" w14:textId="77777777" w:rsidR="00427D98" w:rsidRPr="008B55AA" w:rsidRDefault="00427D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38809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D7517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xÉ×þerÉSèkuÉ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xÉ×þerÉSèkuÉ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5CEF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64FC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4201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495F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SèprÉ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F16CF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ED71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170A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FD26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B733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3CE00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16B10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14:paraId="23680C2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14:paraId="69A62C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FF39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5E27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286EE8" w14:textId="74B23EF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27BDF6" w14:textId="77777777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D3398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14:paraId="0F7E32A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Î°ËUirÉþiÉç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6A353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8865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9E8C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8593B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0B92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4C200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ÆrÉÉæþÍqÉ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ÆrÉÉæþÍqÉ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7586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82E3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ÆrÉÉæþÍqÉ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ÆrÉÉæÿqrÉ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ÆrÉÉæÿqrÉ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A2B8F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9DED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9F2D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A76CFB" w14:textId="10AF73F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0CC93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8F9892" w14:textId="360180D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B94A7D" w14:textId="496BA40E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18196A9" w14:textId="77777777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DDCFA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7826BC" w14:textId="237DA89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2E5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E775F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A471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A0120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E06F8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2492B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1C97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DA8B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1E3BA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E317C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13601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0B5B35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451842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B39B4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5995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DAF90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99042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5E4B9B9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159D15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4CA09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B983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E6F9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EE21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77A1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7036C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F29044" w14:textId="26BA52F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9552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9D053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CDE7C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49F3D6" w14:textId="550ED0C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1C45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B2EE70" w14:textId="346D7CA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71FC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F674D4" w14:textId="3B4065D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8F3BB3" w14:textId="77777777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8EC9A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F1A2CE" w14:textId="01F2190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FFB0A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2894D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E3C3D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DCFC20" w14:textId="3FB6AA3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C13C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3A00E4" w14:textId="5DAD9C5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410C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F4F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F22B5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958BD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2311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6F873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A358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8E66FB" w14:textId="6853663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85E137" w14:textId="451DD784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4E1C94F" w14:textId="04F493D3" w:rsidR="009718D5" w:rsidRPr="008B55AA" w:rsidRDefault="009718D5" w:rsidP="009718D5">
      <w:pPr>
        <w:pStyle w:val="NoSpacing"/>
      </w:pPr>
    </w:p>
    <w:p w14:paraId="35D7BB01" w14:textId="77777777" w:rsidR="009718D5" w:rsidRPr="008B55AA" w:rsidRDefault="009718D5" w:rsidP="009718D5">
      <w:pPr>
        <w:pStyle w:val="NoSpacing"/>
      </w:pPr>
    </w:p>
    <w:p w14:paraId="591155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FC3B7F" w14:textId="302DD56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831C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´É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3E75326" w14:textId="69619C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6DBD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17825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F043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4C4F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80E4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C674D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ÅÎalÉxiÉåÿ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7C61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B0657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2162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8869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5567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6978A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ÅirÉÌiÉ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474E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8A3453" w14:textId="60AC765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ÅirÉÌiÉ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43C1DD" w14:textId="69711D37" w:rsidR="009718D5" w:rsidRPr="008B55AA" w:rsidRDefault="009718D5" w:rsidP="009718D5">
      <w:pPr>
        <w:pStyle w:val="NoSpacing"/>
      </w:pPr>
    </w:p>
    <w:p w14:paraId="337AB055" w14:textId="77777777" w:rsidR="009718D5" w:rsidRPr="008B55AA" w:rsidRDefault="009718D5" w:rsidP="009718D5">
      <w:pPr>
        <w:pStyle w:val="NoSpacing"/>
      </w:pPr>
    </w:p>
    <w:p w14:paraId="210601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6E08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36A87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E9D8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2E85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B1B6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BEDA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C59670" w14:textId="04CB6F3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2944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oÉë¼þhÉÉ |</w:t>
      </w:r>
    </w:p>
    <w:p w14:paraId="7F384E81" w14:textId="0B757B2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| </w:t>
      </w:r>
    </w:p>
    <w:p w14:paraId="2E28B7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oÉë¼þhÉÉ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0C07EA" w14:textId="350149A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oÉë¼þhÉÉ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9896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oÉë¼þhÉÉ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C4BFE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oÉë¼þhÉÉ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034FD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1BEC04" w14:textId="0D743D8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xuÉÉWæûþMü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A0C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F99E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xuÉÉWæûþMü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xuÉÉWæûþMü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364C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29C1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F40D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C907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FCE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456D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27C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5FABED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77BC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F8B6E3D" w14:textId="3F69290D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xuÉÉWåûÌiÉ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FE7188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DB00A3" w:rsidRPr="008B55AA" w:rsidSect="00C1632B">
          <w:headerReference w:type="even" r:id="rId23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16DEABE8" w14:textId="0473CF6E" w:rsidR="009B2CE8" w:rsidRPr="008B55AA" w:rsidRDefault="009B2CE8" w:rsidP="009B2CE8">
      <w:pPr>
        <w:pStyle w:val="Heading3"/>
      </w:pPr>
      <w:bookmarkStart w:id="12" w:name="_Toc77616152"/>
      <w:proofErr w:type="spellStart"/>
      <w:r w:rsidRPr="008B55AA">
        <w:lastRenderedPageBreak/>
        <w:t>AlÉÑuÉÉMüqÉç</w:t>
      </w:r>
      <w:proofErr w:type="spellEnd"/>
      <w:r w:rsidRPr="008B55AA">
        <w:t xml:space="preserve"> 1 - </w:t>
      </w:r>
      <w:proofErr w:type="spellStart"/>
      <w:r w:rsidRPr="008B55AA">
        <w:t>bÉlÉqÉç</w:t>
      </w:r>
      <w:bookmarkEnd w:id="12"/>
      <w:proofErr w:type="spellEnd"/>
    </w:p>
    <w:p w14:paraId="4310CB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 | 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4EDC2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SþSå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60B2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AB41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SSå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SSå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ED029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8969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9387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CDE2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67A1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</w:t>
      </w:r>
    </w:p>
    <w:p w14:paraId="3098D851" w14:textId="7C0D550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</w:p>
    <w:p w14:paraId="72AF684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4139BF" w14:textId="268441A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5144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B452B8" w14:textId="3AD7F94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D646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</w:t>
      </w:r>
    </w:p>
    <w:p w14:paraId="72528E58" w14:textId="6F456E8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5AEFD46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42BB8A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58EF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D60C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BC80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A876E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9C3B9B" w14:textId="0A83604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A75F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03F829" w14:textId="21807C0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5445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090AA0" w14:textId="59234D3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E95F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099C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7D1AD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F175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lrÉÉåwÉþSèkrÉÉ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lrÉÉåwÉþSèkrÉÉÈ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2A21C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5DEF75" w14:textId="6943C0D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lrÉÉåwÉþSèkrÉÉ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lrÉÉåwÉþSèkrÉÉxiÉå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lrÉÉåwÉþSèkrÉÉxiÉå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496812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CB84F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CE75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7EC2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045D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73DF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4B2DD3" w14:textId="736CB6E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29B3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5E453A9" w14:textId="2CC955E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6A42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76B2C3" w14:textId="42F2204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qÉmÉþWûiÉÈ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B4E27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7E8042" w14:textId="350FFA0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0B2B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2866CA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03CE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0BC62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1BD24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34D3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9CB0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23BEC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5AC5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5632A8" w14:textId="7E742AB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E23B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0C1A94" w14:textId="60CA1FF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6477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550416" w14:textId="453831A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A89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BE2EC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14C2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7217B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05D4A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BCC5F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037B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AF91F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7EF4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26D98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7262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4689B3" w14:textId="5083D42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1D8F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1E2FED" w14:textId="3493776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215A8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9AFF87" w14:textId="1857729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49BC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BE43A9" w14:textId="04F93C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36874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F19E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4DA1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3989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4CE5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1927B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15786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3BBA3C2D" w14:textId="523EF2A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53EEE440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2A35B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0B255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A426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693A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BECE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ED5E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43880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C6ECB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73A6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B474C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F14F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955D6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2CBB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1056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C723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BB7A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6583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621D1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029C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45325E" w14:textId="0FF5E21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F07E0D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4AA23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1560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2A9E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FEEE7A" w14:textId="689156E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50FCB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06D5AB" w14:textId="757EAED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3FBE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8431CC" w14:textId="1805610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7725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DC95F6" w14:textId="2167AF3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71E1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E1CB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3650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A96593" w14:textId="21BAC0B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AA9F6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B30F83" w14:textId="14808C4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66D2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9CF442" w14:textId="77FDA1C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5370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0FC75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5E99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303E5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D375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5D10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4FC6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8BD7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DC3E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049A2B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F3BE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D8E49F" w14:textId="4E04AD6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C76E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DE23FC" w14:textId="25231B6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DDE6D9" w14:textId="532229D8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0AC3210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91748F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583F4C" w14:textId="213AEC8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81066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DE5A75" w14:textId="62235F1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40FC3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18AF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094D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E2800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566D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BC429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53D3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08D67F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27E1C5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50124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DB0AB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37A45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A77EF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BF4EEF" w14:textId="0B83F7D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C734EA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243E1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3FC0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C6FD2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EB9BC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C452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9242D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1A596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E428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FCE6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20F42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42A4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BEED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BD22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ED41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F6D7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BD75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4C8F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31F68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0CCA3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B08BAE" w14:textId="0203D6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ÅSåþuÉrÉeÉlÉÈ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EB458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D782DE" w14:textId="13C6448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ÅSåþuÉrÉeÉlÉÈ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qÉSåþuÉrÉeÉlÉÈ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C460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AE77A2" w14:textId="0371A79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qÉSåþuÉrÉeÉ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ÅSåþuÉrÉeÉlÉÉå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qÉSåþuÉrÉeÉ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ÅSåþuÉrÉeÉlÉÉå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3054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2C33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9B256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9EDAFF" w14:textId="3A37D4A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444C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3842A9" w14:textId="0AE5E15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623E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F1D328" w14:textId="3003665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3E65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D21D6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BF3A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41CB1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19CC0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B641F4" w14:textId="0D79918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0CF3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EDED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BD08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4F4C37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FBCD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0F3694" w14:textId="2412727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AD8A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A66BC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82462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CA263B" w14:textId="72BDAB4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2953A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7B7D5F" w14:textId="716176A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856C7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9F11F6" w14:textId="7857C77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8D4CAB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C80C0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9BAFD8" w14:textId="77777777" w:rsidR="0076005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7A7C2F" w14:textId="0C2C1B72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FB16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AD510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770B76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0DDE51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D8D37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35515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7EAA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5A5BE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843D5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3190E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9038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CE66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45EB7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719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5406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7869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857194" w14:textId="5751CE1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5BE520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96346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0A5F927" w14:textId="24B5D29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53FF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8FACC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qÉÉæþaÉ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qÉÉæþaÉ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432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25FE0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45C3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65BEF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EDE4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4570C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84A4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A34E4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xMüÉlÉçþ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FF75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47C8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DC5B1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9F33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8403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876D3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74B8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C5E767" w14:textId="05CE866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072915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D4B06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974FF7" w14:textId="77777777" w:rsidR="0076005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77E840" w14:textId="0FAD5DD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15ADC6" w14:textId="39E36DB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B86C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296571" w14:textId="64F55ED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SìÉzNûlSþxÉÉ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25829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0F62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SìÉzNûlSþxÉÉ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SìÉzNûlSþxÉÉ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42903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A314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5924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DF8E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6041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§Éæ¹ÒþpÉålÉ |</w:t>
      </w:r>
    </w:p>
    <w:p w14:paraId="03BAE43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| </w:t>
      </w:r>
    </w:p>
    <w:p w14:paraId="33D0ED5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§Éæ¹ÒþpÉålÉ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2EE026" w14:textId="1A5511A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23CFB" w14:textId="7C6F8E0B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EA93959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E5A0A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§Éæ¹ÒþpÉålÉ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40F62E" w14:textId="7360E14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3131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545A0A" w14:textId="1BABBEC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0EF36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9D3C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191D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7C4B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72B7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06DB4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165CD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F4E3ED" w14:textId="26C1DE0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D8AE9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AE0F13" w14:textId="766EE22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8525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F47C7A" w14:textId="16E6831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57F9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138718" w14:textId="2440586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3284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15DC7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B796E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23DA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806E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0DC798" w14:textId="538B7C9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AF09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1519FD" w14:textId="2936C62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92A4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0B30A1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9686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A9D9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FEC5C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F6695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3406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´ÉÏÈ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8F591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ÉÏUþxrÉ×iÉ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´ÉÏÈ | </w:t>
      </w:r>
    </w:p>
    <w:p w14:paraId="2FEC3E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31915E" w14:textId="355BB8B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ÍqÉirÉ×þiÉ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A28F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´ÉÏÈ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6DBE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35F7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´ÉÏÈ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7730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8A84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´ÉÏÈ |</w:t>
      </w:r>
    </w:p>
    <w:p w14:paraId="6E1251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ÉÏËUirÉ×þiÉ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´ÉÏÈ | </w:t>
      </w:r>
    </w:p>
    <w:p w14:paraId="4FD225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EB85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66BE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98F7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53C3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6DA1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E559D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B561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urÉÔïÿ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urÉïþÍxÉ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5EF3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B595B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3CB3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C19CB8" w14:textId="2642F8A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urÉÔïÿ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4A4036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9A5E68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8AB9C3" w14:textId="4616C3F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urÉÑïþuÉÏï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cÉÉÿxrÉÍxÉ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urÉÑïþuÉÏï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0568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83D75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EA0C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F67A9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CA7A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BA2F1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ACD5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|</w:t>
      </w:r>
    </w:p>
    <w:p w14:paraId="7A8C40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| </w:t>
      </w:r>
    </w:p>
    <w:p w14:paraId="718AC5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| 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D5F3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E66A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| 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A33FE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D772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7853AD05" w14:textId="390EB23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ÌuÉUÎnzÉ³Éç | </w:t>
      </w:r>
    </w:p>
    <w:p w14:paraId="3D21926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B7DC4A" w14:textId="2CAA315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32BDFB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E8AF8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758696" w14:textId="00E3B5F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B902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9588CF" w14:textId="2778F61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AE4E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7C130ED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Í³ÉÌiÉþ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</w:p>
    <w:p w14:paraId="022DBA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5303F6" w14:textId="6684932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CBB2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7CC0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SÉrÉåirÉÑþiÉç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EEF0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982B09" w14:textId="070E737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B7ADD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LåUþrÉ³Éç |</w:t>
      </w:r>
    </w:p>
    <w:p w14:paraId="0D950C7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qÉæUþrÉ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³ÉæUþrÉ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qÉæUþrÉ³Éç | </w:t>
      </w:r>
    </w:p>
    <w:p w14:paraId="2A0AFD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B6940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 -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158EC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LåUþrÉ³Éç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878A36" w14:textId="506FB74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qÉæUþrÉ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³ÉæUþrÉ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qÉæUþrÉlÉç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qÉæUþrÉlÉç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CE19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LåUþrÉ³Éç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AA9738" w14:textId="1B4807E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LåUþrÉlÉç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lÉæUþrÉlÉç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lÉæUþrÉlÉç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780E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A2480" w14:textId="356513D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E70B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B8E3FE" w14:textId="01B826C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0F347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5C34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4EAE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95105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9FDA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38C64B0" w14:textId="10B3A4A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FF97E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772EB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C1A0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34A3BB" w14:textId="56C0CC7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SØzrÉåirÉþlÉÑ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713013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F7A1BD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A8BF2CE" w14:textId="77759CC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9EF192" w14:textId="3A4E14E1" w:rsidR="009B2CE8" w:rsidRPr="008B55AA" w:rsidRDefault="009B2CE8" w:rsidP="00760054">
      <w:pPr>
        <w:pStyle w:val="NoSpacing"/>
        <w:pBdr>
          <w:bottom w:val="double" w:sz="6" w:space="1" w:color="auto"/>
        </w:pBdr>
      </w:pPr>
    </w:p>
    <w:p w14:paraId="30986D58" w14:textId="77777777" w:rsidR="00DB00A3" w:rsidRPr="008B55AA" w:rsidRDefault="00DB00A3" w:rsidP="00760054">
      <w:pPr>
        <w:pStyle w:val="NoSpacing"/>
        <w:sectPr w:rsidR="00DB00A3" w:rsidRPr="008B55AA" w:rsidSect="00C1632B">
          <w:headerReference w:type="even" r:id="rId24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0FD477E2" w14:textId="46F9700E" w:rsidR="009B2CE8" w:rsidRPr="008B55AA" w:rsidRDefault="009B2CE8" w:rsidP="009B2CE8">
      <w:pPr>
        <w:pStyle w:val="Heading3"/>
      </w:pPr>
      <w:bookmarkStart w:id="13" w:name="_Toc77616153"/>
      <w:proofErr w:type="spellStart"/>
      <w:r w:rsidRPr="008B55AA">
        <w:lastRenderedPageBreak/>
        <w:t>AlÉÑuÉÉMüqÉç</w:t>
      </w:r>
      <w:proofErr w:type="spellEnd"/>
      <w:r w:rsidRPr="008B55AA">
        <w:t xml:space="preserve"> 1</w:t>
      </w:r>
      <w:r w:rsidR="00794747" w:rsidRPr="008B55AA">
        <w:t>0</w:t>
      </w:r>
      <w:r w:rsidRPr="008B55AA">
        <w:t xml:space="preserve"> - </w:t>
      </w:r>
      <w:proofErr w:type="spellStart"/>
      <w:r w:rsidRPr="008B55AA">
        <w:t>bÉlÉqÉç</w:t>
      </w:r>
      <w:bookmarkEnd w:id="13"/>
      <w:proofErr w:type="spellEnd"/>
    </w:p>
    <w:p w14:paraId="4BFBA422" w14:textId="77777777" w:rsidR="009B2CE8" w:rsidRPr="008B55AA" w:rsidRDefault="009B2CE8" w:rsidP="009B2CE8">
      <w:pPr>
        <w:pStyle w:val="NoSpacing"/>
      </w:pPr>
    </w:p>
    <w:p w14:paraId="15EEBCE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02D1AB42" w14:textId="0BA31A0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40A3C5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65DA37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A143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978CB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FE2D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2C61CD" w14:textId="0B2B0FA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B0E8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74D996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A5D31B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449AC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75F9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F56256" w14:textId="0E047CF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CA4B7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BE0659" w14:textId="2E94C5B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71AAD1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506504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43C795" w14:textId="022704E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OåûeÉþxÉÉ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4C73A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FD7C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OåûeÉþxÉÉ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OåûeÉþxÉÉ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AF41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D6B1A0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D31D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3184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AB0D7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31AC5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AE1C7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87C3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6F41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3198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B0A8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466E7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09C0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1A6CC0" w14:textId="0982F46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E77D6A" w14:textId="39D47B99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7965E12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CCABF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0FD2CD" w14:textId="2DF3439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16D9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93204C" w14:textId="6875E55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4ACE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DF70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E499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CFBE5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C6FC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D791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E549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4C93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C6CD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B6BEE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C66B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216C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403E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ADCF8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FFD3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580A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¶É¤ÉÑ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¶É¤ÉÑ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9013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55560D" w14:textId="0DECC68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D306B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B66E9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BD0F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08F61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D4F6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FF28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B1C8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6308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3C214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D640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7E94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1716FB" w14:textId="4F89D7A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D988E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64F695" w14:textId="7623FA7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5479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CA3A74" w14:textId="5D4D63C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3133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8CF5C4" w14:textId="7CFA99F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BD3EC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1DA18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CA4D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10B296" w14:textId="34F0B70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qÉÉÿeqrÉÉï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qÉÉÿeqrÉÉï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A01F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D21C2B" w14:textId="11AA406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eqrÉÉï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qÉÉeqrÉÉï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qÉÉeqrÉÉï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8F56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0733AB" w14:textId="4B75F72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55F1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30C8E8" w14:textId="07985CE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31D94B" w14:textId="426A1359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A7515F8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F9831E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BEC7DB" w14:textId="78D8C6B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05CF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FFF3B76" w14:textId="2F4C9C5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98E1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0B12F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E367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091DB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C5A8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4E4113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746EA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C6AF9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alÉåUlÉÑþuÉë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alÉåUlÉÑþuÉëiÉÉ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alÉåUlÉÑþuÉëiÉÉ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4A74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5A40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6077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D25AB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iÉåirÉlÉÑþ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EE83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297DBA" w14:textId="2915CC0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xÉ³Éþ½å lÉ½å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xÉ³Éþ½å | </w:t>
      </w:r>
    </w:p>
    <w:p w14:paraId="44412B5E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0C922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343F1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xÉ³Éþ½å lÉ½å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xÉ³Éþ½å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lÉ½å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xÉ³Éþ½å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64BA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D632BA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lÉ½å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lÉ½å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lÉ½å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lÉ½å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8D6E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CDC66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5F98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5896D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A097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56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10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45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0CD9E2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C029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07540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304F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5E98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06D58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3ACE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A57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9787A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ÂmÉÉåmÉþ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3BA97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CE23DD6" w14:textId="1329948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ÂmÉÉåmÉþ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340803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E6B064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DC628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BBB5B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3833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qÉÉåmÉÉåmÉþ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275F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9583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EEBD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E3B444" w14:textId="1024366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7448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5C04B8" w14:textId="5848DD8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qÉSÉÿprÉ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2DEA5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843A9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C7852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14CCCA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qÉSÉÿprÉ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5379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F647B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ÍqÉirÉSÉÿprÉqÉç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D7EC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90774C" w14:textId="7E68178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5C784D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B3D831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DAD3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0C2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97EA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ÆuÉÂþhÉxrÉ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115FF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9C1F2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64EDC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02720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qÉoÉþSèklÉÏ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DDAA7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E0B5D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qÉoÉþSèklÉÏ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ÅoÉþSèklÉÏiÉ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AC34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462F1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ÅoÉþSèklÉÏ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ÅoÉþSèklÉÏ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CD96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4097D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1A9B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6C65AE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9A4B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45AF57" w14:textId="48801A6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80F78B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06475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F886E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5BEB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7638FD" w14:textId="6FA5767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518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3DB752" w14:textId="39BDE36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AE83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F4E7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52CF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01632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45343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F02D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FBDD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7F8C6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39F0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7DDC0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3ED0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1BED85B" w14:textId="44CAE21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50016B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17F10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29689E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342C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8F46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95AC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1939C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CB3E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2B48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97357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EB78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7848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8F26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B7EC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0462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4821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74132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2A2A1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B9E6B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7C08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6CD7A9" w14:textId="36532BC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C35D31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69A2B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9368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17354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6518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5B6A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0619E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1D1B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BD49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B862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A5B8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96C3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D03D7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D2D0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8A128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A55D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80520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B458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CB7DB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75F3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F8EF57" w14:textId="74DAE9D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4A5439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802C55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5A0B5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ÅxrÉÉåwÉþkÉÏlÉÉqÉç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7246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0F140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80F4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20E721" w14:textId="778DC44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4FAF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11C1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9E7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B51A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Å¤ÉÏþrÉqÉÉhÉ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Å¤ÉÏþrÉqÉÉhÉxrÉ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B3EE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370A9" w14:textId="14AFD32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Å¤ÉÏþrÉqÉÉhÉ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Å¤ÉÏþrÉqÉÉhÉxrÉ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ÍhÉU¤ÉÏþrÉqÉÉhÉxrÉ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Å¤ÉÏþrÉqÉÉhÉxrÉ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C5C2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D145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ÍhÉU¤ÉÏþrÉqÉÉhÉ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ÌlÉU¤ÉÏþrÉqÉÉhÉ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76F3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6CE624" w14:textId="2CDB873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E01057" w14:textId="3ADFCA00" w:rsidR="00EE5E0C" w:rsidRPr="008B55AA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6552729" w14:textId="77777777" w:rsidR="00EE5E0C" w:rsidRPr="008B55AA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0C5C2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CC36A1" w14:textId="7BCC1C7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E5E0C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58AF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4838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B0BD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5DB3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ÅxrÉÉåwÉþkÉÏlÉÉqÉç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B3E63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92A4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AFD7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F34AC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881F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28FF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D1E5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51869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A49B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DE3A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81254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7FF7D9" w14:textId="606D19D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ÅuÉåÿ¤É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ÅuÉåÿ¤Éå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85E6E9" w14:textId="77777777" w:rsidR="00EE5E0C" w:rsidRPr="008B55AA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F541E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2D245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AuÉåÿ¤É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ÅuÉÉuÉåÿ¤Éå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ÅuÉÉuÉåÿ¤Éå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D8D1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EF297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xiuÉÉrÉåÿ¤É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xiuÉÉrÉåÿ¤É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1780F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BC6F49" w14:textId="2FF8584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E5E0C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0603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B8D1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3A94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D52A7D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FD86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19BF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DD707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30E8B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5C79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8B355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mÉëÉhuÉlÉÑ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WûÏþÌWû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mÉëÉhuÉlÉÑ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D6AB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815AFB" w14:textId="655E86C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WûÏþÌWû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ÎalÉËUþÌWû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64B5D0" w14:textId="77777777" w:rsidR="00EE5E0C" w:rsidRPr="008B55AA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D8C1F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A46D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ÎalÉËUþWûÏ½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ÅÎalÉËUþWûÏ½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FC12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593F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xiÉåeÉþxiÉå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D936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0329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xiÉåeÉþxiÉå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C2A2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F9E9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6F15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9038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D0D2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67E7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FE2A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B1E5E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CD30C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D5DB5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4CCB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3A56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16DD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44EA22" w14:textId="109FD7A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20516B" w14:textId="75E06177" w:rsidR="00EE5E0C" w:rsidRPr="008B55AA" w:rsidRDefault="00EE5E0C" w:rsidP="00EE5E0C">
      <w:pPr>
        <w:pStyle w:val="NoSpacing"/>
      </w:pPr>
    </w:p>
    <w:p w14:paraId="3C080C24" w14:textId="77777777" w:rsidR="00EE5E0C" w:rsidRPr="008B55AA" w:rsidRDefault="00EE5E0C" w:rsidP="00EE5E0C">
      <w:pPr>
        <w:pStyle w:val="NoSpacing"/>
      </w:pPr>
    </w:p>
    <w:p w14:paraId="69D6F1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1E68FA" w14:textId="77777777" w:rsidR="00DB00A3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606D19C" w14:textId="2B708EA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A437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FF42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9955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7EEF34" w14:textId="1BC688F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E5E0C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AB46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AB48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036B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472F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0694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68BC55" w14:textId="2A801A1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E5E0C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0DFE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DB8F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10CB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5513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D6581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FF60D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3338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12288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A8A6A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0EC4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9E5F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C661C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A2BA8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DBC5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36CE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AEFF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9FB5C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00E3CF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465C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4EC34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A5FF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50CF0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23F4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555CE6" w14:textId="0F7568A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mÉÑlÉÉiÉÔÿjÉç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3BA987" w14:textId="77777777" w:rsidR="00EE5E0C" w:rsidRPr="008B55AA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CD9D1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517A4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CC344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FF779E" w14:textId="52C3433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9CB5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F4656F" w14:textId="27F5E7F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E404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7B5CEE" w14:textId="1FD028C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A8EE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E0EE1A" w14:textId="0FB80E9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1B36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03214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1F7C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FA0112" w14:textId="3F70F5F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9855D3" w14:textId="77777777" w:rsidR="000E41DF" w:rsidRPr="008B55AA" w:rsidRDefault="000E41D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407CC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49D1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CEACE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08353F" w14:textId="4E2164B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EF566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D18C52" w14:textId="7222351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0111C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1335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0638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BED2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AA5F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21D8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6E48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C4626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FD1EC69" w14:textId="5C137D5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6EF524" w14:textId="7BBF3A4B" w:rsidR="00D54D1D" w:rsidRPr="008B55AA" w:rsidRDefault="00D54D1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22C55BD" w14:textId="77777777" w:rsidR="00D54D1D" w:rsidRPr="008B55AA" w:rsidRDefault="00D54D1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3674A7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A18F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FD9A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2920F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E354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26691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99692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63A49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ADB0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56770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2126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C275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3595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C73F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D1A9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512F3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8D834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B64FBA" w14:textId="77777777" w:rsidR="00DB00A3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EF35339" w14:textId="24217C9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3173ED" w14:textId="77777777" w:rsidR="00D54D1D" w:rsidRPr="008B55AA" w:rsidRDefault="00D54D1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7CCB6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8A011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599A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9034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2874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E135718" w14:textId="12393BA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54D1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0104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21A7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2D5F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C68F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827B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BFF256" w14:textId="6507D02C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D6B656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DB00A3" w:rsidRPr="008B55AA" w:rsidSect="00C1632B">
          <w:headerReference w:type="even" r:id="rId25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1372E44D" w14:textId="3F0383F9" w:rsidR="009B2CE8" w:rsidRPr="008B55AA" w:rsidRDefault="009B2CE8" w:rsidP="004D45CF">
      <w:pPr>
        <w:pStyle w:val="Heading3"/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</w:rPr>
      </w:pPr>
      <w:bookmarkStart w:id="14" w:name="_Toc77616154"/>
      <w:proofErr w:type="spellStart"/>
      <w:r w:rsidRPr="008B55AA">
        <w:lastRenderedPageBreak/>
        <w:t>AlÉÑuÉÉMüqÉç</w:t>
      </w:r>
      <w:proofErr w:type="spellEnd"/>
      <w:r w:rsidRPr="008B55AA">
        <w:t xml:space="preserve"> 1</w:t>
      </w:r>
      <w:r w:rsidR="004D45CF" w:rsidRPr="008B55AA">
        <w:t>1</w:t>
      </w:r>
      <w:r w:rsidRPr="008B55AA">
        <w:t xml:space="preserve"> - </w:t>
      </w:r>
      <w:proofErr w:type="spellStart"/>
      <w:r w:rsidRPr="008B55AA">
        <w:t>bÉlÉqÉç</w:t>
      </w:r>
      <w:bookmarkEnd w:id="14"/>
      <w:proofErr w:type="spellEnd"/>
    </w:p>
    <w:p w14:paraId="24C0B9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¸È |</w:t>
      </w:r>
    </w:p>
    <w:p w14:paraId="108B632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¸È | </w:t>
      </w:r>
    </w:p>
    <w:p w14:paraId="4E66ED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F67E0" w14:textId="31F7932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ÅxrÉxrÉÉZÉUå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ÅxrÉxrÉÉZÉUå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60E9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F50BE5" w14:textId="4FB581B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D64E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¸È |</w:t>
      </w:r>
    </w:p>
    <w:p w14:paraId="628F27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CirÉÉþZÉUå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F4A5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83B4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A82C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B9B4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51B4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786D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18DE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25B1E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26E26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C964F0" w14:textId="0F7D7B6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F2EA5D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D320FE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98B3A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32253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CA13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5D1C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15AC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988A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FC4D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3823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A52A6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5856E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09EF0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247C1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BA86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B97E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3CA9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3F95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5FCE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8494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383397" w14:textId="56C89D1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3F4B27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72007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D0F11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BEF9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65F3F7" w14:textId="013D29F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D2F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1334A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D8D62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9C28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CE69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B7C6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4C6A6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9ACFA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FaÉÔïMïçü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1E0D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E6453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FB3F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CD70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FaÉÔïMïçü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FaÉïç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uÉÉåMïçü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FaÉïç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5C04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28CA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AF912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03F3F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FaÉïç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uÉÉåaÉÔïaÉïç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uÉÉåaÉÔïaÉïç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60E4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1B92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C02B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4877F1" w14:textId="227F97D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2E20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AC76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246BD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D397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7264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4D9FD04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D86F0C6" w14:textId="76598F4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CFA7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49B1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2EA2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2F48B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5133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EAECB" w14:textId="6199B7B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ÅxrÉÔhÉÉïÿqÉëSxÉ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ÅxrÉÔhÉÉïÿqÉëSxÉqÉç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295F29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F449A2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DAC679" w14:textId="7F11456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rÉÔhÉÉïÿqÉëSxÉ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xrÉÔhÉÉïÿqÉëSxÉqÉç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iuÉÉåhÉÉïÿqÉëSxÉ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xrÉÔhÉÉïÿqÉëSxÉqÉç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FCF6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99124C" w14:textId="3AF0615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iuÉÉåhÉÉïÿqÉëSxÉ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iuÉÉåhÉÉïÿqÉëSxÉ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5FDC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A0D3D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ÍqÉirÉÔhÉÉïÿ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EC1C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03A23A" w14:textId="32D2C10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xiÉ×þhÉÉÍqÉ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737E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B604FF" w14:textId="5A43DBB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xiÉ×þhÉÉÍqÉ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xiÉ×þhÉÉÍqÉ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EA5E3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2C301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3D448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7B0A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9A6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8EA4C2" w14:textId="7851FCA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53894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C76593" w14:textId="7C57BEA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90BC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969D97" w14:textId="4A1A759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287C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2BE288" w14:textId="3186550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SÏwÉþiÉ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SÏwÉþiÉÈ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9E2C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28E96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E8EA1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D1F0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SÏwÉþiÉ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FDF4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A802DA" w14:textId="0977AE6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xrÉåwÉþiÉ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xrÉåwÉþiÉ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8238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B099D7" w14:textId="171FC59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EC6A41" w14:textId="77777777" w:rsidR="00676094" w:rsidRPr="008B55AA" w:rsidRDefault="0067609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D0AA2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F5AC1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D8FE1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98E0F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FA72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2F6BB08" w14:textId="4F6A713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lSìþxrÉåÌQû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721F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2902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lSìþxrÉåÌQû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WÒûËUlSìþxrÉåÌQû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5C72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A9E2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5E352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29B61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3B6E8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0C8A55" w14:textId="7F34D82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23D5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CD8A6A" w14:textId="2954B1F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3CA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C78F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E2E0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C3566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D711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B5F2F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36E65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3068B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2DC94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90C89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6B60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4FE853" w14:textId="313C6FA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9094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A50A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8897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298C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mÉrÉÑïþ¨ÉU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03CE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07AE3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mÉrÉÑïþ¨ÉU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mÉrÉÑïþ¨ÉU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B25E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DA6048" w14:textId="29BC2B8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CirÉÑþiÉç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DF6E14" w14:textId="77777777" w:rsidR="00676094" w:rsidRPr="008B55AA" w:rsidRDefault="0067609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0ACB6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D688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4875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D8595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7A4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975EC4" w14:textId="76943D7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B46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6E04F5" w14:textId="0A2290C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C109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901C6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9DA3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A5DF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8EA5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63BF5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B10A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F0C2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62EC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A09DE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B02B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92DD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42718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0A2BD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40FB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0004C7" w14:textId="6B1974D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C41FF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0BCA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MüxrÉÉÿÍ¶ÉcÉç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MüxrÉÉÿÍ¶ÉiÉç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C0D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89CBD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MüxrÉÉÿÍ¶ÉcÉç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MüxrÉÉÿÍ¶ÉS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MüxrÉÉÿÍ¶ÉS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5E89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D626AC" w14:textId="4AA445A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ÍpÉzÉþxirÉÉÍ¶ÉcÉç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ÍpÉzÉþxirÉÉÍ¶ÉcÉç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964B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D1F45A" w14:textId="1B11FB8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97DE3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349C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85E0C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1CD2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C96E5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9BB3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4743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F4F2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1AD9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116529" w14:textId="1BEA4EC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6274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2EF65E" w14:textId="06DD8DC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ÍqÉþkÉÏqÉWûÏkÉÏqÉÌWû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ÍqÉþkÉÏqÉÌWû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AE20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1943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3E40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3259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ÍqÉþkÉÏqÉWûÏkÉÏqÉÌWû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ÍqÉþkÉÏqÉ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CkÉÏqÉÌWû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ÍqÉþkÉÏqÉ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½alÉåÿ | </w:t>
      </w:r>
    </w:p>
    <w:p w14:paraId="7C9AD2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8475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CkÉÏqÉWûÏkÉÏqÉ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CkÉÏqÉWûÏkÉÏqÉ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9AA3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8AE6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B241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8EC060" w14:textId="7C95B2F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6E8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4C76C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A638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0E02C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24CA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6E4393" w14:textId="15FF57C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231C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0CC3E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C4D9E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E829FE" w14:textId="6F01C22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9FBC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04FDCD" w14:textId="37A497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="0067609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8957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E2FC13" w14:textId="4F314DC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xÉSþxrÉÉÌS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ED0F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74226D" w14:textId="4320D29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xÉSþxrÉÉÌS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xÉSþxrÉÉÌS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3C2068" w14:textId="77777777" w:rsidR="00676094" w:rsidRPr="008B55AA" w:rsidRDefault="0067609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C59AB2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07E5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EF48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C166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427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100D96" w14:textId="3180A81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E639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3FFB1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F84C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E4C83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pÉ×ÌSirÉÑþmÉ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0BE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05288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F16D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0D733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09CB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D61111" w14:textId="1B0C75C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59A5C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387D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2FE3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3CC16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D54A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A8B8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CBFB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68F5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A7F2C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18BE9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537C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57CC80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lÉxÉS³Éç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AþxÉS³Éç | </w:t>
      </w:r>
    </w:p>
    <w:p w14:paraId="5B5C62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4B44DD" w14:textId="4810088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iÉxrÉÉþxÉSlÉç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9D78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35D1A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iÉxrÉÉþxÉSlÉç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iÉxrÉÉþxÉSlÉç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B7E5A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F31609" w14:textId="2A23C85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A118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2B7B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874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CD0D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985C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036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A60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FC963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1C422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22C18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6695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79CB1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7011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68FD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7AD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44E0C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6FC4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D241AA" w14:textId="39CA366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2DBE1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E286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4B9F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3A4D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CC43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655E7B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A6EF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72EDA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8C28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0A4EF4" w14:textId="1D96FEF7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rÉ¥É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77544F" w14:textId="77777777" w:rsidR="00676094" w:rsidRPr="008B55AA" w:rsidRDefault="0067609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676094" w:rsidRPr="008B55AA" w:rsidSect="00C1632B">
          <w:headerReference w:type="even" r:id="rId26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1787C62B" w14:textId="0C2C55B9" w:rsidR="00336A5B" w:rsidRPr="008B55AA" w:rsidRDefault="00336A5B" w:rsidP="00336A5B">
      <w:pPr>
        <w:pStyle w:val="Heading3"/>
      </w:pPr>
      <w:bookmarkStart w:id="15" w:name="_Toc77616155"/>
      <w:proofErr w:type="spellStart"/>
      <w:r w:rsidRPr="008B55AA">
        <w:lastRenderedPageBreak/>
        <w:t>AlÉÑuÉÉMüqÉç</w:t>
      </w:r>
      <w:proofErr w:type="spellEnd"/>
      <w:r w:rsidRPr="008B55AA">
        <w:t xml:space="preserve"> 1</w:t>
      </w:r>
      <w:r w:rsidR="004D45CF" w:rsidRPr="008B55AA">
        <w:t>2</w:t>
      </w:r>
      <w:r w:rsidRPr="008B55AA">
        <w:t xml:space="preserve"> - </w:t>
      </w:r>
      <w:proofErr w:type="spellStart"/>
      <w:r w:rsidRPr="008B55AA">
        <w:t>bÉlÉqÉç</w:t>
      </w:r>
      <w:bookmarkEnd w:id="15"/>
      <w:proofErr w:type="spellEnd"/>
    </w:p>
    <w:p w14:paraId="5583DE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F9CCB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2ED0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04D0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D2C3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B2DCD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CE44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rÉ¹þÈ |</w:t>
      </w:r>
    </w:p>
    <w:p w14:paraId="3A37DE0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rÉ¹þÈ | </w:t>
      </w:r>
    </w:p>
    <w:p w14:paraId="0C4E159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rÉ¹þÈ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9E907B" w14:textId="07E173C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 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SÇ ÆrÉ¹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 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197D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rÉ¹þÈ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F52CC8" w14:textId="7365617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rÉ¹þ 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ÌqÉ</w:t>
      </w:r>
      <w:proofErr w:type="spellEnd"/>
      <w:r w:rsidR="000A4F48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SÇ ÆrÉ¹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rÉï¹þ 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S³ÉqÉÉå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SÇ ÆrÉ¹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rÉï¹þ 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S³ÉqÉþÈ | </w:t>
      </w:r>
    </w:p>
    <w:p w14:paraId="34C3BD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436D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S³ÉqÉÉå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S³ÉqÉþÈ | </w:t>
      </w:r>
    </w:p>
    <w:p w14:paraId="39C9B8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ABCBDA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C455E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1F8B0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eÉÑÀåûWûÏ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eÉÑÀåûÌWûþ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247F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339F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783A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6CA7D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ÎalÉËUþWûÏ½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ÅÎalÉËUþWûÏ½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EEB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4E2B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D6747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A3F559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C389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A8F1D8B" w14:textId="196C688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SÒmÉþpÉ×Sè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6D2C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A446330" w14:textId="6EF4014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SÒmÉþpÉ×Sè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SÉåmÉþpÉ×Sè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| </w:t>
      </w:r>
    </w:p>
    <w:p w14:paraId="4C9DDB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04B1F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2B25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56B6C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½ÉåmÉþpÉ×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AE50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B3FDED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ÌSirÉÑmÉþ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5421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A113C2" w14:textId="21E0E32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½åÌWûþ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½åÌWûþ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76D5B0" w14:textId="77777777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87FB6F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9C0C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CþWûÏÌWû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CþWûÏÌWû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AAE9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D8378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D769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F1485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71C0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FD2D1E" w14:textId="78B4372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B8B2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AFAF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ED6D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97BF22" w14:textId="34B5150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ÅalÉÉþÌuÉwhÉÔ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8C3C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ECF5A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9975D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74B89D5" w14:textId="21F3C3F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B1DD8F" w14:textId="058D6FF9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E0D5FB4" w14:textId="77777777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7F395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6B990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CirÉalÉÉÿ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DF026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6BCA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376F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B1A5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1421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D5176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üþÍqÉwÉ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384A6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8B03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üþÍqÉwÉqÉç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üþÍqÉwÉqÉç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25186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267E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E279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6158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8286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66090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9E241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DC4A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iÉÉmiÉ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311A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E05F90" w14:textId="021D315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iÉÉmiÉ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BED18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792D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D021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A733D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sÉÉåMüM×üiÉÉæ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sÉÉåMüM×üiÉÉæ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sÉÉåMüM×üiÉÉæ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7DBAC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72D95A" w14:textId="34FBA6B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093D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9B18B3" w14:textId="35384DF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ÆsÉÉåMüM×üiÉÉæ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sÉÉåMüM×üiÉÉæ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0F81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E778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1987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67BB48" w14:textId="4C14F5F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88A9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CC0C28" w14:textId="5B2E009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FB3F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CF9E45" w14:textId="0EDA841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0A4643" w14:textId="77777777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AF781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34B8B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9DD8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7D34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AM×ühÉÉåSM×ühÉÉå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AM×ühÉÉåiÉç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4BC1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41308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AM×ühÉÉåSM×ühÉÉå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AM×ühÉÉåSè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AM×ühÉÉåSè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EE9B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D2767E" w14:textId="5536655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rÉÉïÿhrÉM×ühÉÉåSM×ühÉÉåSè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rÉÉïÿhrÉM×ühÉÉåSM×ühÉÉåSè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18ACCC" w14:textId="111A70DB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A9CC99" w14:textId="30F80CC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1AF627" w14:textId="1FFE5E8E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UÈ |</w:t>
      </w:r>
    </w:p>
    <w:p w14:paraId="616217A6" w14:textId="4C6C5A3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| </w:t>
      </w:r>
    </w:p>
    <w:p w14:paraId="0B3221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33A9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ED7A36" w14:textId="1242072F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UÈ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764E2B" w14:textId="2AE951D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1324A3" w14:textId="77777777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BA1BEA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UÈ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71D0B2E" w14:textId="647177C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qÉ¾ÒûþiÉÈ | </w:t>
      </w:r>
    </w:p>
    <w:p w14:paraId="5042A1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442BE0" w14:textId="700BE83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</w:p>
    <w:p w14:paraId="7D5404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2FDC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1CABF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A¾ÒûþiÉÈ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FEE61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CF0B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FCF2B5" w14:textId="13D8CCF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ÌlÉlSìÉþuÉÉlÉç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ËUlSìÉþuÉÉlÉç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F7C2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EC890E" w14:textId="7F3CF08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ÌlÉlSìÉþuÉÉlÉç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xuÉÉWåûlSìÉþuÉÉlÉç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52A3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58F3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C936C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BDC413" w14:textId="5FE47D7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xuÉÉWåûlSìÉþuÉÉ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xuÉÉWåûlSìÉþuÉÉ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17FD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7130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ÌlÉiÉÏlSìþ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6C64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53ABC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F14A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D5D6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889E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3770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E399D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91C7E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AF2A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054A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SÒ¶ÉþËUiÉÉSalÉå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1267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271E02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SÒ¶ÉþËUiÉÉSalÉå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SÒ¶ÉþËUiÉÉSalÉå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| </w:t>
      </w:r>
    </w:p>
    <w:p w14:paraId="4552A3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618A0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F99A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B42C9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1EBA2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CD921B9" w14:textId="5BADA24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378783" w14:textId="77777777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0EF73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D375E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4127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99FF2F" w14:textId="005680E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DFBB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61655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DCFE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62EA7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D1E67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8406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F951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BE84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DCE7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B662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E2CC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D1A8AA" w14:textId="119B453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4049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54ED4B" w14:textId="0CBAB35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qÉ‡ûÉ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2027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81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D8E5C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qÉ‡ûÉ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FBD0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A54641B" w14:textId="717EAB1C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ÍqÉirÉþ‡ûÉqÉç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5CAC2A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0A4F48" w:rsidRPr="008B55AA" w:rsidSect="00C1632B">
          <w:headerReference w:type="even" r:id="rId27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645C91FB" w14:textId="2E6AF8DE" w:rsidR="00336A5B" w:rsidRPr="008B55AA" w:rsidRDefault="00336A5B" w:rsidP="00336A5B">
      <w:pPr>
        <w:pStyle w:val="Heading3"/>
      </w:pPr>
      <w:bookmarkStart w:id="16" w:name="_Toc77616156"/>
      <w:proofErr w:type="spellStart"/>
      <w:r w:rsidRPr="008B55AA">
        <w:lastRenderedPageBreak/>
        <w:t>AlÉÑuÉÉMüqÉç</w:t>
      </w:r>
      <w:proofErr w:type="spellEnd"/>
      <w:r w:rsidRPr="008B55AA">
        <w:t xml:space="preserve"> 1</w:t>
      </w:r>
      <w:r w:rsidR="004D45CF" w:rsidRPr="008B55AA">
        <w:t>3</w:t>
      </w:r>
      <w:r w:rsidRPr="008B55AA">
        <w:t xml:space="preserve"> - </w:t>
      </w:r>
      <w:proofErr w:type="spellStart"/>
      <w:r w:rsidRPr="008B55AA">
        <w:t>bÉlÉqÉç</w:t>
      </w:r>
      <w:bookmarkEnd w:id="16"/>
      <w:proofErr w:type="spellEnd"/>
    </w:p>
    <w:p w14:paraId="329125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4F8A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73DB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9D4B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F154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51252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pÉåhÉÉåSÒSÒþSèaÉëÉ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0A5F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FC66F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05EC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5AC9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hÉÉåSÒSÒþSèaÉëÉ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hÉÉåSþaÉëpÉÏ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SaÉëpÉÏ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SÒSÒþSèaÉëÉ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hÉÉåSþaÉëpÉÏiÉç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F0D0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6D1DE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pÉåhÉåirÉÑþiÉç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2250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7780A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ESþaÉëpÉÏ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SaÉëpÉÏ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SÒSÒ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SþaÉëpÉÏiÉç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8EDF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917ABF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ÌSirÉþaÉëpÉÏiÉç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2DC7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34D405E" w14:textId="0001BE4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ED5879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5AB2F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342EFBF" w14:textId="2B612AF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F44A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DB01B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DDB4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372D4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pÉåhÉÉkÉþUÉlÉç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3E869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BD1BDB" w14:textId="49B9A82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UkÉþUÉlÉç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E256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717CA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D0FF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E89E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UkÉþUÉ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049D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1A77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ËUirÉþMüÈ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64D1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D5C9C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AA09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4777CE" w14:textId="66B76AD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pÉÍqÉirÉÑþiÉç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89D986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FCC14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43AC7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3D02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</w:t>
      </w:r>
    </w:p>
    <w:p w14:paraId="3D954F6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| </w:t>
      </w:r>
    </w:p>
    <w:p w14:paraId="2413DBA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DED9E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5A68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5E70B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15D9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223545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AþuÉÏuÉ×kÉlÉç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lÉuÉÏuÉ×kÉlÉç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AþuÉÏuÉ×kÉ³Éç | </w:t>
      </w:r>
    </w:p>
    <w:p w14:paraId="70C3C7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21C967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AþuÉÏuÉ×kÉlÉç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lÉuÉÏuÉ×kÉlÉç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AþuÉÏuÉ×kÉ³Éç | </w:t>
      </w:r>
    </w:p>
    <w:p w14:paraId="468B9F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75841DF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Í³ÉirÉþuÉÏuÉ×kÉ³Éç | </w:t>
      </w:r>
    </w:p>
    <w:p w14:paraId="687E94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C4CACA" w14:textId="77777777" w:rsidR="00B0508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lÉjÉÉjÉÉþ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lÉjÉÉjÉÉþ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F93CE6" w14:textId="65AFAAC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6A231A0" w14:textId="51254D0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092D9C" w14:textId="36A0D864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39A4F24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7569A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72C087" w14:textId="59C1B09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50B7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9166F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28BF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4BE3B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BE3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2F38349" w14:textId="7EA53BF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00352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A03E46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5DDE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6322AC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ÍqÉirÉþxrÉiÉÉqÉç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9F73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0F746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F06F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E3055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A5002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7F3E1C" w14:textId="5BE053A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F5E2DE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E7E6BF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001075" w14:textId="76A0383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8447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C246A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1D58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E0914F" w14:textId="7B98978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Å£üqÉç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336C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C5EFB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8A1F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D4A6A1" w14:textId="27F8F25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£ü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£ü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0967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3E599B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45C8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22BE4B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F17D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35CBCA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BE5C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F0D6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4E9C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E47C1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7A36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84286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E23F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85EDC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FFD6A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06DB1CC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EB38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F5F4B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B9C9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F95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9A8C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14E734" w14:textId="1475387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F67B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ECAD85" w14:textId="063FB6B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C9C7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ECA282" w14:textId="2CA2D58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23361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DFA4B1" w14:textId="7DE631F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BDEF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AAE1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ACA76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9F54B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80D3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3927B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599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DD3A2E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1C99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uÉ×Ì¹ÿqÉç |</w:t>
      </w:r>
    </w:p>
    <w:p w14:paraId="63370F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 ÆuÉ×Ì¹þ³É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uÉ×Ì¹ÿqÉç | </w:t>
      </w:r>
    </w:p>
    <w:p w14:paraId="52526D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uÉ×Ì¹ÿqÉç | AÉ |</w:t>
      </w:r>
    </w:p>
    <w:p w14:paraId="3F32B19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ÆuÉ×Ì¹þ³ÉÉå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uÉ×Ì¹þ³ÉÉå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D38C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uÉ×Ì¹ÿqÉç | AÉ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CBC2FC3" w14:textId="0318E5F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 ÆuÉ×Ì¹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qÉåUþrÉåU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 ÆuÉ×Ì¹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qÉåUþrÉ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8128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F1117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LUþrÉåU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rÉåUþrÉ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38A8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6AF8EF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rÉåiÉÏþUrÉ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0C8E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B9CB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ÅxrÉxrÉalÉ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CA357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717F8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CirÉÉþrÉÑÈ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3636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D40D3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UÉrÉÑþUxrÉalÉå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ÅxrÉÉrÉÑþÈ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0C6B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80EF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63E0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CB2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65DA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77AB6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F78B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ABA0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C21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AAC3FD" w14:textId="6CF8414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ÅxrÉxrÉalÉå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2D8A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2C85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FFDF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1FE5C2" w14:textId="489673D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É¤ÉÑþUxrÉalÉå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E80C00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EBE1C1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4980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C6C0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C912F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E85EE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8E667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FEB2A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19C5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B22F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D8F5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53A3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C5EE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4A79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17E1B5" w14:textId="22D0659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3AAA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A16C3B" w14:textId="6FE39D7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C1E2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14BAFB" w14:textId="3293427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6A62BE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75622C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81D05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235A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65DE8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175D6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67094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DB4F2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78F9D1" w14:textId="0A1C060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148E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0ADD0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1CF7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495E2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2ADFC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AB3831" w14:textId="70208F9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9795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5CCC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1197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DF19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D9F9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37719C" w14:textId="6C2790A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0A4F48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0A4F48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0E22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4E3E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B313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0935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45AD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13AB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A2F7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0E9F8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0A18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05E34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CÌSSå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CÌSSå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21E4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462D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46AF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BA8D3E" w14:textId="595EEC3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ÉxrÉÉþmÉcÉå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C932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5ABF40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ÉxrÉÉþmÉcÉå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ÉxrÉÉþmÉcÉå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BE28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15730B" w14:textId="0F45957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83F8FA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3EB41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45DA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D108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397F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F008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7BEB7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qÉÑmÉÉåmÉ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qÉÑmÉÉåmÉ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05C8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EF1843" w14:textId="3D873F3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8010B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82B6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A514BA" w14:textId="089083F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8010B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1926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E2D03A" w14:textId="27004B6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8010B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5B0B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CB69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B953F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BB2F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1F9B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¸ÉÈ |</w:t>
      </w:r>
    </w:p>
    <w:p w14:paraId="7EA4AB7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</w:p>
    <w:p w14:paraId="0E52F01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D15F93" w14:textId="2CDB3F3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4C4D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3BF7E6" w14:textId="72162AA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A20B1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¸ÉÈ |</w:t>
      </w:r>
    </w:p>
    <w:p w14:paraId="7D91728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E4D1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340E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0EC2E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5729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D08B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83E0FF" w14:textId="576F2F8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5B85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18C5E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6D56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8F26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C6F0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FB98DA" w14:textId="0C2EA22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0E8F6C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7238F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3B82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1BE2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D689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53FB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ÎxqÉ³Éç |</w:t>
      </w:r>
    </w:p>
    <w:p w14:paraId="0DDDB649" w14:textId="4B78F3B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r w:rsidR="003E2380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3E2380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3E2380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14:paraId="0DA6D0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8C785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F28A9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BAF21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xÉ±åirÉÉÿ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E5F0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EA1843" w14:textId="77777777" w:rsidR="00A8026F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7542597" w14:textId="5401D8E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32FD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2F3ED0" w14:textId="1F14B07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89A3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5EECEF" w14:textId="30A5E77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ADB7AA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7B45C6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AmÉþ³ÉaÉ×WûxrÉ |</w:t>
      </w:r>
    </w:p>
    <w:p w14:paraId="2D498B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xrÉÉmÉþ³ÉaÉ×WûxrÉ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qÉmÉþ³ÉaÉ×WûxrÉ | </w:t>
      </w:r>
    </w:p>
    <w:p w14:paraId="796BFF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AmÉþ³ÉaÉ×WûxrÉ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2F2124" w14:textId="647348B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xrÉÉmÉþ³ÉaÉ×WûxrÉ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qÉmÉþ³ÉaÉ×WûxrÉ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xrÉmÉþ³ÉaÉ×WûxrÉ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qÉmÉþ³ÉaÉ×WûxrÉ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1744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AmÉþ³ÉaÉ×WûxrÉ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98EA14" w14:textId="35B96FD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AmÉþ³ÉaÉ×WûxrÉ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xrÉmÉþ³ÉaÉ×Wû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xrÉÉmÉþ³ÉaÉ×WûxrÉ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xrÉmÉþ³ÉaÉ×Wû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xrÉÉmÉþ³ÉaÉ×WûxrÉ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58C3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AmÉþ³ÉaÉ×WûxrÉ |</w:t>
      </w:r>
    </w:p>
    <w:p w14:paraId="0E53D51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AmÉþ³ÉaÉ×Wû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xrÉåirÉmÉþ³É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22A2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BD3B75" w14:textId="718CFB1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9EE2E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729060" w14:textId="5ACA715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19AD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1D61D7" w14:textId="236B0A9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3F5B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B2D5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AF58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D2B9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17D3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22B6F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D178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 |</w:t>
      </w:r>
    </w:p>
    <w:p w14:paraId="4E06840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</w:p>
    <w:p w14:paraId="6B03FFD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7AF29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BA2F4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B574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487F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42272D" w14:textId="5C8249F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E5AB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EEA3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F43539" w14:textId="7AED592A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353AC7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53AC7" w:rsidRPr="00353AC7">
        <w:rPr>
          <w:rFonts w:ascii="Arial" w:hAnsi="Arial" w:cs="Arial"/>
          <w:color w:val="FF0000"/>
          <w:sz w:val="32"/>
          <w:szCs w:val="40"/>
          <w:highlight w:val="yellow"/>
        </w:rPr>
        <w:t>PB</w:t>
      </w:r>
    </w:p>
    <w:p w14:paraId="70AAB38E" w14:textId="3724EC13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816EBE" w14:textId="1557E518" w:rsidR="004F7D55" w:rsidRPr="004F7D55" w:rsidRDefault="004F7D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4F7D55">
        <w:rPr>
          <w:rFonts w:ascii="Arial" w:hAnsi="Arial" w:cs="Arial"/>
          <w:color w:val="FF0000"/>
          <w:sz w:val="28"/>
          <w:szCs w:val="28"/>
          <w:highlight w:val="yellow"/>
        </w:rPr>
        <w:t xml:space="preserve">(GS - </w:t>
      </w:r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>(</w:t>
      </w:r>
      <w:proofErr w:type="spellStart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>ASokÉÉrÉÉå</w:t>
      </w:r>
      <w:proofErr w:type="spellEnd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>ÅSokÉÉrÉÉå</w:t>
      </w:r>
      <w:proofErr w:type="spellEnd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>AzÉÏiÉiÉlÉÉå</w:t>
      </w:r>
      <w:proofErr w:type="spellEnd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>AzÉÏiÉiÉlÉÉå</w:t>
      </w:r>
      <w:proofErr w:type="spellEnd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>ASokÉÉrÉÉå</w:t>
      </w:r>
      <w:proofErr w:type="spellEnd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>ÅalÉå</w:t>
      </w:r>
      <w:proofErr w:type="spellEnd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>ÅalÉå</w:t>
      </w:r>
      <w:proofErr w:type="spellEnd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>)</w:t>
      </w:r>
    </w:p>
    <w:p w14:paraId="5FB74558" w14:textId="1F97F8B1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353AC7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53AC7" w:rsidRPr="00353AC7">
        <w:rPr>
          <w:rFonts w:ascii="Arial" w:hAnsi="Arial" w:cs="Arial"/>
          <w:color w:val="FF0000"/>
          <w:sz w:val="32"/>
          <w:szCs w:val="40"/>
          <w:highlight w:val="yellow"/>
        </w:rPr>
        <w:t>PB</w:t>
      </w:r>
    </w:p>
    <w:p w14:paraId="14EC3D6D" w14:textId="74AB423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½þzÉÏiÉiÉlÉÉå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7D7183" w14:textId="77777777" w:rsidR="004F7D55" w:rsidRPr="00C00130" w:rsidRDefault="004F7D55" w:rsidP="004F7D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C00130">
        <w:rPr>
          <w:rFonts w:ascii="Arial" w:hAnsi="Arial" w:cs="Arial"/>
          <w:color w:val="FF0000"/>
          <w:sz w:val="28"/>
          <w:szCs w:val="28"/>
          <w:highlight w:val="yellow"/>
        </w:rPr>
        <w:t xml:space="preserve">(JM-34) 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adabdhAyo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 xml:space="preserve"> &amp;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Sritatano^aSItatano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^^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adabdhAyo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 xml:space="preserve"> &amp;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dabdhAyo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 xml:space="preserve"> &amp;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SItatano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 xml:space="preserve"> ||</w:t>
      </w:r>
    </w:p>
    <w:p w14:paraId="7A81F2DF" w14:textId="77777777" w:rsidR="004F7D55" w:rsidRPr="00C00130" w:rsidRDefault="004F7D55" w:rsidP="004F7D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C00130">
        <w:rPr>
          <w:rFonts w:ascii="Arial" w:hAnsi="Arial" w:cs="Arial"/>
          <w:color w:val="FF0000"/>
          <w:sz w:val="28"/>
          <w:szCs w:val="28"/>
          <w:highlight w:val="yellow"/>
        </w:rPr>
        <w:lastRenderedPageBreak/>
        <w:t xml:space="preserve">(JM-34) 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adabdhAyo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 xml:space="preserve"> &amp;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Sritatano^aSItatano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^^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adabdhAyo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 xml:space="preserve"> &amp;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dabdhAyo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 xml:space="preserve"> &amp;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SItatano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 xml:space="preserve"> ||</w:t>
      </w:r>
    </w:p>
    <w:p w14:paraId="45FD4D1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8485E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CirÉþSokÉ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1137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8427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½þzÉÏiÉiÉlÉÉå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½þzÉÏiÉiÉlÉÉå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DF897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DAA7DB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CirÉþÍzÉiÉ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A4BD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 |</w:t>
      </w:r>
    </w:p>
    <w:p w14:paraId="2B104F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| </w:t>
      </w:r>
    </w:p>
    <w:p w14:paraId="2BC32E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E5AA7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CA20F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60E1A1" w14:textId="11E6158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BCB5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8166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51ECE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F9AA8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1137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9C2365" w14:textId="1325194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06A36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B835E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F7FC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91A1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F978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82ACCF" w14:textId="1147D2E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2C4F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FB53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wšæ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CBF4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65842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8C9F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C21E64" w14:textId="0B73739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14B4E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6CBBD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EEA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AÌuÉþwÉqÉç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1D1CC7" w14:textId="67252E4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SÌuÉþwÉqÉç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5A0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AÌuÉþwÉqÉç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E3862E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SÌuÉþwÉ³ÉÉå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SÌuÉþwÉ³ÉÈ | </w:t>
      </w:r>
    </w:p>
    <w:p w14:paraId="1436897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44736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0BC96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AÌuÉþwÉqÉç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393F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AÌuÉþwÉ³ÉÉå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qÉÌuÉþwÉ³ÉÈ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iÉÑ³ÉÉå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qÉÌuÉþwÉ³ÉÈ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58BE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82BD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9C47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75FC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5F008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A33FB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D003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2B0174" w14:textId="1414058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E3C3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D3E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C05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401269" w14:textId="4CA9FE9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0EE6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7AB3B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18181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6106F7" w14:textId="3098C2B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SåuÉÉþ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aÉÉþiÉÑÌuÉSÉå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SåuÉÉþ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551F0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95102A" w14:textId="6F72DAD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aÉÉþiÉÑÌuÉSÉå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aÉÉþiÉÑÌuÉSÉå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9D8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50143E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C97F4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9BFE6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7C0B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E2D1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8A0BC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F1E9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8FB7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82F1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7786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72B5C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B38C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92A665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qÉ³ÉþÈ | </w:t>
      </w:r>
    </w:p>
    <w:p w14:paraId="1AA580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2D9D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126F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4534B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0341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068E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95A2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809A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B106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4EF18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93F77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8A92D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30E5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F287EC" w14:textId="24426DA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5551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341B39B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826B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0D70C8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BDB2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1A63C4C2" w14:textId="5A85E398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A44F36" w14:textId="77777777" w:rsidR="000A4F48" w:rsidRPr="008B55AA" w:rsidRDefault="000A4F48" w:rsidP="0069679D">
      <w:pPr>
        <w:pStyle w:val="NoSpacing"/>
        <w:sectPr w:rsidR="000A4F48" w:rsidRPr="008B55AA" w:rsidSect="00C1632B">
          <w:headerReference w:type="even" r:id="rId28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431841DE" w14:textId="26F6D3E9" w:rsidR="0038750A" w:rsidRPr="008B55AA" w:rsidRDefault="0038750A" w:rsidP="0038750A">
      <w:pPr>
        <w:pStyle w:val="Heading3"/>
      </w:pPr>
      <w:bookmarkStart w:id="17" w:name="_Toc77616157"/>
      <w:proofErr w:type="spellStart"/>
      <w:r w:rsidRPr="008B55AA">
        <w:lastRenderedPageBreak/>
        <w:t>AlÉÑuÉÉMüqÉç</w:t>
      </w:r>
      <w:proofErr w:type="spellEnd"/>
      <w:r w:rsidRPr="008B55AA">
        <w:t xml:space="preserve"> 1</w:t>
      </w:r>
      <w:r w:rsidR="00084FBB" w:rsidRPr="008B55AA">
        <w:t>4</w:t>
      </w:r>
      <w:r w:rsidRPr="008B55AA">
        <w:t xml:space="preserve"> - </w:t>
      </w:r>
      <w:proofErr w:type="spellStart"/>
      <w:r w:rsidRPr="008B55AA">
        <w:t>bÉlÉqÉç</w:t>
      </w:r>
      <w:bookmarkEnd w:id="17"/>
      <w:proofErr w:type="spellEnd"/>
    </w:p>
    <w:p w14:paraId="008016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FA65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109B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120B7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1D13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983B7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125B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556E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71518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5167F6" w14:textId="747F86F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0DF9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2A432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5EEE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7FE3088" w14:textId="5B6958E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98BD9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AEA1D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4DB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EA6D6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72FD6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711A9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6AE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356BB8" w14:textId="7385093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722B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00019A" w14:textId="51BF2E4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4A23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30573C" w14:textId="2680596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8F6F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BAAE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B45A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F648A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4ED4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72855A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6AA3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21DCD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227D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23233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0C207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A´ÉþuÉqÉç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E4599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A´ÉþuÉ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½´ÉþuÉ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qÉ´ÉþuÉ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½´ÉþuÉ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qÉ´ÉþuÉ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13D1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64907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AC7A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F14DD8" w14:textId="337E1EA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4412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8FAA2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7ED3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85177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E2FA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B167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D11A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E4D8A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15774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1D2E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B53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152D1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70D6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F411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3F36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2B11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sÉÉÌSÌiÉþ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xrÉÉsÉiÉç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3A937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3811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xrÉÉjÉÉjÉÉ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xrÉÉjÉÉjÉÉ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FE6A5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431BE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91FD2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B7FA5F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6AA9125" w14:textId="45E0F23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8F249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7A86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7DFC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90C4E5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D55487B" w14:textId="52E5DE5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CA79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A486D4" w14:textId="77E305B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5E2C1E" w14:textId="39662C0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FB3CC35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FD576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41B6A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07EA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B24FB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A948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3EA88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³ÉurÉþqÉç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D493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256F4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³ÉurÉþqÉç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2C09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73ACBD" w14:textId="30D168D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B6A3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A4B119" w14:textId="7C83D24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2ACEF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53C7F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2BBC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F03B2A" w14:textId="14AD638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D07A40" w14:textId="3B740762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D4C1C15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F1A897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4EF2DCF" w14:textId="77777777" w:rsidR="000A4F48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qÉkÉÔlÉÑiÉqÉç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818271F" w14:textId="6773EA4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A18D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DAC2B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qÉkÉÔlÉÑiÉqÉç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05CF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040F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1C70C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C38BFC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ÍqÉirÉþkÉÔlÉÑiÉqÉç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22379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BBAE3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lÉæMåüþlÉ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qÉåMåüþlÉ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hÉæMåüþlÉ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qÉåMåüþlÉ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165D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F1A4131" w14:textId="6827DAE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hÉæMåü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lÉæMåüþlÉ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43D0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DB457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83B2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5A1B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CE13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BCCCEF" w14:textId="02FB8B9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³ÉuÉþeÉÉiÉqÉç | </w:t>
      </w:r>
    </w:p>
    <w:p w14:paraId="07264F16" w14:textId="220B5D99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912802A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20EBB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 |</w:t>
      </w:r>
    </w:p>
    <w:p w14:paraId="7A2AAD79" w14:textId="7816773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±É±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</w:p>
    <w:p w14:paraId="524DED4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955D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±É±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363F0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1D09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08D7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38EB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É±å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hÉålSìÉÿalÉÏ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É±å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9C887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82CF84F" w14:textId="10E9249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hÉålSìÉÿalÉÏ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hÉålSìÉÿalÉÏ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3E9A7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B85757" w14:textId="5B2EA9E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FB80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97C49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2029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E239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BD1EB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B50CB05" w14:textId="784647F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44AF92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58945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40D78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ÌWû½ÑþpÉÉåpÉÉ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q½ÑþpÉÉåpÉÉ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9A20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DFA3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8E78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D9E7031" w14:textId="47748B5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42D9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A39016" w14:textId="5D12538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DB88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0A3E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FD7D1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B552D8" w14:textId="231B7AD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3800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±È |</w:t>
      </w:r>
    </w:p>
    <w:p w14:paraId="738105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| </w:t>
      </w:r>
    </w:p>
    <w:p w14:paraId="37AD00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±È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ED6AE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2A4F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±È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7369F1C" w14:textId="7543801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kÉå¸ÉåþzÉ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97119C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582C5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4E807C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kÉå¸ÉåþzÉ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8002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DF7C58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613364" w14:textId="5C5EE486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666ED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CE4CFF" w:rsidRPr="00CE4CFF">
        <w:rPr>
          <w:rFonts w:ascii="Arial" w:hAnsi="Arial" w:cs="Arial"/>
          <w:color w:val="FF0000"/>
          <w:sz w:val="32"/>
          <w:szCs w:val="40"/>
          <w:highlight w:val="yellow"/>
        </w:rPr>
        <w:t>PB</w:t>
      </w:r>
    </w:p>
    <w:p w14:paraId="0CFD6676" w14:textId="47094640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D8D3A0" w14:textId="1BBC28E5" w:rsidR="00CE4CFF" w:rsidRPr="00CE4CFF" w:rsidRDefault="00CE4CF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Mangal"/>
          <w:color w:val="000000"/>
          <w:sz w:val="32"/>
          <w:szCs w:val="40"/>
          <w:lang w:bidi="sa-IN"/>
        </w:rPr>
      </w:pPr>
      <w:r>
        <w:rPr>
          <w:rFonts w:ascii="BRH Devanagari Extra" w:hAnsi="BRH Devanagari Extra" w:cs="Mangal" w:hint="cs"/>
          <w:color w:val="000000"/>
          <w:sz w:val="32"/>
          <w:szCs w:val="40"/>
          <w:cs/>
          <w:lang w:bidi="sa-IN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CE4CFF">
        <w:rPr>
          <w:rFonts w:ascii="Nirmala UI" w:hAnsi="Nirmala UI" w:cs="Nirmala UI" w:hint="cs"/>
          <w:color w:val="000000"/>
          <w:sz w:val="28"/>
          <w:szCs w:val="28"/>
          <w:cs/>
          <w:lang w:bidi="sa-IN"/>
        </w:rPr>
        <w:t>मू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</w:t>
      </w:r>
      <w:r w:rsidRPr="00CE4CFF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CE4CFF">
        <w:rPr>
          <w:rFonts w:ascii="BRH Devanagari Extra" w:hAnsi="BRH Devanagari Extra" w:cs="Nirmala UI" w:hint="cs"/>
          <w:color w:val="000000"/>
          <w:sz w:val="28"/>
          <w:szCs w:val="28"/>
          <w:cs/>
          <w:lang w:bidi="sa-IN"/>
        </w:rPr>
        <w:t>त्व</w:t>
      </w:r>
      <w:r w:rsidR="00C71D50">
        <w:rPr>
          <w:rFonts w:ascii="BRH Devanagari Extra" w:hAnsi="BRH Devanagari Extra" w:cs="Nirmala UI"/>
          <w:color w:val="000000"/>
          <w:sz w:val="28"/>
          <w:szCs w:val="28"/>
          <w:lang w:bidi="sa-IN"/>
        </w:rPr>
        <w:t xml:space="preserve"> </w:t>
      </w:r>
      <w:proofErr w:type="spellStart"/>
      <w:r w:rsidR="00C71D50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>
        <w:rPr>
          <w:rFonts w:ascii="BRH Devanagari Extra" w:hAnsi="BRH Devanagari Extra" w:cs="Mangal" w:hint="cs"/>
          <w:color w:val="000000"/>
          <w:sz w:val="32"/>
          <w:szCs w:val="40"/>
          <w:cs/>
          <w:lang w:bidi="sa-IN"/>
        </w:rPr>
        <w:t>)</w:t>
      </w:r>
    </w:p>
    <w:p w14:paraId="0D9BCA54" w14:textId="7FA5DBD0" w:rsidR="00CE4CFF" w:rsidRPr="00CE4CFF" w:rsidRDefault="00CE4C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40"/>
        </w:rPr>
      </w:pPr>
      <w:proofErr w:type="spellStart"/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>vaqyamU#vaqyam</w:t>
      </w:r>
      <w:proofErr w:type="spellEnd"/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 xml:space="preserve"> ~</w:t>
      </w:r>
      <w:proofErr w:type="spellStart"/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>Mvaqyam</w:t>
      </w:r>
      <w:proofErr w:type="spellEnd"/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 xml:space="preserve"> u# </w:t>
      </w:r>
      <w:proofErr w:type="spellStart"/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>tvAtva</w:t>
      </w:r>
      <w:proofErr w:type="spellEnd"/>
      <w:r w:rsidR="00C71D50">
        <w:rPr>
          <w:rFonts w:ascii="Arial" w:hAnsi="Arial" w:cs="Arial"/>
          <w:color w:val="000000"/>
          <w:sz w:val="32"/>
          <w:szCs w:val="40"/>
          <w:highlight w:val="yellow"/>
        </w:rPr>
        <w:t xml:space="preserve"> v</w:t>
      </w:r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 xml:space="preserve">u </w:t>
      </w:r>
      <w:proofErr w:type="spellStart"/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>vaqyam</w:t>
      </w:r>
      <w:proofErr w:type="spellEnd"/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 xml:space="preserve"> </w:t>
      </w:r>
      <w:proofErr w:type="spellStart"/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>vaqya</w:t>
      </w:r>
      <w:proofErr w:type="spellEnd"/>
      <w:r w:rsidR="00C71D50">
        <w:rPr>
          <w:rFonts w:ascii="Arial" w:hAnsi="Arial" w:cs="Arial"/>
          <w:color w:val="000000"/>
          <w:sz w:val="32"/>
          <w:szCs w:val="40"/>
          <w:highlight w:val="yellow"/>
        </w:rPr>
        <w:t xml:space="preserve"> </w:t>
      </w:r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>mu#</w:t>
      </w:r>
      <w:r w:rsidR="00C71D50">
        <w:rPr>
          <w:rFonts w:ascii="Arial" w:hAnsi="Arial" w:cs="Arial"/>
          <w:color w:val="000000"/>
          <w:sz w:val="32"/>
          <w:szCs w:val="40"/>
          <w:highlight w:val="yellow"/>
        </w:rPr>
        <w:t xml:space="preserve"> </w:t>
      </w:r>
      <w:proofErr w:type="spellStart"/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>tvA</w:t>
      </w:r>
      <w:proofErr w:type="spellEnd"/>
    </w:p>
    <w:p w14:paraId="70507C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BBBD1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F517E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74DD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5F9C1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8F474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1B0C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57364F" w14:textId="7015DF7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| </w:t>
      </w:r>
    </w:p>
    <w:p w14:paraId="42CB25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751C2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C614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B1525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5F4A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BED5A9" w14:textId="4D1EE79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uÉÉeÉþxÉÉiÉrÉ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177F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F8ABE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mÉÔþwÉlÉç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mÉÔwÉlÉç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mÉÔþwÉlÉç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lÉrÉÑeqÉ½rÉÑeqÉÌWû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mÉÔwÉlÉç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mÉÔþwÉlÉç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lÉrÉÑeqÉÌWû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BD47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611B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693B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82E689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WûÏirÉþrÉÑeqÉÌWû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6F5E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2292A1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683289E" w14:textId="2FE0838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B9F6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2A33E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315CF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8653EC8" w14:textId="77777777" w:rsidR="00335215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6B9DC45" w14:textId="3214F0C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4424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83DD4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1321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035103" w14:textId="3C36BD2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47E71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7A034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DD6A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Oèû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4D8B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prÉÉþlÉQûÉlÉQû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prÉÉþlÉOèû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E5C7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Oèû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63325A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prÉÉþlÉQûÉlÉQû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prÉÉþlÉQû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prÉÉþlÉQû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38B3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Oèû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14B90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qÉÉþlÉQûÉlÉQû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FC8E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6042C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MïüÍqÉirÉ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296E6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7E05B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AF22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BAAA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UÉxÉcNÒû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1AF1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9D120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UÉxÉcNÒû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UÉxÉcNÒû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CA50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762EEC" w14:textId="1B03640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F2F4F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AD8545" w14:textId="53185A5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4E2E31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5DE8F7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32BB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351B2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2FB9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F8FAE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BDE6D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E13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5CB08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xÉÏþwÉkÉÉÌiÉ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xÉÏþwÉkÉÉÌiÉ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ECB0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47F4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8D02D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1B3CA67" w14:textId="6C201DE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89D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6B0C94" w14:textId="234628B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CE37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442E6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B40A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FC9F6A" w14:textId="6B64B4E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7CCDD3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17C851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10BA10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eÉrÉÉqÉxÉÏuÉ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2E18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1685F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35DC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963563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EE9F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AµÉÿqÉç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¦ÉÑ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6355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| </w:t>
      </w:r>
    </w:p>
    <w:p w14:paraId="28E320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AµÉÿqÉç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¦ÉÑ | AÉ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53BD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AµÉþqÉç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A9C1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7EAE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9D0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E203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A6DE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5AFA98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0787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ED86DE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FC4F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D94A0E7" w14:textId="48AF653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CB5C48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9EDA6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D1A05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586AA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007A55" w14:textId="5594AB5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61FD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51682D" w14:textId="49308B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0A4F48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1658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4AA817" w14:textId="77777777" w:rsidR="00335215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0A4F48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252902C" w14:textId="6497A2B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71BB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39D7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D97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4A2C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lÉÑËUþuÉå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lÉÑËUþuÉ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8A74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B1AA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lÉÑËUþuÉå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lÉÑËUþuÉ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lÉÑËUþuÉ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F0AC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286D6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FAC5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675478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4611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0E1DA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955B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3DF50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1D95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EA29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4D6A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0CC0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3BE88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5466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FD4A7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1DC1A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9B97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A03CCA8" w14:textId="42B7EA5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CEEF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CE4F0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BA0D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AA27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BEA6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055422" w14:textId="29631D5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6A1183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27996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DA02E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6489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E8ABB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3B28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7B725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DED0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EE7E0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658E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0F714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78F7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C638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5F46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1B736A" w14:textId="69AADC5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ÌuÉµÉÉÿlrÉ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279F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226E4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ÌuÉµÉÉÿlrÉ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ÌuÉµÉÉÿlrÉ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EC53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5050A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32ED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14:paraId="58C8C254" w14:textId="702C893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7798C151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8D3FD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14:paraId="67B255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3F8BA1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14:paraId="6AB91B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²ÉÌlÉÌiÉþ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5A589E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C3A74D" w14:textId="70BD461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krÉþxqÉS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krÉþxqÉeÉç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krÉþxqÉeÉç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F602A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D1682F" w14:textId="2837F5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96BBE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B344D0" w14:textId="05C0827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63CC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B214B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D1E18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C6270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³ÉqÉþEÌ£üqÉç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D309E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30F4F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³ÉqÉþEÌ£üqÉç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3335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8E99A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lÉqÉþEÌ£Çü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A9D8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D783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Ì£ü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DF8B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B08B2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A884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FB75A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DCE9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F878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44DAF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921E8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qÉmrÉÌmÉ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qÉaÉlqÉÉaÉlqÉ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qÉmrÉÌmÉ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qÉaÉlqÉ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A952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BE45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qÉaÉlqÉÉaÉlqÉ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rÉSþaÉlqÉ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6F76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27D92E" w14:textId="455AA09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rÉSþaÉlqÉÉaÉlqÉ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rÉSþaÉlqÉÉaÉlqÉ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C3A4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985C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14CC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E857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81C0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B7E2C2" w14:textId="57EB5EB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9D9082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E8312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5596E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FC404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23BD3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1B22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11524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8F4E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BFBDF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E803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DFE8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F55B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B1CEDE" w14:textId="288C2DE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F489D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F489D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5A04BE" w14:textId="3E3B4AE3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3E35CF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74F504" w14:textId="7D060B4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F489D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3E35C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3E35C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E88E5F" w14:textId="67C49F41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0A37B6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A37B6" w:rsidRPr="000A37B6">
        <w:rPr>
          <w:rFonts w:ascii="Arial" w:hAnsi="Arial" w:cs="Arial"/>
          <w:color w:val="FF0000"/>
          <w:sz w:val="32"/>
          <w:szCs w:val="40"/>
          <w:highlight w:val="yellow"/>
        </w:rPr>
        <w:t>Manual</w:t>
      </w:r>
    </w:p>
    <w:p w14:paraId="08AA85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CSÒþ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ÌuÉÌSSÒ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ÌuÉÌSSÒ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02C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201F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6A31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EF3A5E2" w14:textId="7073B9B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A8417A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42FA0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2638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429D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90D01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8D16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6A5BD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MüsmÉrÉÉirÉ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C8D7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CABDB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MüsmÉrÉÉirÉ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0462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41E7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MüsmÉrÉÉÌiÉ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66F1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uÉÉÌWûþ¸qÉç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3B4F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7611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uÉÉÌWûþ¸qÉç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94376F" w14:textId="5ED5A54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1F96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CE828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71F3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9EC3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WûSþcÉÉïcÉï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WûSþcÉï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B1F1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4861AC0" w14:textId="308C5B0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WûSþcÉÉïcÉï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WûSþcÉï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ÌuÉpÉÉuÉxÉÉå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ÌuÉpÉÉuÉxÉÉå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WûSþcÉï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ÌuÉpÉÉuÉxÉÉå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8DF989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7BD07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9CD61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1AF79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098C7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295D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DF7AA8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iuÉÌSþuÉ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565DA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54A51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iuÉÌSþuÉå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ÌrÉxiuÉÌSþuÉå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4F3F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489A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6724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9DE08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08FA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72BC9B" w14:textId="2E31DFA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BA76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6E5C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ESÏþUiÉ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DUiÉ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ESÏþUiÉå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DD2D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208D8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ESÏþUiÉ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DUiÉ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ESÒSÏþUiÉå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E3A0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BA1BF94" w14:textId="732824A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CiÉÏþUiÉå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13DEF5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73F409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9CF68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AAA2E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38A6D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66BE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CDC2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B60A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BCAE82" w14:textId="69A6714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7F6F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F64BAA" w14:textId="3153E2F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C18D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69D188" w14:textId="7A361BF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aÉÉïhrÉÌiÉþ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9823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83939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1C2B4F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5A64E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aÉÉïhrÉirÉÌiÉþ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aÉÉïhrÉirÉÌiÉþ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239F4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9A32FE1" w14:textId="607B48B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A0E1FA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4709B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0DA2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aÉÉïhÉÏÌiÉþ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3166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73039E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2A17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C245A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F6F6E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6ADE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F8D5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C197C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D381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155A78" w14:textId="6780ACB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r w:rsidR="00202C39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3C77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B1DB31" w14:textId="5F835B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32A9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AB4C92" w14:textId="3883881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urÉÑ</w:t>
      </w:r>
      <w:r w:rsidR="00202C39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r w:rsidR="00202C39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A522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37E1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5E76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4BC192" w14:textId="7AD4C64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4DE5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6736C7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ÆrÉÉårÉÉåïÈ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15AF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45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43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zÉqÉç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rÉÉåÈ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1BF6106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zÉÇ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ÆrÉÉårÉÉåïÈ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zÉ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zÉÇ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ÆrÉÉåÈ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49DF218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46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44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rÉÉåÈ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1016B6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58A1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2B8B8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9531A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89FC66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8BA10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AE7A0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8CB7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613E44" w14:textId="4FC6A89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9EBE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51FE06E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195B37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7FB29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3F2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||</w:t>
      </w:r>
    </w:p>
    <w:p w14:paraId="45A60F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A734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||</w:t>
      </w:r>
    </w:p>
    <w:p w14:paraId="3F95FF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7E35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55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52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)- AÉ ||</w:t>
      </w:r>
    </w:p>
    <w:p w14:paraId="1CE70F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LirÉÉ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675CA5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84D2F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ÉåwuÉÏŽ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ÉåwuÉÏŽþÈ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2F7D4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CE6C4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ÉåwuÉÏŽ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ÉåwuÉÏŽþÈ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1887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402A9E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CiÉÏŽþÈ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3C35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EF30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153A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7021EB" w14:textId="65C5F7A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D233E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41DDE3D" w14:textId="04EC590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E3A2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D548A5" w14:textId="7A1FB8D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50CD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E43B17" w14:textId="3291B1D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5FD8E7" w14:textId="0F4D5406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49D1AE3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0BB98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7E799F0" w14:textId="2E03918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0969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AÌuÉþSÒ¹UÉxÉÈ ||</w:t>
      </w:r>
    </w:p>
    <w:p w14:paraId="7314A6C8" w14:textId="59F3F94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AÌuÉþSÒ¹UÉxÉÈ | </w:t>
      </w:r>
    </w:p>
    <w:p w14:paraId="7A4F32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AÌuÉþSÒ¹UÉxÉÈ ||</w:t>
      </w:r>
    </w:p>
    <w:p w14:paraId="4B5BDA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AÌuÉþSÒ¹UÉxÉÈ | </w:t>
      </w:r>
    </w:p>
    <w:p w14:paraId="1DD3A0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AÌuÉþSÒ¹UÉxÉÈ ||</w:t>
      </w:r>
    </w:p>
    <w:p w14:paraId="5ACED15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AÌuÉþSÒ¹UÉxÉ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CirÉÌuÉþSÒÈ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B40EF8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313B53" w14:textId="7FAF334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BDA4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3260DD2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0FD0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AD11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81B3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²ÉlÉç |</w:t>
      </w:r>
    </w:p>
    <w:p w14:paraId="1AD7A9A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5E952E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356B0D" w14:textId="54BB6A6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ECDD83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85893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1A0EC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B4F6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57E3EC" w14:textId="2F8F9FC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CF93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05C0D68" w14:textId="77777777" w:rsidR="00335215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smÉrÉÉÿirÉ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84A1E89" w14:textId="3583122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82576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960820E" w14:textId="33F1C7B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smÉrÉÉÿirÉ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iÉÑÍpÉþUç.G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6A39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249C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B920B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CDFF5AF" w14:textId="7175C016" w:rsidR="00EF1226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C25B54" w14:textId="77777777" w:rsidR="00EF1226" w:rsidRPr="008B55AA" w:rsidRDefault="00EF1226" w:rsidP="00EF1226">
      <w:pPr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color w:val="000000"/>
          <w:sz w:val="40"/>
          <w:szCs w:val="40"/>
        </w:rPr>
      </w:pPr>
    </w:p>
    <w:p w14:paraId="309B1FE5" w14:textId="552CF510" w:rsidR="00EF1226" w:rsidRDefault="00EF1226" w:rsidP="00EF1226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20"/>
          <w:szCs w:val="20"/>
        </w:rPr>
      </w:pPr>
      <w:r w:rsidRPr="008B55AA">
        <w:rPr>
          <w:rFonts w:ascii="BRH Devanagari" w:hAnsi="BRH Devanagari" w:cs="BRH Devanagari"/>
          <w:color w:val="000000"/>
          <w:sz w:val="40"/>
          <w:szCs w:val="40"/>
        </w:rPr>
        <w:t>====</w:t>
      </w:r>
      <w:proofErr w:type="spellStart"/>
      <w:r w:rsidRPr="008B55AA">
        <w:rPr>
          <w:rFonts w:ascii="BRH Devanagari" w:hAnsi="BRH Devanagari" w:cs="BRH Devanagari"/>
          <w:color w:val="000000"/>
          <w:sz w:val="40"/>
          <w:szCs w:val="40"/>
        </w:rPr>
        <w:t>zÉÑpÉqÉç</w:t>
      </w:r>
      <w:proofErr w:type="spellEnd"/>
      <w:r w:rsidRPr="008B55AA">
        <w:rPr>
          <w:rFonts w:ascii="BRH Devanagari" w:hAnsi="BRH Devanagari" w:cs="BRH Devanagari"/>
          <w:color w:val="000000"/>
          <w:sz w:val="40"/>
          <w:szCs w:val="40"/>
        </w:rPr>
        <w:t>====</w:t>
      </w:r>
    </w:p>
    <w:p w14:paraId="4D56F365" w14:textId="77777777" w:rsidR="00142DF4" w:rsidRPr="00EF1226" w:rsidRDefault="00142DF4" w:rsidP="00EF1226">
      <w:pPr>
        <w:ind w:firstLine="720"/>
        <w:rPr>
          <w:rFonts w:ascii="BRH Devanagari Extra" w:hAnsi="BRH Devanagari Extra" w:cs="BRH Devanagari Extra"/>
          <w:sz w:val="32"/>
          <w:szCs w:val="40"/>
        </w:rPr>
      </w:pPr>
    </w:p>
    <w:sectPr w:rsidR="00142DF4" w:rsidRPr="00EF1226" w:rsidSect="00C1632B">
      <w:headerReference w:type="even" r:id="rId29"/>
      <w:pgSz w:w="12240" w:h="15840"/>
      <w:pgMar w:top="720" w:right="720" w:bottom="720" w:left="1152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E91F8" w14:textId="77777777" w:rsidR="00C02B6D" w:rsidRDefault="00C02B6D" w:rsidP="008D493B">
      <w:pPr>
        <w:spacing w:after="0" w:line="240" w:lineRule="auto"/>
      </w:pPr>
      <w:r>
        <w:separator/>
      </w:r>
    </w:p>
  </w:endnote>
  <w:endnote w:type="continuationSeparator" w:id="0">
    <w:p w14:paraId="7EF21A24" w14:textId="77777777" w:rsidR="00C02B6D" w:rsidRDefault="00C02B6D" w:rsidP="008D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894B0" w14:textId="4ED398EE" w:rsidR="007909D7" w:rsidRPr="00C1632B" w:rsidRDefault="007909D7" w:rsidP="00C1632B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C1632B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</w:t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Page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PAGE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BE70EA">
      <w:rPr>
        <w:rFonts w:ascii="Arial" w:hAnsi="Arial" w:cs="Arial"/>
        <w:b/>
        <w:bCs/>
        <w:noProof/>
        <w:sz w:val="28"/>
        <w:szCs w:val="28"/>
        <w:lang w:val="en-US"/>
      </w:rPr>
      <w:t>2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 of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NUMPAGES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BE70EA">
      <w:rPr>
        <w:rFonts w:ascii="Arial" w:hAnsi="Arial" w:cs="Arial"/>
        <w:b/>
        <w:bCs/>
        <w:noProof/>
        <w:sz w:val="28"/>
        <w:szCs w:val="28"/>
        <w:lang w:val="en-US"/>
      </w:rPr>
      <w:t>217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5F40" w14:textId="21A242D6" w:rsidR="007909D7" w:rsidRDefault="007909D7" w:rsidP="00C1632B">
    <w:pPr>
      <w:pStyle w:val="Footer"/>
      <w:pBdr>
        <w:top w:val="single" w:sz="4" w:space="1" w:color="auto"/>
      </w:pBdr>
      <w:jc w:val="right"/>
    </w:pPr>
    <w:r w:rsidRPr="00C1632B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@gmail.com                   </w:t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Page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PAGE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BE70EA">
      <w:rPr>
        <w:rFonts w:ascii="Arial" w:hAnsi="Arial" w:cs="Arial"/>
        <w:b/>
        <w:bCs/>
        <w:noProof/>
        <w:sz w:val="28"/>
        <w:szCs w:val="28"/>
        <w:lang w:val="en-US"/>
      </w:rPr>
      <w:t>3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 of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NUMPAGES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BE70EA">
      <w:rPr>
        <w:rFonts w:ascii="Arial" w:hAnsi="Arial" w:cs="Arial"/>
        <w:b/>
        <w:bCs/>
        <w:noProof/>
        <w:sz w:val="28"/>
        <w:szCs w:val="28"/>
        <w:lang w:val="en-US"/>
      </w:rPr>
      <w:t>217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F3AE" w14:textId="7A31A417" w:rsidR="007909D7" w:rsidRPr="00C1632B" w:rsidRDefault="007909D7" w:rsidP="008D2CF8">
    <w:pPr>
      <w:pStyle w:val="Footer"/>
      <w:pBdr>
        <w:top w:val="single" w:sz="4" w:space="1" w:color="auto"/>
      </w:pBdr>
      <w:tabs>
        <w:tab w:val="clear" w:pos="4513"/>
      </w:tabs>
      <w:jc w:val="right"/>
      <w:rPr>
        <w:rFonts w:ascii="Arial" w:hAnsi="Arial" w:cs="Arial"/>
        <w:b/>
        <w:bCs/>
        <w:sz w:val="32"/>
        <w:szCs w:val="32"/>
        <w:lang w:val="en-US"/>
      </w:rPr>
    </w:pPr>
    <w:r w:rsidRPr="00C1632B">
      <w:rPr>
        <w:rFonts w:ascii="Arial" w:hAnsi="Arial" w:cs="Arial"/>
        <w:b/>
        <w:bCs/>
        <w:sz w:val="32"/>
        <w:szCs w:val="32"/>
        <w:lang w:val="en-US"/>
      </w:rPr>
      <w:t>Version 0.0</w:t>
    </w:r>
    <w:r w:rsidRPr="00C1632B"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="004247AA">
      <w:rPr>
        <w:rFonts w:ascii="Arial" w:hAnsi="Arial" w:cs="Arial"/>
        <w:b/>
        <w:bCs/>
        <w:sz w:val="32"/>
        <w:szCs w:val="32"/>
        <w:lang w:val="en-US"/>
      </w:rPr>
      <w:t xml:space="preserve">    </w:t>
    </w:r>
    <w:r w:rsidR="00BE70EA">
      <w:rPr>
        <w:rFonts w:ascii="Arial" w:hAnsi="Arial" w:cs="Arial"/>
        <w:b/>
        <w:bCs/>
        <w:sz w:val="32"/>
        <w:szCs w:val="32"/>
        <w:lang w:val="en-US"/>
      </w:rPr>
      <w:t xml:space="preserve">           </w:t>
    </w:r>
    <w:r w:rsidR="008D2CF8">
      <w:rPr>
        <w:rFonts w:ascii="Arial" w:hAnsi="Arial" w:cs="Arial"/>
        <w:b/>
        <w:bCs/>
        <w:sz w:val="32"/>
        <w:szCs w:val="32"/>
        <w:lang w:val="en-US"/>
      </w:rPr>
      <w:t xml:space="preserve">        </w:t>
    </w:r>
    <w:r w:rsidRPr="00C1632B">
      <w:rPr>
        <w:rFonts w:ascii="Arial" w:hAnsi="Arial" w:cs="Arial"/>
        <w:b/>
        <w:bCs/>
        <w:sz w:val="32"/>
        <w:szCs w:val="32"/>
        <w:lang w:val="en-US"/>
      </w:rPr>
      <w:t>July 31,</w:t>
    </w:r>
    <w:r w:rsidR="00CF3C19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C1632B">
      <w:rPr>
        <w:rFonts w:ascii="Arial" w:hAnsi="Arial" w:cs="Arial"/>
        <w:b/>
        <w:bCs/>
        <w:sz w:val="32"/>
        <w:szCs w:val="32"/>
        <w:lang w:val="en-US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3D131" w14:textId="77777777" w:rsidR="00C02B6D" w:rsidRDefault="00C02B6D" w:rsidP="008D493B">
      <w:pPr>
        <w:spacing w:after="0" w:line="240" w:lineRule="auto"/>
      </w:pPr>
      <w:r>
        <w:separator/>
      </w:r>
    </w:p>
  </w:footnote>
  <w:footnote w:type="continuationSeparator" w:id="0">
    <w:p w14:paraId="46450D0F" w14:textId="77777777" w:rsidR="00C02B6D" w:rsidRDefault="00C02B6D" w:rsidP="008D4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A137" w14:textId="51442ECB" w:rsidR="007909D7" w:rsidRPr="008545A7" w:rsidRDefault="007909D7" w:rsidP="008545A7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AD44" w14:textId="64DC8B87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C77BE" w14:textId="02A3AA89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.7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4B50" w14:textId="57A88E1E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.8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50FDC" w14:textId="7F51F170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.9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987B" w14:textId="55D2D0A3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.10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F721" w14:textId="395F4C1F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.11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3C63E" w14:textId="2037AEA2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9C48B" w14:textId="61F668A9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.13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37231" w14:textId="573B562D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6C04B" w14:textId="06D8BB2C" w:rsidR="007909D7" w:rsidRDefault="007909D7" w:rsidP="00743BEA">
    <w:pPr>
      <w:pStyle w:val="Header"/>
      <w:pBdr>
        <w:bottom w:val="single" w:sz="4" w:space="1" w:color="auto"/>
      </w:pBdr>
      <w:jc w:val="right"/>
    </w:pPr>
    <w:r>
      <w:rPr>
        <w:rFonts w:ascii="BRH Devanagari RN" w:hAnsi="BRH Devanagari RN"/>
        <w:b/>
        <w:bCs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8C2E7" w14:textId="17B5FF42" w:rsidR="007909D7" w:rsidRPr="00C1632B" w:rsidRDefault="007909D7" w:rsidP="00CB55B6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40"/>
        <w:szCs w:val="40"/>
        <w:lang w:val="en-US"/>
      </w:rPr>
    </w:pPr>
    <w:r w:rsidRPr="00C1632B">
      <w:rPr>
        <w:rFonts w:ascii="Arial" w:hAnsi="Arial" w:cs="Arial"/>
        <w:b/>
        <w:bCs/>
        <w:sz w:val="40"/>
        <w:szCs w:val="40"/>
        <w:lang w:val="en-US"/>
      </w:rPr>
      <w:t xml:space="preserve">Initial </w:t>
    </w:r>
    <w:r>
      <w:rPr>
        <w:rFonts w:ascii="Arial" w:hAnsi="Arial" w:cs="Arial"/>
        <w:b/>
        <w:bCs/>
        <w:sz w:val="40"/>
        <w:szCs w:val="40"/>
        <w:lang w:val="en-US"/>
      </w:rPr>
      <w:t>Pilot</w:t>
    </w:r>
    <w:r w:rsidRPr="00C1632B">
      <w:rPr>
        <w:rFonts w:ascii="Arial" w:hAnsi="Arial" w:cs="Arial"/>
        <w:b/>
        <w:bCs/>
        <w:sz w:val="40"/>
        <w:szCs w:val="40"/>
        <w:lang w:val="en-US"/>
      </w:rPr>
      <w:t xml:space="preserve">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C7BC" w14:textId="77777777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9509" w14:textId="77777777" w:rsidR="007909D7" w:rsidRDefault="007909D7" w:rsidP="00743BEA">
    <w:pPr>
      <w:pStyle w:val="Header"/>
      <w:pBdr>
        <w:bottom w:val="single" w:sz="4" w:space="1" w:color="auto"/>
      </w:pBdr>
      <w:jc w:val="right"/>
    </w:pPr>
    <w:r>
      <w:rPr>
        <w:rFonts w:ascii="BRH Devanagari RN" w:hAnsi="BRH Devanagari RN"/>
        <w:b/>
        <w:bCs/>
        <w:sz w:val="36"/>
        <w:szCs w:val="36"/>
      </w:rPr>
      <w:tab/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>)</w:t>
    </w:r>
    <w:r>
      <w:rPr>
        <w:rFonts w:ascii="BRH Devanagari RN" w:hAnsi="BRH Devanagari RN"/>
        <w:b/>
        <w:bCs/>
        <w:sz w:val="36"/>
        <w:szCs w:val="36"/>
      </w:rPr>
      <w:t>-</w:t>
    </w:r>
    <w:r w:rsidRPr="00743BEA">
      <w:rPr>
        <w:rFonts w:ascii="Arial" w:hAnsi="Arial" w:cs="Arial"/>
        <w:b/>
        <w:bCs/>
        <w:sz w:val="32"/>
        <w:szCs w:val="32"/>
      </w:rPr>
      <w:t>TS 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58AAC" w14:textId="49DECDC3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B29E" w14:textId="2EEB1426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99C91" w14:textId="6EBC1A18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E6A57" w14:textId="09A68D53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7C8"/>
    <w:multiLevelType w:val="hybridMultilevel"/>
    <w:tmpl w:val="97A06984"/>
    <w:lvl w:ilvl="0" w:tplc="C702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159DE"/>
    <w:multiLevelType w:val="hybridMultilevel"/>
    <w:tmpl w:val="A496850A"/>
    <w:lvl w:ilvl="0" w:tplc="8916B45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4303C"/>
    <w:multiLevelType w:val="hybridMultilevel"/>
    <w:tmpl w:val="4AF62C02"/>
    <w:lvl w:ilvl="0" w:tplc="352E7758">
      <w:start w:val="1"/>
      <w:numFmt w:val="decimal"/>
      <w:lvlText w:val="%1.1"/>
      <w:lvlJc w:val="left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9259A"/>
    <w:multiLevelType w:val="hybridMultilevel"/>
    <w:tmpl w:val="8A8A6258"/>
    <w:lvl w:ilvl="0" w:tplc="0220B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A3834"/>
    <w:multiLevelType w:val="hybridMultilevel"/>
    <w:tmpl w:val="15FA6DB2"/>
    <w:lvl w:ilvl="0" w:tplc="C702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C5569"/>
    <w:multiLevelType w:val="hybridMultilevel"/>
    <w:tmpl w:val="8A50B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C1B96"/>
    <w:multiLevelType w:val="hybridMultilevel"/>
    <w:tmpl w:val="7CA8D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D494A"/>
    <w:multiLevelType w:val="hybridMultilevel"/>
    <w:tmpl w:val="25FEE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20115"/>
    <w:multiLevelType w:val="hybridMultilevel"/>
    <w:tmpl w:val="48CE8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85D84"/>
    <w:multiLevelType w:val="multilevel"/>
    <w:tmpl w:val="7D0240D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1155F45"/>
    <w:multiLevelType w:val="hybridMultilevel"/>
    <w:tmpl w:val="357E9706"/>
    <w:lvl w:ilvl="0" w:tplc="4CC4761E">
      <w:start w:val="1"/>
      <w:numFmt w:val="decimal"/>
      <w:lvlText w:val="%1.1.1"/>
      <w:lvlJc w:val="left"/>
      <w:pPr>
        <w:ind w:left="720" w:hanging="360"/>
      </w:pPr>
      <w:rPr>
        <w:rFonts w:ascii="Arial" w:hAnsi="Arial" w:cs="Arial" w:hint="default"/>
        <w:b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3675A"/>
    <w:multiLevelType w:val="hybridMultilevel"/>
    <w:tmpl w:val="DB26F0FA"/>
    <w:lvl w:ilvl="0" w:tplc="9D0092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80168"/>
    <w:multiLevelType w:val="hybridMultilevel"/>
    <w:tmpl w:val="8A8A6258"/>
    <w:lvl w:ilvl="0" w:tplc="0220B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106F5"/>
    <w:multiLevelType w:val="hybridMultilevel"/>
    <w:tmpl w:val="3DECF888"/>
    <w:lvl w:ilvl="0" w:tplc="0220B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325EC6"/>
    <w:multiLevelType w:val="hybridMultilevel"/>
    <w:tmpl w:val="F9EC6BF2"/>
    <w:lvl w:ilvl="0" w:tplc="A11C331E">
      <w:start w:val="1"/>
      <w:numFmt w:val="decimal"/>
      <w:lvlText w:val="%1.1.1"/>
      <w:lvlJc w:val="left"/>
      <w:pPr>
        <w:ind w:left="720" w:hanging="360"/>
      </w:pPr>
      <w:rPr>
        <w:rFonts w:ascii="Arial" w:hAnsi="Arial" w:cs="Arial" w:hint="default"/>
        <w:b/>
        <w:bCs w:val="0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10"/>
  </w:num>
  <w:num w:numId="6">
    <w:abstractNumId w:val="10"/>
  </w:num>
  <w:num w:numId="7">
    <w:abstractNumId w:val="10"/>
    <w:lvlOverride w:ilvl="0">
      <w:startOverride w:val="1"/>
    </w:lvlOverride>
  </w:num>
  <w:num w:numId="8">
    <w:abstractNumId w:val="1"/>
  </w:num>
  <w:num w:numId="9">
    <w:abstractNumId w:val="9"/>
  </w:num>
  <w:num w:numId="10">
    <w:abstractNumId w:val="9"/>
  </w:num>
  <w:num w:numId="11">
    <w:abstractNumId w:val="13"/>
  </w:num>
  <w:num w:numId="12">
    <w:abstractNumId w:val="0"/>
  </w:num>
  <w:num w:numId="13">
    <w:abstractNumId w:val="4"/>
  </w:num>
  <w:num w:numId="14">
    <w:abstractNumId w:val="7"/>
  </w:num>
  <w:num w:numId="15">
    <w:abstractNumId w:val="8"/>
  </w:num>
  <w:num w:numId="16">
    <w:abstractNumId w:val="6"/>
  </w:num>
  <w:num w:numId="17">
    <w:abstractNumId w:val="5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0E"/>
    <w:rsid w:val="00007986"/>
    <w:rsid w:val="00007C4B"/>
    <w:rsid w:val="000126CB"/>
    <w:rsid w:val="000560F4"/>
    <w:rsid w:val="00084FBB"/>
    <w:rsid w:val="00095EFE"/>
    <w:rsid w:val="000A37B6"/>
    <w:rsid w:val="000A4F48"/>
    <w:rsid w:val="000C3628"/>
    <w:rsid w:val="000C4C3C"/>
    <w:rsid w:val="000D6616"/>
    <w:rsid w:val="000E41DF"/>
    <w:rsid w:val="0012445F"/>
    <w:rsid w:val="00142DF4"/>
    <w:rsid w:val="00156779"/>
    <w:rsid w:val="00156F8F"/>
    <w:rsid w:val="00171BD0"/>
    <w:rsid w:val="00175B09"/>
    <w:rsid w:val="001C5DEE"/>
    <w:rsid w:val="001D08B4"/>
    <w:rsid w:val="001F489D"/>
    <w:rsid w:val="00202C39"/>
    <w:rsid w:val="002117D8"/>
    <w:rsid w:val="0021466E"/>
    <w:rsid w:val="00254557"/>
    <w:rsid w:val="00274EE2"/>
    <w:rsid w:val="00281567"/>
    <w:rsid w:val="00285682"/>
    <w:rsid w:val="002B4DF9"/>
    <w:rsid w:val="002C251C"/>
    <w:rsid w:val="002C3967"/>
    <w:rsid w:val="002D1204"/>
    <w:rsid w:val="00316998"/>
    <w:rsid w:val="00335215"/>
    <w:rsid w:val="00336A5B"/>
    <w:rsid w:val="00353AC7"/>
    <w:rsid w:val="00365BED"/>
    <w:rsid w:val="003704FD"/>
    <w:rsid w:val="0038010B"/>
    <w:rsid w:val="0038750A"/>
    <w:rsid w:val="003967A2"/>
    <w:rsid w:val="003C768C"/>
    <w:rsid w:val="003D017D"/>
    <w:rsid w:val="003E2380"/>
    <w:rsid w:val="003E35CF"/>
    <w:rsid w:val="003E3AFB"/>
    <w:rsid w:val="00412B3B"/>
    <w:rsid w:val="004247AA"/>
    <w:rsid w:val="00427D98"/>
    <w:rsid w:val="0043026E"/>
    <w:rsid w:val="00430567"/>
    <w:rsid w:val="00441EED"/>
    <w:rsid w:val="004522F3"/>
    <w:rsid w:val="00461484"/>
    <w:rsid w:val="004918ED"/>
    <w:rsid w:val="004A09FA"/>
    <w:rsid w:val="004A1211"/>
    <w:rsid w:val="004B799C"/>
    <w:rsid w:val="004D45CF"/>
    <w:rsid w:val="004D6125"/>
    <w:rsid w:val="004D7C14"/>
    <w:rsid w:val="004F7D55"/>
    <w:rsid w:val="00507A32"/>
    <w:rsid w:val="00542423"/>
    <w:rsid w:val="00542478"/>
    <w:rsid w:val="005666ED"/>
    <w:rsid w:val="00572B2B"/>
    <w:rsid w:val="00585291"/>
    <w:rsid w:val="005A77BD"/>
    <w:rsid w:val="005B16DB"/>
    <w:rsid w:val="005B252E"/>
    <w:rsid w:val="005B697E"/>
    <w:rsid w:val="005D5103"/>
    <w:rsid w:val="005F1F89"/>
    <w:rsid w:val="00610075"/>
    <w:rsid w:val="006152BC"/>
    <w:rsid w:val="00616BE4"/>
    <w:rsid w:val="0063788D"/>
    <w:rsid w:val="00642FA8"/>
    <w:rsid w:val="00661D36"/>
    <w:rsid w:val="006717D8"/>
    <w:rsid w:val="00676094"/>
    <w:rsid w:val="00683F22"/>
    <w:rsid w:val="00687FFB"/>
    <w:rsid w:val="0069679D"/>
    <w:rsid w:val="006B0C99"/>
    <w:rsid w:val="006E4EC5"/>
    <w:rsid w:val="006E6C5C"/>
    <w:rsid w:val="00741A8D"/>
    <w:rsid w:val="007432A3"/>
    <w:rsid w:val="00743BEA"/>
    <w:rsid w:val="00745506"/>
    <w:rsid w:val="00760054"/>
    <w:rsid w:val="007804D5"/>
    <w:rsid w:val="007909D7"/>
    <w:rsid w:val="00794747"/>
    <w:rsid w:val="007B1866"/>
    <w:rsid w:val="007F4474"/>
    <w:rsid w:val="00804280"/>
    <w:rsid w:val="008101E4"/>
    <w:rsid w:val="008155E7"/>
    <w:rsid w:val="00822AD2"/>
    <w:rsid w:val="008545A7"/>
    <w:rsid w:val="00856F75"/>
    <w:rsid w:val="00860FFD"/>
    <w:rsid w:val="00876B18"/>
    <w:rsid w:val="008A7136"/>
    <w:rsid w:val="008B55AA"/>
    <w:rsid w:val="008C7761"/>
    <w:rsid w:val="008D2A3C"/>
    <w:rsid w:val="008D2CF8"/>
    <w:rsid w:val="008D493B"/>
    <w:rsid w:val="008E0F02"/>
    <w:rsid w:val="008E1554"/>
    <w:rsid w:val="009564F7"/>
    <w:rsid w:val="00963F8F"/>
    <w:rsid w:val="0096436F"/>
    <w:rsid w:val="009718D5"/>
    <w:rsid w:val="00996066"/>
    <w:rsid w:val="009B2CE8"/>
    <w:rsid w:val="009B3BF8"/>
    <w:rsid w:val="009D3BEF"/>
    <w:rsid w:val="009D6FFE"/>
    <w:rsid w:val="00A25E42"/>
    <w:rsid w:val="00A33B7F"/>
    <w:rsid w:val="00A51717"/>
    <w:rsid w:val="00A8026F"/>
    <w:rsid w:val="00A83C6F"/>
    <w:rsid w:val="00AA3B9F"/>
    <w:rsid w:val="00AC0E59"/>
    <w:rsid w:val="00AD0916"/>
    <w:rsid w:val="00AF696F"/>
    <w:rsid w:val="00B0508D"/>
    <w:rsid w:val="00B160D3"/>
    <w:rsid w:val="00B5608C"/>
    <w:rsid w:val="00B72E84"/>
    <w:rsid w:val="00B935E0"/>
    <w:rsid w:val="00BA2196"/>
    <w:rsid w:val="00BE70EA"/>
    <w:rsid w:val="00BF7B13"/>
    <w:rsid w:val="00C02B6D"/>
    <w:rsid w:val="00C03EB7"/>
    <w:rsid w:val="00C1632B"/>
    <w:rsid w:val="00C17BAF"/>
    <w:rsid w:val="00C71D50"/>
    <w:rsid w:val="00C849B2"/>
    <w:rsid w:val="00C915A2"/>
    <w:rsid w:val="00C93C1D"/>
    <w:rsid w:val="00CB5548"/>
    <w:rsid w:val="00CB55B6"/>
    <w:rsid w:val="00CC0B51"/>
    <w:rsid w:val="00CC51A8"/>
    <w:rsid w:val="00CE4CFF"/>
    <w:rsid w:val="00CE5EDD"/>
    <w:rsid w:val="00CF3C19"/>
    <w:rsid w:val="00D54D1D"/>
    <w:rsid w:val="00D64BC1"/>
    <w:rsid w:val="00D66E54"/>
    <w:rsid w:val="00DB00A3"/>
    <w:rsid w:val="00DE5E4F"/>
    <w:rsid w:val="00DF2B02"/>
    <w:rsid w:val="00DF51F3"/>
    <w:rsid w:val="00DF5B33"/>
    <w:rsid w:val="00E01470"/>
    <w:rsid w:val="00E21ED3"/>
    <w:rsid w:val="00E6004B"/>
    <w:rsid w:val="00E75A72"/>
    <w:rsid w:val="00E932AF"/>
    <w:rsid w:val="00EE5E0C"/>
    <w:rsid w:val="00EF1226"/>
    <w:rsid w:val="00F00583"/>
    <w:rsid w:val="00F233BD"/>
    <w:rsid w:val="00F235FC"/>
    <w:rsid w:val="00F35C2E"/>
    <w:rsid w:val="00F37141"/>
    <w:rsid w:val="00F64460"/>
    <w:rsid w:val="00F76D0E"/>
    <w:rsid w:val="00F81A88"/>
    <w:rsid w:val="00F93A71"/>
    <w:rsid w:val="00F9791F"/>
    <w:rsid w:val="00FA5A76"/>
    <w:rsid w:val="00FF139A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27EF00"/>
  <w14:defaultImageDpi w14:val="0"/>
  <w15:docId w15:val="{C514863F-7773-4F4D-8A37-8BB41D85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0075"/>
    <w:pPr>
      <w:keepNext/>
      <w:keepLines/>
      <w:numPr>
        <w:numId w:val="9"/>
      </w:numPr>
      <w:spacing w:before="240" w:after="0"/>
      <w:outlineLvl w:val="0"/>
    </w:pPr>
    <w:rPr>
      <w:rFonts w:ascii="BRH Devanagari RN" w:eastAsiaTheme="majorEastAsia" w:hAnsi="BRH Devanagari RN" w:cs="BRH Devanagari RN"/>
      <w:b/>
      <w:bCs/>
      <w:sz w:val="44"/>
      <w:szCs w:val="44"/>
      <w:u w:val="double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10075"/>
    <w:pPr>
      <w:numPr>
        <w:ilvl w:val="1"/>
      </w:numPr>
      <w:outlineLvl w:val="1"/>
    </w:pPr>
    <w:rPr>
      <w:sz w:val="40"/>
      <w:szCs w:val="40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610075"/>
    <w:pPr>
      <w:numPr>
        <w:ilvl w:val="2"/>
      </w:numPr>
      <w:spacing w:before="120"/>
      <w:ind w:left="1440" w:hanging="144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07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07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07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07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07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07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3B"/>
  </w:style>
  <w:style w:type="paragraph" w:styleId="Footer">
    <w:name w:val="footer"/>
    <w:basedOn w:val="Normal"/>
    <w:link w:val="FooterChar"/>
    <w:uiPriority w:val="99"/>
    <w:unhideWhenUsed/>
    <w:rsid w:val="008D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3B"/>
  </w:style>
  <w:style w:type="character" w:styleId="Hyperlink">
    <w:name w:val="Hyperlink"/>
    <w:basedOn w:val="DefaultParagraphFont"/>
    <w:uiPriority w:val="99"/>
    <w:unhideWhenUsed/>
    <w:rsid w:val="00C1632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63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10075"/>
    <w:rPr>
      <w:rFonts w:ascii="BRH Devanagari RN" w:eastAsiaTheme="majorEastAsia" w:hAnsi="BRH Devanagari RN" w:cs="BRH Devanagari RN"/>
      <w:b/>
      <w:bCs/>
      <w:sz w:val="44"/>
      <w:szCs w:val="44"/>
      <w:u w:val="double"/>
    </w:rPr>
  </w:style>
  <w:style w:type="character" w:customStyle="1" w:styleId="Heading2Char">
    <w:name w:val="Heading 2 Char"/>
    <w:basedOn w:val="DefaultParagraphFont"/>
    <w:link w:val="Heading2"/>
    <w:uiPriority w:val="9"/>
    <w:rsid w:val="00610075"/>
    <w:rPr>
      <w:rFonts w:ascii="BRH Devanagari RN" w:eastAsiaTheme="majorEastAsia" w:hAnsi="BRH Devanagari RN" w:cs="BRH Devanagari RN"/>
      <w:b/>
      <w:bCs/>
      <w:sz w:val="40"/>
      <w:szCs w:val="40"/>
      <w:u w:val="double"/>
    </w:rPr>
  </w:style>
  <w:style w:type="character" w:customStyle="1" w:styleId="Heading3Char">
    <w:name w:val="Heading 3 Char"/>
    <w:basedOn w:val="DefaultParagraphFont"/>
    <w:link w:val="Heading3"/>
    <w:uiPriority w:val="9"/>
    <w:rsid w:val="00610075"/>
    <w:rPr>
      <w:rFonts w:ascii="BRH Devanagari RN" w:eastAsiaTheme="majorEastAsia" w:hAnsi="BRH Devanagari RN" w:cs="BRH Devanagari RN"/>
      <w:b/>
      <w:bCs/>
      <w:sz w:val="40"/>
      <w:szCs w:val="4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0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0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0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0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0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0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61007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C251C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25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25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251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522F3"/>
    <w:pPr>
      <w:ind w:left="720"/>
      <w:contextualSpacing/>
    </w:pPr>
  </w:style>
  <w:style w:type="table" w:styleId="TableGrid">
    <w:name w:val="Table Grid"/>
    <w:basedOn w:val="TableNormal"/>
    <w:uiPriority w:val="39"/>
    <w:rsid w:val="00274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rsid w:val="00790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C546E-D93F-4B4B-9590-DD0E2CB6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218</Pages>
  <Words>43137</Words>
  <Characters>245883</Characters>
  <Application>Microsoft Office Word</Application>
  <DocSecurity>0</DocSecurity>
  <Lines>2049</Lines>
  <Paragraphs>576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125</cp:revision>
  <dcterms:created xsi:type="dcterms:W3CDTF">2021-07-18T18:03:00Z</dcterms:created>
  <dcterms:modified xsi:type="dcterms:W3CDTF">2021-07-25T12:15:00Z</dcterms:modified>
</cp:coreProperties>
</file>