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(JM-56,GD-52,GS-2.6-1)</w:t>
      </w:r>
    </w:p>
    <w:p w14:paraId="459B5EBA" w14:textId="17C6E37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="00F20E38">
        <w:rPr>
          <w:rFonts w:cs="Arial"/>
          <w:szCs w:val="28"/>
          <w:lang w:bidi="ta-IN"/>
        </w:rPr>
        <w:t>$</w:t>
      </w:r>
      <w:r w:rsidRPr="00B76EDD">
        <w:rPr>
          <w:rFonts w:cs="Arial"/>
          <w:szCs w:val="28"/>
          <w:lang w:bidi="ta-IN"/>
        </w:rPr>
        <w:t xml:space="preserve">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(JM-56,GD-52,GS-2.6-1)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2.6.1.1(15)-  yaqjaqtiq | vaqrq.ShAH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vaqrq.ShA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2.6.1.1(16)-  vaqrq.ShAH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vaqrq.ShA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2.6.1.1(19)-  ruqndheq | baqrq.hiH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2.6.1.1(20)-  baqrq.hiH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2.6.1.2(6)-  ruqndheq | baqrq.hiH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2.6.1.2(7)-  baqrq.hiH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2.6.1.2(18)-  praqjAH | baqrq.hiH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baqrq.hiH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2.6.1.2(19)-  baqrq.hiH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2.6.1.3(11)-  tiqShThaqtiq | baqrq.hiH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baqrq.histi#ShThati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2.6.1.3(12)-  baqrq.hiH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2.6.1.4(37)-  yaqjaqtiq | baqrq.hiH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baqrq.hiH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2.6.1.4(38)-  baqrq.hiH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baqrq.hirekaq-meka#m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2.6.1.5(43)-  puqrastA$t | var.ShI#yaH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var.ShI#yoq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2.6.1.5(44)-  var.ShI#yaH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4EE917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yAqjyA$ brahmaqn brahman</w:t>
      </w:r>
      <w:r w:rsidR="005D14D0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07D79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eqShve#vaivaiShve$(</w:t>
      </w:r>
      <w:r w:rsidR="00CA6C56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 xml:space="preserve">1q)Shve#va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5559C3A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yaqj~jaqvAqstva#ByaqvAya#n-naByaqvAyan</w:t>
      </w:r>
      <w:r w:rsidR="0021213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(PS-11.17,GS-2.6-7)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5654EA9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loqke$(</w:t>
      </w:r>
      <w:r w:rsidR="0015628D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 xml:space="preserve">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2.6.3.4(26)-  saH | naiqrq.RuqtaH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nai#r.Ruqto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2.6.3.4(27)-  naiqrq.RuqtaH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naiqrq.Ruqto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2.6.3.4(27)-  naiqrq.RuqtaH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naiqrq.Ruqta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2A5A4254" w14:textId="77777777" w:rsidR="00C82BDE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piqtRuqdeqvaqtyA</w:t>
      </w:r>
      <w:r w:rsidR="00C82BDE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&amp;ti#KAqtA &amp;ti#KAtA pitRudevaqtyA# </w:t>
      </w:r>
    </w:p>
    <w:p w14:paraId="16165E80" w14:textId="7F7F084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pitRudevaqtyA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2.6.4.3(10)-  daqkShiqNaqtaH | var.ShI#yasIm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var.ShI#yasIqM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2.6.4.3(11)-  var.ShI#yasIm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iqddhmAbaqrq.hiriqddhmAbaqrq.hiraqpo#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ddhmAbaqrq.hiriqddhmAbaqrq.hiH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baqrq.hiH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2.6.5.1(47)-  iti# | baqrq.hiH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baqrq.hiritIti#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2.6.5.1(48)-  baqrq.hiH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baqrq.hirAqsAdyAqsAdya#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aqpo ni nyA$(1q)po#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2.6.5.2(30)-  sammi#tam | baqrq.hiH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baqrq.hiH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2.6.5.2(31)-  baqrq.hiH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2.6.5.2(34)-  vai | baqrq.hiH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2.6.5.2(35)-  baqrq.hiH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6458405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</w:t>
      </w:r>
    </w:p>
    <w:p w14:paraId="67D0F28C" w14:textId="252393B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payatiq pratiq 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payati | </w:t>
      </w:r>
    </w:p>
    <w:p w14:paraId="55F5CAB0" w14:textId="5EDAAAF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 ana#tidRuS~jam |</w:t>
      </w:r>
    </w:p>
    <w:p w14:paraId="516D9602" w14:textId="3629079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qpaqyaqtyana#tidRuS~jaq-mana#tidRuS~ja(gg)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6D28BCB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2.6.5.3(1)-  utta#ram | baqrq.hiSha#H |</w:t>
      </w:r>
    </w:p>
    <w:p w14:paraId="3AEE2616" w14:textId="2C6FC7C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utta#ram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rq.hiShaq utta#raq-mutta#ram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4EDD21B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2.6.5.3(2)-  baqrq.hiSha#H | praqstaqram |</w:t>
      </w:r>
    </w:p>
    <w:p w14:paraId="2410CCC5" w14:textId="0868979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baqrq.hiSha#H prastaqram pra#staqram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2.6.5.3(6)-  vai | baqrq.hiH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2.6.5.3(7)-  baqrq.hiH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2.6.5.6(11)-  yoqyuqpyante$ | baqrq.hiH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baqrq.hiH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2.6.5.6(12)-  baqrq.hiH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baqrq.hiranvanu#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2.6.5.6(19)-  vai | eqtar.hi#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2.6.5.6(20)-  eqtar.hi#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2.6.5.6(41)-  Baqvaqtiq | agA(3)n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BaqvaqtyagA(3)-nagA(3)n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2.6.5.6(42)-  agA(3)n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agA(3)-na#gnIdagnIqdagA(3)-nagA(3)-na#gnIt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6C0BCA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so$(</w:t>
      </w:r>
      <w:r w:rsidR="00C36E4C">
        <w:rPr>
          <w:rFonts w:cs="Arial"/>
          <w:szCs w:val="28"/>
          <w:lang w:bidi="ta-IN"/>
        </w:rPr>
        <w:t>o</w:t>
      </w:r>
      <w:r w:rsidRPr="00B76EDD">
        <w:rPr>
          <w:rFonts w:cs="Arial"/>
          <w:szCs w:val="28"/>
          <w:lang w:bidi="ta-IN"/>
        </w:rPr>
        <w:t xml:space="preserve">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421CD60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baqhiqHpaqriqdhi |</w:t>
      </w:r>
    </w:p>
    <w:p w14:paraId="655E5A13" w14:textId="5D7291A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FB275BF" w14:textId="0F4ABD3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baqhiqHpaqriqdhi | skanda#ti |</w:t>
      </w:r>
    </w:p>
    <w:p w14:paraId="2C5C2157" w14:textId="5039204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6577D14F" w14:textId="3A9909E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baqhiqHpaqriqdhi |</w:t>
      </w:r>
    </w:p>
    <w:p w14:paraId="40A5A136" w14:textId="1C1CE9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2.6.6.2(49)-  sam | spaqrq.Saqyaqtiq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spa#r.Sayati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2.6.6.2(50)-  spaqrq.Saqyaqtiq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spaqrq.Saqyaqtiq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20F43C3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2.6.7.2(50)-  dheqnuH | saqhar.ShaqBA |</w:t>
      </w:r>
    </w:p>
    <w:p w14:paraId="611EA196" w14:textId="485787F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saqhar.Sha#BA saqhar.Sha#BA dheqnur dheqnuH saqhar.Sha#BA | </w:t>
      </w:r>
    </w:p>
    <w:p w14:paraId="6F29D513" w14:textId="54B65E3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2.6.7.3(1)-  saqhar.ShaqBA | iti# |</w:t>
      </w:r>
    </w:p>
    <w:p w14:paraId="32E03516" w14:textId="6107EC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saqhar.ShaqBetIti# saqhar.Sha#BA saqhar.ShaqBeti# | </w:t>
      </w:r>
    </w:p>
    <w:p w14:paraId="5E615825" w14:textId="7349878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2.6.7.3(1)-  saqhar.ShaqBA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upa#hUqtA~M(4)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upa#hUqtA~M(4)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upa#hUqtA~M(4)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upa#hUqtA~M(4)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3D4D791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yaqj~ja-mavAq-navAn</w:t>
      </w:r>
      <w:r w:rsidR="009D43DA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4B758CE9" w:rsid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77AB9504" w14:textId="5F832EDE" w:rsidR="001440CD" w:rsidRPr="00B76EDD" w:rsidRDefault="001440CD" w:rsidP="001440C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hvaqyaqteq pUqrvaqje pU$rvaqje hva#yate hvayate pUrvaqje |</w:t>
      </w:r>
    </w:p>
    <w:p w14:paraId="7BD67FD7" w14:textId="46A9EA5E" w:rsid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 RuqtAva#rI |</w:t>
      </w:r>
    </w:p>
    <w:p w14:paraId="7F90EB51" w14:textId="2D85132C" w:rsidR="001440CD" w:rsidRPr="00B76EDD" w:rsidRDefault="001440C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pUqrvaqje RuqtAva#rI RuqtAva#rI pUrvaqje pU$rvaqje RuqtAva#rI |</w:t>
      </w:r>
    </w:p>
    <w:p w14:paraId="08701DF8" w14:textId="6466812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263E72F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250B2E4E" w14:textId="3B93A56F" w:rsidR="00940384" w:rsidRDefault="00940384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Aqhaq pUqrvaqje pU$rvaqje A#hAha pUrvaqje |</w:t>
      </w:r>
    </w:p>
    <w:p w14:paraId="32B9F326" w14:textId="2F1A751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 hi |</w:t>
      </w:r>
    </w:p>
    <w:p w14:paraId="22B1D318" w14:textId="1CA07A4F" w:rsidR="00B76EDD" w:rsidRPr="00B76EDD" w:rsidRDefault="00940384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 xml:space="preserve">pUqrvaqje hi hi pU$rvaqje pU$rvaqje </w:t>
      </w:r>
      <w:r w:rsidR="00B76EDD" w:rsidRPr="00B76EDD">
        <w:rPr>
          <w:rFonts w:cs="Arial"/>
          <w:szCs w:val="28"/>
          <w:lang w:bidi="ta-IN"/>
        </w:rPr>
        <w:t xml:space="preserve">hi | </w:t>
      </w:r>
    </w:p>
    <w:p w14:paraId="1AFC14D7" w14:textId="7B68C4C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hyA$(1q)nyo$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5891748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uqBaqyaqtaqHsaq(gg)qSvAqyi |</w:t>
      </w:r>
    </w:p>
    <w:p w14:paraId="208D3052" w14:textId="149DD04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yyu#BayataHsa(gg)SvAqyi GAqraye$d 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duBayataHsa(gg)SvAqyi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0C07A5D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uqBaqyaqtaqHsaq(gg)qSvAqyi ku#ryAt kuryA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yyu#BayataHsa(gg)SvAqyi ku#ryAt | </w:t>
      </w:r>
    </w:p>
    <w:p w14:paraId="357CEA9F" w14:textId="1C70D84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uqBaqyaqtaqHsaq(gg)qSvAqyi |</w:t>
      </w:r>
    </w:p>
    <w:p w14:paraId="1441930E" w14:textId="3026131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aqvaqdAyAqByA$(1q)Bya#vaqdAyA#vaqdAyAqBi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2719B5D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vi vya#bruvan-nabruvaqn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0807B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mAqrShTiq parAq~g parA$~g mArShTi mArShTiq parA~g</w:t>
      </w:r>
      <w:r w:rsidR="0012588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 | </w:t>
      </w:r>
    </w:p>
    <w:p w14:paraId="3628C3EF" w14:textId="21D39391" w:rsidR="00B76EDD" w:rsidRPr="00B76EDD" w:rsidRDefault="00B76EDD" w:rsidP="001258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  <w:r w:rsidR="00125885">
        <w:rPr>
          <w:rFonts w:cs="Arial"/>
          <w:szCs w:val="28"/>
          <w:lang w:bidi="ta-IN"/>
        </w:rPr>
        <w:tab/>
      </w:r>
    </w:p>
    <w:p w14:paraId="54F182C9" w14:textId="60E2FE6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parA</w:t>
      </w:r>
      <w:r w:rsidR="0099177B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~give vaq parAq~g parA</w:t>
      </w:r>
      <w:r w:rsidR="0099177B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~giva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2.6.9.1(29)-  hi | eqtar.hi#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hye#tar.hyeqtar.hiq hi hye#tar.hi#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2.6.9.1(30)-  eqtar.hi#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28822C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|</w:t>
      </w:r>
    </w:p>
    <w:p w14:paraId="183DC7C6" w14:textId="7E5DCA3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paqdyaqteq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daqScatu#Shp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padyate padyateq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daH | </w:t>
      </w:r>
    </w:p>
    <w:p w14:paraId="1525C382" w14:textId="0DC5F17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| paqSava#H |</w:t>
      </w:r>
    </w:p>
    <w:p w14:paraId="64CA1E21" w14:textId="7F38CBD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paqSava#H paqSavaqScatu#Shp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daqScatu#Shp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daH paqSava#H | </w:t>
      </w:r>
    </w:p>
    <w:p w14:paraId="38F2B1E7" w14:textId="5A12A38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2.6.9.1(47)-  vai | eqtar.hi#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2.6.9.1(48)-  eqtar.hi#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SIqrShNA SI#r.ShaktiqmA~j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 thsyA$th syAcCIr.ShaktiqmA~j CI#r.ShaktiqmAn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2.6.9.4(43)-  saH | eqtar.hi#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eqtar.hi#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2.6.9.4(44)-  eqtar.hi#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 bA#r.haspaqtyam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bAqrq.haqspaqtya-ma#bruvan-nabruvan bAr.haspaqtyam bA#r.haspaqtya-ma#bruvann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bAr.haspaqtyam bA#r.haspaqtyam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~Myaqj~jasya# yaqj~jasya# bAr.haspaqtyam bA#r.haspaqtyaM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2.6.10.3(7)-  eqva | baqrq.haqspaqtyam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ba#r.haspaqtyam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2.6.10.3(8)-  baqrq.haqspaqtyam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542535D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28E69B5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</w:t>
      </w:r>
      <w:r w:rsidR="00D214F4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EC3184F" w14:textId="77777777" w:rsidR="002D3996" w:rsidRDefault="002D3996" w:rsidP="002D399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sUqnaq vAqhuqtAqhuqtaq sUqnoq sUqnaqvAqhuqtaq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24DC205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</w:t>
      </w:r>
      <w:r w:rsidR="00E86847">
        <w:rPr>
          <w:rFonts w:cs="Arial"/>
          <w:szCs w:val="28"/>
          <w:lang w:bidi="ta-IN"/>
        </w:rPr>
        <w:t>Sh</w:t>
      </w:r>
      <w:r w:rsidRPr="00B76EDD">
        <w:rPr>
          <w:rFonts w:cs="Arial"/>
          <w:szCs w:val="28"/>
          <w:lang w:bidi="ta-IN"/>
        </w:rPr>
        <w:t xml:space="preserve">viqth sviqduq vuq </w:t>
      </w:r>
      <w:r w:rsidR="00E86847">
        <w:rPr>
          <w:rFonts w:cs="Arial"/>
          <w:szCs w:val="28"/>
          <w:lang w:bidi="ta-IN"/>
        </w:rPr>
        <w:t>Sh</w:t>
      </w:r>
      <w:r w:rsidRPr="00B76EDD">
        <w:rPr>
          <w:rFonts w:cs="Arial"/>
          <w:szCs w:val="28"/>
          <w:lang w:bidi="ta-IN"/>
        </w:rPr>
        <w:t xml:space="preserve">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560893CD" w:rsidR="00B76EDD" w:rsidRPr="00B76EDD" w:rsidRDefault="00025358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asmiq tA(gg) stA(gm) asmyasmiq tAn |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12FA92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a#vAvaq tA(gg) </w:t>
      </w:r>
      <w:r w:rsidR="00025358">
        <w:rPr>
          <w:rFonts w:cs="Arial"/>
          <w:szCs w:val="28"/>
          <w:lang w:bidi="ta-IN"/>
        </w:rPr>
        <w:t>s</w:t>
      </w: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02FB227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</w:t>
      </w:r>
      <w:r w:rsidR="0005028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2.6.11.4(42)-  var.Shi#ShThAya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5CE7A3C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2AE3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avA#taH pariqdhIn pa#riqdh</w:t>
      </w:r>
      <w:r w:rsidR="00B64DC7">
        <w:rPr>
          <w:rFonts w:cs="Arial"/>
          <w:szCs w:val="28"/>
          <w:lang w:bidi="ta-IN"/>
        </w:rPr>
        <w:t>I(gm)</w:t>
      </w:r>
      <w:r w:rsidRPr="00B76EDD">
        <w:rPr>
          <w:rFonts w:cs="Arial"/>
          <w:szCs w:val="28"/>
          <w:lang w:bidi="ta-IN"/>
        </w:rPr>
        <w:t>-</w:t>
      </w:r>
      <w:r w:rsidR="00B64DC7">
        <w:rPr>
          <w:rFonts w:cs="Arial"/>
          <w:szCs w:val="28"/>
          <w:lang w:bidi="ta-IN"/>
        </w:rPr>
        <w:t>r</w:t>
      </w:r>
      <w:r w:rsidRPr="00B76EDD">
        <w:rPr>
          <w:rFonts w:cs="Arial"/>
          <w:szCs w:val="28"/>
          <w:lang w:bidi="ta-IN"/>
        </w:rPr>
        <w:t xml:space="preserve">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376EB04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paqriqdhI</w:t>
      </w:r>
      <w:r w:rsidR="00B64DC7">
        <w:rPr>
          <w:rFonts w:cs="Arial"/>
          <w:szCs w:val="28"/>
          <w:lang w:bidi="ta-IN"/>
        </w:rPr>
        <w:t>(gm) r</w:t>
      </w:r>
      <w:r w:rsidRPr="00B76EDD">
        <w:rPr>
          <w:rFonts w:cs="Arial"/>
          <w:szCs w:val="28"/>
          <w:lang w:bidi="ta-IN"/>
        </w:rPr>
        <w:t>apApa# pariqdhIn pa#riqdhI</w:t>
      </w:r>
      <w:r w:rsidR="00B64DC7">
        <w:rPr>
          <w:rFonts w:cs="Arial"/>
          <w:szCs w:val="28"/>
          <w:lang w:bidi="ta-IN"/>
        </w:rPr>
        <w:t>(gm)r</w:t>
      </w:r>
      <w:r w:rsidRPr="00B76EDD">
        <w:rPr>
          <w:rFonts w:cs="Arial"/>
          <w:szCs w:val="28"/>
          <w:lang w:bidi="ta-IN"/>
        </w:rPr>
        <w:t xml:space="preserve">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C419E4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sada#HsadaH | (GS-2.6-37)</w:t>
      </w:r>
    </w:p>
    <w:p w14:paraId="5F16EAEC" w14:textId="4094BCC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sadaqHsada#H sado gacCata gacCataq sada#HsadaH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5B449F4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sada#HsadaH sadata sadataq sada#HsadaqH sada#HsadaH sadata | </w:t>
      </w:r>
    </w:p>
    <w:p w14:paraId="05B9D628" w14:textId="729E35A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sada#HsadaH |</w:t>
      </w:r>
    </w:p>
    <w:p w14:paraId="4559690A" w14:textId="3A7D9C5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2.6.12.2(29)-  praya#tAni | baqrq.hiShi#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baqrq.hiShi#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2.6.12.2(30)-  baqrq.hiShi#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baqrq.hiShyathAtha#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2.6.12.2(35)-  bar.hi#ShadaH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bar.hi#ShadaH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2.6.12.2(35)-  bar.hi#ShadaH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bar.hi#Shadaq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20B050A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Uqtya#rvAgaqrvAgUqtyU$(</w:t>
      </w:r>
      <w:r w:rsidR="00135098">
        <w:rPr>
          <w:rFonts w:cs="Arial"/>
          <w:szCs w:val="28"/>
          <w:lang w:bidi="ta-IN"/>
        </w:rPr>
        <w:t>u</w:t>
      </w:r>
      <w:bookmarkStart w:id="0" w:name="_GoBack"/>
      <w:bookmarkEnd w:id="0"/>
      <w:r w:rsidRPr="00B76EDD">
        <w:rPr>
          <w:rFonts w:cs="Arial"/>
          <w:szCs w:val="28"/>
          <w:lang w:bidi="ta-IN"/>
        </w:rPr>
        <w:t xml:space="preserve">1q)tya#rvAk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2.6.12.3(15)-  baqrq.hiqShada#H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baqrq.hiqShadoq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2.6.12.3(15)-  baqrq.hiqShada#H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baqrq.hiqShadaq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2.6.12.3(26)-  soqmyAsa#H | baqrq.hiqShye#Shu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bar.hiqShye#Shu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2.6.12.3(27)-  baqrq.hiqShye#Shu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baqrq.hiqShye#Shu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aqkShaqn-naqddhyA$(1q)ddhya#kShan-nakShan-naqddhi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2.6.12.6(33)-  yaqj~je | baqrq.hiShi#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baqrq.hiShi#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2.6.12.6(34)-  baqrq.hiShi#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2.6.1.5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2.6.1.6 :</w:t>
      </w:r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2.6.1.7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2.6.2.3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2.6.3.1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2.6.4.2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2.6.4.3 :</w:t>
      </w:r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2.6.5.2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2.6.5.3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2.6.6.1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2.6.6.3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2.6.6.5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2.6.7.6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2.6.8.2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2.6.8.5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2.6.8.6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2.6.8.7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2.6.9.1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2.6.9.2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2.6.9.3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2.6.9.5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2.6.9.7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2.6.9.8 :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2.6.10.4 :</w:t>
      </w:r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2.6.11.1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2.6.11.4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2.6.12.1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2.6.12.5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2.6.12.6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 :</w:t>
      </w:r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025358"/>
    <w:rsid w:val="00046A8F"/>
    <w:rsid w:val="00050288"/>
    <w:rsid w:val="00125885"/>
    <w:rsid w:val="00135098"/>
    <w:rsid w:val="001440CD"/>
    <w:rsid w:val="0015628D"/>
    <w:rsid w:val="00212135"/>
    <w:rsid w:val="002D3996"/>
    <w:rsid w:val="002E075F"/>
    <w:rsid w:val="004931E7"/>
    <w:rsid w:val="005D14D0"/>
    <w:rsid w:val="00620558"/>
    <w:rsid w:val="0062290D"/>
    <w:rsid w:val="007E1750"/>
    <w:rsid w:val="00823A96"/>
    <w:rsid w:val="00924E3C"/>
    <w:rsid w:val="00940384"/>
    <w:rsid w:val="0099177B"/>
    <w:rsid w:val="009C7CDB"/>
    <w:rsid w:val="009D43DA"/>
    <w:rsid w:val="009E60E9"/>
    <w:rsid w:val="00A64030"/>
    <w:rsid w:val="00AA2DF1"/>
    <w:rsid w:val="00B6076D"/>
    <w:rsid w:val="00B64DC7"/>
    <w:rsid w:val="00B76EDD"/>
    <w:rsid w:val="00BE6E10"/>
    <w:rsid w:val="00C24076"/>
    <w:rsid w:val="00C36E4C"/>
    <w:rsid w:val="00C42089"/>
    <w:rsid w:val="00C82BDE"/>
    <w:rsid w:val="00CA6C56"/>
    <w:rsid w:val="00D13709"/>
    <w:rsid w:val="00D214F4"/>
    <w:rsid w:val="00D81603"/>
    <w:rsid w:val="00DB09D4"/>
    <w:rsid w:val="00E86847"/>
    <w:rsid w:val="00F20E38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190</Pages>
  <Words>51582</Words>
  <Characters>294022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39</cp:revision>
  <dcterms:created xsi:type="dcterms:W3CDTF">2022-08-08T05:36:00Z</dcterms:created>
  <dcterms:modified xsi:type="dcterms:W3CDTF">2022-08-21T06:17:00Z</dcterms:modified>
</cp:coreProperties>
</file>