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4.6.1.1(21)-  aSmann# | teq |</w:t>
      </w:r>
    </w:p>
    <w:p w14:paraId="388E8DB8" w14:textId="08F6806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teq te &amp;Smaqn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4.6.1.2(7)-  agne$ | piqttam | (GS-4.6-2)</w:t>
      </w:r>
    </w:p>
    <w:p w14:paraId="1D5C9F47" w14:textId="0357F83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agne# piqttam 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magne &amp;gne# piqttam | </w:t>
      </w:r>
    </w:p>
    <w:p w14:paraId="0557197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407547AE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maqpAm piqttam 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4.6.1.2(49)-  A | deqvAn |</w:t>
      </w:r>
    </w:p>
    <w:p w14:paraId="5E7E28AA" w14:textId="7FE241EE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nA deqvAn | </w:t>
      </w:r>
    </w:p>
    <w:p w14:paraId="28EADAD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</w:t>
      </w:r>
      <w:proofErr w:type="gramStart"/>
      <w:r w:rsidRPr="00235371">
        <w:rPr>
          <w:rFonts w:cs="Arial"/>
          <w:sz w:val="24"/>
          <w:szCs w:val="24"/>
          <w:lang w:bidi="ta-IN"/>
        </w:rPr>
        <w:t>#.hiqShade</w:t>
      </w:r>
      <w:proofErr w:type="gramEnd"/>
      <w:r w:rsidRPr="00235371">
        <w:rPr>
          <w:rFonts w:cs="Arial"/>
          <w:sz w:val="24"/>
          <w:szCs w:val="24"/>
          <w:lang w:bidi="ta-IN"/>
        </w:rPr>
        <w:t>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baqrq.hiqShadeq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baqrq.hiqShadaq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230264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asu#raiqr guhAq guhA</w:t>
      </w:r>
      <w:r w:rsidR="00890A1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90A1B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suraiqrasu#raiqr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</w:t>
      </w:r>
      <w:proofErr w:type="gramStart"/>
      <w:r w:rsidRPr="00235371">
        <w:rPr>
          <w:rFonts w:cs="Arial"/>
          <w:sz w:val="24"/>
          <w:szCs w:val="24"/>
          <w:lang w:bidi="ta-IN"/>
        </w:rPr>
        <w:t>At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</w:t>
      </w:r>
      <w:proofErr w:type="gramStart"/>
      <w:r w:rsidRPr="00235371">
        <w:rPr>
          <w:rFonts w:cs="Arial"/>
          <w:sz w:val="24"/>
          <w:szCs w:val="24"/>
          <w:lang w:bidi="ta-IN"/>
        </w:rPr>
        <w:t>At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6BD6E6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aqnye aqBito# aqBito</w:t>
      </w:r>
      <w:r w:rsidR="005B6D73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5B6D73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0AB36D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</w:t>
      </w:r>
      <w:r w:rsidR="00EB1DFA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B1DFA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joShTreq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4.6.3.4(8)-  uqkShA | saqmuqdraH |</w:t>
      </w:r>
    </w:p>
    <w:p w14:paraId="388DC23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 sa#haddhvaM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yudhoq yudha#H sahaddhvaM sahaddhvaqM 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66)[</w:t>
      </w:r>
      <w:proofErr w:type="gramEnd"/>
      <w:r w:rsidRPr="00235371">
        <w:rPr>
          <w:rFonts w:cs="Arial"/>
          <w:sz w:val="24"/>
          <w:szCs w:val="24"/>
          <w:lang w:bidi="ta-IN"/>
        </w:rPr>
        <w:t>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4.6.4.2(3)-  aqmitrAn# | aqpaqbAdha#mAnaH || (PS-9.21,GS-4.6-29)</w:t>
      </w:r>
    </w:p>
    <w:p w14:paraId="24EE1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aqBivI#ro aqBisa#tvA aqBisa#tvA aqBivI#ro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aqBisa#tvA sahoqjAH sa#hoqjA aqBisa#tvA aqBisa#tvA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uddhar</w:t>
      </w:r>
      <w:proofErr w:type="gramStart"/>
      <w:r w:rsidRPr="00235371">
        <w:rPr>
          <w:rFonts w:cs="Arial"/>
          <w:sz w:val="24"/>
          <w:szCs w:val="24"/>
          <w:lang w:bidi="ta-IN"/>
        </w:rPr>
        <w:t>#.Shaya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haqrq.Shaqyaq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maqGaqvaqn maqGaqvaqnq. </w:t>
      </w:r>
      <w:proofErr w:type="gramStart"/>
      <w:r w:rsidRPr="00235371">
        <w:rPr>
          <w:rFonts w:cs="Arial"/>
          <w:sz w:val="24"/>
          <w:szCs w:val="24"/>
          <w:lang w:bidi="ta-IN"/>
        </w:rPr>
        <w:t>haqrq.Shaqyaq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4.6.4.4(18)-  ut | vRuqtraqhaqnn |</w:t>
      </w:r>
    </w:p>
    <w:p w14:paraId="1EE36851" w14:textId="3A919E7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vRu#trahan.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4.6.4.4(19)-  vRuqtraqhaqnn | vAqjinA$m |</w:t>
      </w:r>
    </w:p>
    <w:p w14:paraId="63898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~MvRutrahan.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parAq ava#sRuqShTA ava#sRuqShTA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ape$kShanta IkShaqnte &amp;pApe$kShante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 |</w:t>
      </w:r>
    </w:p>
    <w:p w14:paraId="6D9F6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sahasrAqkSha sa#hasrAqkShAgne &amp;gne# sahasrAqkSha | </w:t>
      </w:r>
    </w:p>
    <w:p w14:paraId="17C9E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 | SaqtaqmUqrddhaqnn |</w:t>
      </w:r>
    </w:p>
    <w:p w14:paraId="38AC8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saqhaqsrAqkSha Sa#tamUrddha~j CatamUrddhan thsahasrAqkSha sa#hasrAqkSha Sa#tamUrddhann | </w:t>
      </w:r>
    </w:p>
    <w:p w14:paraId="4E51F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sUqrmyA$(1q)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4.6.5.5(4)-  saqpta | teq | (GS-4.6-45)</w:t>
      </w:r>
    </w:p>
    <w:p w14:paraId="797E3A1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Shu No# naqH sU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60)[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61)[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62)[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5F6443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jyeya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miqyam jyA jyeyam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5B88DF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0F554D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niqta iqto duqcCunA$n 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0F5152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338241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aqntaH sa#muqdre sa#muqdre$ &amp;nta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12)[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P37] 4.6.7.4(10)-  deqvAH | it |</w:t>
      </w:r>
    </w:p>
    <w:p w14:paraId="3530FB5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13)[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P37] 4.6.7.4(11)-  it | aqsyaq |</w:t>
      </w:r>
    </w:p>
    <w:p w14:paraId="6BDBD64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14)[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P37] 4.6.7.4(12)-  aqsyaq | haqviqradya$m |</w:t>
      </w:r>
    </w:p>
    <w:p w14:paraId="42B5E29C" w14:textId="1460A5E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aqsyaq haqviqradya(gm)# haviqradya#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masyAsya haviqradya$m | </w:t>
      </w:r>
    </w:p>
    <w:p w14:paraId="56C3462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15)[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P37] 4.6.7.4(13)-  haqviqradya$m | Aqyaqnn |</w:t>
      </w:r>
    </w:p>
    <w:p w14:paraId="1C661018" w14:textId="70C130E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haqviqradya#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>mAyan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>nAyan. haviqradya(gm)# haviqradya#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mAyann | </w:t>
      </w:r>
    </w:p>
    <w:p w14:paraId="128433B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16)[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P37] 4.6.7.4(13)-  haqviqradya$m |</w:t>
      </w:r>
    </w:p>
    <w:p w14:paraId="74C1133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17)[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P37] 4.6.7.4(14)-  Aqyaqnn | yaH |</w:t>
      </w:r>
    </w:p>
    <w:p w14:paraId="09993853" w14:textId="027DE93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Aqyaqnq. yo ya A#yan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nAyaqnq. yaH | </w:t>
      </w:r>
    </w:p>
    <w:p w14:paraId="56127B4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18)[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P37] 4.6.7.4(15)-  yaH | arva#ntam |</w:t>
      </w:r>
    </w:p>
    <w:p w14:paraId="1E0F41CF" w14:textId="4082D7E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yo arva#ntaq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marva#ntaqM ~Myo yo arva#ntam | </w:t>
      </w:r>
    </w:p>
    <w:p w14:paraId="4A5C69D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19)[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P37] 4.6.7.4(16)-  arva#ntam | praqthaqmaH |</w:t>
      </w:r>
    </w:p>
    <w:p w14:paraId="5654DCBB" w14:textId="257E21C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lastRenderedPageBreak/>
        <w:t>arva#ntam prathaqmaH pra#thaqmo arva#ntaq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marva#ntam prathaqmaH | </w:t>
      </w:r>
    </w:p>
    <w:p w14:paraId="10A4CF4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20)[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P37] 4.6.7.4(17)-  praqthaqmaH | aqddhyati#ShThat ||</w:t>
      </w:r>
    </w:p>
    <w:p w14:paraId="1DB1568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21)[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P37] 4.6.7.4(18)-  aqddhyati#ShThat ||</w:t>
      </w:r>
    </w:p>
    <w:p w14:paraId="3FCC9FF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22)[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23)[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24)[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25)[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9)[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P41] 4.6.8.3(8)-  suqmat | meq |</w:t>
      </w:r>
    </w:p>
    <w:p w14:paraId="1AFA5AF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10)[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P41] 4.6.8.3(8)-  suqmat |</w:t>
      </w:r>
    </w:p>
    <w:p w14:paraId="2D27C89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11)[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P41] 4.6.8.3(9)-  meq | aqdhAqyiq |</w:t>
      </w:r>
    </w:p>
    <w:p w14:paraId="42AF5F0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12)[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P41] 4.6.8.3(10)-  aqdhAqyiq | manma# |</w:t>
      </w:r>
    </w:p>
    <w:p w14:paraId="13404C7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</w:t>
      </w:r>
      <w:proofErr w:type="gramStart"/>
      <w:r w:rsidRPr="004F7B2B">
        <w:rPr>
          <w:rFonts w:cs="Arial"/>
          <w:sz w:val="24"/>
          <w:szCs w:val="24"/>
          <w:lang w:val="en-IN" w:bidi="ta-IN"/>
        </w:rPr>
        <w:t>13)[</w:t>
      </w:r>
      <w:proofErr w:type="gramEnd"/>
      <w:r w:rsidRPr="004F7B2B">
        <w:rPr>
          <w:rFonts w:cs="Arial"/>
          <w:sz w:val="24"/>
          <w:szCs w:val="24"/>
          <w:lang w:val="en-IN" w:bidi="ta-IN"/>
        </w:rPr>
        <w:t>P41] 4.6.8.3(11)-  manma# | deqvAnA$m |</w:t>
      </w:r>
    </w:p>
    <w:p w14:paraId="363DA6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14)[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15)[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16)[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17)[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18)[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19)[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</w:t>
      </w:r>
      <w:proofErr w:type="gramStart"/>
      <w:r w:rsidRPr="009C6062">
        <w:rPr>
          <w:rFonts w:cs="Arial"/>
          <w:sz w:val="24"/>
          <w:szCs w:val="24"/>
          <w:lang w:val="en-IN" w:bidi="ta-IN"/>
        </w:rPr>
        <w:t>20)[</w:t>
      </w:r>
      <w:proofErr w:type="gramEnd"/>
      <w:r w:rsidRPr="009C6062">
        <w:rPr>
          <w:rFonts w:cs="Arial"/>
          <w:sz w:val="24"/>
          <w:szCs w:val="24"/>
          <w:lang w:val="en-IN" w:bidi="ta-IN"/>
        </w:rPr>
        <w:t>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4.6.8.3(28)-  saqndAna$m | arva#taH |</w:t>
      </w:r>
    </w:p>
    <w:p w14:paraId="25D8C8CD" w14:textId="74D4C29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 &amp;rva#taH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SIr</w:t>
      </w:r>
      <w:proofErr w:type="gramStart"/>
      <w:r w:rsidRPr="00235371">
        <w:rPr>
          <w:rFonts w:cs="Arial"/>
          <w:sz w:val="24"/>
          <w:szCs w:val="24"/>
          <w:lang w:bidi="ta-IN"/>
        </w:rPr>
        <w:t>#.ShaqNyA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SIqrq.ShaqNyA# raSaqnA ra#SaqnA SIr</w:t>
      </w:r>
      <w:proofErr w:type="gramStart"/>
      <w:r w:rsidRPr="00235371">
        <w:rPr>
          <w:rFonts w:cs="Arial"/>
          <w:sz w:val="24"/>
          <w:szCs w:val="24"/>
          <w:lang w:bidi="ta-IN"/>
        </w:rPr>
        <w:t>#.ShaqNyA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4.6.8.3(35)-  yat | vAq | (GS-4.6-64)</w:t>
      </w:r>
    </w:p>
    <w:p w14:paraId="06EDD94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GAqsyAqsyaq Gaq GAqsyaq | </w:t>
      </w:r>
    </w:p>
    <w:p w14:paraId="0C99451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5805A344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aqsyaq praBRu#taqm 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masyAsyaq praBRu#tam | </w:t>
      </w:r>
    </w:p>
    <w:p w14:paraId="57417B1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37BC34C1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mAqsya# Aqsye$ praBRu#taqm 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mAqsye$ | </w:t>
      </w:r>
    </w:p>
    <w:p w14:paraId="58F3814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2C1B5A74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Aqsye# tRuNaqm tRuNa#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mAqsya# Aqsye# tRuNa$m | </w:t>
      </w:r>
    </w:p>
    <w:p w14:paraId="76234DD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59)[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60)[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365D3B7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mithU$</w:t>
      </w:r>
      <w:r w:rsidR="00CB6F8F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k</w:t>
      </w:r>
      <w:r w:rsidR="00CB6F8F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4.6.6.7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46 :</w:t>
      </w:r>
      <w:proofErr w:type="gramEnd"/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27111"/>
    <w:rsid w:val="001A0DA5"/>
    <w:rsid w:val="00235371"/>
    <w:rsid w:val="002E5C8A"/>
    <w:rsid w:val="003E73FB"/>
    <w:rsid w:val="003F170A"/>
    <w:rsid w:val="004F7B2B"/>
    <w:rsid w:val="005B6D73"/>
    <w:rsid w:val="006027E5"/>
    <w:rsid w:val="00611B8A"/>
    <w:rsid w:val="006B4EA7"/>
    <w:rsid w:val="0070605B"/>
    <w:rsid w:val="007D0937"/>
    <w:rsid w:val="00890A1B"/>
    <w:rsid w:val="009C6062"/>
    <w:rsid w:val="00A61F4E"/>
    <w:rsid w:val="00AD12D4"/>
    <w:rsid w:val="00AF2DDD"/>
    <w:rsid w:val="00B33D6C"/>
    <w:rsid w:val="00B77F60"/>
    <w:rsid w:val="00BD6534"/>
    <w:rsid w:val="00C348B8"/>
    <w:rsid w:val="00C56283"/>
    <w:rsid w:val="00C645E8"/>
    <w:rsid w:val="00CB6F8F"/>
    <w:rsid w:val="00D72D22"/>
    <w:rsid w:val="00DB09D4"/>
    <w:rsid w:val="00DB7B6F"/>
    <w:rsid w:val="00EB1DFA"/>
    <w:rsid w:val="00F31A4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105</Pages>
  <Words>36825</Words>
  <Characters>209909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27</cp:revision>
  <dcterms:created xsi:type="dcterms:W3CDTF">2023-02-21T11:27:00Z</dcterms:created>
  <dcterms:modified xsi:type="dcterms:W3CDTF">2023-03-04T16:26:00Z</dcterms:modified>
</cp:coreProperties>
</file>