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C5F9F" w14:textId="769B185B" w:rsidR="008D4EEC" w:rsidRPr="009648E4" w:rsidRDefault="008D4EEC" w:rsidP="008D4EE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463138">
        <w:rPr>
          <w:b/>
          <w:bCs/>
          <w:sz w:val="32"/>
          <w:szCs w:val="32"/>
          <w:u w:val="single"/>
        </w:rPr>
        <w:t>31st May 2024</w:t>
      </w:r>
    </w:p>
    <w:p w14:paraId="319D0F42" w14:textId="77777777" w:rsidR="008D4EEC" w:rsidRPr="009648E4" w:rsidRDefault="008D4EEC" w:rsidP="008D4EE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8D4EEC" w:rsidRPr="009648E4" w14:paraId="277E1461" w14:textId="77777777" w:rsidTr="00283624">
        <w:tc>
          <w:tcPr>
            <w:tcW w:w="6883" w:type="dxa"/>
          </w:tcPr>
          <w:p w14:paraId="715F2F2A" w14:textId="77777777" w:rsidR="008D4EEC" w:rsidRPr="009648E4" w:rsidRDefault="008D4EEC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6BA15671" w14:textId="77777777" w:rsidR="008D4EEC" w:rsidRPr="009648E4" w:rsidRDefault="008D4EEC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E6CDD" w:rsidRPr="00DE6CDD" w14:paraId="7B97A89C" w14:textId="77777777" w:rsidTr="00283624">
        <w:trPr>
          <w:trHeight w:val="1197"/>
        </w:trPr>
        <w:tc>
          <w:tcPr>
            <w:tcW w:w="6883" w:type="dxa"/>
          </w:tcPr>
          <w:p w14:paraId="14B4AC5F" w14:textId="77777777" w:rsidR="00983881" w:rsidRPr="00983881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83881">
              <w:rPr>
                <w:rFonts w:cs="BRH Malayalam Extra"/>
                <w:color w:val="000000"/>
                <w:szCs w:val="32"/>
              </w:rPr>
              <w:t>11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83881">
              <w:rPr>
                <w:rFonts w:cs="BRH Malayalam Extra"/>
                <w:color w:val="000000"/>
                <w:szCs w:val="32"/>
              </w:rPr>
              <w:t>4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7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3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83881">
              <w:rPr>
                <w:rFonts w:cs="BRH Malayalam Extra"/>
                <w:color w:val="000000"/>
                <w:szCs w:val="32"/>
              </w:rPr>
              <w:t>10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047F9E15" w14:textId="59410BF8" w:rsidR="008D4EEC" w:rsidRPr="00DE6CDD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¤¤i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Zõ—d¡ - 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iJ | </w:t>
            </w:r>
          </w:p>
        </w:tc>
        <w:tc>
          <w:tcPr>
            <w:tcW w:w="7513" w:type="dxa"/>
          </w:tcPr>
          <w:p w14:paraId="712D9ACC" w14:textId="77777777" w:rsidR="00983881" w:rsidRPr="00983881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83881">
              <w:rPr>
                <w:rFonts w:cs="BRH Malayalam Extra"/>
                <w:color w:val="000000"/>
                <w:szCs w:val="32"/>
              </w:rPr>
              <w:t>11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83881">
              <w:rPr>
                <w:rFonts w:cs="BRH Malayalam Extra"/>
                <w:color w:val="000000"/>
                <w:szCs w:val="32"/>
              </w:rPr>
              <w:t>4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7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3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83881">
              <w:rPr>
                <w:rFonts w:cs="BRH Malayalam Extra"/>
                <w:color w:val="000000"/>
                <w:szCs w:val="32"/>
              </w:rPr>
              <w:t>10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6DE16975" w14:textId="2F750362" w:rsidR="008D4EEC" w:rsidRPr="00DE6CDD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27"/>
                <w:szCs w:val="32"/>
                <w:highlight w:val="yellow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Zõ—d¡ - Kx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 xml:space="preserve">iJ | </w:t>
            </w:r>
          </w:p>
        </w:tc>
      </w:tr>
      <w:tr w:rsidR="00DE6CDD" w:rsidRPr="00463138" w14:paraId="7BAB2151" w14:textId="77777777" w:rsidTr="00283624">
        <w:trPr>
          <w:trHeight w:val="1115"/>
        </w:trPr>
        <w:tc>
          <w:tcPr>
            <w:tcW w:w="6883" w:type="dxa"/>
          </w:tcPr>
          <w:p w14:paraId="7617B94C" w14:textId="77777777" w:rsidR="00385BEA" w:rsidRPr="00031CD0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Zxpx˜ ||</w:t>
            </w:r>
          </w:p>
          <w:p w14:paraId="073CF3EE" w14:textId="370F9BB9" w:rsidR="008D4EEC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4D0C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2C3F5892" w14:textId="77777777" w:rsidR="00385BEA" w:rsidRPr="00031CD0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Zxpx˜ ||</w:t>
            </w:r>
          </w:p>
          <w:p w14:paraId="27B23BC1" w14:textId="6CD5C8DE" w:rsidR="008D4EEC" w:rsidRPr="00DE6CDD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2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DE6CDD" w:rsidRPr="00DE6CDD" w14:paraId="5D351B4C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C0F5" w14:textId="7B7E8AFC" w:rsidR="00385BEA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385BE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85BEA">
              <w:rPr>
                <w:rFonts w:cs="BRH Malayalam Extra"/>
                <w:color w:val="000000"/>
                <w:szCs w:val="32"/>
                <w:lang w:val="it-IT"/>
              </w:rPr>
              <w:t>4.7.13.2(4)-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</w:t>
            </w:r>
          </w:p>
          <w:p w14:paraId="5C029CEE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A—së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 </w:t>
            </w:r>
          </w:p>
          <w:p w14:paraId="4BAC3319" w14:textId="40A6D9E9" w:rsidR="00385BEA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 ¥Z Asë¡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  <w:p w14:paraId="2831137C" w14:textId="130D846D" w:rsidR="00385BEA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385B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85BEA">
              <w:rPr>
                <w:rFonts w:cs="BRH Malayalam Extra"/>
                <w:color w:val="000000"/>
                <w:szCs w:val="32"/>
                <w:lang w:val="it-IT"/>
              </w:rPr>
              <w:t>4.7.13.2(5)-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ix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3698C64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A—së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ûsë¡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ix— ix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sëû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F54E519" w14:textId="6087E37C" w:rsidR="008D4EEC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ix˜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65D7" w14:textId="374D8890" w:rsidR="00385BEA" w:rsidRPr="00270D26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B52A17">
              <w:rPr>
                <w:rFonts w:cs="BRH Malayalam Extra"/>
                <w:color w:val="000000"/>
                <w:szCs w:val="40"/>
              </w:rPr>
              <w:t>4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2A17">
              <w:rPr>
                <w:rFonts w:cs="BRH Malayalam Extra"/>
                <w:color w:val="000000"/>
                <w:szCs w:val="32"/>
              </w:rPr>
              <w:t>4.7.13.2(4)-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3015884F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</w:t>
            </w:r>
            <w:r w:rsidRPr="0042090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4209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së¡—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949CBC" w14:textId="0F7C56AB" w:rsidR="00385BEA" w:rsidRPr="00B52A17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¥Z Asë¡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3C4D918B" w14:textId="347CC272" w:rsidR="00385BEA" w:rsidRPr="00270D26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B52A17">
              <w:rPr>
                <w:rFonts w:cs="BRH Malayalam Extra"/>
                <w:color w:val="000000"/>
                <w:szCs w:val="40"/>
              </w:rPr>
              <w:t>5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2A17">
              <w:rPr>
                <w:rFonts w:cs="BRH Malayalam Extra"/>
                <w:color w:val="000000"/>
                <w:szCs w:val="32"/>
              </w:rPr>
              <w:t>4.7.13.2(5)-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ix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1E9D10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së¡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ix ix 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„sëû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së¡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ix ix— ix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ix 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„së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û—së¡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4F2B19" w14:textId="582EE92E" w:rsidR="008D4EEC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ix ix˜ | </w:t>
            </w:r>
          </w:p>
        </w:tc>
      </w:tr>
      <w:tr w:rsidR="00DE6CDD" w:rsidRPr="00DE6CDD" w14:paraId="2282344E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CCA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16E8AEF1" w14:textId="1AB48173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1426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D4FC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51C58B6A" w14:textId="19D6D64C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822A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</w:tr>
      <w:tr w:rsidR="00DE6CDD" w:rsidRPr="00463138" w14:paraId="434EDB4E" w14:textId="77777777" w:rsidTr="0061684D">
        <w:trPr>
          <w:trHeight w:val="64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6104" w14:textId="03EFC0AE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dy | </w:t>
            </w:r>
          </w:p>
          <w:p w14:paraId="10CA292F" w14:textId="77777777" w:rsidR="00493A1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4719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sôy—(MÞ§)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</w:t>
            </w:r>
          </w:p>
          <w:p w14:paraId="216B795B" w14:textId="16A15643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dy dõ—tI Z</w:t>
            </w:r>
            <w:r w:rsidRPr="004719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sôy—(MÞ§)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dy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0B5" w14:textId="000F2366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dy | </w:t>
            </w:r>
          </w:p>
          <w:p w14:paraId="725EAF37" w14:textId="77777777" w:rsidR="00493A1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sôy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</w:t>
            </w:r>
          </w:p>
          <w:p w14:paraId="6DADE59E" w14:textId="61E7D9F4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dy dõ—tI Z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sôy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dy | </w:t>
            </w:r>
          </w:p>
        </w:tc>
      </w:tr>
      <w:tr w:rsidR="00DE6CDD" w:rsidRPr="00DE6CDD" w14:paraId="1492791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0571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0BE7B279" w14:textId="04C29927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4719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A2A2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3F2F4C64" w14:textId="387A26DD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</w:tr>
      <w:tr w:rsidR="00DE6CDD" w:rsidRPr="00DE6CDD" w14:paraId="1B975EE7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ADBA" w14:textId="102ED59E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6D728C1D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 s¡ 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3A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E7622AE" w14:textId="7BBE93D2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751D47A5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  <w:p w14:paraId="7318E117" w14:textId="77777777" w:rsidR="008D4EEC" w:rsidRPr="00493A1D" w:rsidRDefault="008D4EEC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2918" w14:textId="21D4C038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24EF2337" w14:textId="79DEF6C3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 s¡ 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0526BD5D" w14:textId="4B4DDFEA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5D0E0BB" w14:textId="77777777" w:rsidR="00493A1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295993C" w14:textId="294A251A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  <w:p w14:paraId="7AB20C86" w14:textId="77777777" w:rsidR="008D4EEC" w:rsidRPr="00DE6CDD" w:rsidRDefault="008D4EEC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</w:p>
        </w:tc>
      </w:tr>
    </w:tbl>
    <w:p w14:paraId="19207EE4" w14:textId="77777777" w:rsidR="008D4EEC" w:rsidRPr="00463138" w:rsidRDefault="008D4EEC" w:rsidP="008D4EEC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463138">
        <w:rPr>
          <w:b/>
          <w:bCs/>
          <w:sz w:val="32"/>
          <w:szCs w:val="32"/>
          <w:u w:val="single"/>
          <w:lang w:val="en-IN"/>
        </w:rPr>
        <w:t>==============</w:t>
      </w:r>
    </w:p>
    <w:p w14:paraId="3A59A8B8" w14:textId="77777777" w:rsidR="008D4EEC" w:rsidRDefault="008D4EE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A476BF" w14:textId="77777777" w:rsidR="008D4EEC" w:rsidRDefault="008D4EE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64DCF9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1545A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712C08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9952E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E0056A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12B1F0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1CAA7057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8C3ED0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6804"/>
      </w:tblGrid>
      <w:tr w:rsidR="009648E4" w:rsidRPr="009648E4" w14:paraId="09163BAB" w14:textId="77777777" w:rsidTr="007A612D">
        <w:tc>
          <w:tcPr>
            <w:tcW w:w="7308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804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7A612D">
        <w:trPr>
          <w:trHeight w:val="1197"/>
        </w:trPr>
        <w:tc>
          <w:tcPr>
            <w:tcW w:w="7308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6804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7A612D">
        <w:trPr>
          <w:trHeight w:val="1117"/>
        </w:trPr>
        <w:tc>
          <w:tcPr>
            <w:tcW w:w="7308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6804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7A612D">
        <w:trPr>
          <w:trHeight w:val="1115"/>
        </w:trPr>
        <w:tc>
          <w:tcPr>
            <w:tcW w:w="7308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6804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7A612D">
        <w:tc>
          <w:tcPr>
            <w:tcW w:w="7308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4958AEE6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87584C5" w14:textId="250B9B7C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6804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0624EF94" w14:textId="6A3A9900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7A612D">
        <w:trPr>
          <w:trHeight w:val="3211"/>
        </w:trPr>
        <w:tc>
          <w:tcPr>
            <w:tcW w:w="7308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ÇJ | 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BCA07B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 </w:t>
            </w:r>
          </w:p>
          <w:p w14:paraId="5CB8429D" w14:textId="650C80F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135C2EDF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</w:t>
            </w:r>
          </w:p>
          <w:p w14:paraId="4CD6143E" w14:textId="7E656838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6804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69177525" w14:textId="77777777" w:rsidR="007A612D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</w:t>
            </w:r>
          </w:p>
          <w:p w14:paraId="4BD37AA5" w14:textId="527EE4AC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7A612D">
        <w:trPr>
          <w:trHeight w:val="1788"/>
        </w:trPr>
        <w:tc>
          <w:tcPr>
            <w:tcW w:w="7308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63EEC35E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0299CF2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4BF3D60" w14:textId="2EE6326F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4AC2F35E" w:rsidR="00424B22" w:rsidRPr="009648E4" w:rsidRDefault="00254E26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</w:tc>
        <w:tc>
          <w:tcPr>
            <w:tcW w:w="6804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013B5D7" w14:textId="77777777" w:rsidR="007A612D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4E79D1" w14:textId="77777777" w:rsidR="007A612D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905D3E" w14:textId="2110EC85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7A612D">
        <w:trPr>
          <w:trHeight w:val="2826"/>
        </w:trPr>
        <w:tc>
          <w:tcPr>
            <w:tcW w:w="7308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EC9175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07A554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</w:t>
            </w:r>
          </w:p>
          <w:p w14:paraId="6429BE08" w14:textId="77777777" w:rsidR="007A612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</w:p>
          <w:p w14:paraId="0D3ACF86" w14:textId="275E3526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| 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C4CFFB2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6804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k±x(³§—)sy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3D1E46F" w14:textId="77777777" w:rsidR="007A612D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FFCC015" w14:textId="6070008C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28FC60A" w14:textId="77777777" w:rsidTr="007A612D">
        <w:trPr>
          <w:trHeight w:val="1130"/>
        </w:trPr>
        <w:tc>
          <w:tcPr>
            <w:tcW w:w="7308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6804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7A612D">
        <w:trPr>
          <w:trHeight w:val="1124"/>
        </w:trPr>
        <w:tc>
          <w:tcPr>
            <w:tcW w:w="7308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6804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6A31E479" w14:textId="306C20D5" w:rsidR="00E416B1" w:rsidRPr="0010745D" w:rsidRDefault="0010745D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</w:tc>
      </w:tr>
      <w:tr w:rsidR="009648E4" w:rsidRPr="00463138" w14:paraId="162E48FF" w14:textId="77777777" w:rsidTr="007A612D">
        <w:trPr>
          <w:trHeight w:val="1226"/>
        </w:trPr>
        <w:tc>
          <w:tcPr>
            <w:tcW w:w="7308" w:type="dxa"/>
          </w:tcPr>
          <w:p w14:paraId="74641A1B" w14:textId="14956428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141EB7C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2732F1E0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¥px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6804" w:type="dxa"/>
          </w:tcPr>
          <w:p w14:paraId="0BFEAD3F" w14:textId="7610964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Acy— | ¥px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51461F61" w14:textId="7777777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Acy— ¥pxPZ 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¥i </w:t>
            </w:r>
          </w:p>
          <w:p w14:paraId="4448F545" w14:textId="00CE6E07" w:rsidR="0010745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| </w:t>
            </w: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4103E0DF" w:rsidR="00AF249D" w:rsidRPr="00254E26" w:rsidRDefault="0010745D" w:rsidP="009A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7A612D">
        <w:trPr>
          <w:trHeight w:val="1124"/>
        </w:trPr>
        <w:tc>
          <w:tcPr>
            <w:tcW w:w="7308" w:type="dxa"/>
          </w:tcPr>
          <w:p w14:paraId="0A009E78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26815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¥b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pI | s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Zxk˜I | </w:t>
            </w:r>
          </w:p>
          <w:p w14:paraId="40CF427C" w14:textId="454236EF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xt˜I || </w:t>
            </w:r>
          </w:p>
          <w:p w14:paraId="57BD0B48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</w:p>
          <w:p w14:paraId="4003A3E2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xt— </w:t>
            </w:r>
          </w:p>
          <w:p w14:paraId="54A13E87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3139FD7" w14:textId="649F76E6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6804" w:type="dxa"/>
          </w:tcPr>
          <w:p w14:paraId="4457577F" w14:textId="77777777" w:rsidR="006734C6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¥b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pI | s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py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21989F01" w14:textId="77777777" w:rsidR="007A612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</w:t>
            </w:r>
          </w:p>
          <w:p w14:paraId="462BF589" w14:textId="77777777" w:rsidR="007A612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xt— </w:t>
            </w:r>
          </w:p>
          <w:p w14:paraId="50D05988" w14:textId="77777777" w:rsidR="007A612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1DE4238D" w14:textId="214AE217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7A612D">
        <w:tc>
          <w:tcPr>
            <w:tcW w:w="7308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1B9CC9D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1E7AA4F9" w14:textId="640793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5CD75E3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</w:p>
        </w:tc>
        <w:tc>
          <w:tcPr>
            <w:tcW w:w="6804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456B3FE1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7A612D">
        <w:trPr>
          <w:trHeight w:val="2076"/>
        </w:trPr>
        <w:tc>
          <w:tcPr>
            <w:tcW w:w="7308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29CB922C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2A7AE29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B844A97" w14:textId="1FEB5850" w:rsidR="00253FD4" w:rsidRPr="008E2411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127CC907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0E1860D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34BE4053" w14:textId="4B4B3FF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Miy—rç¦ | </w:t>
            </w: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5836A5E9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</w:t>
            </w:r>
          </w:p>
          <w:p w14:paraId="4B193712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1A97E95" w14:textId="51C2A3AA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</w:p>
        </w:tc>
        <w:tc>
          <w:tcPr>
            <w:tcW w:w="6804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1763860A" w14:textId="77777777" w:rsidR="007A612D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5DE8E94E" w14:textId="77777777" w:rsidR="007A612D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42E5D040" w14:textId="6019EEBE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Miy—rç¦ | </w:t>
            </w: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7A612D">
        <w:tc>
          <w:tcPr>
            <w:tcW w:w="7308" w:type="dxa"/>
          </w:tcPr>
          <w:p w14:paraId="6C5D7CE5" w14:textId="77777777" w:rsidR="007A612D" w:rsidRDefault="007A612D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FAC38C9" w14:textId="77777777" w:rsidR="007A612D" w:rsidRDefault="007A612D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774EB5B" w14:textId="598D601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06F58DE9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</w:t>
            </w:r>
          </w:p>
          <w:p w14:paraId="0B75EB69" w14:textId="71FCB696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6C7FADE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Aby—¥ZJ | 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718AFADB" w14:textId="384CCDB2" w:rsidR="002B3CC9" w:rsidRPr="009648E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</w:tc>
        <w:tc>
          <w:tcPr>
            <w:tcW w:w="6804" w:type="dxa"/>
          </w:tcPr>
          <w:p w14:paraId="2227A7C4" w14:textId="77777777" w:rsidR="007A612D" w:rsidRDefault="007A612D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6A79D782" w14:textId="77777777" w:rsidR="007A612D" w:rsidRDefault="007A612D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5B3662AD" w14:textId="665BCAA4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B241314" w14:textId="77777777" w:rsidR="007A612D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ûsôx(³§) </w:t>
            </w:r>
          </w:p>
          <w:p w14:paraId="50746B8D" w14:textId="5F4D7F93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7A612D">
        <w:trPr>
          <w:trHeight w:val="1550"/>
        </w:trPr>
        <w:tc>
          <w:tcPr>
            <w:tcW w:w="7308" w:type="dxa"/>
          </w:tcPr>
          <w:p w14:paraId="7D9A2A3E" w14:textId="77777777" w:rsidR="007A612D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A2BCE45" w14:textId="1551C909" w:rsidR="00253FD4" w:rsidRPr="00742FCC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pyrû—K§ | </w:t>
            </w:r>
          </w:p>
          <w:p w14:paraId="6FC22EC5" w14:textId="77777777" w:rsidR="00253FD4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56C46D83" w14:textId="77777777" w:rsidR="007A612D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="007A612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5AADCB" w14:textId="77777777" w:rsidR="007A612D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414021BA" w:rsidR="00253FD4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pyrû—K§ | </w:t>
            </w:r>
          </w:p>
          <w:p w14:paraId="42D7AD64" w14:textId="442B31D4" w:rsidR="00253FD4" w:rsidRPr="00742FCC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56EB8E4" w14:textId="77777777" w:rsidR="007A612D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D26B9FC" w14:textId="77777777" w:rsidR="007A612D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1945F3B" w14:textId="23B7CC56" w:rsidR="00783E26" w:rsidRPr="00253FD4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pyrû—M¥² | </w:t>
            </w:r>
          </w:p>
        </w:tc>
        <w:tc>
          <w:tcPr>
            <w:tcW w:w="6804" w:type="dxa"/>
          </w:tcPr>
          <w:p w14:paraId="0758C12A" w14:textId="77777777" w:rsidR="007A612D" w:rsidRDefault="00D21B2F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3E57AA7" w14:textId="1E5393C5" w:rsidR="00D21B2F" w:rsidRPr="00031CD0" w:rsidRDefault="00D21B2F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pyrû—K§ | </w:t>
            </w:r>
          </w:p>
          <w:p w14:paraId="159F1896" w14:textId="77777777" w:rsidR="00D21B2F" w:rsidRDefault="00D21B2F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05F010C7" w14:textId="1454B3D8" w:rsidR="00D21B2F" w:rsidRPr="00031CD0" w:rsidRDefault="00D21B2F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7A612D" w14:paraId="5B28F64C" w14:textId="77777777" w:rsidTr="007A612D">
        <w:tc>
          <w:tcPr>
            <w:tcW w:w="7308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A5152A2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</w:p>
          <w:p w14:paraId="4B496923" w14:textId="4CDBF9E7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| 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244CB32" w14:textId="77777777" w:rsidR="007A612D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</w:t>
            </w:r>
          </w:p>
          <w:p w14:paraId="2C1AB811" w14:textId="2E0EDFB9" w:rsidR="00AE6084" w:rsidRPr="00253FD4" w:rsidRDefault="00253FD4" w:rsidP="007A61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i—¥²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6804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CBB7C83" w14:textId="3434240B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63B34506" w14:textId="77777777" w:rsidR="007A612D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8E20019" w14:textId="77777777" w:rsidR="007A612D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öe—Z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i—¥² 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Zxª jZxª j¥² </w:t>
            </w:r>
          </w:p>
          <w:p w14:paraId="16B58FA8" w14:textId="6F6BE2A0" w:rsidR="0036600A" w:rsidRPr="007A612D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öeZ</w:t>
            </w:r>
            <w:r w:rsidRPr="007A612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61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kxI | </w:t>
            </w:r>
          </w:p>
          <w:p w14:paraId="18143B05" w14:textId="3B0C4641" w:rsidR="00AE6084" w:rsidRPr="007A612D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31F85B8B" w14:textId="77777777" w:rsidR="009A225A" w:rsidRDefault="009A225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4A7630" w14:textId="1299D11F" w:rsidR="00062203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8E2411">
        <w:rPr>
          <w:b/>
          <w:bCs/>
          <w:sz w:val="32"/>
          <w:szCs w:val="32"/>
          <w:u w:val="single"/>
        </w:rPr>
        <w:t xml:space="preserve">4.7 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062203">
        <w:rPr>
          <w:b/>
          <w:bCs/>
          <w:sz w:val="32"/>
          <w:szCs w:val="32"/>
          <w:u w:val="single"/>
        </w:rPr>
        <w:t>31st Aug 2021</w:t>
      </w:r>
      <w:r w:rsidR="00062203" w:rsidRPr="009648E4">
        <w:rPr>
          <w:b/>
          <w:bCs/>
          <w:sz w:val="28"/>
          <w:szCs w:val="32"/>
        </w:rPr>
        <w:t xml:space="preserve"> </w:t>
      </w:r>
    </w:p>
    <w:p w14:paraId="0334A66B" w14:textId="200DED04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03D23" w14:textId="77777777" w:rsidR="00A86E06" w:rsidRDefault="00A86E06" w:rsidP="001C43F2">
      <w:pPr>
        <w:spacing w:before="0" w:line="240" w:lineRule="auto"/>
      </w:pPr>
      <w:r>
        <w:separator/>
      </w:r>
    </w:p>
  </w:endnote>
  <w:endnote w:type="continuationSeparator" w:id="0">
    <w:p w14:paraId="5AE7FAD7" w14:textId="77777777" w:rsidR="00A86E06" w:rsidRDefault="00A86E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0C138" w14:textId="77777777" w:rsidR="00A86E06" w:rsidRDefault="00A86E06" w:rsidP="001C43F2">
      <w:pPr>
        <w:spacing w:before="0" w:line="240" w:lineRule="auto"/>
      </w:pPr>
      <w:r>
        <w:separator/>
      </w:r>
    </w:p>
  </w:footnote>
  <w:footnote w:type="continuationSeparator" w:id="0">
    <w:p w14:paraId="095AEAB7" w14:textId="77777777" w:rsidR="00A86E06" w:rsidRDefault="00A86E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2203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173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E5ED0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67FEC"/>
    <w:rsid w:val="00385BEA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63138"/>
    <w:rsid w:val="004705EC"/>
    <w:rsid w:val="00477F07"/>
    <w:rsid w:val="00480883"/>
    <w:rsid w:val="00486106"/>
    <w:rsid w:val="00493A1D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3F37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684D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7E4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612D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90025"/>
    <w:rsid w:val="008A05BA"/>
    <w:rsid w:val="008A1C0D"/>
    <w:rsid w:val="008B3AE8"/>
    <w:rsid w:val="008C1A9D"/>
    <w:rsid w:val="008C3ED0"/>
    <w:rsid w:val="008C6A2A"/>
    <w:rsid w:val="008D4112"/>
    <w:rsid w:val="008D4EEC"/>
    <w:rsid w:val="008D602C"/>
    <w:rsid w:val="008E2411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83881"/>
    <w:rsid w:val="00990559"/>
    <w:rsid w:val="00992F03"/>
    <w:rsid w:val="009A225A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86E06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6118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DE6CDD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21955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23</cp:revision>
  <cp:lastPrinted>2024-06-01T07:29:00Z</cp:lastPrinted>
  <dcterms:created xsi:type="dcterms:W3CDTF">2023-03-17T09:38:00Z</dcterms:created>
  <dcterms:modified xsi:type="dcterms:W3CDTF">2024-06-01T07:29:00Z</dcterms:modified>
</cp:coreProperties>
</file>