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5D3EAE" w14:textId="77777777" w:rsidR="00DB6A85" w:rsidRPr="00AF3305" w:rsidRDefault="00DB6A85" w:rsidP="00DB6A85">
      <w:pPr>
        <w:pStyle w:val="NoSpacing"/>
        <w:numPr>
          <w:ilvl w:val="0"/>
          <w:numId w:val="7"/>
        </w:num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E3A6F73" w14:textId="77777777" w:rsidR="001A78A5" w:rsidRPr="00AF3305" w:rsidRDefault="001A78A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1A78A5" w:rsidRPr="00AF3305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2D2919A" w14:textId="77777777" w:rsidR="00704412" w:rsidRPr="00AC12E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28A07A" w14:textId="77777777" w:rsidR="00704412" w:rsidRPr="00ED6440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78A158DC" w14:textId="77777777" w:rsidR="00704412" w:rsidRPr="00ED6440" w:rsidRDefault="00704412" w:rsidP="007044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DAE987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93DD8C1" w14:textId="77777777" w:rsidR="00704412" w:rsidRPr="00ED6440" w:rsidRDefault="00704412" w:rsidP="007044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B12F7D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C77C445" w14:textId="77777777" w:rsidR="00704412" w:rsidRPr="00ED6440" w:rsidRDefault="00704412" w:rsidP="00704412">
      <w:pPr>
        <w:pStyle w:val="NoSpacing"/>
        <w:rPr>
          <w:lang w:bidi="ta-IN"/>
        </w:rPr>
      </w:pPr>
    </w:p>
    <w:p w14:paraId="19B1808E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9D9A3B" w14:textId="77777777" w:rsidR="00704412" w:rsidRPr="00ED6440" w:rsidRDefault="00704412" w:rsidP="00704412">
      <w:pPr>
        <w:pStyle w:val="NoSpacing"/>
        <w:rPr>
          <w:lang w:bidi="ta-IN"/>
        </w:rPr>
      </w:pPr>
    </w:p>
    <w:p w14:paraId="3E32B0AF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7777777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80071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77777777" w:rsidR="00BE714B" w:rsidRPr="00AF3305" w:rsidRDefault="00B5598B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78007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0E8B0FF3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AC65D7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qiõx—jx</w:t>
      </w:r>
      <w:r w:rsidR="00AC65D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¤¤d</w:t>
      </w:r>
      <w:r w:rsidRPr="00A1146C">
        <w:rPr>
          <w:rFonts w:ascii="BRH Malayalam Extra" w:hAnsi="BRH Malayalam Extra" w:cs="BRH Malayalam Extra"/>
          <w:sz w:val="40"/>
          <w:szCs w:val="36"/>
          <w:highlight w:val="green"/>
        </w:rPr>
        <w:t>ª</w:t>
      </w:r>
      <w:proofErr w:type="gramStart"/>
      <w:r w:rsidR="00A1146C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77777777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sûxtx„„t¡—ZyI 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Kxkx—„„by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b±y—Yx„„²x¤¤prê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 „²z¥rx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AF3305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77777777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b±y—Yx„„¥²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AF3305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AF3305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AF3305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1267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12674D" w:rsidRPr="001267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¥ix 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jx |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AF3305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kõ— Fd—ÒK£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AF3305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Zûx„së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="00C35B60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77777777" w:rsidR="00811D1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²¥j„dz—Kp¥Z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ekx—eZ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i¢ªR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iyËy ¥i— tkx 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txk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77777777" w:rsidR="00D755B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</w:t>
      </w:r>
      <w:r w:rsidR="00EC54ED" w:rsidRPr="00AF3305">
        <w:rPr>
          <w:rFonts w:ascii="BRH Malayalam Extra" w:hAnsi="BRH Malayalam Extra" w:cs="BRH Malayalam Extra"/>
          <w:sz w:val="36"/>
          <w:szCs w:val="36"/>
        </w:rPr>
        <w:t>„„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6</w:t>
      </w:r>
      <w:r w:rsidR="00B8017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dyªp—eZy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Z£¥hõx˜„²yrûx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¥À¥hõx— „hypx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AF3305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AF3305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77777777" w:rsidR="00C021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Z¥kx„iz—ibÇ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Z¥kx„Zz—Z£eÇ </w:t>
      </w:r>
    </w:p>
    <w:p w14:paraId="08481AD2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Z¥kx„iz—i£RÇ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ª¤¤põJ | Aax—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e¡d—ªdJ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öpxZ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 Ryty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 dyªp—e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sûösx</w:t>
      </w:r>
      <w:r w:rsidR="00F72F88" w:rsidRPr="00AF3305">
        <w:rPr>
          <w:rFonts w:ascii="BRH Malayalam Extra" w:hAnsi="BRH Malayalam Extra" w:cs="BRH Malayalam Extra"/>
          <w:sz w:val="36"/>
          <w:szCs w:val="36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RI M¥p„qûx—j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jax„s—Zy | </w:t>
      </w:r>
    </w:p>
    <w:p w14:paraId="4D027505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AF3305">
        <w:rPr>
          <w:rFonts w:ascii="BRH Malayalam Extra" w:hAnsi="BRH Malayalam Extra" w:cs="BRH Malayalam Extra"/>
          <w:sz w:val="40"/>
          <w:szCs w:val="36"/>
        </w:rPr>
        <w:t>ªÆ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ix„i£Zx˜Z§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¥Zx„Zz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11</w:t>
      </w:r>
      <w:r w:rsidR="00C35B60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BE76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põ—I ej—J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„„¥²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k¦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77777777" w:rsidR="0022612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AF3305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AF3305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„²y¥d˜öZx </w:t>
      </w:r>
    </w:p>
    <w:p w14:paraId="3041B84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¥dx—„pÇ¡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AF3305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6B5915A7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„hy </w:t>
      </w:r>
      <w:r w:rsidR="00DB0D1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AF3305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¥Nï sûxtx—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A0A5D9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¥p˜„qûy¥dx˜ª </w:t>
      </w:r>
    </w:p>
    <w:p w14:paraId="7337457A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k¥±x„p—cyrô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>b§ p</w:t>
      </w:r>
      <w:r w:rsidRPr="00AF3305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2"/>
        </w:rPr>
        <w:t>13</w:t>
      </w:r>
      <w:r w:rsidR="000E4D42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AF3305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„„²x¤¤prê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dyªp—e¤¤ZõöÉx¤¤prê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„²z¥rx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dyªp—eZzöÉx¥sx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-¥iKx—bqKexm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dyªp—e¤¤ZõöÉxe¦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dyªp—eZy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b±y—Yx„„by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„„¥²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¥sëx b±y—Yx„„qûy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F3305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ZzöÉx—jx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„jI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1517D332" w14:textId="78852043" w:rsidR="00890092" w:rsidRPr="00AF3305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>ÒxK—ªYx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mx©</w:t>
      </w:r>
      <w:r w:rsidR="007F6C8F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C67C3" w:rsidRPr="00AF3305">
        <w:rPr>
          <w:rFonts w:ascii="BRH Malayalam Extra" w:hAnsi="BRH Malayalam Extra" w:cs="BRH Malayalam Extra"/>
          <w:sz w:val="40"/>
          <w:szCs w:val="36"/>
        </w:rPr>
        <w:t>¥</w:t>
      </w:r>
      <w:r w:rsidR="008C67C3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4E0DEED1" w14:textId="642BAE72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ªYxJ s e</w:t>
      </w:r>
      <w:r w:rsidRPr="00A1146C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bookmarkStart w:id="2" w:name="_GoBack"/>
      <w:bookmarkEnd w:id="2"/>
      <w:r w:rsidR="00A1146C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 ¥j„K—ªYx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dyªp—eZy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„„Igxdx˜I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sðZz—dx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pk¡—Yxj | </w:t>
      </w:r>
    </w:p>
    <w:p w14:paraId="2164E43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jp - ij˜I | </w:t>
      </w:r>
    </w:p>
    <w:p w14:paraId="369377D5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„sôxK—I ögxÖ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AF3305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öK¥ix—„sy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CöÉ—J | ¥Rõ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AF3305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„exI eZy—ksy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93179A" w:rsidRPr="00AF3305">
        <w:rPr>
          <w:rFonts w:ascii="BRH Malayalam Extra" w:hAnsi="BRH Malayalam Extra" w:cs="BRH Malayalam Extra"/>
          <w:sz w:val="36"/>
          <w:szCs w:val="36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FA73AFD" w14:textId="77777777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¥dx—„sy öpR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pxqx˜J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77777777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„¥²¥së—R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„ex¥ixr—czdx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7777777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„¥ex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AFAABE" w14:textId="77777777" w:rsidR="00E85F2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AF3305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ËZõ </w:t>
      </w:r>
    </w:p>
    <w:p w14:paraId="2A363CBA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kx—ZzJ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AF3305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¥öK¥YxZ§e¡—dxiy </w:t>
      </w:r>
    </w:p>
    <w:p w14:paraId="5C61531B" w14:textId="77777777" w:rsidR="00A74F02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¥Yx˜„sõxI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77777777" w:rsidR="000F2534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„sôxK—I ögxÖ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p¥öRx—„sy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77777777" w:rsidR="00890092" w:rsidRPr="00AF3305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¥K„j—JÓ¢Yx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sõx„„ ¥kx—tZI </w:t>
      </w:r>
      <w:r w:rsidR="000F2534"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AF3305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AF3305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p£a§¥sëx¥ix— kaÇ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77777777" w:rsidR="000F2534" w:rsidRPr="00AF3305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¥RõxZy—rôx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ZõÒ—ªZ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AF3305">
        <w:rPr>
          <w:rFonts w:ascii="BRH Malayalam Extra" w:hAnsi="BRH Malayalam Extra" w:cs="BRH Malayalam Extra"/>
          <w:sz w:val="40"/>
          <w:szCs w:val="36"/>
        </w:rPr>
        <w:t>x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„Zõ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 „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AF3305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F3305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j¥À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28</w:t>
      </w:r>
      <w:r w:rsidR="00546D9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77777777" w:rsidR="00CC2D9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p¥öRx—„sy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öK¥ix—„sy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¤¤põ ix</w:t>
      </w:r>
      <w:r w:rsidR="005E718F" w:rsidRPr="00AF3305">
        <w:rPr>
          <w:rFonts w:ascii="BRH Malayalam Extra" w:hAnsi="BRH Malayalam Extra" w:cs="BRH Malayalam Extra"/>
          <w:sz w:val="36"/>
          <w:szCs w:val="36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s¥ÆxZx—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AF3305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sëõx˜sûx 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ögÖx(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Öx„sy—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Zx„sy—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ögÖx(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Öx„sz¥öÉx—„sy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AF3305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3D98668C" w14:textId="77777777" w:rsidR="00FF713C" w:rsidRPr="00AF3305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ögÖx(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Öx„sy—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¥öZx—„sy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ögÖx(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pk¡—¥Yx„sy </w:t>
      </w:r>
    </w:p>
    <w:p w14:paraId="1AA2CD46" w14:textId="77777777" w:rsidR="007B0BE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p¥öRx—„sy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¥sëd— ¥i k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„hõ—j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kxRx—„h¢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Pr="00AF3305">
        <w:rPr>
          <w:rFonts w:ascii="BRH Malayalam Extra" w:hAnsi="BRH Malayalam Extra" w:cs="BRH Malayalam Extra"/>
          <w:sz w:val="40"/>
          <w:szCs w:val="36"/>
        </w:rPr>
        <w:t>) s¡i—O§M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mx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(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77777777" w:rsidR="0086775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sZõ—kx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Rx(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77777777" w:rsidR="0086775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„²¥j— </w:t>
      </w:r>
    </w:p>
    <w:p w14:paraId="2ABEE72E" w14:textId="77777777" w:rsidR="007B0BE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32</w:t>
      </w:r>
      <w:r w:rsidR="00B8017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d¥öeë˜ | sûxtx˜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AF3305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77777777" w:rsidR="00FF713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Kô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¥tx¥öZ„qû—I </w:t>
      </w:r>
    </w:p>
    <w:p w14:paraId="33CE73A8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272FE588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3854AE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Çzj—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i²y¥ræxisx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34</w:t>
      </w:r>
      <w:r w:rsidR="00F234DE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AF3305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77777777" w:rsidR="008E4F2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b±y—Yx„„by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AF3305">
        <w:rPr>
          <w:rFonts w:ascii="BRH Malayalam Extra" w:hAnsi="BRH Malayalam Extra" w:cs="BRH Malayalam Extra"/>
          <w:sz w:val="40"/>
          <w:szCs w:val="36"/>
        </w:rPr>
        <w:t>rç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dyªp—eZy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AF3305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¥sx¥ix˜„sõ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ZõO§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AZy—öb¡ZJ | CöÉ—sõ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O§ jp—i¥Çx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2"/>
        </w:rPr>
        <w:t>37</w:t>
      </w:r>
      <w:r w:rsidR="001811AC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AF3305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>p</w:t>
      </w:r>
      <w:r w:rsidRPr="00AF3305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AF3305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AF3305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>b§ p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48"/>
          <w:szCs w:val="48"/>
        </w:rPr>
        <w:t>ª</w:t>
      </w:r>
      <w:r w:rsidRPr="00AF3305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±¢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As—Z§ | AöZ—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i¦ Zix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AF3305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7777777" w:rsidR="00704412" w:rsidRP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78E52" w14:textId="77777777" w:rsidR="00B5598B" w:rsidRDefault="00B5598B" w:rsidP="00760A1B">
      <w:pPr>
        <w:spacing w:after="0" w:line="240" w:lineRule="auto"/>
      </w:pPr>
      <w:r>
        <w:separator/>
      </w:r>
    </w:p>
  </w:endnote>
  <w:endnote w:type="continuationSeparator" w:id="0">
    <w:p w14:paraId="39FC7932" w14:textId="77777777" w:rsidR="00B5598B" w:rsidRDefault="00B5598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31868" w14:textId="6AB479D4" w:rsidR="0001750F" w:rsidRDefault="0001750F" w:rsidP="00DB6A8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1146C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1146C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77777777" w:rsidR="0001750F" w:rsidRDefault="00017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77777777" w:rsidR="0001750F" w:rsidRDefault="000160CE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9151DF">
      <w:rPr>
        <w:rFonts w:ascii="Arial" w:hAnsi="Arial" w:cs="Arial"/>
        <w:b/>
        <w:sz w:val="32"/>
        <w:szCs w:val="32"/>
      </w:rPr>
      <w:t>3</w:t>
    </w:r>
    <w:r w:rsidR="0001750F">
      <w:t xml:space="preserve"> </w:t>
    </w:r>
    <w:r w:rsidR="0001750F">
      <w:rPr>
        <w:rFonts w:ascii="Arial" w:hAnsi="Arial" w:cs="Arial"/>
        <w:b/>
        <w:sz w:val="32"/>
        <w:szCs w:val="32"/>
      </w:rPr>
      <w:t xml:space="preserve">                                                       </w:t>
    </w:r>
    <w:r w:rsidR="00A65557">
      <w:rPr>
        <w:rFonts w:ascii="Arial" w:hAnsi="Arial" w:cs="Arial"/>
        <w:b/>
        <w:sz w:val="32"/>
        <w:szCs w:val="32"/>
      </w:rPr>
      <w:t xml:space="preserve">       </w:t>
    </w:r>
    <w:r w:rsidR="009151DF">
      <w:rPr>
        <w:rFonts w:ascii="Arial" w:hAnsi="Arial" w:cs="Arial"/>
        <w:b/>
        <w:sz w:val="32"/>
        <w:szCs w:val="32"/>
      </w:rPr>
      <w:t>August</w:t>
    </w:r>
    <w:r w:rsidR="0001750F" w:rsidRPr="00866DE5">
      <w:rPr>
        <w:rFonts w:ascii="Arial" w:hAnsi="Arial" w:cs="Arial"/>
        <w:b/>
        <w:sz w:val="32"/>
        <w:szCs w:val="32"/>
      </w:rPr>
      <w:t xml:space="preserve"> </w:t>
    </w:r>
    <w:r w:rsidR="0001750F">
      <w:rPr>
        <w:rFonts w:ascii="Arial" w:hAnsi="Arial" w:cs="Arial"/>
        <w:b/>
        <w:sz w:val="32"/>
        <w:szCs w:val="32"/>
      </w:rPr>
      <w:t>3</w:t>
    </w:r>
    <w:r w:rsidR="009151DF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7CF9AA59" w14:textId="77777777" w:rsidR="0001750F" w:rsidRDefault="00017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F7DBA" w14:textId="77777777" w:rsidR="00B5598B" w:rsidRDefault="00B5598B" w:rsidP="00760A1B">
      <w:pPr>
        <w:spacing w:after="0" w:line="240" w:lineRule="auto"/>
      </w:pPr>
      <w:r>
        <w:separator/>
      </w:r>
    </w:p>
  </w:footnote>
  <w:footnote w:type="continuationSeparator" w:id="0">
    <w:p w14:paraId="597C25E4" w14:textId="77777777" w:rsidR="00B5598B" w:rsidRDefault="00B5598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01750F" w:rsidRPr="00BE714B" w:rsidRDefault="0001750F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1A78A5" w:rsidRPr="001A78A5" w:rsidRDefault="001A78A5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1A78A5" w:rsidRPr="001A78A5" w:rsidRDefault="001A78A5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1A78A5" w:rsidRPr="00B17576" w:rsidRDefault="001A78A5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6127"/>
    <w:rsid w:val="00230B13"/>
    <w:rsid w:val="002318A3"/>
    <w:rsid w:val="00232DCF"/>
    <w:rsid w:val="00233BEE"/>
    <w:rsid w:val="00240CAF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6385"/>
    <w:rsid w:val="00380ABD"/>
    <w:rsid w:val="003856CF"/>
    <w:rsid w:val="00391BE5"/>
    <w:rsid w:val="00391BF1"/>
    <w:rsid w:val="00392591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3928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64BE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46C5B"/>
    <w:rsid w:val="00747DBC"/>
    <w:rsid w:val="00751D5D"/>
    <w:rsid w:val="007522B5"/>
    <w:rsid w:val="00755860"/>
    <w:rsid w:val="007566E8"/>
    <w:rsid w:val="007572F1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6EEF"/>
    <w:rsid w:val="007A1DB7"/>
    <w:rsid w:val="007A3A1E"/>
    <w:rsid w:val="007A3ADD"/>
    <w:rsid w:val="007A6250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592F"/>
    <w:rsid w:val="00AC65D7"/>
    <w:rsid w:val="00AD077B"/>
    <w:rsid w:val="00AD365B"/>
    <w:rsid w:val="00AD6725"/>
    <w:rsid w:val="00AE26FB"/>
    <w:rsid w:val="00AE2A52"/>
    <w:rsid w:val="00AE30D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72FF"/>
    <w:rsid w:val="00C4751A"/>
    <w:rsid w:val="00C51075"/>
    <w:rsid w:val="00C5587B"/>
    <w:rsid w:val="00C575D4"/>
    <w:rsid w:val="00C63BE5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334"/>
    <w:rsid w:val="00CF7517"/>
    <w:rsid w:val="00D03F4A"/>
    <w:rsid w:val="00D06298"/>
    <w:rsid w:val="00D0718A"/>
    <w:rsid w:val="00D1228A"/>
    <w:rsid w:val="00D12A12"/>
    <w:rsid w:val="00D13D8A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3C61"/>
    <w:rsid w:val="00ED4649"/>
    <w:rsid w:val="00ED5B86"/>
    <w:rsid w:val="00ED6EFE"/>
    <w:rsid w:val="00EE03FA"/>
    <w:rsid w:val="00EE193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341AD-392A-48E8-82E5-7380AB57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62</Pages>
  <Words>7281</Words>
  <Characters>41507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48691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2020-09-01T07:01:00Z</cp:lastPrinted>
  <dcterms:created xsi:type="dcterms:W3CDTF">2021-02-08T01:55:00Z</dcterms:created>
  <dcterms:modified xsi:type="dcterms:W3CDTF">2021-06-23T12:02:00Z</dcterms:modified>
</cp:coreProperties>
</file>