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120833F" w14:textId="77777777" w:rsidR="0073396A" w:rsidRPr="00947A41" w:rsidRDefault="0073396A" w:rsidP="0073396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57F86F" w14:textId="77777777" w:rsidR="0073396A" w:rsidRPr="00947A41" w:rsidRDefault="0073396A" w:rsidP="0073396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E26735" w14:textId="77777777" w:rsidR="0073396A" w:rsidRPr="00947A41" w:rsidRDefault="0073396A" w:rsidP="0073396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C9E2E87" w14:textId="77777777" w:rsidR="0073396A" w:rsidRPr="00947A41" w:rsidRDefault="0073396A" w:rsidP="0073396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B6BB574" w14:textId="77777777" w:rsidR="0073396A" w:rsidRPr="00947A41" w:rsidRDefault="0073396A" w:rsidP="0073396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1CF6C2" w14:textId="77777777" w:rsidR="0073396A" w:rsidRPr="00947A41" w:rsidRDefault="0073396A" w:rsidP="0073396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36598" w14:textId="77777777" w:rsidR="0073396A" w:rsidRPr="00947A41" w:rsidRDefault="0073396A" w:rsidP="0073396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6CD2807" w14:textId="77777777" w:rsidR="0073396A" w:rsidRPr="00947A41" w:rsidRDefault="0073396A" w:rsidP="0073396A">
      <w:pPr>
        <w:pStyle w:val="NoSpacing"/>
        <w:rPr>
          <w:lang w:bidi="ta-IN"/>
        </w:rPr>
      </w:pPr>
    </w:p>
    <w:p w14:paraId="078543AD" w14:textId="77777777" w:rsidR="0073396A" w:rsidRDefault="0073396A" w:rsidP="0073396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E8200FE" w14:textId="77777777" w:rsidR="0073396A" w:rsidRDefault="0073396A" w:rsidP="0073396A">
      <w:pPr>
        <w:pStyle w:val="NoSpacing"/>
        <w:rPr>
          <w:rFonts w:eastAsia="Calibri"/>
          <w:lang w:bidi="ta-IN"/>
        </w:rPr>
      </w:pPr>
    </w:p>
    <w:p w14:paraId="7C6CCC23" w14:textId="77777777" w:rsidR="0073396A" w:rsidRDefault="0073396A" w:rsidP="0073396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4E05FEF" w14:textId="77777777" w:rsidR="0073396A" w:rsidRPr="00947A41" w:rsidRDefault="0073396A" w:rsidP="0073396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ECD5287" w14:textId="77777777" w:rsidR="0073396A" w:rsidRPr="00947A41" w:rsidRDefault="0073396A" w:rsidP="0073396A">
      <w:pPr>
        <w:pStyle w:val="NoSpacing"/>
        <w:rPr>
          <w:lang w:bidi="ta-IN"/>
        </w:rPr>
      </w:pPr>
    </w:p>
    <w:p w14:paraId="05E3E4E1" w14:textId="77777777" w:rsidR="0073396A" w:rsidRPr="00947A41" w:rsidRDefault="0073396A" w:rsidP="0073396A">
      <w:pPr>
        <w:pStyle w:val="NoSpacing"/>
        <w:rPr>
          <w:rFonts w:eastAsia="Calibri"/>
          <w:lang w:bidi="ar-SA"/>
        </w:rPr>
      </w:pPr>
    </w:p>
    <w:p w14:paraId="12D04B6E" w14:textId="77777777" w:rsidR="0073396A" w:rsidRPr="00947A41" w:rsidRDefault="0073396A" w:rsidP="0073396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BEA7D92" w14:textId="77777777" w:rsidR="0073396A" w:rsidRDefault="0073396A" w:rsidP="0073396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DE0363C" w14:textId="77777777" w:rsidR="0073396A" w:rsidRPr="00947A41" w:rsidRDefault="0073396A" w:rsidP="0073396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D8D80BA" w14:textId="77777777" w:rsidR="0073396A" w:rsidRPr="00947A41" w:rsidRDefault="0073396A" w:rsidP="0073396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28902CC0" w14:textId="77777777" w:rsidR="0073396A" w:rsidRPr="00947A41" w:rsidRDefault="0073396A" w:rsidP="0073396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 2022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5C0668C9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9505D8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032AB932" w:rsidR="005B2FF0" w:rsidRPr="00481DD1" w:rsidRDefault="00000000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9505D8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2DA7B3E2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proofErr w:type="gramStart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0B91050A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wÉÈ | rÉeÉÑþwÉÉ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047016DC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29A08E" w14:textId="29086353" w:rsidR="00AB2804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D73740" w14:textId="77777777" w:rsidR="00AB2804" w:rsidRPr="00481DD1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iÉiÉþÈ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166F06C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4401E6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ÍjÉÍpÉþ</w:t>
      </w:r>
      <w:r w:rsidR="00F34599" w:rsidRPr="007E6A3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7E6A3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iuÉqÉç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09089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6C307DF0" w:rsidR="00C5393F" w:rsidRPr="00481DD1" w:rsidRDefault="00C5393F" w:rsidP="00F34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F34599" w:rsidRPr="007E6A3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7E6A3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ÍµÉlÉÉæþ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3BE4D6A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7E6A3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rÉÑï</w:t>
      </w:r>
      <w:r w:rsidR="00F34599" w:rsidRPr="007E6A3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34599"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7E6A3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ÒÈ ¤ÉÏþrÉiÉ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¹aÉïþÈ | </w:t>
      </w:r>
      <w:r w:rsidR="00D566DE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mÉÔuÉïþÈ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2E0922C3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808F4" w:rsidRPr="007E6A36">
        <w:rPr>
          <w:rFonts w:ascii="BRH Devanagari Extra" w:hAnsi="BRH Devanagari Extra" w:cs="BRH Devanagari Extra"/>
          <w:sz w:val="40"/>
          <w:szCs w:val="40"/>
          <w:lang w:bidi="ar-SA"/>
        </w:rPr>
        <w:t>ir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ÉÑþmÉ - uÉ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rÉÉÈ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2E078B0A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ÌuÉµÉÉÍqÉ§ÉeÉqÉS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7E6A3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7E6A3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7E6A3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F34599" w:rsidRPr="007E6A3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ÌuÉWû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urÉþqÉ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0D8B704A" w:rsidR="00C5393F" w:rsidRPr="00F34599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7E6A36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14080E"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7E6A36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7E6A36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</w:t>
      </w:r>
      <w:r w:rsidR="00F34599" w:rsidRPr="007E6A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pÉÔ</w:t>
      </w:r>
      <w:r w:rsidR="00012BD3" w:rsidRPr="007E6A36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7E6A36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E6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4F55168A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</w:t>
      </w:r>
      <w:r w:rsidR="00504876"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="00012BD3" w:rsidRPr="00171033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</w:t>
      </w:r>
      <w:r w:rsidR="00EC277D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E3473E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="00E0441C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53C4BD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EC10D7" w:rsidRPr="007E6A3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E6A3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eÉlÉÉþrÉ | 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ÌuÉµÉþxqÉæ | pÉÔ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5A605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7FC12808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6681F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È | mÉÑlÉþÈ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650B01F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53BAF38C" w:rsidR="00700B54" w:rsidRPr="00481DD1" w:rsidRDefault="005F506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UÈ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5CBFD33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kÉÑ</w:t>
      </w:r>
      <w:r w:rsidR="00B944A1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7E6A3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7E6A3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E6A3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iÉxrÉæ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09089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67179A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(uÉÏ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CwÉ</w:t>
      </w:r>
      <w:r w:rsidR="00E0441C"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Wû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urÉ - qÉÑ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wÉxÉÉ</w:t>
      </w:r>
      <w:r w:rsidR="00EC277D"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qÉÂiÉ - ¶É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uÉ×Ì¹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</w:t>
      </w:r>
    </w:p>
    <w:p w14:paraId="0F55DAE9" w14:textId="77777777" w:rsidR="00C5393F" w:rsidRPr="0067179A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pÉaÉþxrÉ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²ÉSþzÉ cÉ)</w:t>
      </w:r>
      <w:r w:rsidR="006F7F27"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7179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Pr="00671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671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671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81D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772538D2" w14:textId="77777777" w:rsidR="0005446B" w:rsidRDefault="0005446B" w:rsidP="00BD56E2">
      <w:pPr>
        <w:pStyle w:val="NoSpacing"/>
        <w:rPr>
          <w:lang w:val="en-US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5446B" w:rsidRPr="00AC498F" w14:paraId="6017E4C0" w14:textId="77777777" w:rsidTr="00D1533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AF03" w14:textId="77777777" w:rsidR="0005446B" w:rsidRPr="00AC498F" w:rsidRDefault="0005446B" w:rsidP="00D153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3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EF36" w14:textId="77777777" w:rsidR="0005446B" w:rsidRPr="00AC498F" w:rsidRDefault="0005446B" w:rsidP="00D153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5446B" w:rsidRPr="00AC498F" w14:paraId="759514BB" w14:textId="77777777" w:rsidTr="00D1533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AF7697" w14:textId="77777777" w:rsidR="0005446B" w:rsidRPr="00AC498F" w:rsidRDefault="0005446B" w:rsidP="00D1533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65345A" w14:textId="77777777" w:rsidR="0005446B" w:rsidRPr="00AC498F" w:rsidRDefault="0005446B" w:rsidP="00D1533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965510" w14:textId="77777777" w:rsidR="0005446B" w:rsidRPr="00AC498F" w:rsidRDefault="0005446B" w:rsidP="00D1533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449FDAA" w14:textId="77777777" w:rsidR="0005446B" w:rsidRPr="00AC498F" w:rsidRDefault="0005446B" w:rsidP="00D1533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5446B" w:rsidRPr="00AC498F" w14:paraId="5A5F6ADE" w14:textId="77777777" w:rsidTr="00D1533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500D" w14:textId="77777777" w:rsidR="0005446B" w:rsidRPr="00AC498F" w:rsidRDefault="0005446B" w:rsidP="00D153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0851" w14:textId="77777777" w:rsidR="0005446B" w:rsidRPr="00AC498F" w:rsidRDefault="0005446B" w:rsidP="00D153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0688" w14:textId="77777777" w:rsidR="0005446B" w:rsidRPr="00AC498F" w:rsidRDefault="0005446B" w:rsidP="00D153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C79F4" w14:textId="77777777" w:rsidR="0005446B" w:rsidRPr="00AC498F" w:rsidRDefault="0005446B" w:rsidP="00D153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1769</w:t>
            </w:r>
          </w:p>
        </w:tc>
      </w:tr>
      <w:tr w:rsidR="0005446B" w:rsidRPr="00AC498F" w14:paraId="35B83F06" w14:textId="77777777" w:rsidTr="00D1533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AFC7" w14:textId="77777777" w:rsidR="0005446B" w:rsidRPr="00AC498F" w:rsidRDefault="0005446B" w:rsidP="00D153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12B3" w14:textId="77777777" w:rsidR="0005446B" w:rsidRPr="00AC498F" w:rsidRDefault="0005446B" w:rsidP="00D153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39B6" w14:textId="77777777" w:rsidR="0005446B" w:rsidRPr="00AC498F" w:rsidRDefault="0005446B" w:rsidP="00D153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7EF67" w14:textId="77777777" w:rsidR="0005446B" w:rsidRPr="00AC498F" w:rsidRDefault="0005446B" w:rsidP="00D153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123</w:t>
            </w:r>
          </w:p>
        </w:tc>
      </w:tr>
      <w:tr w:rsidR="0005446B" w:rsidRPr="00AC498F" w14:paraId="60F185D8" w14:textId="77777777" w:rsidTr="00D1533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A5B7" w14:textId="77777777" w:rsidR="0005446B" w:rsidRPr="00AC498F" w:rsidRDefault="0005446B" w:rsidP="00D153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43D5" w14:textId="77777777" w:rsidR="0005446B" w:rsidRPr="00AC498F" w:rsidRDefault="0005446B" w:rsidP="00D153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72104" w14:textId="77777777" w:rsidR="0005446B" w:rsidRPr="00AC498F" w:rsidRDefault="0005446B" w:rsidP="00D153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A59BC" w14:textId="77777777" w:rsidR="0005446B" w:rsidRPr="00AC498F" w:rsidRDefault="0005446B" w:rsidP="00D153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339</w:t>
            </w:r>
          </w:p>
        </w:tc>
      </w:tr>
      <w:tr w:rsidR="0005446B" w:rsidRPr="00AC498F" w14:paraId="6AD6D872" w14:textId="77777777" w:rsidTr="00D1533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95BF" w14:textId="77777777" w:rsidR="0005446B" w:rsidRPr="00AC498F" w:rsidRDefault="0005446B" w:rsidP="00D153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97E7" w14:textId="77777777" w:rsidR="0005446B" w:rsidRPr="00AC498F" w:rsidRDefault="0005446B" w:rsidP="00D153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2158C0" w14:textId="77777777" w:rsidR="0005446B" w:rsidRPr="00AC498F" w:rsidRDefault="0005446B" w:rsidP="00D153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6A3CD" w14:textId="77777777" w:rsidR="0005446B" w:rsidRPr="00AC498F" w:rsidRDefault="0005446B" w:rsidP="00D153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05446B" w:rsidRPr="00AC498F" w14:paraId="134D5BBA" w14:textId="77777777" w:rsidTr="00D1533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799C" w14:textId="77777777" w:rsidR="0005446B" w:rsidRPr="00AC498F" w:rsidRDefault="0005446B" w:rsidP="00D153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3A9A" w14:textId="77777777" w:rsidR="0005446B" w:rsidRPr="00AC498F" w:rsidRDefault="0005446B" w:rsidP="00D153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CF320" w14:textId="77777777" w:rsidR="0005446B" w:rsidRDefault="0005446B" w:rsidP="00D153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  <w:p w14:paraId="5197C98C" w14:textId="77777777" w:rsidR="0005446B" w:rsidRPr="00AC498F" w:rsidRDefault="0005446B" w:rsidP="00D153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BDF2B" w14:textId="77777777" w:rsidR="0005446B" w:rsidRPr="00AC498F" w:rsidRDefault="0005446B" w:rsidP="00D153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05446B" w:rsidRPr="00AC498F" w14:paraId="5A7482AF" w14:textId="77777777" w:rsidTr="00D1533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9FA7" w14:textId="77777777" w:rsidR="0005446B" w:rsidRPr="00AC498F" w:rsidRDefault="0005446B" w:rsidP="00D153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D7C2C" w14:textId="77777777" w:rsidR="0005446B" w:rsidRPr="00AC498F" w:rsidRDefault="0005446B" w:rsidP="00D153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167CC" w14:textId="77777777" w:rsidR="0005446B" w:rsidRPr="00AC498F" w:rsidRDefault="0005446B" w:rsidP="00D1533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F7BF59" w14:textId="77777777" w:rsidR="0005446B" w:rsidRPr="00AC498F" w:rsidRDefault="0005446B" w:rsidP="00D153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2248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149934C" w14:textId="77777777" w:rsidR="0005446B" w:rsidRDefault="0005446B" w:rsidP="00BD56E2">
      <w:pPr>
        <w:pStyle w:val="NoSpacing"/>
        <w:rPr>
          <w:lang w:val="en-US"/>
        </w:rPr>
      </w:pPr>
    </w:p>
    <w:p w14:paraId="09B3F062" w14:textId="77777777" w:rsidR="0005446B" w:rsidRDefault="0005446B" w:rsidP="00BD56E2">
      <w:pPr>
        <w:pStyle w:val="NoSpacing"/>
        <w:rPr>
          <w:lang w:val="en-US"/>
        </w:rPr>
      </w:pPr>
    </w:p>
    <w:p w14:paraId="0AE45B2D" w14:textId="77777777" w:rsidR="0005446B" w:rsidRDefault="0005446B" w:rsidP="00BD56E2">
      <w:pPr>
        <w:pStyle w:val="NoSpacing"/>
        <w:rPr>
          <w:lang w:val="en-US"/>
        </w:rPr>
      </w:pPr>
    </w:p>
    <w:p w14:paraId="5B9CE5EC" w14:textId="77777777" w:rsidR="0005446B" w:rsidRDefault="0005446B" w:rsidP="00BD56E2">
      <w:pPr>
        <w:pStyle w:val="NoSpacing"/>
        <w:rPr>
          <w:lang w:val="en-US"/>
        </w:rPr>
      </w:pPr>
    </w:p>
    <w:p w14:paraId="41AA25BB" w14:textId="77777777" w:rsidR="0005446B" w:rsidRDefault="0005446B" w:rsidP="00BD56E2">
      <w:pPr>
        <w:pStyle w:val="NoSpacing"/>
        <w:rPr>
          <w:lang w:val="en-US"/>
        </w:rPr>
      </w:pPr>
    </w:p>
    <w:p w14:paraId="5030D72C" w14:textId="77777777" w:rsidR="0005446B" w:rsidRDefault="0005446B" w:rsidP="00BD56E2">
      <w:pPr>
        <w:pStyle w:val="NoSpacing"/>
        <w:rPr>
          <w:lang w:val="en-US"/>
        </w:rPr>
      </w:pPr>
    </w:p>
    <w:p w14:paraId="41BA5076" w14:textId="77777777" w:rsidR="0005446B" w:rsidRDefault="0005446B" w:rsidP="00BD56E2">
      <w:pPr>
        <w:pStyle w:val="NoSpacing"/>
        <w:rPr>
          <w:lang w:val="en-US"/>
        </w:rPr>
      </w:pPr>
    </w:p>
    <w:p w14:paraId="58408CF9" w14:textId="77777777" w:rsidR="0005446B" w:rsidRDefault="0005446B" w:rsidP="00BD56E2">
      <w:pPr>
        <w:pStyle w:val="NoSpacing"/>
        <w:rPr>
          <w:lang w:val="en-US"/>
        </w:rPr>
      </w:pPr>
    </w:p>
    <w:p w14:paraId="56A28BBE" w14:textId="77777777" w:rsidR="0005446B" w:rsidRDefault="0005446B" w:rsidP="00BD56E2">
      <w:pPr>
        <w:pStyle w:val="NoSpacing"/>
        <w:rPr>
          <w:lang w:val="en-US"/>
        </w:rPr>
      </w:pPr>
    </w:p>
    <w:p w14:paraId="591EBFFD" w14:textId="77777777" w:rsidR="0005446B" w:rsidRDefault="0005446B" w:rsidP="00BD56E2">
      <w:pPr>
        <w:pStyle w:val="NoSpacing"/>
        <w:rPr>
          <w:lang w:val="en-US"/>
        </w:rPr>
      </w:pPr>
    </w:p>
    <w:p w14:paraId="32462A56" w14:textId="77777777" w:rsidR="0005446B" w:rsidRDefault="0005446B" w:rsidP="00BD56E2">
      <w:pPr>
        <w:pStyle w:val="NoSpacing"/>
        <w:rPr>
          <w:lang w:val="en-US"/>
        </w:rPr>
      </w:pPr>
    </w:p>
    <w:p w14:paraId="61F815A5" w14:textId="77777777" w:rsidR="0005446B" w:rsidRDefault="0005446B" w:rsidP="00BD56E2">
      <w:pPr>
        <w:pStyle w:val="NoSpacing"/>
        <w:rPr>
          <w:lang w:val="en-US"/>
        </w:rPr>
      </w:pPr>
    </w:p>
    <w:p w14:paraId="4A9EE64F" w14:textId="77777777" w:rsidR="0005446B" w:rsidRDefault="0005446B" w:rsidP="00BD56E2">
      <w:pPr>
        <w:pStyle w:val="NoSpacing"/>
        <w:rPr>
          <w:lang w:val="en-US"/>
        </w:rPr>
      </w:pPr>
    </w:p>
    <w:p w14:paraId="1FACF015" w14:textId="77777777" w:rsidR="0005446B" w:rsidRDefault="0005446B" w:rsidP="00BD56E2">
      <w:pPr>
        <w:pStyle w:val="NoSpacing"/>
        <w:rPr>
          <w:lang w:val="en-US"/>
        </w:rPr>
      </w:pPr>
    </w:p>
    <w:p w14:paraId="65AAE65C" w14:textId="77777777" w:rsidR="0005446B" w:rsidRDefault="0005446B" w:rsidP="00BD56E2">
      <w:pPr>
        <w:pStyle w:val="NoSpacing"/>
        <w:rPr>
          <w:lang w:val="en-US"/>
        </w:rPr>
      </w:pPr>
    </w:p>
    <w:p w14:paraId="02291B0C" w14:textId="77777777" w:rsidR="0005446B" w:rsidRDefault="0005446B" w:rsidP="00BD56E2">
      <w:pPr>
        <w:pStyle w:val="NoSpacing"/>
        <w:rPr>
          <w:lang w:val="en-US"/>
        </w:rPr>
      </w:pPr>
    </w:p>
    <w:p w14:paraId="48B95FCF" w14:textId="77777777" w:rsidR="0005446B" w:rsidRDefault="0005446B" w:rsidP="00BD56E2">
      <w:pPr>
        <w:pStyle w:val="NoSpacing"/>
        <w:rPr>
          <w:lang w:val="en-US"/>
        </w:rPr>
      </w:pPr>
    </w:p>
    <w:p w14:paraId="549E5618" w14:textId="77777777" w:rsidR="0005446B" w:rsidRDefault="0005446B" w:rsidP="00BD56E2">
      <w:pPr>
        <w:pStyle w:val="NoSpacing"/>
        <w:rPr>
          <w:lang w:val="en-US"/>
        </w:rPr>
      </w:pPr>
    </w:p>
    <w:p w14:paraId="62F9570C" w14:textId="77777777" w:rsidR="0005446B" w:rsidRDefault="0005446B" w:rsidP="00BD56E2">
      <w:pPr>
        <w:pStyle w:val="NoSpacing"/>
        <w:rPr>
          <w:lang w:val="en-US"/>
        </w:rPr>
      </w:pPr>
    </w:p>
    <w:p w14:paraId="535DECEB" w14:textId="77777777" w:rsidR="0005446B" w:rsidRDefault="0005446B" w:rsidP="00BD56E2">
      <w:pPr>
        <w:pStyle w:val="NoSpacing"/>
        <w:rPr>
          <w:lang w:val="en-US"/>
        </w:rPr>
      </w:pPr>
    </w:p>
    <w:p w14:paraId="7F25159D" w14:textId="77777777" w:rsidR="0005446B" w:rsidRDefault="0005446B" w:rsidP="00BD56E2">
      <w:pPr>
        <w:pStyle w:val="NoSpacing"/>
        <w:rPr>
          <w:lang w:val="en-US"/>
        </w:rPr>
      </w:pPr>
    </w:p>
    <w:p w14:paraId="3FEA219A" w14:textId="77777777" w:rsidR="0005446B" w:rsidRDefault="0005446B" w:rsidP="00BD56E2">
      <w:pPr>
        <w:pStyle w:val="NoSpacing"/>
        <w:rPr>
          <w:lang w:val="en-US"/>
        </w:rPr>
      </w:pPr>
    </w:p>
    <w:p w14:paraId="738B9EB7" w14:textId="77777777" w:rsidR="0005446B" w:rsidRDefault="0005446B" w:rsidP="00BD56E2">
      <w:pPr>
        <w:pStyle w:val="NoSpacing"/>
        <w:rPr>
          <w:lang w:val="en-US"/>
        </w:rPr>
      </w:pPr>
    </w:p>
    <w:p w14:paraId="2703B6AC" w14:textId="77777777" w:rsidR="0005446B" w:rsidRDefault="0005446B" w:rsidP="00BD56E2">
      <w:pPr>
        <w:pStyle w:val="NoSpacing"/>
        <w:rPr>
          <w:lang w:val="en-US"/>
        </w:rPr>
      </w:pPr>
    </w:p>
    <w:p w14:paraId="58639EC9" w14:textId="77777777" w:rsidR="0005446B" w:rsidRDefault="0005446B" w:rsidP="00BD56E2">
      <w:pPr>
        <w:pStyle w:val="NoSpacing"/>
        <w:rPr>
          <w:lang w:val="en-US"/>
        </w:rPr>
      </w:pPr>
    </w:p>
    <w:p w14:paraId="3228A50C" w14:textId="77777777" w:rsidR="0005446B" w:rsidRDefault="0005446B" w:rsidP="00BD56E2">
      <w:pPr>
        <w:pStyle w:val="NoSpacing"/>
        <w:rPr>
          <w:lang w:val="en-US"/>
        </w:rPr>
      </w:pPr>
    </w:p>
    <w:p w14:paraId="18BD141D" w14:textId="77777777" w:rsidR="0005446B" w:rsidRPr="00481DD1" w:rsidRDefault="0005446B" w:rsidP="00BD56E2">
      <w:pPr>
        <w:pStyle w:val="NoSpacing"/>
        <w:rPr>
          <w:lang w:val="en-US"/>
        </w:rPr>
      </w:pP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3EE89" w14:textId="77777777" w:rsidR="00ED3FAF" w:rsidRDefault="00ED3FAF" w:rsidP="009B6EBD">
      <w:pPr>
        <w:spacing w:after="0" w:line="240" w:lineRule="auto"/>
      </w:pPr>
      <w:r>
        <w:separator/>
      </w:r>
    </w:p>
  </w:endnote>
  <w:endnote w:type="continuationSeparator" w:id="0">
    <w:p w14:paraId="585141CB" w14:textId="77777777" w:rsidR="00ED3FAF" w:rsidRDefault="00ED3FA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4AF78" w14:textId="7DC631D1" w:rsidR="00EF298F" w:rsidRPr="006458FC" w:rsidRDefault="00EF298F" w:rsidP="0009089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C9ADC" w14:textId="6D74814A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DBDF8" w14:textId="52594B9E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 w:rsidR="0073396A">
      <w:rPr>
        <w:rFonts w:ascii="Arial" w:hAnsi="Arial" w:cs="Arial"/>
        <w:b/>
        <w:sz w:val="32"/>
        <w:szCs w:val="32"/>
      </w:rPr>
      <w:t>2.0</w:t>
    </w:r>
    <w:r>
      <w:t xml:space="preserve"> </w:t>
    </w:r>
    <w:r w:rsidRPr="00267CF2">
      <w:tab/>
    </w:r>
    <w:r>
      <w:t xml:space="preserve">                                                                                        </w:t>
    </w:r>
    <w:r w:rsidR="0073396A">
      <w:t xml:space="preserve">                      </w:t>
    </w:r>
    <w:r w:rsidR="0073396A">
      <w:rPr>
        <w:rFonts w:ascii="Arial" w:hAnsi="Arial" w:cs="Arial"/>
        <w:b/>
        <w:sz w:val="32"/>
        <w:szCs w:val="32"/>
      </w:rPr>
      <w:t>June</w:t>
    </w:r>
    <w:r w:rsidR="00090892">
      <w:rPr>
        <w:rFonts w:ascii="Arial" w:hAnsi="Arial" w:cs="Arial"/>
        <w:b/>
        <w:sz w:val="32"/>
        <w:szCs w:val="32"/>
      </w:rPr>
      <w:t xml:space="preserve"> 30</w:t>
    </w:r>
    <w:r w:rsidRPr="00267CF2">
      <w:rPr>
        <w:rFonts w:ascii="Arial" w:hAnsi="Arial" w:cs="Arial"/>
        <w:b/>
        <w:sz w:val="32"/>
        <w:szCs w:val="32"/>
      </w:rPr>
      <w:t>, 20</w:t>
    </w:r>
    <w:r w:rsidR="00090892">
      <w:rPr>
        <w:rFonts w:ascii="Arial" w:hAnsi="Arial" w:cs="Arial"/>
        <w:b/>
        <w:sz w:val="32"/>
        <w:szCs w:val="32"/>
      </w:rPr>
      <w:t>2</w:t>
    </w:r>
    <w:r w:rsidR="0073396A">
      <w:rPr>
        <w:rFonts w:ascii="Arial" w:hAnsi="Arial" w:cs="Arial"/>
        <w:b/>
        <w:sz w:val="32"/>
        <w:szCs w:val="32"/>
      </w:rPr>
      <w:t>4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545BE" w14:textId="77777777" w:rsidR="00ED3FAF" w:rsidRDefault="00ED3FAF" w:rsidP="009B6EBD">
      <w:pPr>
        <w:spacing w:after="0" w:line="240" w:lineRule="auto"/>
      </w:pPr>
      <w:r>
        <w:separator/>
      </w:r>
    </w:p>
  </w:footnote>
  <w:footnote w:type="continuationSeparator" w:id="0">
    <w:p w14:paraId="591DC4DF" w14:textId="77777777" w:rsidR="00ED3FAF" w:rsidRDefault="00ED3FA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72280">
    <w:abstractNumId w:val="4"/>
  </w:num>
  <w:num w:numId="2" w16cid:durableId="281084346">
    <w:abstractNumId w:val="5"/>
  </w:num>
  <w:num w:numId="3" w16cid:durableId="1314336186">
    <w:abstractNumId w:val="6"/>
  </w:num>
  <w:num w:numId="4" w16cid:durableId="975255514">
    <w:abstractNumId w:val="0"/>
  </w:num>
  <w:num w:numId="5" w16cid:durableId="1031959900">
    <w:abstractNumId w:val="1"/>
  </w:num>
  <w:num w:numId="6" w16cid:durableId="2014795300">
    <w:abstractNumId w:val="5"/>
  </w:num>
  <w:num w:numId="7" w16cid:durableId="549415127">
    <w:abstractNumId w:val="7"/>
  </w:num>
  <w:num w:numId="8" w16cid:durableId="1707288839">
    <w:abstractNumId w:val="2"/>
  </w:num>
  <w:num w:numId="9" w16cid:durableId="2142771318">
    <w:abstractNumId w:val="8"/>
  </w:num>
  <w:num w:numId="10" w16cid:durableId="4406912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3684"/>
    <w:rsid w:val="000542D7"/>
    <w:rsid w:val="0005446B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892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1033"/>
    <w:rsid w:val="00176214"/>
    <w:rsid w:val="001808F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B5A0C"/>
    <w:rsid w:val="001B7060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0799"/>
    <w:rsid w:val="003F35E1"/>
    <w:rsid w:val="003F3976"/>
    <w:rsid w:val="003F46A3"/>
    <w:rsid w:val="003F5277"/>
    <w:rsid w:val="003F7C72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01E6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4876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65D80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4C68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9600A"/>
    <w:rsid w:val="005A42BF"/>
    <w:rsid w:val="005A5263"/>
    <w:rsid w:val="005A5449"/>
    <w:rsid w:val="005A6050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06B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179A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96A"/>
    <w:rsid w:val="00733B08"/>
    <w:rsid w:val="00733E26"/>
    <w:rsid w:val="00733F13"/>
    <w:rsid w:val="00735610"/>
    <w:rsid w:val="007422F4"/>
    <w:rsid w:val="00742A76"/>
    <w:rsid w:val="00743BFD"/>
    <w:rsid w:val="00743CA3"/>
    <w:rsid w:val="00750CC0"/>
    <w:rsid w:val="0075117C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331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D623D"/>
    <w:rsid w:val="007E0AD5"/>
    <w:rsid w:val="007E0AF2"/>
    <w:rsid w:val="007E0F5D"/>
    <w:rsid w:val="007E3418"/>
    <w:rsid w:val="007E3A0A"/>
    <w:rsid w:val="007E3FDF"/>
    <w:rsid w:val="007E407B"/>
    <w:rsid w:val="007E6A36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BC"/>
    <w:rsid w:val="009462DE"/>
    <w:rsid w:val="009505D8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4E34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5C9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3A9B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97687"/>
    <w:rsid w:val="00AA2A6E"/>
    <w:rsid w:val="00AA369E"/>
    <w:rsid w:val="00AA46B1"/>
    <w:rsid w:val="00AA4F44"/>
    <w:rsid w:val="00AA5F4F"/>
    <w:rsid w:val="00AA7CF1"/>
    <w:rsid w:val="00AB232D"/>
    <w:rsid w:val="00AB2804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6EDE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4D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44A1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5A07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3D79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02E8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2FEA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47CE"/>
    <w:rsid w:val="00E97450"/>
    <w:rsid w:val="00E9777D"/>
    <w:rsid w:val="00E9798C"/>
    <w:rsid w:val="00EA207D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0D7"/>
    <w:rsid w:val="00EC1E52"/>
    <w:rsid w:val="00EC277D"/>
    <w:rsid w:val="00EC4D33"/>
    <w:rsid w:val="00EC7DC5"/>
    <w:rsid w:val="00ED0C20"/>
    <w:rsid w:val="00ED1D27"/>
    <w:rsid w:val="00ED3003"/>
    <w:rsid w:val="00ED3FAF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599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2D72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7667-4D89-4D8F-A68C-9F7514EB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60</Pages>
  <Words>9041</Words>
  <Characters>51540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60461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36</cp:revision>
  <cp:lastPrinted>2024-06-14T15:46:00Z</cp:lastPrinted>
  <dcterms:created xsi:type="dcterms:W3CDTF">2021-02-08T20:14:00Z</dcterms:created>
  <dcterms:modified xsi:type="dcterms:W3CDTF">2024-06-14T15:46:00Z</dcterms:modified>
</cp:coreProperties>
</file>