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027E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:rsidTr="00C72C0A">
        <w:tc>
          <w:tcPr>
            <w:tcW w:w="3168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A15C9F" w:rsidRPr="002F441A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- 50</w:t>
            </w:r>
          </w:p>
          <w:p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05253D" w:rsidP="00C72C0A">
            <w:pPr>
              <w:spacing w:before="0" w:line="240" w:lineRule="auto"/>
              <w:rPr>
                <w:sz w:val="32"/>
                <w:szCs w:val="32"/>
              </w:rPr>
            </w:pP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¡—e</w:t>
            </w:r>
            <w:r w:rsidRPr="00E903A0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Zyrç</w:t>
            </w:r>
            <w:proofErr w:type="spellEnd"/>
            <w:r w:rsidRPr="00E903A0">
              <w:rPr>
                <w:rFonts w:ascii="BRH Malayalam Extra" w:hAnsi="BRH Malayalam Extra" w:cs="BRH Malayalam Extra"/>
                <w:sz w:val="36"/>
                <w:szCs w:val="40"/>
              </w:rPr>
              <w:t>—¥Z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5.2.1.6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ty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  <w:proofErr w:type="spellEnd"/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:rsidR="009A67C2" w:rsidRPr="002F441A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proofErr w:type="spellEnd"/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D¥eZy</w:t>
            </w:r>
            <w:proofErr w:type="spellEnd"/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27E2" w:rsidRPr="00636B0A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7E2" w:rsidRPr="00636B0A" w:rsidRDefault="005027E2" w:rsidP="00C72C0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:rsidR="005027E2" w:rsidRDefault="005027E2" w:rsidP="00636B0A">
      <w:pPr>
        <w:jc w:val="center"/>
        <w:rPr>
          <w:b/>
          <w:bCs/>
          <w:sz w:val="32"/>
          <w:szCs w:val="32"/>
          <w:u w:val="single"/>
        </w:rPr>
      </w:pPr>
    </w:p>
    <w:p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:rsidTr="007F6F85">
        <w:tc>
          <w:tcPr>
            <w:tcW w:w="3168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6B0A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636B0A" w:rsidRPr="00636B0A" w:rsidRDefault="00636B0A" w:rsidP="00636B0A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5.2.2.4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38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AC5BF5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</w:p>
          <w:p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6B0A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636B0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636B0A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B0A" w:rsidRPr="00636B0A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:rsidR="00636B0A" w:rsidRPr="00636B0A" w:rsidRDefault="00636B0A" w:rsidP="007F6F85">
            <w:pPr>
              <w:spacing w:before="0" w:line="240" w:lineRule="auto"/>
              <w:rPr>
                <w:sz w:val="32"/>
                <w:szCs w:val="32"/>
              </w:rPr>
            </w:pP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636B0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36B0A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B31D05" w:rsidRPr="00016314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D2304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6C62B5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proofErr w:type="spellEnd"/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öex</w:t>
            </w:r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-e</w:t>
            </w:r>
            <w:r w:rsidRPr="006C62B5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ZõJ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¤¤p | </w:t>
            </w:r>
            <w:proofErr w:type="spellStart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Aqû</w:t>
            </w:r>
            <w:proofErr w:type="spellEnd"/>
            <w:r w:rsidRPr="006C62B5">
              <w:rPr>
                <w:rFonts w:ascii="BRH Malayalam Extra" w:hAnsi="BRH Malayalam Extra" w:cs="BRH Malayalam Extra"/>
                <w:sz w:val="36"/>
                <w:szCs w:val="40"/>
              </w:rPr>
              <w:t>—J |</w:t>
            </w:r>
          </w:p>
        </w:tc>
      </w:tr>
      <w:tr w:rsidR="00B31D05" w:rsidRPr="00016314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5.2.10.6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5.2.11.2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:rsidR="00B31D05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eÙ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¥mxi— |</w:t>
            </w:r>
          </w:p>
        </w:tc>
      </w:tr>
    </w:tbl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636B0A" w:rsidRDefault="00636B0A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B31D05" w:rsidRDefault="00B31D05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90653A" w:rsidRDefault="0090653A" w:rsidP="00EC7647">
      <w:pPr>
        <w:jc w:val="center"/>
        <w:rPr>
          <w:b/>
          <w:bCs/>
          <w:sz w:val="32"/>
          <w:szCs w:val="32"/>
          <w:u w:val="single"/>
        </w:rPr>
      </w:pPr>
    </w:p>
    <w:p w:rsidR="006C62B5" w:rsidRDefault="006C62B5" w:rsidP="00EC7647">
      <w:pPr>
        <w:jc w:val="center"/>
        <w:rPr>
          <w:b/>
          <w:bCs/>
          <w:sz w:val="32"/>
          <w:szCs w:val="32"/>
          <w:u w:val="single"/>
        </w:rPr>
      </w:pPr>
    </w:p>
    <w:p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:rsidTr="005B79E4">
        <w:trPr>
          <w:gridAfter w:val="1"/>
          <w:wAfter w:w="5220" w:type="dxa"/>
        </w:trPr>
        <w:tc>
          <w:tcPr>
            <w:tcW w:w="316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016314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  <w:tc>
          <w:tcPr>
            <w:tcW w:w="5220" w:type="dxa"/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öe¥YZy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pxa§s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¥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1606B5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—Z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e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-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Zyrç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—¥Z | </w:t>
            </w:r>
            <w:r w:rsidRPr="00443635">
              <w:rPr>
                <w:rFonts w:eastAsia="Times New Roman" w:cs="Arial"/>
                <w:b/>
                <w:bCs/>
                <w:sz w:val="28"/>
                <w:szCs w:val="32"/>
                <w:lang w:val="en-IN" w:eastAsia="en-IN" w:bidi="ml-IN"/>
              </w:rPr>
              <w:t>6</w:t>
            </w:r>
          </w:p>
        </w:tc>
      </w:tr>
      <w:tr w:rsidR="00EC7647" w:rsidRPr="00016314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cy -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| </w:t>
            </w:r>
          </w:p>
          <w:p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sxjjZy</w:t>
            </w:r>
            <w:proofErr w:type="spellEnd"/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(2 similar errors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t—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b±y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Kxªrôkõ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proofErr w:type="spellEnd"/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="00EC7647"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="00EC7647"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EC7647" w:rsidRPr="00016314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rjx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|| </w:t>
            </w:r>
          </w:p>
          <w:p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eÙz˜J</w:t>
            </w:r>
            <w:proofErr w:type="spellEnd"/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EC7647" w:rsidRDefault="00EC7647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proofErr w:type="spellStart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D32EBF" w:rsidRPr="00016314" w:rsidTr="000A50B5">
        <w:tc>
          <w:tcPr>
            <w:tcW w:w="3092" w:type="dxa"/>
          </w:tcPr>
          <w:p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</w:t>
            </w:r>
            <w:proofErr w:type="spellStart"/>
            <w:r w:rsidR="00EC7647">
              <w:rPr>
                <w:sz w:val="28"/>
                <w:szCs w:val="28"/>
              </w:rPr>
              <w:t>Padam</w:t>
            </w:r>
            <w:proofErr w:type="spellEnd"/>
          </w:p>
          <w:p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q¡r</w:t>
            </w:r>
            <w:proofErr w:type="spellEnd"/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DC0" w:rsidRDefault="00FF1DC0" w:rsidP="001C43F2">
      <w:pPr>
        <w:spacing w:before="0" w:line="240" w:lineRule="auto"/>
      </w:pPr>
      <w:r>
        <w:separator/>
      </w:r>
    </w:p>
  </w:endnote>
  <w:endnote w:type="continuationSeparator" w:id="0">
    <w:p w:rsidR="00FF1DC0" w:rsidRDefault="00FF1D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05" w:rsidRPr="001C43F2" w:rsidRDefault="00B31D05" w:rsidP="00B31D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67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67C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67C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67C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DC0" w:rsidRDefault="00FF1DC0" w:rsidP="001C43F2">
      <w:pPr>
        <w:spacing w:before="0" w:line="240" w:lineRule="auto"/>
      </w:pPr>
      <w:r>
        <w:separator/>
      </w:r>
    </w:p>
  </w:footnote>
  <w:footnote w:type="continuationSeparator" w:id="0">
    <w:p w:rsidR="00FF1DC0" w:rsidRDefault="00FF1D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4F5"/>
    <w:rsid w:val="001B3B71"/>
    <w:rsid w:val="001C43F2"/>
    <w:rsid w:val="001D053F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F0370"/>
    <w:rsid w:val="004F5FB3"/>
    <w:rsid w:val="005027E2"/>
    <w:rsid w:val="00502CB3"/>
    <w:rsid w:val="00522DC1"/>
    <w:rsid w:val="0052426F"/>
    <w:rsid w:val="005252A4"/>
    <w:rsid w:val="0053192A"/>
    <w:rsid w:val="00573318"/>
    <w:rsid w:val="005A260B"/>
    <w:rsid w:val="005A340F"/>
    <w:rsid w:val="005A7D77"/>
    <w:rsid w:val="005B79E4"/>
    <w:rsid w:val="005E7C5E"/>
    <w:rsid w:val="00603AC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493A"/>
    <w:rsid w:val="0098321D"/>
    <w:rsid w:val="00990559"/>
    <w:rsid w:val="00990ED5"/>
    <w:rsid w:val="00990FC7"/>
    <w:rsid w:val="009A67C2"/>
    <w:rsid w:val="00A128F4"/>
    <w:rsid w:val="00A15C9F"/>
    <w:rsid w:val="00A22105"/>
    <w:rsid w:val="00A30399"/>
    <w:rsid w:val="00A314E1"/>
    <w:rsid w:val="00A33327"/>
    <w:rsid w:val="00A77DBF"/>
    <w:rsid w:val="00A841E9"/>
    <w:rsid w:val="00A8708C"/>
    <w:rsid w:val="00A90AA9"/>
    <w:rsid w:val="00AF085C"/>
    <w:rsid w:val="00B02AD1"/>
    <w:rsid w:val="00B11A45"/>
    <w:rsid w:val="00B23101"/>
    <w:rsid w:val="00B30811"/>
    <w:rsid w:val="00B31D05"/>
    <w:rsid w:val="00B445FE"/>
    <w:rsid w:val="00B523B3"/>
    <w:rsid w:val="00B65915"/>
    <w:rsid w:val="00B713BB"/>
    <w:rsid w:val="00B71D9A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3EAC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841D9"/>
    <w:rsid w:val="00E903A0"/>
    <w:rsid w:val="00EA260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29F2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1965F-4972-4CF1-8F10-7B61D2B2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2020-05-28T08:20:00Z</cp:lastPrinted>
  <dcterms:created xsi:type="dcterms:W3CDTF">2021-02-08T15:38:00Z</dcterms:created>
  <dcterms:modified xsi:type="dcterms:W3CDTF">2021-02-11T04:36:00Z</dcterms:modified>
</cp:coreProperties>
</file>