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46A4D43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B474C9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B474C9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B474C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B474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B474C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474C9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5341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3940EBEC" w14:textId="7777777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2421B2C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564D70E4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9D00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698E717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Zsôx—b§-E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0DBFD2C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jb§-E—Z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3D4549F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öeZ¢˜ªZyk - </w:t>
      </w:r>
    </w:p>
    <w:p w14:paraId="6BCDAEE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E010F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E010F6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E010F6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E010F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E010F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010F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1CA8E" w14:textId="77777777" w:rsidR="0033132B" w:rsidRDefault="0033132B" w:rsidP="009B6EBD">
      <w:pPr>
        <w:spacing w:after="0" w:line="240" w:lineRule="auto"/>
      </w:pPr>
      <w:r>
        <w:separator/>
      </w:r>
    </w:p>
  </w:endnote>
  <w:endnote w:type="continuationSeparator" w:id="0">
    <w:p w14:paraId="2AD86D75" w14:textId="77777777" w:rsidR="0033132B" w:rsidRDefault="0033132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263EC" w14:textId="77777777" w:rsidR="0033132B" w:rsidRDefault="0033132B" w:rsidP="009B6EBD">
      <w:pPr>
        <w:spacing w:after="0" w:line="240" w:lineRule="auto"/>
      </w:pPr>
      <w:r>
        <w:separator/>
      </w:r>
    </w:p>
  </w:footnote>
  <w:footnote w:type="continuationSeparator" w:id="0">
    <w:p w14:paraId="55CB7E69" w14:textId="77777777" w:rsidR="0033132B" w:rsidRDefault="0033132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204</Pages>
  <Words>22516</Words>
  <Characters>128345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150560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183</cp:revision>
  <cp:lastPrinted>2025-05-19T05:04:00Z</cp:lastPrinted>
  <dcterms:created xsi:type="dcterms:W3CDTF">2021-02-07T14:18:00Z</dcterms:created>
  <dcterms:modified xsi:type="dcterms:W3CDTF">2026-08-09T14:55:00Z</dcterms:modified>
</cp:coreProperties>
</file>