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&lt;title&gt;Vote for Your Favorite Crypto&lt;/title&gt;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&lt;h1&gt;Vote for Your Favorite Crypto&lt;/h1&gt;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&lt;form method="POST" action="vote.php"&gt;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for="crypto"&gt;Choose your favorite crypto:&lt;/label&gt;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&lt;select id="crypto" name="crypto"&gt;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&lt;option value="Bitcoin"&gt;Bitcoin&lt;/option&gt;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&lt;option value="Ethereum"&gt;Ethereum&lt;/option&gt;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&lt;option value="XRP"&gt;XRP&lt;/option&gt;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&lt;option value="Litecoin"&gt;Litecoin&lt;/option&gt;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&lt;option value="Cardano"&gt;Cardano&lt;/option&gt;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type="submit"&gt;Vote&lt;/button&gt;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&lt;h2&gt;Current Votes:&lt;/h2&gt;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&lt;?php</w:t>
      </w:r>
    </w:p>
    <w:p>
      <w:pPr>
        <w:rPr>
          <w:rFonts w:hint="eastAsia"/>
        </w:rPr>
      </w:pPr>
      <w:r>
        <w:rPr>
          <w:rFonts w:hint="eastAsia"/>
        </w:rPr>
        <w:t xml:space="preserve">        $file = 'votes.json';</w:t>
      </w:r>
    </w:p>
    <w:p>
      <w:pPr>
        <w:rPr>
          <w:rFonts w:hint="eastAsia"/>
        </w:rPr>
      </w:pPr>
      <w:r>
        <w:rPr>
          <w:rFonts w:hint="eastAsia"/>
        </w:rPr>
        <w:t xml:space="preserve">        if (file_exists($file))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$votes = json_decode(file_get_contents($file), 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($votes as $crypto =&gt; $voteCount)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echo "&lt;li&gt;$crypto: $voteCount&lt;/li&gt;";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?&gt;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2024-12-17T03:28:35Z</dcterms:created>
  <dc:creator>iPhone</dc:creator>
  <cp:lastModifiedBy>iPhone</cp:lastModifiedBy>
  <dcterms:modified xsi:type="dcterms:W3CDTF">2024-12-17T03:29:46Z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3F8D89B83D0FA4EAE3EF60670F75FFE4_31</vt:lpwstr>
  </property>
</Properties>
</file>