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1572" w:rsidRPr="007348E7" w:rsidRDefault="00BE4E48">
      <w:pPr>
        <w:rPr>
          <w:rFonts w:ascii="Times New Roman" w:hAnsi="Times New Roman" w:cs="Times New Roman"/>
          <w:b/>
        </w:rPr>
      </w:pPr>
      <w:proofErr w:type="spellStart"/>
      <w:r w:rsidRPr="007348E7">
        <w:rPr>
          <w:rFonts w:ascii="Times New Roman" w:hAnsi="Times New Roman" w:cs="Times New Roman"/>
          <w:b/>
        </w:rPr>
        <w:t>UseCase</w:t>
      </w:r>
      <w:proofErr w:type="spellEnd"/>
      <w:r w:rsidRPr="007348E7">
        <w:rPr>
          <w:rFonts w:ascii="Times New Roman" w:hAnsi="Times New Roman" w:cs="Times New Roman"/>
          <w:b/>
        </w:rPr>
        <w:t xml:space="preserve"> 1: Zakładanie konta przez użytkownika</w:t>
      </w:r>
    </w:p>
    <w:p w14:paraId="00000002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  <w:i/>
          <w:iCs/>
        </w:rPr>
        <w:t>Scenariusz główny</w:t>
      </w:r>
      <w:r w:rsidRPr="007348E7">
        <w:rPr>
          <w:rFonts w:ascii="Times New Roman" w:hAnsi="Times New Roman" w:cs="Times New Roman"/>
        </w:rPr>
        <w:t>:</w:t>
      </w:r>
    </w:p>
    <w:p w14:paraId="00000003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panel rejestracji</w:t>
      </w:r>
    </w:p>
    <w:p w14:paraId="00000004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panel rejestracji</w:t>
      </w:r>
    </w:p>
    <w:p w14:paraId="00000005" w14:textId="77777777" w:rsidR="008C1572" w:rsidRPr="007348E7" w:rsidRDefault="00BE4E4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Użytkownik podaje </w:t>
      </w:r>
      <w:proofErr w:type="gramStart"/>
      <w:r w:rsidRPr="007348E7">
        <w:rPr>
          <w:rFonts w:ascii="Times New Roman" w:hAnsi="Times New Roman" w:cs="Times New Roman"/>
        </w:rPr>
        <w:t>e-mail</w:t>
      </w:r>
      <w:proofErr w:type="gramEnd"/>
      <w:r w:rsidRPr="007348E7">
        <w:rPr>
          <w:rFonts w:ascii="Times New Roman" w:hAnsi="Times New Roman" w:cs="Times New Roman"/>
        </w:rPr>
        <w:t xml:space="preserve"> którym chce się zarejestrować</w:t>
      </w:r>
    </w:p>
    <w:p w14:paraId="00000006" w14:textId="022F788D" w:rsidR="008C1572" w:rsidRPr="007348E7" w:rsidRDefault="00BE4E4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Użytkownik podaje </w:t>
      </w:r>
      <w:proofErr w:type="gramStart"/>
      <w:r w:rsidRPr="007348E7">
        <w:rPr>
          <w:rFonts w:ascii="Times New Roman" w:hAnsi="Times New Roman" w:cs="Times New Roman"/>
        </w:rPr>
        <w:t>hasło</w:t>
      </w:r>
      <w:proofErr w:type="gramEnd"/>
      <w:r w:rsidR="0046564E">
        <w:rPr>
          <w:rFonts w:ascii="Times New Roman" w:hAnsi="Times New Roman" w:cs="Times New Roman"/>
        </w:rPr>
        <w:t xml:space="preserve"> </w:t>
      </w:r>
      <w:r w:rsidRPr="007348E7">
        <w:rPr>
          <w:rFonts w:ascii="Times New Roman" w:hAnsi="Times New Roman" w:cs="Times New Roman"/>
        </w:rPr>
        <w:t>którego chce używać do logowania</w:t>
      </w:r>
    </w:p>
    <w:p w14:paraId="00000007" w14:textId="77777777" w:rsidR="008C1572" w:rsidRPr="007348E7" w:rsidRDefault="00BE4E4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akceptuje regulamin strony</w:t>
      </w:r>
    </w:p>
    <w:p w14:paraId="00000008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sprawdza dane</w:t>
      </w:r>
    </w:p>
    <w:p w14:paraId="00000009" w14:textId="77777777" w:rsidR="008C1572" w:rsidRPr="007348E7" w:rsidRDefault="00BE4E4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sprawdza czy nie istnieje już konto zarejestrowane na dany adres e-mail</w:t>
      </w:r>
    </w:p>
    <w:p w14:paraId="0000000A" w14:textId="77777777" w:rsidR="008C1572" w:rsidRPr="007348E7" w:rsidRDefault="00BE4E4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sprawdza czy dany e-mail jest prawidłowy</w:t>
      </w:r>
    </w:p>
    <w:p w14:paraId="0000000B" w14:textId="77777777" w:rsidR="008C1572" w:rsidRPr="007348E7" w:rsidRDefault="00BE4E4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</w:t>
      </w:r>
      <w:r w:rsidRPr="007348E7">
        <w:rPr>
          <w:rFonts w:ascii="Times New Roman" w:hAnsi="Times New Roman" w:cs="Times New Roman"/>
        </w:rPr>
        <w:t>za czy podane hasło spełnia wymagania co do kreacji haseł</w:t>
      </w:r>
    </w:p>
    <w:p w14:paraId="0000000C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wysyła maila z potwierdzeniem utworzenia konta na adres podany przy rejestracji</w:t>
      </w:r>
    </w:p>
    <w:p w14:paraId="0000000D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potwierdza na swojej skrzynce mailowej chęć utworzenia konta</w:t>
      </w:r>
    </w:p>
    <w:p w14:paraId="0000000E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tworzy konto użytkownikowi</w:t>
      </w:r>
    </w:p>
    <w:p w14:paraId="0000000F" w14:textId="77777777" w:rsidR="008C1572" w:rsidRPr="007348E7" w:rsidRDefault="00BE4E4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</w:t>
      </w:r>
      <w:r w:rsidRPr="007348E7">
        <w:rPr>
          <w:rFonts w:ascii="Times New Roman" w:hAnsi="Times New Roman" w:cs="Times New Roman"/>
        </w:rPr>
        <w:t>acja przekierowuje użytkownika na stronę główną</w:t>
      </w:r>
    </w:p>
    <w:p w14:paraId="00000010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rejestracja za pomocą Facebook:</w:t>
      </w:r>
    </w:p>
    <w:p w14:paraId="00000011" w14:textId="5DB7ED8D" w:rsidR="008C1572" w:rsidRPr="007348E7" w:rsidRDefault="00A93881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012" w14:textId="77777777" w:rsidR="008C1572" w:rsidRPr="007348E7" w:rsidRDefault="00BE4E4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“kontynuuj z Facebook</w:t>
      </w:r>
    </w:p>
    <w:p w14:paraId="00000013" w14:textId="77777777" w:rsidR="008C1572" w:rsidRPr="007348E7" w:rsidRDefault="00BE4E4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przenosi użytkownika do strony logowania Facebook</w:t>
      </w:r>
    </w:p>
    <w:p w14:paraId="00000014" w14:textId="77777777" w:rsidR="008C1572" w:rsidRPr="007348E7" w:rsidRDefault="00BE4E4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Użytkownik loguje się za pomocą </w:t>
      </w:r>
      <w:r w:rsidRPr="007348E7">
        <w:rPr>
          <w:rFonts w:ascii="Times New Roman" w:hAnsi="Times New Roman" w:cs="Times New Roman"/>
        </w:rPr>
        <w:t>konta Facebook</w:t>
      </w:r>
    </w:p>
    <w:p w14:paraId="00000015" w14:textId="77777777" w:rsidR="008C1572" w:rsidRPr="007348E7" w:rsidRDefault="00BE4E4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wyraża zgodę na udostępnienie przez Facebook imienia, nazwiska, zdjęcia profilowego oraz e-mail w celu rejestracji</w:t>
      </w:r>
    </w:p>
    <w:p w14:paraId="00000016" w14:textId="349B3505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6 - 7 </w:t>
      </w:r>
      <w:r w:rsidRPr="007348E7">
        <w:rPr>
          <w:rFonts w:ascii="Times New Roman" w:hAnsi="Times New Roman" w:cs="Times New Roman"/>
        </w:rPr>
        <w:tab/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17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podał </w:t>
      </w:r>
      <w:proofErr w:type="gramStart"/>
      <w:r w:rsidRPr="007348E7">
        <w:rPr>
          <w:rFonts w:ascii="Times New Roman" w:hAnsi="Times New Roman" w:cs="Times New Roman"/>
        </w:rPr>
        <w:t>e-mail</w:t>
      </w:r>
      <w:proofErr w:type="gramEnd"/>
      <w:r w:rsidRPr="007348E7">
        <w:rPr>
          <w:rFonts w:ascii="Times New Roman" w:hAnsi="Times New Roman" w:cs="Times New Roman"/>
        </w:rPr>
        <w:t xml:space="preserve"> na który zarejestrowane jest już ko</w:t>
      </w:r>
      <w:r w:rsidRPr="007348E7">
        <w:rPr>
          <w:rFonts w:ascii="Times New Roman" w:hAnsi="Times New Roman" w:cs="Times New Roman"/>
        </w:rPr>
        <w:t>nto:</w:t>
      </w:r>
    </w:p>
    <w:p w14:paraId="00000018" w14:textId="6096CA0D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1 - 3.1 </w:t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19" w14:textId="77777777" w:rsidR="008C1572" w:rsidRPr="007348E7" w:rsidRDefault="00BE4E4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informacje o nieprawidłowym e-mailu - konto z podanym mailem już istnieje</w:t>
      </w:r>
    </w:p>
    <w:p w14:paraId="0000001A" w14:textId="77777777" w:rsidR="008C1572" w:rsidRPr="007348E7" w:rsidRDefault="00BE4E4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resetuje panel rejestracji</w:t>
      </w:r>
    </w:p>
    <w:p w14:paraId="0000001F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podał hasło niespełniające wymagań co do kreacji hasła:</w:t>
      </w:r>
    </w:p>
    <w:p w14:paraId="00000020" w14:textId="01905925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1 - 3.3 </w:t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</w:t>
      </w:r>
      <w:r w:rsidRPr="007348E7">
        <w:rPr>
          <w:rFonts w:ascii="Times New Roman" w:hAnsi="Times New Roman" w:cs="Times New Roman"/>
        </w:rPr>
        <w:t>enariusz główny</w:t>
      </w:r>
    </w:p>
    <w:p w14:paraId="00000021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4.</w:t>
      </w:r>
      <w:r w:rsidRPr="007348E7">
        <w:rPr>
          <w:rFonts w:ascii="Times New Roman" w:hAnsi="Times New Roman" w:cs="Times New Roman"/>
        </w:rPr>
        <w:tab/>
        <w:t>Aplikacja wyświetla informacje o nieprawidłowym haśle - hasło nie spełnia wymagań bezpieczeństwa</w:t>
      </w:r>
    </w:p>
    <w:p w14:paraId="00000022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5.</w:t>
      </w:r>
      <w:r w:rsidRPr="007348E7">
        <w:rPr>
          <w:rFonts w:ascii="Times New Roman" w:hAnsi="Times New Roman" w:cs="Times New Roman"/>
        </w:rPr>
        <w:tab/>
        <w:t>System resetuje panel rejestracji</w:t>
      </w:r>
    </w:p>
    <w:p w14:paraId="00000023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nie zaakceptował regulaminu strony:</w:t>
      </w:r>
    </w:p>
    <w:p w14:paraId="00000024" w14:textId="56E788E0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1 - 2.3 </w:t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</w:t>
      </w:r>
      <w:r w:rsidRPr="007348E7">
        <w:rPr>
          <w:rFonts w:ascii="Times New Roman" w:hAnsi="Times New Roman" w:cs="Times New Roman"/>
        </w:rPr>
        <w:t>ny</w:t>
      </w:r>
    </w:p>
    <w:p w14:paraId="00000025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3.</w:t>
      </w:r>
      <w:r w:rsidRPr="007348E7">
        <w:rPr>
          <w:rFonts w:ascii="Times New Roman" w:hAnsi="Times New Roman" w:cs="Times New Roman"/>
        </w:rPr>
        <w:tab/>
        <w:t>Aplikacja wyświetla komunikat o regulaminie - regulamin strony musi zostać zaakceptowany w celu rejestracji</w:t>
      </w:r>
    </w:p>
    <w:p w14:paraId="00000026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4.</w:t>
      </w:r>
      <w:r w:rsidRPr="007348E7">
        <w:rPr>
          <w:rFonts w:ascii="Times New Roman" w:hAnsi="Times New Roman" w:cs="Times New Roman"/>
        </w:rPr>
        <w:tab/>
        <w:t>System resetuje panel rejestracji</w:t>
      </w:r>
    </w:p>
    <w:p w14:paraId="00000027" w14:textId="77777777" w:rsidR="008C1572" w:rsidRPr="007348E7" w:rsidRDefault="00BE4E48">
      <w:pPr>
        <w:rPr>
          <w:rFonts w:ascii="Times New Roman" w:hAnsi="Times New Roman" w:cs="Times New Roman"/>
          <w:u w:val="single"/>
        </w:rPr>
      </w:pPr>
      <w:r w:rsidRPr="007348E7">
        <w:rPr>
          <w:rFonts w:ascii="Times New Roman" w:hAnsi="Times New Roman" w:cs="Times New Roman"/>
          <w:u w:val="single"/>
        </w:rPr>
        <w:t>Warunki wstępne:</w:t>
      </w:r>
    </w:p>
    <w:p w14:paraId="00000028" w14:textId="77777777" w:rsidR="008C1572" w:rsidRPr="007348E7" w:rsidRDefault="00BE4E4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Nie istnieje konto na podanym e-mailu</w:t>
      </w:r>
    </w:p>
    <w:p w14:paraId="00000029" w14:textId="77777777" w:rsidR="008C1572" w:rsidRPr="007348E7" w:rsidRDefault="00BE4E4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Podany e-mail istnieje</w:t>
      </w:r>
    </w:p>
    <w:p w14:paraId="0000002A" w14:textId="77777777" w:rsidR="008C1572" w:rsidRPr="007348E7" w:rsidRDefault="00BE4E4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Podane hasło spełnia wa</w:t>
      </w:r>
      <w:r w:rsidRPr="007348E7">
        <w:rPr>
          <w:rFonts w:ascii="Times New Roman" w:hAnsi="Times New Roman" w:cs="Times New Roman"/>
        </w:rPr>
        <w:t>runki bezpieczeństwa</w:t>
      </w:r>
    </w:p>
    <w:p w14:paraId="0000002B" w14:textId="77777777" w:rsidR="008C1572" w:rsidRPr="007348E7" w:rsidRDefault="00BE4E4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Regulamin strony został zaakceptowany</w:t>
      </w:r>
    </w:p>
    <w:p w14:paraId="0000002C" w14:textId="77777777" w:rsidR="008C1572" w:rsidRPr="007348E7" w:rsidRDefault="00BE4E48">
      <w:pPr>
        <w:rPr>
          <w:rFonts w:ascii="Times New Roman" w:hAnsi="Times New Roman" w:cs="Times New Roman"/>
          <w:u w:val="single"/>
        </w:rPr>
      </w:pPr>
      <w:r w:rsidRPr="007348E7">
        <w:rPr>
          <w:rFonts w:ascii="Times New Roman" w:hAnsi="Times New Roman" w:cs="Times New Roman"/>
          <w:u w:val="single"/>
        </w:rPr>
        <w:t>Warunki końcowe:</w:t>
      </w:r>
    </w:p>
    <w:p w14:paraId="657C2748" w14:textId="10B3BAE9" w:rsidR="007348E7" w:rsidRPr="007348E7" w:rsidRDefault="00BE4E48" w:rsidP="007348E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Utworzenie użytkownikowi konta</w:t>
      </w:r>
    </w:p>
    <w:p w14:paraId="0000002E" w14:textId="77777777" w:rsidR="008C1572" w:rsidRPr="007348E7" w:rsidRDefault="00BE4E48">
      <w:pPr>
        <w:rPr>
          <w:rFonts w:ascii="Times New Roman" w:hAnsi="Times New Roman" w:cs="Times New Roman"/>
          <w:u w:val="single"/>
        </w:rPr>
      </w:pPr>
      <w:r w:rsidRPr="007348E7">
        <w:rPr>
          <w:rFonts w:ascii="Times New Roman" w:hAnsi="Times New Roman" w:cs="Times New Roman"/>
          <w:u w:val="single"/>
        </w:rPr>
        <w:t>Aktorzy:</w:t>
      </w:r>
    </w:p>
    <w:p w14:paraId="0000002F" w14:textId="77777777" w:rsidR="008C1572" w:rsidRPr="007348E7" w:rsidRDefault="00BE4E4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chcący założyć konto w serwisie OLX</w:t>
      </w:r>
    </w:p>
    <w:p w14:paraId="283D2E26" w14:textId="77777777" w:rsidR="007348E7" w:rsidRDefault="007348E7">
      <w:pPr>
        <w:rPr>
          <w:rFonts w:ascii="Times New Roman" w:hAnsi="Times New Roman" w:cs="Times New Roman"/>
        </w:rPr>
      </w:pPr>
    </w:p>
    <w:p w14:paraId="0000005A" w14:textId="54E31F86" w:rsidR="008C1572" w:rsidRPr="007348E7" w:rsidRDefault="00BE4E48">
      <w:pPr>
        <w:rPr>
          <w:rFonts w:ascii="Times New Roman" w:hAnsi="Times New Roman" w:cs="Times New Roman"/>
          <w:b/>
        </w:rPr>
      </w:pPr>
      <w:proofErr w:type="spellStart"/>
      <w:r w:rsidRPr="007348E7">
        <w:rPr>
          <w:rFonts w:ascii="Times New Roman" w:hAnsi="Times New Roman" w:cs="Times New Roman"/>
          <w:b/>
        </w:rPr>
        <w:lastRenderedPageBreak/>
        <w:t>UseCase</w:t>
      </w:r>
      <w:proofErr w:type="spellEnd"/>
      <w:r w:rsidRPr="007348E7">
        <w:rPr>
          <w:rFonts w:ascii="Times New Roman" w:hAnsi="Times New Roman" w:cs="Times New Roman"/>
          <w:b/>
        </w:rPr>
        <w:t xml:space="preserve"> 2: Logowanie użytkownika</w:t>
      </w:r>
    </w:p>
    <w:p w14:paraId="0000005B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główny</w:t>
      </w:r>
      <w:r w:rsidRPr="007348E7">
        <w:rPr>
          <w:rFonts w:ascii="Times New Roman" w:hAnsi="Times New Roman" w:cs="Times New Roman"/>
        </w:rPr>
        <w:t>:</w:t>
      </w:r>
    </w:p>
    <w:p w14:paraId="0000005C" w14:textId="77777777" w:rsidR="008C1572" w:rsidRPr="007348E7" w:rsidRDefault="00BE4E4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panel logowania</w:t>
      </w:r>
    </w:p>
    <w:p w14:paraId="0000005D" w14:textId="77777777" w:rsidR="008C1572" w:rsidRPr="007348E7" w:rsidRDefault="00BE4E4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panel logowania</w:t>
      </w:r>
    </w:p>
    <w:p w14:paraId="0000005E" w14:textId="77777777" w:rsidR="008C1572" w:rsidRPr="007348E7" w:rsidRDefault="00BE4E4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podaje e-mail przypisany do konta</w:t>
      </w:r>
    </w:p>
    <w:p w14:paraId="0000005F" w14:textId="77777777" w:rsidR="008C1572" w:rsidRPr="007348E7" w:rsidRDefault="00BE4E4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podaje hasło przypisane do konta</w:t>
      </w:r>
    </w:p>
    <w:p w14:paraId="00000060" w14:textId="77777777" w:rsidR="008C1572" w:rsidRPr="007348E7" w:rsidRDefault="00BE4E4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sprawdza dane w bazie kont</w:t>
      </w:r>
    </w:p>
    <w:p w14:paraId="00000061" w14:textId="77777777" w:rsidR="008C1572" w:rsidRPr="007348E7" w:rsidRDefault="00BE4E4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</w:t>
      </w:r>
      <w:r w:rsidRPr="007348E7">
        <w:rPr>
          <w:rFonts w:ascii="Times New Roman" w:hAnsi="Times New Roman" w:cs="Times New Roman"/>
        </w:rPr>
        <w:t>rawdza czy istnieje konto o podanym mailu</w:t>
      </w:r>
    </w:p>
    <w:p w14:paraId="00000062" w14:textId="77777777" w:rsidR="008C1572" w:rsidRPr="007348E7" w:rsidRDefault="00BE4E4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sprawdza czy hasło pasuje do konta o podanym mailu</w:t>
      </w:r>
    </w:p>
    <w:p w14:paraId="00000063" w14:textId="77777777" w:rsidR="008C1572" w:rsidRPr="007348E7" w:rsidRDefault="00BE4E4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loguje użytkownika</w:t>
      </w:r>
    </w:p>
    <w:p w14:paraId="00000064" w14:textId="77777777" w:rsidR="008C1572" w:rsidRPr="007348E7" w:rsidRDefault="00BE4E4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przekierowuje użytkownika na stronę główną</w:t>
      </w:r>
    </w:p>
    <w:p w14:paraId="00000065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logowanie za pomocą Google lub Facebook:</w:t>
      </w:r>
    </w:p>
    <w:p w14:paraId="00000066" w14:textId="2622194E" w:rsidR="008C1572" w:rsidRPr="007348E7" w:rsidRDefault="00A93881">
      <w:pPr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</w:t>
      </w:r>
      <w:r w:rsidR="00BE4E48" w:rsidRPr="007348E7">
        <w:rPr>
          <w:rFonts w:ascii="Times New Roman" w:hAnsi="Times New Roman" w:cs="Times New Roman"/>
        </w:rPr>
        <w:t>sz główny</w:t>
      </w:r>
    </w:p>
    <w:p w14:paraId="00000067" w14:textId="77777777" w:rsidR="008C1572" w:rsidRPr="007348E7" w:rsidRDefault="00BE4E4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logowania za pomocą Google/Facebook</w:t>
      </w:r>
    </w:p>
    <w:p w14:paraId="00000068" w14:textId="77777777" w:rsidR="008C1572" w:rsidRPr="007348E7" w:rsidRDefault="00BE4E4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przenosi użytkownika do strony logowania Google/Facebook</w:t>
      </w:r>
    </w:p>
    <w:p w14:paraId="00000069" w14:textId="77777777" w:rsidR="008C1572" w:rsidRPr="007348E7" w:rsidRDefault="00BE4E48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loguje się za pomocą konta Google/Facebook</w:t>
      </w:r>
    </w:p>
    <w:p w14:paraId="0000006A" w14:textId="5B32F8D6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4 - 5</w:t>
      </w:r>
      <w:r w:rsidRPr="007348E7">
        <w:rPr>
          <w:rFonts w:ascii="Times New Roman" w:hAnsi="Times New Roman" w:cs="Times New Roman"/>
        </w:rPr>
        <w:tab/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6B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ni</w:t>
      </w:r>
      <w:r w:rsidRPr="007348E7">
        <w:rPr>
          <w:rFonts w:ascii="Times New Roman" w:hAnsi="Times New Roman" w:cs="Times New Roman"/>
        </w:rPr>
        <w:t>e pamięta hasła:</w:t>
      </w:r>
    </w:p>
    <w:p w14:paraId="0000006C" w14:textId="6E2D665A" w:rsidR="008C1572" w:rsidRPr="007348E7" w:rsidRDefault="00A93881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06D" w14:textId="77777777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“Przypomnienie hasła”</w:t>
      </w:r>
    </w:p>
    <w:p w14:paraId="0000006E" w14:textId="351A49DD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Aplikacja wyświetla panel pytający o </w:t>
      </w:r>
      <w:proofErr w:type="gramStart"/>
      <w:r w:rsidRPr="007348E7">
        <w:rPr>
          <w:rFonts w:ascii="Times New Roman" w:hAnsi="Times New Roman" w:cs="Times New Roman"/>
        </w:rPr>
        <w:t>e-mail</w:t>
      </w:r>
      <w:proofErr w:type="gramEnd"/>
      <w:r w:rsidRPr="007348E7">
        <w:rPr>
          <w:rFonts w:ascii="Times New Roman" w:hAnsi="Times New Roman" w:cs="Times New Roman"/>
        </w:rPr>
        <w:t xml:space="preserve"> na który ma </w:t>
      </w:r>
      <w:r w:rsidR="00A70BA1">
        <w:rPr>
          <w:rFonts w:ascii="Times New Roman" w:hAnsi="Times New Roman" w:cs="Times New Roman"/>
        </w:rPr>
        <w:t>wysłać link resetujący</w:t>
      </w:r>
      <w:r w:rsidRPr="007348E7">
        <w:rPr>
          <w:rFonts w:ascii="Times New Roman" w:hAnsi="Times New Roman" w:cs="Times New Roman"/>
        </w:rPr>
        <w:t xml:space="preserve"> hasło</w:t>
      </w:r>
    </w:p>
    <w:p w14:paraId="0000006F" w14:textId="77777777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wpisuje e-mail</w:t>
      </w:r>
    </w:p>
    <w:p w14:paraId="00000070" w14:textId="4D7E0A69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System wysyła maila z kodem do </w:t>
      </w:r>
      <w:r w:rsidR="00A70BA1">
        <w:rPr>
          <w:rFonts w:ascii="Times New Roman" w:hAnsi="Times New Roman" w:cs="Times New Roman"/>
        </w:rPr>
        <w:t>resetu</w:t>
      </w:r>
      <w:r w:rsidRPr="007348E7">
        <w:rPr>
          <w:rFonts w:ascii="Times New Roman" w:hAnsi="Times New Roman" w:cs="Times New Roman"/>
        </w:rPr>
        <w:t xml:space="preserve"> hasła na e-mail podany przez użytkownika</w:t>
      </w:r>
    </w:p>
    <w:p w14:paraId="00000071" w14:textId="643B8DEB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Aplikacja wyświetla panel </w:t>
      </w:r>
      <w:r w:rsidR="002409B5">
        <w:rPr>
          <w:rFonts w:ascii="Times New Roman" w:hAnsi="Times New Roman" w:cs="Times New Roman"/>
        </w:rPr>
        <w:t>resetu</w:t>
      </w:r>
      <w:r w:rsidRPr="007348E7">
        <w:rPr>
          <w:rFonts w:ascii="Times New Roman" w:hAnsi="Times New Roman" w:cs="Times New Roman"/>
        </w:rPr>
        <w:t xml:space="preserve"> hasła</w:t>
      </w:r>
    </w:p>
    <w:p w14:paraId="00000072" w14:textId="53F04FB7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Użytkownik wypełnia panel </w:t>
      </w:r>
      <w:r w:rsidR="002409B5">
        <w:rPr>
          <w:rFonts w:ascii="Times New Roman" w:hAnsi="Times New Roman" w:cs="Times New Roman"/>
        </w:rPr>
        <w:t>resetu</w:t>
      </w:r>
      <w:r w:rsidRPr="007348E7">
        <w:rPr>
          <w:rFonts w:ascii="Times New Roman" w:hAnsi="Times New Roman" w:cs="Times New Roman"/>
        </w:rPr>
        <w:t xml:space="preserve"> hasła</w:t>
      </w:r>
    </w:p>
    <w:p w14:paraId="00000073" w14:textId="77777777" w:rsidR="008C1572" w:rsidRPr="007348E7" w:rsidRDefault="00BE4E4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Użytkownik wpisuje </w:t>
      </w:r>
      <w:proofErr w:type="gramStart"/>
      <w:r w:rsidRPr="007348E7">
        <w:rPr>
          <w:rFonts w:ascii="Times New Roman" w:hAnsi="Times New Roman" w:cs="Times New Roman"/>
        </w:rPr>
        <w:t>kod</w:t>
      </w:r>
      <w:proofErr w:type="gramEnd"/>
      <w:r w:rsidRPr="007348E7">
        <w:rPr>
          <w:rFonts w:ascii="Times New Roman" w:hAnsi="Times New Roman" w:cs="Times New Roman"/>
        </w:rPr>
        <w:t xml:space="preserve"> który otrzymał w mailu</w:t>
      </w:r>
    </w:p>
    <w:p w14:paraId="00000074" w14:textId="77777777" w:rsidR="008C1572" w:rsidRPr="007348E7" w:rsidRDefault="00BE4E4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podaje nowe hasło do konta</w:t>
      </w:r>
    </w:p>
    <w:p w14:paraId="00000075" w14:textId="77777777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Hasło do konta </w:t>
      </w:r>
      <w:r w:rsidRPr="007348E7">
        <w:rPr>
          <w:rFonts w:ascii="Times New Roman" w:hAnsi="Times New Roman" w:cs="Times New Roman"/>
        </w:rPr>
        <w:t>użytkownika zostaje zmienione</w:t>
      </w:r>
    </w:p>
    <w:p w14:paraId="00000076" w14:textId="77777777" w:rsidR="008C1572" w:rsidRPr="007348E7" w:rsidRDefault="00BE4E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przekierowuje użytkownika z powrotem do panelu logowania</w:t>
      </w:r>
    </w:p>
    <w:p w14:paraId="00000077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podaje zły e-mail:</w:t>
      </w:r>
    </w:p>
    <w:p w14:paraId="00000078" w14:textId="6DD81638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1 - 3.1</w:t>
      </w:r>
      <w:r w:rsidRPr="007348E7">
        <w:rPr>
          <w:rFonts w:ascii="Times New Roman" w:hAnsi="Times New Roman" w:cs="Times New Roman"/>
        </w:rPr>
        <w:tab/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79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4.</w:t>
      </w:r>
      <w:r w:rsidRPr="007348E7">
        <w:rPr>
          <w:rFonts w:ascii="Times New Roman" w:hAnsi="Times New Roman" w:cs="Times New Roman"/>
        </w:rPr>
        <w:tab/>
        <w:t>Aplikacja wyświetla informację o nieprawidłowych danych logowania - n</w:t>
      </w:r>
      <w:r w:rsidRPr="007348E7">
        <w:rPr>
          <w:rFonts w:ascii="Times New Roman" w:hAnsi="Times New Roman" w:cs="Times New Roman"/>
        </w:rPr>
        <w:t>ie istnieje konto o podanym mailu</w:t>
      </w:r>
    </w:p>
    <w:p w14:paraId="0000007A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5.</w:t>
      </w:r>
      <w:r w:rsidRPr="007348E7">
        <w:rPr>
          <w:rFonts w:ascii="Times New Roman" w:hAnsi="Times New Roman" w:cs="Times New Roman"/>
        </w:rPr>
        <w:tab/>
        <w:t>System resetuje panel logowania</w:t>
      </w:r>
    </w:p>
    <w:p w14:paraId="0000007B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podaje złe hasło:</w:t>
      </w:r>
    </w:p>
    <w:p w14:paraId="0000007C" w14:textId="00CD9B0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1 - 3.2</w:t>
      </w:r>
      <w:r w:rsidRPr="007348E7">
        <w:rPr>
          <w:rFonts w:ascii="Times New Roman" w:hAnsi="Times New Roman" w:cs="Times New Roman"/>
        </w:rPr>
        <w:tab/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7D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4.</w:t>
      </w:r>
      <w:r w:rsidRPr="007348E7">
        <w:rPr>
          <w:rFonts w:ascii="Times New Roman" w:hAnsi="Times New Roman" w:cs="Times New Roman"/>
        </w:rPr>
        <w:tab/>
        <w:t>Aplikacja wyświetla informację o nieprawidłowych danych logowania - podane hasło jest nieprawidł</w:t>
      </w:r>
      <w:r w:rsidRPr="007348E7">
        <w:rPr>
          <w:rFonts w:ascii="Times New Roman" w:hAnsi="Times New Roman" w:cs="Times New Roman"/>
        </w:rPr>
        <w:t>owe dla konta o danym mailu</w:t>
      </w:r>
    </w:p>
    <w:p w14:paraId="0000007E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5.</w:t>
      </w:r>
      <w:r w:rsidRPr="007348E7">
        <w:rPr>
          <w:rFonts w:ascii="Times New Roman" w:hAnsi="Times New Roman" w:cs="Times New Roman"/>
        </w:rPr>
        <w:tab/>
        <w:t>System resetuje miejsce na hasło w panelu logowania</w:t>
      </w:r>
    </w:p>
    <w:p w14:paraId="0000007F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6.</w:t>
      </w:r>
      <w:r w:rsidRPr="007348E7">
        <w:rPr>
          <w:rFonts w:ascii="Times New Roman" w:hAnsi="Times New Roman" w:cs="Times New Roman"/>
        </w:rPr>
        <w:tab/>
        <w:t>Użytkownik ponownie wpisuje hasło</w:t>
      </w:r>
    </w:p>
    <w:p w14:paraId="00000080" w14:textId="0D6C8D58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3.2 - 5</w:t>
      </w:r>
      <w:r w:rsidRPr="007348E7">
        <w:rPr>
          <w:rFonts w:ascii="Times New Roman" w:hAnsi="Times New Roman" w:cs="Times New Roman"/>
        </w:rPr>
        <w:tab/>
      </w:r>
      <w:r w:rsidR="00A93881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81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u w:val="single"/>
        </w:rPr>
        <w:t>Warunki wstępne</w:t>
      </w:r>
      <w:r w:rsidRPr="007348E7">
        <w:rPr>
          <w:rFonts w:ascii="Times New Roman" w:hAnsi="Times New Roman" w:cs="Times New Roman"/>
        </w:rPr>
        <w:t>:</w:t>
      </w:r>
    </w:p>
    <w:p w14:paraId="00000082" w14:textId="77777777" w:rsidR="008C1572" w:rsidRPr="007348E7" w:rsidRDefault="00BE4E4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E-mail istniejący w bazie kont</w:t>
      </w:r>
    </w:p>
    <w:p w14:paraId="00000083" w14:textId="77777777" w:rsidR="008C1572" w:rsidRPr="007348E7" w:rsidRDefault="00BE4E4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Prawidłowe hasło przypisane do danego konta</w:t>
      </w:r>
    </w:p>
    <w:p w14:paraId="00000084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u w:val="single"/>
        </w:rPr>
        <w:t>Warunki koń</w:t>
      </w:r>
      <w:r w:rsidRPr="00BE4E48">
        <w:rPr>
          <w:rFonts w:ascii="Times New Roman" w:hAnsi="Times New Roman" w:cs="Times New Roman"/>
          <w:u w:val="single"/>
        </w:rPr>
        <w:t>cowe</w:t>
      </w:r>
      <w:r w:rsidRPr="007348E7">
        <w:rPr>
          <w:rFonts w:ascii="Times New Roman" w:hAnsi="Times New Roman" w:cs="Times New Roman"/>
        </w:rPr>
        <w:t>:</w:t>
      </w:r>
    </w:p>
    <w:p w14:paraId="00000085" w14:textId="77777777" w:rsidR="008C1572" w:rsidRPr="007348E7" w:rsidRDefault="00BE4E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Zalogowanie użytkownika do konta</w:t>
      </w:r>
    </w:p>
    <w:p w14:paraId="00000086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u w:val="single"/>
        </w:rPr>
        <w:t>Aktorzy</w:t>
      </w:r>
      <w:r w:rsidRPr="007348E7">
        <w:rPr>
          <w:rFonts w:ascii="Times New Roman" w:hAnsi="Times New Roman" w:cs="Times New Roman"/>
        </w:rPr>
        <w:t>:</w:t>
      </w:r>
    </w:p>
    <w:p w14:paraId="00000087" w14:textId="77777777" w:rsidR="008C1572" w:rsidRPr="007348E7" w:rsidRDefault="00BE4E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posiadający konto w serwisie OLX</w:t>
      </w:r>
    </w:p>
    <w:p w14:paraId="00000088" w14:textId="77777777" w:rsidR="008C1572" w:rsidRPr="007348E7" w:rsidRDefault="00BE4E48">
      <w:pPr>
        <w:rPr>
          <w:rFonts w:ascii="Times New Roman" w:hAnsi="Times New Roman" w:cs="Times New Roman"/>
          <w:b/>
        </w:rPr>
      </w:pPr>
      <w:proofErr w:type="spellStart"/>
      <w:r w:rsidRPr="007348E7">
        <w:rPr>
          <w:rFonts w:ascii="Times New Roman" w:hAnsi="Times New Roman" w:cs="Times New Roman"/>
          <w:b/>
        </w:rPr>
        <w:lastRenderedPageBreak/>
        <w:t>UseCase</w:t>
      </w:r>
      <w:proofErr w:type="spellEnd"/>
      <w:r w:rsidRPr="007348E7">
        <w:rPr>
          <w:rFonts w:ascii="Times New Roman" w:hAnsi="Times New Roman" w:cs="Times New Roman"/>
          <w:b/>
        </w:rPr>
        <w:t xml:space="preserve"> 3: Dodawanie ogłoszenia przez użytkownika</w:t>
      </w:r>
    </w:p>
    <w:p w14:paraId="00000089" w14:textId="77777777" w:rsidR="008C1572" w:rsidRPr="00BE4E48" w:rsidRDefault="00BE4E48">
      <w:pPr>
        <w:rPr>
          <w:rFonts w:ascii="Times New Roman" w:hAnsi="Times New Roman" w:cs="Times New Roman"/>
          <w:i/>
          <w:iCs/>
        </w:rPr>
      </w:pPr>
      <w:r w:rsidRPr="00BE4E48">
        <w:rPr>
          <w:rFonts w:ascii="Times New Roman" w:hAnsi="Times New Roman" w:cs="Times New Roman"/>
          <w:i/>
          <w:iCs/>
        </w:rPr>
        <w:t>Scenariusz główny:</w:t>
      </w:r>
    </w:p>
    <w:p w14:paraId="0000008A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panel tworzenia ogłoszenia</w:t>
      </w:r>
    </w:p>
    <w:p w14:paraId="0000008B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szczegóły dotyczące ogłoszenia</w:t>
      </w:r>
    </w:p>
    <w:p w14:paraId="0000008C" w14:textId="77777777" w:rsidR="008C1572" w:rsidRPr="007348E7" w:rsidRDefault="00BE4E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dodaje tytuł ogłoszenia</w:t>
      </w:r>
    </w:p>
    <w:p w14:paraId="0000008D" w14:textId="77777777" w:rsidR="008C1572" w:rsidRPr="007348E7" w:rsidRDefault="00BE4E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kategorię ogłoszenia</w:t>
      </w:r>
    </w:p>
    <w:p w14:paraId="0000008E" w14:textId="77777777" w:rsidR="008C1572" w:rsidRPr="007348E7" w:rsidRDefault="00BE4E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dodaje zdjęcia do ogłoszenia (opcjonalnie)</w:t>
      </w:r>
    </w:p>
    <w:p w14:paraId="0000008F" w14:textId="77777777" w:rsidR="008C1572" w:rsidRPr="007348E7" w:rsidRDefault="00BE4E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dodaje opis ogłoszenia</w:t>
      </w:r>
    </w:p>
    <w:p w14:paraId="00000090" w14:textId="77777777" w:rsidR="008C1572" w:rsidRPr="007348E7" w:rsidRDefault="00BE4E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dodaje swoje dane kontaktowe</w:t>
      </w:r>
    </w:p>
    <w:p w14:paraId="00000091" w14:textId="77777777" w:rsidR="008C1572" w:rsidRPr="007348E7" w:rsidRDefault="00BE4E4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Lo</w:t>
      </w:r>
      <w:r w:rsidRPr="007348E7">
        <w:rPr>
          <w:rFonts w:ascii="Times New Roman" w:hAnsi="Times New Roman" w:cs="Times New Roman"/>
        </w:rPr>
        <w:t>kalizacja</w:t>
      </w:r>
    </w:p>
    <w:p w14:paraId="00000092" w14:textId="77777777" w:rsidR="008C1572" w:rsidRPr="007348E7" w:rsidRDefault="00BE4E4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Osoba kontaktowa</w:t>
      </w:r>
    </w:p>
    <w:p w14:paraId="00000093" w14:textId="77777777" w:rsidR="008C1572" w:rsidRPr="007348E7" w:rsidRDefault="00BE4E4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Adres e-mail (dodawany automatycznie)</w:t>
      </w:r>
    </w:p>
    <w:p w14:paraId="00000094" w14:textId="77777777" w:rsidR="008C1572" w:rsidRPr="007348E7" w:rsidRDefault="00BE4E4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Numer telefonu (opcjonalny)</w:t>
      </w:r>
    </w:p>
    <w:p w14:paraId="00000095" w14:textId="77777777" w:rsidR="008C1572" w:rsidRPr="007348E7" w:rsidRDefault="00BE4E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akceptuje regulamin strony odnośnie zamieszczania ogłoszeń</w:t>
      </w:r>
    </w:p>
    <w:p w14:paraId="00000096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“Dodaj ogłoszenie”</w:t>
      </w:r>
    </w:p>
    <w:p w14:paraId="00000097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sprawdza poprawność wypełnienia szczegółów</w:t>
      </w:r>
      <w:r w:rsidRPr="007348E7">
        <w:rPr>
          <w:rFonts w:ascii="Times New Roman" w:hAnsi="Times New Roman" w:cs="Times New Roman"/>
        </w:rPr>
        <w:t xml:space="preserve"> dotyczących ogłoszenia</w:t>
      </w:r>
    </w:p>
    <w:p w14:paraId="00000098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przenosi użytkownika do strony “Moje ogłoszenia”</w:t>
      </w:r>
    </w:p>
    <w:p w14:paraId="00000099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Ogłoszenie weryfikowane jest przez moderację serwisu</w:t>
      </w:r>
    </w:p>
    <w:p w14:paraId="0000009A" w14:textId="77777777" w:rsidR="008C1572" w:rsidRPr="007348E7" w:rsidRDefault="00BE4E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dodaje ogłoszenie</w:t>
      </w:r>
    </w:p>
    <w:p w14:paraId="0000009B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ogłoszenie nie zostaje dopuszczone przez moderację:</w:t>
      </w:r>
    </w:p>
    <w:p w14:paraId="0000009C" w14:textId="2EA3CA69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1 - 6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</w:t>
      </w:r>
      <w:r w:rsidRPr="007348E7">
        <w:rPr>
          <w:rFonts w:ascii="Times New Roman" w:hAnsi="Times New Roman" w:cs="Times New Roman"/>
        </w:rPr>
        <w:t>główny</w:t>
      </w:r>
    </w:p>
    <w:p w14:paraId="0000009D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7. </w:t>
      </w:r>
      <w:r w:rsidRPr="007348E7">
        <w:rPr>
          <w:rFonts w:ascii="Times New Roman" w:hAnsi="Times New Roman" w:cs="Times New Roman"/>
        </w:rPr>
        <w:tab/>
        <w:t>Moderacja odrzuca ogłoszenie użytkownika</w:t>
      </w:r>
    </w:p>
    <w:p w14:paraId="0000009E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8.</w:t>
      </w:r>
      <w:r w:rsidRPr="007348E7">
        <w:rPr>
          <w:rFonts w:ascii="Times New Roman" w:hAnsi="Times New Roman" w:cs="Times New Roman"/>
        </w:rPr>
        <w:tab/>
        <w:t>Użytkownik dostaje powiadomienie o niedopuszczeniu ogłoszenia oraz powód tej decyzji</w:t>
      </w:r>
    </w:p>
    <w:p w14:paraId="0000009F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9. </w:t>
      </w:r>
      <w:r w:rsidRPr="007348E7">
        <w:rPr>
          <w:rFonts w:ascii="Times New Roman" w:hAnsi="Times New Roman" w:cs="Times New Roman"/>
        </w:rPr>
        <w:tab/>
        <w:t>Ogłoszenie zostaje usunięte</w:t>
      </w:r>
    </w:p>
    <w:p w14:paraId="000000A0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nieprawidłowo uzupełnił część niezbędn</w:t>
      </w:r>
      <w:r w:rsidRPr="007348E7">
        <w:rPr>
          <w:rFonts w:ascii="Times New Roman" w:hAnsi="Times New Roman" w:cs="Times New Roman"/>
        </w:rPr>
        <w:t>ych szczegółów ogłoszenia:</w:t>
      </w:r>
    </w:p>
    <w:p w14:paraId="000000A1" w14:textId="177A62B4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1 - 4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A2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5. </w:t>
      </w:r>
      <w:r w:rsidRPr="007348E7">
        <w:rPr>
          <w:rFonts w:ascii="Times New Roman" w:hAnsi="Times New Roman" w:cs="Times New Roman"/>
        </w:rPr>
        <w:tab/>
        <w:t>System wyświetla informację o braku lub nieprawidłowościach w niektórych szczegółach ogłoszenia</w:t>
      </w:r>
    </w:p>
    <w:p w14:paraId="000000A3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6. </w:t>
      </w:r>
      <w:r w:rsidRPr="007348E7">
        <w:rPr>
          <w:rFonts w:ascii="Times New Roman" w:hAnsi="Times New Roman" w:cs="Times New Roman"/>
        </w:rPr>
        <w:tab/>
      </w:r>
      <w:r w:rsidRPr="007348E7">
        <w:rPr>
          <w:rFonts w:ascii="Times New Roman" w:hAnsi="Times New Roman" w:cs="Times New Roman"/>
        </w:rPr>
        <w:t>Aplikacja powraca do panelu tworzenia ogłoszenia i podkreśla nieprawidłowe pozycje</w:t>
      </w:r>
    </w:p>
    <w:p w14:paraId="000000A4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7. </w:t>
      </w:r>
      <w:r w:rsidRPr="007348E7">
        <w:rPr>
          <w:rFonts w:ascii="Times New Roman" w:hAnsi="Times New Roman" w:cs="Times New Roman"/>
        </w:rPr>
        <w:tab/>
        <w:t>Użytkownik poprawnie uzupełnia podkreślone rubryki</w:t>
      </w:r>
    </w:p>
    <w:p w14:paraId="000000A5" w14:textId="42FB0B0C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4 - 7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A6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wybrał opcję “Podgląd ogłoszenia”:</w:t>
      </w:r>
    </w:p>
    <w:p w14:paraId="000000A7" w14:textId="3CD2C365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1 - 2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</w:t>
      </w:r>
      <w:r w:rsidRPr="007348E7">
        <w:rPr>
          <w:rFonts w:ascii="Times New Roman" w:hAnsi="Times New Roman" w:cs="Times New Roman"/>
        </w:rPr>
        <w:t>usz główny</w:t>
      </w:r>
    </w:p>
    <w:p w14:paraId="000000A8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3.</w:t>
      </w:r>
      <w:r w:rsidRPr="007348E7">
        <w:rPr>
          <w:rFonts w:ascii="Times New Roman" w:hAnsi="Times New Roman" w:cs="Times New Roman"/>
        </w:rPr>
        <w:tab/>
        <w:t>Użytkownik wybiera opcję “Podgląd ogłoszenia”</w:t>
      </w:r>
    </w:p>
    <w:p w14:paraId="000000A9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4.</w:t>
      </w:r>
      <w:r w:rsidRPr="007348E7">
        <w:rPr>
          <w:rFonts w:ascii="Times New Roman" w:hAnsi="Times New Roman" w:cs="Times New Roman"/>
        </w:rPr>
        <w:tab/>
        <w:t>Aplikacja wyświetla panel z podglądem tego jak będzie wyglądało opublikowane ogłoszenia na podstawie dotychczas podanych danych</w:t>
      </w:r>
    </w:p>
    <w:p w14:paraId="000000AA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5.</w:t>
      </w:r>
      <w:r w:rsidRPr="007348E7">
        <w:rPr>
          <w:rFonts w:ascii="Times New Roman" w:hAnsi="Times New Roman" w:cs="Times New Roman"/>
        </w:rPr>
        <w:tab/>
        <w:t xml:space="preserve">Użytkownik ma możliwość powrotu do tworzenia swojego </w:t>
      </w:r>
      <w:r w:rsidRPr="007348E7">
        <w:rPr>
          <w:rFonts w:ascii="Times New Roman" w:hAnsi="Times New Roman" w:cs="Times New Roman"/>
        </w:rPr>
        <w:t>ogłoszenia</w:t>
      </w:r>
    </w:p>
    <w:p w14:paraId="000000AB" w14:textId="77777777" w:rsidR="008C1572" w:rsidRPr="00BE4E48" w:rsidRDefault="00BE4E48">
      <w:pPr>
        <w:rPr>
          <w:rFonts w:ascii="Times New Roman" w:hAnsi="Times New Roman" w:cs="Times New Roman"/>
          <w:u w:val="single"/>
        </w:rPr>
      </w:pPr>
      <w:r w:rsidRPr="00BE4E48">
        <w:rPr>
          <w:rFonts w:ascii="Times New Roman" w:hAnsi="Times New Roman" w:cs="Times New Roman"/>
          <w:u w:val="single"/>
        </w:rPr>
        <w:t>Warunki wstępne:</w:t>
      </w:r>
    </w:p>
    <w:p w14:paraId="000000AC" w14:textId="77777777" w:rsidR="008C1572" w:rsidRPr="007348E7" w:rsidRDefault="00BE4E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podał tytuł, kategorię, opis oraz niezbędne dane kontaktowe do swojego ogłoszenia</w:t>
      </w:r>
    </w:p>
    <w:p w14:paraId="000000AD" w14:textId="26586435" w:rsidR="008C1572" w:rsidRDefault="00BE4E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Ogłoszenia spełnia warunki regulaminu serwisu</w:t>
      </w:r>
    </w:p>
    <w:p w14:paraId="280900AD" w14:textId="3459C465" w:rsidR="00D950B3" w:rsidRPr="007348E7" w:rsidRDefault="00D950B3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jest zweryfikowany</w:t>
      </w:r>
    </w:p>
    <w:p w14:paraId="000000AE" w14:textId="77777777" w:rsidR="008C1572" w:rsidRPr="00BE4E48" w:rsidRDefault="00BE4E48">
      <w:pPr>
        <w:rPr>
          <w:rFonts w:ascii="Times New Roman" w:hAnsi="Times New Roman" w:cs="Times New Roman"/>
          <w:u w:val="single"/>
        </w:rPr>
      </w:pPr>
      <w:r w:rsidRPr="00BE4E48">
        <w:rPr>
          <w:rFonts w:ascii="Times New Roman" w:hAnsi="Times New Roman" w:cs="Times New Roman"/>
          <w:u w:val="single"/>
        </w:rPr>
        <w:t>Warunki końcowe:</w:t>
      </w:r>
    </w:p>
    <w:p w14:paraId="000000AF" w14:textId="77777777" w:rsidR="008C1572" w:rsidRPr="007348E7" w:rsidRDefault="00BE4E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Utworzenie ogłoszenia użytkownika</w:t>
      </w:r>
    </w:p>
    <w:p w14:paraId="000000B0" w14:textId="77777777" w:rsidR="008C1572" w:rsidRPr="00BE4E48" w:rsidRDefault="00BE4E48">
      <w:pPr>
        <w:rPr>
          <w:rFonts w:ascii="Times New Roman" w:hAnsi="Times New Roman" w:cs="Times New Roman"/>
          <w:u w:val="single"/>
        </w:rPr>
      </w:pPr>
      <w:r w:rsidRPr="00BE4E48">
        <w:rPr>
          <w:rFonts w:ascii="Times New Roman" w:hAnsi="Times New Roman" w:cs="Times New Roman"/>
          <w:u w:val="single"/>
        </w:rPr>
        <w:t>Aktorzy:</w:t>
      </w:r>
    </w:p>
    <w:p w14:paraId="000000B1" w14:textId="5954CE7C" w:rsidR="008C1572" w:rsidRPr="007348E7" w:rsidRDefault="00D950B3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Zweryfikowany u</w:t>
      </w:r>
      <w:r w:rsidR="00BE4E48" w:rsidRPr="007348E7">
        <w:rPr>
          <w:rFonts w:ascii="Times New Roman" w:hAnsi="Times New Roman" w:cs="Times New Roman"/>
        </w:rPr>
        <w:t>żytkownik chcący dodać ogłos</w:t>
      </w:r>
      <w:r w:rsidR="00BE4E48" w:rsidRPr="007348E7">
        <w:rPr>
          <w:rFonts w:ascii="Times New Roman" w:hAnsi="Times New Roman" w:cs="Times New Roman"/>
        </w:rPr>
        <w:t>zenie</w:t>
      </w:r>
    </w:p>
    <w:p w14:paraId="583876A4" w14:textId="5AA3228A" w:rsidR="00A72917" w:rsidRPr="00D950B3" w:rsidRDefault="00BE4E48" w:rsidP="00D950B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Moderacja serwisu OLX</w:t>
      </w:r>
    </w:p>
    <w:p w14:paraId="000000B3" w14:textId="77777777" w:rsidR="008C1572" w:rsidRPr="007348E7" w:rsidRDefault="00BE4E48">
      <w:pPr>
        <w:rPr>
          <w:rFonts w:ascii="Times New Roman" w:hAnsi="Times New Roman" w:cs="Times New Roman"/>
          <w:b/>
        </w:rPr>
      </w:pPr>
      <w:proofErr w:type="spellStart"/>
      <w:r w:rsidRPr="007348E7">
        <w:rPr>
          <w:rFonts w:ascii="Times New Roman" w:hAnsi="Times New Roman" w:cs="Times New Roman"/>
          <w:b/>
        </w:rPr>
        <w:lastRenderedPageBreak/>
        <w:t>UseCase</w:t>
      </w:r>
      <w:proofErr w:type="spellEnd"/>
      <w:r w:rsidRPr="007348E7">
        <w:rPr>
          <w:rFonts w:ascii="Times New Roman" w:hAnsi="Times New Roman" w:cs="Times New Roman"/>
          <w:b/>
        </w:rPr>
        <w:t xml:space="preserve"> 4: Doładowywanie konta przez użytkownika</w:t>
      </w:r>
    </w:p>
    <w:p w14:paraId="000000B4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główny</w:t>
      </w:r>
      <w:r w:rsidRPr="007348E7">
        <w:rPr>
          <w:rFonts w:ascii="Times New Roman" w:hAnsi="Times New Roman" w:cs="Times New Roman"/>
        </w:rPr>
        <w:t>:</w:t>
      </w:r>
    </w:p>
    <w:p w14:paraId="000000B5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panel doładowywania konta</w:t>
      </w:r>
    </w:p>
    <w:p w14:paraId="000000B6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kwotę o jaką chce doładować konto</w:t>
      </w:r>
    </w:p>
    <w:p w14:paraId="000000B7" w14:textId="77777777" w:rsidR="008C1572" w:rsidRPr="007348E7" w:rsidRDefault="00BE4E4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Dostępne opcje: 5zł, 20zł, 50zł, 100zł, 200zł, 500zł, 1000zł</w:t>
      </w:r>
    </w:p>
    <w:p w14:paraId="000000B8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“Przejdź do płatności”</w:t>
      </w:r>
    </w:p>
    <w:p w14:paraId="000000B9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sposób płatności</w:t>
      </w:r>
    </w:p>
    <w:p w14:paraId="000000BA" w14:textId="77777777" w:rsidR="008C1572" w:rsidRPr="007348E7" w:rsidRDefault="00BE4E4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Dostępne opcje: E-przelew, Karta, BLIK, Przelew tradycyjny</w:t>
      </w:r>
    </w:p>
    <w:p w14:paraId="000000BB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dokonuje płatności</w:t>
      </w:r>
    </w:p>
    <w:p w14:paraId="000000BC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przekierowuje użytkownika do strony “Płatności”</w:t>
      </w:r>
    </w:p>
    <w:p w14:paraId="000000BD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weryfikuje przeprowadzoną transakcję</w:t>
      </w:r>
    </w:p>
    <w:p w14:paraId="000000BE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System zatwierdza transakcję</w:t>
      </w:r>
    </w:p>
    <w:p w14:paraId="000000BF" w14:textId="77777777" w:rsidR="008C1572" w:rsidRPr="007348E7" w:rsidRDefault="00BE4E4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Konto użytkownika zostaje doładowane o wybraną wcześniej kwotę</w:t>
      </w:r>
    </w:p>
    <w:p w14:paraId="000000C0" w14:textId="72307D54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nie wybrał kwoty doładow</w:t>
      </w:r>
      <w:r w:rsidR="0046564E">
        <w:rPr>
          <w:rFonts w:ascii="Times New Roman" w:hAnsi="Times New Roman" w:cs="Times New Roman"/>
        </w:rPr>
        <w:t>a</w:t>
      </w:r>
      <w:r w:rsidRPr="007348E7">
        <w:rPr>
          <w:rFonts w:ascii="Times New Roman" w:hAnsi="Times New Roman" w:cs="Times New Roman"/>
        </w:rPr>
        <w:t>nia:</w:t>
      </w:r>
    </w:p>
    <w:p w14:paraId="000000C1" w14:textId="70BC0164" w:rsidR="008C1572" w:rsidRPr="007348E7" w:rsidRDefault="003679AA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0C2" w14:textId="77777777" w:rsidR="008C1572" w:rsidRPr="007348E7" w:rsidRDefault="00BE4E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“Przejdź do płatności”</w:t>
      </w:r>
    </w:p>
    <w:p w14:paraId="000000C3" w14:textId="77777777" w:rsidR="008C1572" w:rsidRPr="007348E7" w:rsidRDefault="00BE4E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powiadamia użytkownika o niewybraniu kwoty doładowania</w:t>
      </w:r>
    </w:p>
    <w:p w14:paraId="000000C4" w14:textId="29081F6F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2 - 9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CA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transakcja nie zostaje zatwierd</w:t>
      </w:r>
      <w:r w:rsidRPr="007348E7">
        <w:rPr>
          <w:rFonts w:ascii="Times New Roman" w:hAnsi="Times New Roman" w:cs="Times New Roman"/>
        </w:rPr>
        <w:t>zona:</w:t>
      </w:r>
    </w:p>
    <w:p w14:paraId="000000CB" w14:textId="1A5AD453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1 - 7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CC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8.</w:t>
      </w:r>
      <w:r w:rsidRPr="007348E7">
        <w:rPr>
          <w:rFonts w:ascii="Times New Roman" w:hAnsi="Times New Roman" w:cs="Times New Roman"/>
        </w:rPr>
        <w:tab/>
        <w:t>System odrzuca transakcję</w:t>
      </w:r>
    </w:p>
    <w:p w14:paraId="000000CD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9.</w:t>
      </w:r>
      <w:r w:rsidRPr="007348E7">
        <w:rPr>
          <w:rFonts w:ascii="Times New Roman" w:hAnsi="Times New Roman" w:cs="Times New Roman"/>
        </w:rPr>
        <w:tab/>
        <w:t>Aplikacja powiadamia użytkownika o odrzuceniu transakcji</w:t>
      </w:r>
    </w:p>
    <w:p w14:paraId="000000CE" w14:textId="74E24833" w:rsidR="008C1572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10.</w:t>
      </w:r>
      <w:r w:rsidRPr="007348E7">
        <w:rPr>
          <w:rFonts w:ascii="Times New Roman" w:hAnsi="Times New Roman" w:cs="Times New Roman"/>
        </w:rPr>
        <w:tab/>
      </w:r>
      <w:r w:rsidRPr="007348E7">
        <w:rPr>
          <w:rFonts w:ascii="Times New Roman" w:hAnsi="Times New Roman" w:cs="Times New Roman"/>
        </w:rPr>
        <w:t xml:space="preserve">System zleca zwrot kwoty zapłaconej przez użytkownika na </w:t>
      </w:r>
      <w:proofErr w:type="gramStart"/>
      <w:r w:rsidRPr="007348E7">
        <w:rPr>
          <w:rFonts w:ascii="Times New Roman" w:hAnsi="Times New Roman" w:cs="Times New Roman"/>
        </w:rPr>
        <w:t>konto</w:t>
      </w:r>
      <w:proofErr w:type="gramEnd"/>
      <w:r w:rsidRPr="007348E7">
        <w:rPr>
          <w:rFonts w:ascii="Times New Roman" w:hAnsi="Times New Roman" w:cs="Times New Roman"/>
        </w:rPr>
        <w:t xml:space="preserve"> z którego przyszła</w:t>
      </w:r>
    </w:p>
    <w:p w14:paraId="27F8B282" w14:textId="23940C1D" w:rsidR="003679AA" w:rsidRPr="007348E7" w:rsidRDefault="0036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11</w:t>
      </w:r>
      <w:r w:rsidRPr="007348E7">
        <w:rPr>
          <w:rFonts w:ascii="Times New Roman" w:hAnsi="Times New Roman" w:cs="Times New Roman"/>
        </w:rPr>
        <w:t>.</w:t>
      </w:r>
      <w:r w:rsidRPr="007348E7">
        <w:rPr>
          <w:rFonts w:ascii="Times New Roman" w:hAnsi="Times New Roman" w:cs="Times New Roman"/>
        </w:rPr>
        <w:tab/>
        <w:t>Aplikacja przekierowuje użytkownika do strony głównej</w:t>
      </w:r>
    </w:p>
    <w:p w14:paraId="000000CF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anul</w:t>
      </w:r>
      <w:r w:rsidRPr="007348E7">
        <w:rPr>
          <w:rFonts w:ascii="Times New Roman" w:hAnsi="Times New Roman" w:cs="Times New Roman"/>
        </w:rPr>
        <w:t>uje doładowywanie konta:</w:t>
      </w:r>
    </w:p>
    <w:p w14:paraId="000000D0" w14:textId="1EB3EA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1 - 2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Scenariusz główny</w:t>
      </w:r>
    </w:p>
    <w:p w14:paraId="000000D1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3.</w:t>
      </w:r>
      <w:r w:rsidRPr="007348E7">
        <w:rPr>
          <w:rFonts w:ascii="Times New Roman" w:hAnsi="Times New Roman" w:cs="Times New Roman"/>
        </w:rPr>
        <w:tab/>
        <w:t>Użytkownik wybiera opcję “Anuluj”</w:t>
      </w:r>
    </w:p>
    <w:p w14:paraId="000000D2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4.</w:t>
      </w:r>
      <w:r w:rsidRPr="007348E7">
        <w:rPr>
          <w:rFonts w:ascii="Times New Roman" w:hAnsi="Times New Roman" w:cs="Times New Roman"/>
        </w:rPr>
        <w:tab/>
        <w:t>Aplikacja wysyła zapytanie czy użytkownik na pewno chce anulować doładowywanie konta</w:t>
      </w:r>
    </w:p>
    <w:p w14:paraId="000000D3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5.</w:t>
      </w:r>
      <w:r w:rsidRPr="007348E7">
        <w:rPr>
          <w:rFonts w:ascii="Times New Roman" w:hAnsi="Times New Roman" w:cs="Times New Roman"/>
        </w:rPr>
        <w:tab/>
        <w:t>Użytkownik potwierdza anulowanie</w:t>
      </w:r>
    </w:p>
    <w:p w14:paraId="000000D4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6.</w:t>
      </w:r>
      <w:r w:rsidRPr="007348E7">
        <w:rPr>
          <w:rFonts w:ascii="Times New Roman" w:hAnsi="Times New Roman" w:cs="Times New Roman"/>
        </w:rPr>
        <w:tab/>
        <w:t>Aplikacja przekierowuje użyt</w:t>
      </w:r>
      <w:r w:rsidRPr="007348E7">
        <w:rPr>
          <w:rFonts w:ascii="Times New Roman" w:hAnsi="Times New Roman" w:cs="Times New Roman"/>
        </w:rPr>
        <w:t>kownika do strony głównej</w:t>
      </w:r>
    </w:p>
    <w:p w14:paraId="000000D5" w14:textId="77777777" w:rsidR="008C1572" w:rsidRPr="007348E7" w:rsidRDefault="00BE4E48">
      <w:pPr>
        <w:rPr>
          <w:rFonts w:ascii="Times New Roman" w:hAnsi="Times New Roman" w:cs="Times New Roman"/>
        </w:rPr>
      </w:pPr>
      <w:r w:rsidRPr="00BE4E48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chce doładować konto o niestandardową kwotę:</w:t>
      </w:r>
    </w:p>
    <w:p w14:paraId="000000D6" w14:textId="0781993C" w:rsidR="008C1572" w:rsidRPr="007348E7" w:rsidRDefault="003679AA">
      <w:pPr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0D7" w14:textId="77777777" w:rsidR="008C1572" w:rsidRPr="007348E7" w:rsidRDefault="00BE4E4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“Wpisz kwotę”</w:t>
      </w:r>
    </w:p>
    <w:p w14:paraId="000000D8" w14:textId="77777777" w:rsidR="008C1572" w:rsidRPr="007348E7" w:rsidRDefault="00BE4E4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użytkownikowi panel wpisania kwoty niestandardowej</w:t>
      </w:r>
    </w:p>
    <w:p w14:paraId="000000D9" w14:textId="77777777" w:rsidR="008C1572" w:rsidRPr="007348E7" w:rsidRDefault="00BE4E4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panel</w:t>
      </w:r>
    </w:p>
    <w:p w14:paraId="000000DA" w14:textId="77777777" w:rsidR="008C1572" w:rsidRPr="007348E7" w:rsidRDefault="00BE4E4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wpisuje kwotę</w:t>
      </w:r>
    </w:p>
    <w:p w14:paraId="000000DB" w14:textId="77777777" w:rsidR="008C1572" w:rsidRPr="007348E7" w:rsidRDefault="00BE4E4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walutę</w:t>
      </w:r>
    </w:p>
    <w:p w14:paraId="000000DC" w14:textId="77777777" w:rsidR="008C1572" w:rsidRPr="007348E7" w:rsidRDefault="00BE4E4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potwierdza regulamin serwisu odnośnie kwot niestandardowych</w:t>
      </w:r>
    </w:p>
    <w:p w14:paraId="000000DD" w14:textId="3584F384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4 - 9</w:t>
      </w:r>
      <w:r w:rsidRPr="007348E7">
        <w:rPr>
          <w:rFonts w:ascii="Times New Roman" w:hAnsi="Times New Roman" w:cs="Times New Roman"/>
        </w:rPr>
        <w:tab/>
      </w:r>
      <w:r w:rsidR="003679AA">
        <w:rPr>
          <w:rFonts w:ascii="Times New Roman" w:hAnsi="Times New Roman" w:cs="Times New Roman"/>
        </w:rPr>
        <w:t>-&gt;</w:t>
      </w:r>
      <w:r w:rsidR="003679AA">
        <w:rPr>
          <w:rFonts w:ascii="Times New Roman" w:hAnsi="Times New Roman" w:cs="Times New Roman"/>
        </w:rPr>
        <w:t xml:space="preserve"> </w:t>
      </w:r>
      <w:r w:rsidRPr="007348E7">
        <w:rPr>
          <w:rFonts w:ascii="Times New Roman" w:hAnsi="Times New Roman" w:cs="Times New Roman"/>
        </w:rPr>
        <w:t>Scenariusz główny</w:t>
      </w:r>
    </w:p>
    <w:p w14:paraId="000000DE" w14:textId="77777777" w:rsidR="008C1572" w:rsidRPr="00BE4E48" w:rsidRDefault="00BE4E48">
      <w:pPr>
        <w:rPr>
          <w:rFonts w:ascii="Times New Roman" w:hAnsi="Times New Roman" w:cs="Times New Roman"/>
          <w:u w:val="single"/>
        </w:rPr>
      </w:pPr>
      <w:r w:rsidRPr="00BE4E48">
        <w:rPr>
          <w:rFonts w:ascii="Times New Roman" w:hAnsi="Times New Roman" w:cs="Times New Roman"/>
          <w:u w:val="single"/>
        </w:rPr>
        <w:t>Warunki ws</w:t>
      </w:r>
      <w:r w:rsidRPr="00BE4E48">
        <w:rPr>
          <w:rFonts w:ascii="Times New Roman" w:hAnsi="Times New Roman" w:cs="Times New Roman"/>
          <w:u w:val="single"/>
        </w:rPr>
        <w:t>tępne:</w:t>
      </w:r>
    </w:p>
    <w:p w14:paraId="000000DF" w14:textId="77777777" w:rsidR="008C1572" w:rsidRPr="007348E7" w:rsidRDefault="00BE4E4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kwotę doładowania</w:t>
      </w:r>
    </w:p>
    <w:p w14:paraId="000000E1" w14:textId="0C63AC0B" w:rsidR="008C1572" w:rsidRPr="00BE4E48" w:rsidRDefault="00BE4E48" w:rsidP="00BE4E4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dokonuje płatności</w:t>
      </w:r>
    </w:p>
    <w:p w14:paraId="000000E2" w14:textId="77777777" w:rsidR="008C1572" w:rsidRPr="00BE4E48" w:rsidRDefault="00BE4E48">
      <w:pPr>
        <w:rPr>
          <w:rFonts w:ascii="Times New Roman" w:hAnsi="Times New Roman" w:cs="Times New Roman"/>
          <w:u w:val="single"/>
        </w:rPr>
      </w:pPr>
      <w:r w:rsidRPr="00BE4E48">
        <w:rPr>
          <w:rFonts w:ascii="Times New Roman" w:hAnsi="Times New Roman" w:cs="Times New Roman"/>
          <w:u w:val="single"/>
        </w:rPr>
        <w:t>Warunki końcowe:</w:t>
      </w:r>
    </w:p>
    <w:p w14:paraId="000000E3" w14:textId="77777777" w:rsidR="008C1572" w:rsidRPr="007348E7" w:rsidRDefault="00BE4E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Konto użytkownika zostaje doładowane</w:t>
      </w:r>
    </w:p>
    <w:p w14:paraId="000000E4" w14:textId="77777777" w:rsidR="008C1572" w:rsidRPr="00BE4E48" w:rsidRDefault="00BE4E48">
      <w:pPr>
        <w:rPr>
          <w:rFonts w:ascii="Times New Roman" w:hAnsi="Times New Roman" w:cs="Times New Roman"/>
          <w:u w:val="single"/>
        </w:rPr>
      </w:pPr>
      <w:r w:rsidRPr="00BE4E48">
        <w:rPr>
          <w:rFonts w:ascii="Times New Roman" w:hAnsi="Times New Roman" w:cs="Times New Roman"/>
          <w:u w:val="single"/>
        </w:rPr>
        <w:t>Aktorzy:</w:t>
      </w:r>
    </w:p>
    <w:p w14:paraId="000000E5" w14:textId="77777777" w:rsidR="008C1572" w:rsidRPr="007348E7" w:rsidRDefault="00BE4E4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chcący doładować konto w serwisie OLX</w:t>
      </w:r>
    </w:p>
    <w:p w14:paraId="475C696D" w14:textId="66CBCC54" w:rsidR="003679AA" w:rsidRDefault="003679AA">
      <w:pPr>
        <w:rPr>
          <w:rFonts w:ascii="Times New Roman" w:hAnsi="Times New Roman" w:cs="Times New Roman"/>
        </w:rPr>
      </w:pPr>
    </w:p>
    <w:p w14:paraId="336AA468" w14:textId="77777777" w:rsidR="00BE4E48" w:rsidRDefault="00BE4E48">
      <w:pPr>
        <w:rPr>
          <w:rFonts w:ascii="Times New Roman" w:hAnsi="Times New Roman" w:cs="Times New Roman"/>
        </w:rPr>
      </w:pPr>
    </w:p>
    <w:p w14:paraId="00000112" w14:textId="487EE678" w:rsidR="008C1572" w:rsidRPr="007348E7" w:rsidRDefault="00BE4E48">
      <w:pPr>
        <w:rPr>
          <w:rFonts w:ascii="Times New Roman" w:hAnsi="Times New Roman" w:cs="Times New Roman"/>
          <w:b/>
        </w:rPr>
      </w:pPr>
      <w:proofErr w:type="spellStart"/>
      <w:r w:rsidRPr="007348E7">
        <w:rPr>
          <w:rFonts w:ascii="Times New Roman" w:hAnsi="Times New Roman" w:cs="Times New Roman"/>
          <w:b/>
        </w:rPr>
        <w:lastRenderedPageBreak/>
        <w:t>UseCase</w:t>
      </w:r>
      <w:proofErr w:type="spellEnd"/>
      <w:r w:rsidRPr="007348E7">
        <w:rPr>
          <w:rFonts w:ascii="Times New Roman" w:hAnsi="Times New Roman" w:cs="Times New Roman"/>
          <w:b/>
        </w:rPr>
        <w:t xml:space="preserve"> 5: Użytkownik wyszukuje ogłoszenia</w:t>
      </w:r>
    </w:p>
    <w:p w14:paraId="00000113" w14:textId="77777777" w:rsidR="008C1572" w:rsidRPr="007348E7" w:rsidRDefault="00BE4E48">
      <w:pPr>
        <w:rPr>
          <w:rFonts w:ascii="Times New Roman" w:hAnsi="Times New Roman" w:cs="Times New Roman"/>
        </w:rPr>
      </w:pPr>
      <w:r w:rsidRPr="00FF2E66">
        <w:rPr>
          <w:rFonts w:ascii="Times New Roman" w:hAnsi="Times New Roman" w:cs="Times New Roman"/>
          <w:i/>
          <w:iCs/>
        </w:rPr>
        <w:t>Scenariusz główny</w:t>
      </w:r>
      <w:r w:rsidRPr="007348E7">
        <w:rPr>
          <w:rFonts w:ascii="Times New Roman" w:hAnsi="Times New Roman" w:cs="Times New Roman"/>
        </w:rPr>
        <w:t>:</w:t>
      </w:r>
    </w:p>
    <w:p w14:paraId="00000114" w14:textId="77777777" w:rsidR="008C1572" w:rsidRPr="007348E7" w:rsidRDefault="00BE4E4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znajduje się na stronie głównej</w:t>
      </w:r>
    </w:p>
    <w:p w14:paraId="00000115" w14:textId="77777777" w:rsidR="008C1572" w:rsidRPr="007348E7" w:rsidRDefault="00BE4E4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panel wyszukiwania</w:t>
      </w:r>
    </w:p>
    <w:p w14:paraId="00000116" w14:textId="62A9C50F" w:rsidR="008C1572" w:rsidRPr="007348E7" w:rsidRDefault="00BE4E48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miejsce na “hasło</w:t>
      </w:r>
      <w:r w:rsidRPr="007348E7">
        <w:rPr>
          <w:rFonts w:ascii="Times New Roman" w:hAnsi="Times New Roman" w:cs="Times New Roman"/>
        </w:rPr>
        <w:t xml:space="preserve"> wyszukiwania</w:t>
      </w:r>
      <w:r w:rsidR="00FF2E66">
        <w:rPr>
          <w:rFonts w:ascii="Times New Roman" w:hAnsi="Times New Roman" w:cs="Times New Roman"/>
        </w:rPr>
        <w:t>”</w:t>
      </w:r>
    </w:p>
    <w:p w14:paraId="00000117" w14:textId="6847FFD0" w:rsidR="008C1572" w:rsidRPr="007348E7" w:rsidRDefault="00BE4E48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wypełnia lokalizacje wyszukiwania</w:t>
      </w:r>
    </w:p>
    <w:p w14:paraId="00000118" w14:textId="77777777" w:rsidR="008C1572" w:rsidRPr="007348E7" w:rsidRDefault="00BE4E4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“Szukaj”</w:t>
      </w:r>
    </w:p>
    <w:p w14:paraId="00000119" w14:textId="77777777" w:rsidR="008C1572" w:rsidRPr="007348E7" w:rsidRDefault="00BE4E4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pokazuje użytkownikowi stronicowane wszystkie ogłoszenia odpowiadające wyszukiwaniu</w:t>
      </w:r>
    </w:p>
    <w:p w14:paraId="0000011A" w14:textId="77777777" w:rsidR="008C1572" w:rsidRPr="007348E7" w:rsidRDefault="00BE4E48">
      <w:pPr>
        <w:rPr>
          <w:rFonts w:ascii="Times New Roman" w:hAnsi="Times New Roman" w:cs="Times New Roman"/>
        </w:rPr>
      </w:pPr>
      <w:r w:rsidRPr="00FF2E66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dodatkowo filtruje wyszukiwanie:</w:t>
      </w:r>
    </w:p>
    <w:p w14:paraId="0000011B" w14:textId="05827712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1 - 4</w:t>
      </w:r>
      <w:r w:rsidRPr="007348E7">
        <w:rPr>
          <w:rFonts w:ascii="Times New Roman" w:hAnsi="Times New Roman" w:cs="Times New Roman"/>
        </w:rPr>
        <w:tab/>
      </w:r>
      <w:r w:rsidR="00FF2E66">
        <w:rPr>
          <w:rFonts w:ascii="Times New Roman" w:hAnsi="Times New Roman" w:cs="Times New Roman"/>
        </w:rPr>
        <w:t>-&gt;</w:t>
      </w:r>
      <w:r w:rsidRPr="007348E7">
        <w:rPr>
          <w:rFonts w:ascii="Times New Roman" w:hAnsi="Times New Roman" w:cs="Times New Roman"/>
        </w:rPr>
        <w:t xml:space="preserve"> Scen</w:t>
      </w:r>
      <w:r w:rsidRPr="007348E7">
        <w:rPr>
          <w:rFonts w:ascii="Times New Roman" w:hAnsi="Times New Roman" w:cs="Times New Roman"/>
        </w:rPr>
        <w:t>ariusz główny</w:t>
      </w:r>
    </w:p>
    <w:p w14:paraId="0000011C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5.</w:t>
      </w:r>
      <w:r w:rsidRPr="007348E7">
        <w:rPr>
          <w:rFonts w:ascii="Times New Roman" w:hAnsi="Times New Roman" w:cs="Times New Roman"/>
        </w:rPr>
        <w:tab/>
        <w:t>Użytkownik uzupełnia rubryki “filtry”</w:t>
      </w:r>
    </w:p>
    <w:p w14:paraId="0000011D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ab/>
        <w:t>5.1.</w:t>
      </w:r>
      <w:r w:rsidRPr="007348E7">
        <w:rPr>
          <w:rFonts w:ascii="Times New Roman" w:hAnsi="Times New Roman" w:cs="Times New Roman"/>
        </w:rPr>
        <w:tab/>
        <w:t>Użytkownik uzupełnia kategorię</w:t>
      </w:r>
    </w:p>
    <w:p w14:paraId="0000011E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ab/>
        <w:t>5.2.</w:t>
      </w:r>
      <w:r w:rsidRPr="007348E7">
        <w:rPr>
          <w:rFonts w:ascii="Times New Roman" w:hAnsi="Times New Roman" w:cs="Times New Roman"/>
        </w:rPr>
        <w:tab/>
        <w:t>Użytkownik uzupełnia cenę</w:t>
      </w:r>
    </w:p>
    <w:p w14:paraId="0000011F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ab/>
      </w:r>
      <w:r w:rsidRPr="007348E7">
        <w:rPr>
          <w:rFonts w:ascii="Times New Roman" w:hAnsi="Times New Roman" w:cs="Times New Roman"/>
        </w:rPr>
        <w:tab/>
        <w:t>5.2.1. Cena “od”</w:t>
      </w:r>
    </w:p>
    <w:p w14:paraId="00000120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ab/>
      </w:r>
      <w:r w:rsidRPr="007348E7">
        <w:rPr>
          <w:rFonts w:ascii="Times New Roman" w:hAnsi="Times New Roman" w:cs="Times New Roman"/>
        </w:rPr>
        <w:tab/>
        <w:t>5.2.2. Cena “do”</w:t>
      </w:r>
    </w:p>
    <w:p w14:paraId="00000121" w14:textId="77777777" w:rsidR="008C1572" w:rsidRPr="007348E7" w:rsidRDefault="00BE4E48">
      <w:p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   6.</w:t>
      </w:r>
      <w:r w:rsidRPr="007348E7">
        <w:rPr>
          <w:rFonts w:ascii="Times New Roman" w:hAnsi="Times New Roman" w:cs="Times New Roman"/>
        </w:rPr>
        <w:tab/>
        <w:t>Aplikacja ponownie pokazuje użytkownikowi stronicowane ogłoszenia, tym razem okrojone</w:t>
      </w:r>
      <w:r w:rsidRPr="007348E7">
        <w:rPr>
          <w:rFonts w:ascii="Times New Roman" w:hAnsi="Times New Roman" w:cs="Times New Roman"/>
        </w:rPr>
        <w:t xml:space="preserve"> o warunki filtrowania</w:t>
      </w:r>
    </w:p>
    <w:p w14:paraId="00000122" w14:textId="75BEDBA8" w:rsidR="008C1572" w:rsidRPr="007348E7" w:rsidRDefault="00BE4E48">
      <w:pPr>
        <w:rPr>
          <w:rFonts w:ascii="Times New Roman" w:hAnsi="Times New Roman" w:cs="Times New Roman"/>
        </w:rPr>
      </w:pPr>
      <w:r w:rsidRPr="00FF2E66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wyszukuje ogłosze</w:t>
      </w:r>
      <w:r w:rsidR="00FF2E66">
        <w:rPr>
          <w:rFonts w:ascii="Times New Roman" w:hAnsi="Times New Roman" w:cs="Times New Roman"/>
        </w:rPr>
        <w:t>nia</w:t>
      </w:r>
      <w:r w:rsidRPr="007348E7">
        <w:rPr>
          <w:rFonts w:ascii="Times New Roman" w:hAnsi="Times New Roman" w:cs="Times New Roman"/>
        </w:rPr>
        <w:t xml:space="preserve"> w danej kategorii:</w:t>
      </w:r>
    </w:p>
    <w:p w14:paraId="00000123" w14:textId="25679B65" w:rsidR="008C1572" w:rsidRPr="007348E7" w:rsidRDefault="00FF2E66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124" w14:textId="77777777" w:rsidR="008C1572" w:rsidRPr="007348E7" w:rsidRDefault="00BE4E4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jedną z głównych kategorii</w:t>
      </w:r>
    </w:p>
    <w:p w14:paraId="00000125" w14:textId="77777777" w:rsidR="008C1572" w:rsidRPr="007348E7" w:rsidRDefault="00BE4E4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podkategorię wybranej kategorii</w:t>
      </w:r>
    </w:p>
    <w:p w14:paraId="00000126" w14:textId="77777777" w:rsidR="008C1572" w:rsidRPr="007348E7" w:rsidRDefault="00BE4E4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pokazuje użytkownikowi ogłoszen</w:t>
      </w:r>
      <w:r w:rsidRPr="007348E7">
        <w:rPr>
          <w:rFonts w:ascii="Times New Roman" w:hAnsi="Times New Roman" w:cs="Times New Roman"/>
        </w:rPr>
        <w:t>ia należące do danej podkategorii wybranej kategorii</w:t>
      </w:r>
    </w:p>
    <w:p w14:paraId="00000127" w14:textId="77777777" w:rsidR="008C1572" w:rsidRPr="007348E7" w:rsidRDefault="00BE4E48">
      <w:pPr>
        <w:rPr>
          <w:rFonts w:ascii="Times New Roman" w:hAnsi="Times New Roman" w:cs="Times New Roman"/>
        </w:rPr>
      </w:pPr>
      <w:r w:rsidRPr="00FF2E66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wybiera ogłoszenia proponowane:</w:t>
      </w:r>
    </w:p>
    <w:p w14:paraId="00000128" w14:textId="6A476EDF" w:rsidR="008C1572" w:rsidRPr="007348E7" w:rsidRDefault="00FF2E66">
      <w:pPr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</w:t>
      </w:r>
      <w:r w:rsidR="00BE4E48" w:rsidRPr="007348E7">
        <w:rPr>
          <w:rFonts w:ascii="Times New Roman" w:hAnsi="Times New Roman" w:cs="Times New Roman"/>
        </w:rPr>
        <w:t>Scenariusz główny</w:t>
      </w:r>
    </w:p>
    <w:p w14:paraId="00000129" w14:textId="77777777" w:rsidR="008C1572" w:rsidRPr="007348E7" w:rsidRDefault="00BE4E4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“Ogłoszenia promowane”</w:t>
      </w:r>
    </w:p>
    <w:p w14:paraId="0000012A" w14:textId="77777777" w:rsidR="008C1572" w:rsidRPr="007348E7" w:rsidRDefault="00BE4E4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Aplikacja pokazuje użytkownikowi ogłoszenia o największej popularności jak również te pasujące do plików </w:t>
      </w:r>
      <w:proofErr w:type="spellStart"/>
      <w:r w:rsidRPr="007348E7">
        <w:rPr>
          <w:rFonts w:ascii="Times New Roman" w:hAnsi="Times New Roman" w:cs="Times New Roman"/>
        </w:rPr>
        <w:t>cookies</w:t>
      </w:r>
      <w:proofErr w:type="spellEnd"/>
      <w:r w:rsidRPr="007348E7">
        <w:rPr>
          <w:rFonts w:ascii="Times New Roman" w:hAnsi="Times New Roman" w:cs="Times New Roman"/>
        </w:rPr>
        <w:t xml:space="preserve"> użytkownika</w:t>
      </w:r>
    </w:p>
    <w:p w14:paraId="0000012B" w14:textId="77777777" w:rsidR="008C1572" w:rsidRPr="007348E7" w:rsidRDefault="00BE4E48">
      <w:pPr>
        <w:rPr>
          <w:rFonts w:ascii="Times New Roman" w:hAnsi="Times New Roman" w:cs="Times New Roman"/>
        </w:rPr>
      </w:pPr>
      <w:r w:rsidRPr="00FF2E66">
        <w:rPr>
          <w:rFonts w:ascii="Times New Roman" w:hAnsi="Times New Roman" w:cs="Times New Roman"/>
          <w:i/>
          <w:iCs/>
        </w:rPr>
        <w:t xml:space="preserve">Scenariusz alternatywny </w:t>
      </w:r>
      <w:r w:rsidRPr="007348E7">
        <w:rPr>
          <w:rFonts w:ascii="Times New Roman" w:hAnsi="Times New Roman" w:cs="Times New Roman"/>
        </w:rPr>
        <w:t>- użytkownik nie wybiera żadnych opcji wyszukiwania:</w:t>
      </w:r>
    </w:p>
    <w:p w14:paraId="0000012C" w14:textId="1D4501FE" w:rsidR="008C1572" w:rsidRPr="007348E7" w:rsidRDefault="00FF2E66">
      <w:pPr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12D" w14:textId="77777777" w:rsidR="008C1572" w:rsidRPr="007348E7" w:rsidRDefault="00BE4E4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 xml:space="preserve">Użytkownik wybiera opcję “Szukaj” </w:t>
      </w:r>
      <w:r w:rsidRPr="007348E7">
        <w:rPr>
          <w:rFonts w:ascii="Times New Roman" w:hAnsi="Times New Roman" w:cs="Times New Roman"/>
        </w:rPr>
        <w:t>bez wpisania jakichkolwiek kryteriów</w:t>
      </w:r>
    </w:p>
    <w:p w14:paraId="0000012E" w14:textId="77777777" w:rsidR="008C1572" w:rsidRPr="007348E7" w:rsidRDefault="00BE4E4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pokazuje użytkownikowi wszystkie dostępne ogłoszenia posortowane od najnowszych do najstarszych</w:t>
      </w:r>
    </w:p>
    <w:p w14:paraId="0000012F" w14:textId="77777777" w:rsidR="008C1572" w:rsidRPr="007348E7" w:rsidRDefault="00BE4E48">
      <w:pPr>
        <w:rPr>
          <w:rFonts w:ascii="Times New Roman" w:hAnsi="Times New Roman" w:cs="Times New Roman"/>
        </w:rPr>
      </w:pPr>
      <w:r w:rsidRPr="00FF2E66">
        <w:rPr>
          <w:rFonts w:ascii="Times New Roman" w:hAnsi="Times New Roman" w:cs="Times New Roman"/>
          <w:i/>
          <w:iCs/>
        </w:rPr>
        <w:t>Scenariusz alternatywny</w:t>
      </w:r>
      <w:r w:rsidRPr="007348E7">
        <w:rPr>
          <w:rFonts w:ascii="Times New Roman" w:hAnsi="Times New Roman" w:cs="Times New Roman"/>
        </w:rPr>
        <w:t xml:space="preserve"> - użytkownik wybiera wyłącznie opcję lokalizacji przy wyszukiwaniu:</w:t>
      </w:r>
    </w:p>
    <w:p w14:paraId="00000130" w14:textId="35906838" w:rsidR="008C1572" w:rsidRPr="007348E7" w:rsidRDefault="00FF2E66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E4E48" w:rsidRPr="007348E7">
        <w:rPr>
          <w:rFonts w:ascii="Times New Roman" w:hAnsi="Times New Roman" w:cs="Times New Roman"/>
        </w:rPr>
        <w:t xml:space="preserve"> Scenariusz główny</w:t>
      </w:r>
    </w:p>
    <w:p w14:paraId="00000131" w14:textId="77777777" w:rsidR="008C1572" w:rsidRPr="007348E7" w:rsidRDefault="00BE4E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</w:t>
      </w:r>
      <w:r w:rsidRPr="007348E7">
        <w:rPr>
          <w:rFonts w:ascii="Times New Roman" w:hAnsi="Times New Roman" w:cs="Times New Roman"/>
        </w:rPr>
        <w:t>żytkownik wypełnia miejsce na lokalizację wyszukiwania</w:t>
      </w:r>
    </w:p>
    <w:p w14:paraId="00000132" w14:textId="77777777" w:rsidR="008C1572" w:rsidRPr="007348E7" w:rsidRDefault="00BE4E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wybiera opcję “Szukaj”</w:t>
      </w:r>
    </w:p>
    <w:p w14:paraId="0000013B" w14:textId="3545BCC9" w:rsidR="008C1572" w:rsidRDefault="00BE4E48" w:rsidP="00FF2E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Aplikacja wyświetla użytkownikowi wszystkie ogłoszenia z wybranej lokalizacji</w:t>
      </w:r>
    </w:p>
    <w:p w14:paraId="4F682DEE" w14:textId="77777777" w:rsidR="00FF2E66" w:rsidRPr="00FF2E66" w:rsidRDefault="00FF2E66" w:rsidP="00FF2E66">
      <w:pPr>
        <w:ind w:left="720"/>
        <w:rPr>
          <w:rFonts w:ascii="Times New Roman" w:hAnsi="Times New Roman" w:cs="Times New Roman"/>
        </w:rPr>
      </w:pPr>
    </w:p>
    <w:p w14:paraId="0000013C" w14:textId="77777777" w:rsidR="008C1572" w:rsidRPr="00FF2E66" w:rsidRDefault="00BE4E48">
      <w:pPr>
        <w:rPr>
          <w:rFonts w:ascii="Times New Roman" w:hAnsi="Times New Roman" w:cs="Times New Roman"/>
          <w:u w:val="single"/>
        </w:rPr>
      </w:pPr>
      <w:r w:rsidRPr="00FF2E66">
        <w:rPr>
          <w:rFonts w:ascii="Times New Roman" w:hAnsi="Times New Roman" w:cs="Times New Roman"/>
          <w:u w:val="single"/>
        </w:rPr>
        <w:t>Warunki wst</w:t>
      </w:r>
      <w:r w:rsidRPr="00FF2E66">
        <w:rPr>
          <w:rFonts w:ascii="Times New Roman" w:hAnsi="Times New Roman" w:cs="Times New Roman"/>
          <w:u w:val="single"/>
        </w:rPr>
        <w:t>ępne:</w:t>
      </w:r>
    </w:p>
    <w:p w14:paraId="0000013D" w14:textId="77777777" w:rsidR="008C1572" w:rsidRPr="007348E7" w:rsidRDefault="00BE4E4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podaje “hasło” wyszukiwania</w:t>
      </w:r>
    </w:p>
    <w:p w14:paraId="0000013E" w14:textId="77777777" w:rsidR="008C1572" w:rsidRPr="007348E7" w:rsidRDefault="00BE4E4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podaje lokalizację wyszukiwania</w:t>
      </w:r>
    </w:p>
    <w:p w14:paraId="0000013F" w14:textId="77777777" w:rsidR="008C1572" w:rsidRPr="00FF2E66" w:rsidRDefault="00BE4E48">
      <w:pPr>
        <w:rPr>
          <w:rFonts w:ascii="Times New Roman" w:hAnsi="Times New Roman" w:cs="Times New Roman"/>
          <w:u w:val="single"/>
        </w:rPr>
      </w:pPr>
      <w:r w:rsidRPr="00FF2E66">
        <w:rPr>
          <w:rFonts w:ascii="Times New Roman" w:hAnsi="Times New Roman" w:cs="Times New Roman"/>
          <w:u w:val="single"/>
        </w:rPr>
        <w:t>Warunki końcowe:</w:t>
      </w:r>
    </w:p>
    <w:p w14:paraId="00000140" w14:textId="77777777" w:rsidR="008C1572" w:rsidRPr="007348E7" w:rsidRDefault="00BE4E4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Zostają wyświetlone ogłoszenia pasujące do warunków wyszukiwania</w:t>
      </w:r>
    </w:p>
    <w:p w14:paraId="00000141" w14:textId="77777777" w:rsidR="008C1572" w:rsidRPr="00FF2E66" w:rsidRDefault="00BE4E48">
      <w:pPr>
        <w:rPr>
          <w:rFonts w:ascii="Times New Roman" w:hAnsi="Times New Roman" w:cs="Times New Roman"/>
          <w:u w:val="single"/>
        </w:rPr>
      </w:pPr>
      <w:r w:rsidRPr="00FF2E66">
        <w:rPr>
          <w:rFonts w:ascii="Times New Roman" w:hAnsi="Times New Roman" w:cs="Times New Roman"/>
          <w:u w:val="single"/>
        </w:rPr>
        <w:t>Aktorzy:</w:t>
      </w:r>
    </w:p>
    <w:p w14:paraId="00000142" w14:textId="77777777" w:rsidR="008C1572" w:rsidRPr="007348E7" w:rsidRDefault="00BE4E4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7348E7">
        <w:rPr>
          <w:rFonts w:ascii="Times New Roman" w:hAnsi="Times New Roman" w:cs="Times New Roman"/>
        </w:rPr>
        <w:t>Użytkownik wyszukujący ogłoszeń w serwisie OLX</w:t>
      </w:r>
    </w:p>
    <w:sectPr w:rsidR="008C1572" w:rsidRPr="007348E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E3D"/>
    <w:multiLevelType w:val="multilevel"/>
    <w:tmpl w:val="EFFAD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CBC"/>
    <w:multiLevelType w:val="multilevel"/>
    <w:tmpl w:val="F8C6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8827BD"/>
    <w:multiLevelType w:val="multilevel"/>
    <w:tmpl w:val="6E32D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D1D60"/>
    <w:multiLevelType w:val="multilevel"/>
    <w:tmpl w:val="5F14E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751ECB"/>
    <w:multiLevelType w:val="multilevel"/>
    <w:tmpl w:val="110E82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EF5393"/>
    <w:multiLevelType w:val="multilevel"/>
    <w:tmpl w:val="C59CA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494E87"/>
    <w:multiLevelType w:val="multilevel"/>
    <w:tmpl w:val="8C24C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986712"/>
    <w:multiLevelType w:val="multilevel"/>
    <w:tmpl w:val="BC8E3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EB65EAB"/>
    <w:multiLevelType w:val="multilevel"/>
    <w:tmpl w:val="1660AA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402F86"/>
    <w:multiLevelType w:val="multilevel"/>
    <w:tmpl w:val="AD5C47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141FC3"/>
    <w:multiLevelType w:val="multilevel"/>
    <w:tmpl w:val="89726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FB1B12"/>
    <w:multiLevelType w:val="multilevel"/>
    <w:tmpl w:val="4D52B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5C7ED5"/>
    <w:multiLevelType w:val="multilevel"/>
    <w:tmpl w:val="21029BC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085779"/>
    <w:multiLevelType w:val="multilevel"/>
    <w:tmpl w:val="123043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DD3ECC"/>
    <w:multiLevelType w:val="multilevel"/>
    <w:tmpl w:val="D5FC9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2A68F1"/>
    <w:multiLevelType w:val="multilevel"/>
    <w:tmpl w:val="575859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2E369D"/>
    <w:multiLevelType w:val="multilevel"/>
    <w:tmpl w:val="CD524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302B8D"/>
    <w:multiLevelType w:val="multilevel"/>
    <w:tmpl w:val="10F294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BE7D64"/>
    <w:multiLevelType w:val="multilevel"/>
    <w:tmpl w:val="8824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A68C7"/>
    <w:multiLevelType w:val="multilevel"/>
    <w:tmpl w:val="E9F26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C1531E"/>
    <w:multiLevelType w:val="multilevel"/>
    <w:tmpl w:val="C4441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242824"/>
    <w:multiLevelType w:val="multilevel"/>
    <w:tmpl w:val="35788C9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6119D1"/>
    <w:multiLevelType w:val="multilevel"/>
    <w:tmpl w:val="1D1894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7767043"/>
    <w:multiLevelType w:val="multilevel"/>
    <w:tmpl w:val="3078C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531972"/>
    <w:multiLevelType w:val="multilevel"/>
    <w:tmpl w:val="C4A0D0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2C40F3C"/>
    <w:multiLevelType w:val="multilevel"/>
    <w:tmpl w:val="513A7F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85B0D08"/>
    <w:multiLevelType w:val="multilevel"/>
    <w:tmpl w:val="378A13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AF72F46"/>
    <w:multiLevelType w:val="multilevel"/>
    <w:tmpl w:val="BC9EB40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6A3E2B"/>
    <w:multiLevelType w:val="multilevel"/>
    <w:tmpl w:val="663ECD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2D392C"/>
    <w:multiLevelType w:val="multilevel"/>
    <w:tmpl w:val="0F906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8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26"/>
  </w:num>
  <w:num w:numId="10">
    <w:abstractNumId w:val="9"/>
  </w:num>
  <w:num w:numId="11">
    <w:abstractNumId w:val="2"/>
  </w:num>
  <w:num w:numId="12">
    <w:abstractNumId w:val="11"/>
  </w:num>
  <w:num w:numId="13">
    <w:abstractNumId w:val="24"/>
  </w:num>
  <w:num w:numId="14">
    <w:abstractNumId w:val="16"/>
  </w:num>
  <w:num w:numId="15">
    <w:abstractNumId w:val="27"/>
  </w:num>
  <w:num w:numId="16">
    <w:abstractNumId w:val="29"/>
  </w:num>
  <w:num w:numId="17">
    <w:abstractNumId w:val="22"/>
  </w:num>
  <w:num w:numId="18">
    <w:abstractNumId w:val="28"/>
  </w:num>
  <w:num w:numId="19">
    <w:abstractNumId w:val="0"/>
  </w:num>
  <w:num w:numId="20">
    <w:abstractNumId w:val="14"/>
  </w:num>
  <w:num w:numId="21">
    <w:abstractNumId w:val="13"/>
  </w:num>
  <w:num w:numId="22">
    <w:abstractNumId w:val="21"/>
  </w:num>
  <w:num w:numId="23">
    <w:abstractNumId w:val="23"/>
  </w:num>
  <w:num w:numId="24">
    <w:abstractNumId w:val="4"/>
  </w:num>
  <w:num w:numId="25">
    <w:abstractNumId w:val="1"/>
  </w:num>
  <w:num w:numId="26">
    <w:abstractNumId w:val="20"/>
  </w:num>
  <w:num w:numId="27">
    <w:abstractNumId w:val="25"/>
  </w:num>
  <w:num w:numId="28">
    <w:abstractNumId w:val="19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72"/>
    <w:rsid w:val="002409B5"/>
    <w:rsid w:val="003679AA"/>
    <w:rsid w:val="0046564E"/>
    <w:rsid w:val="007348E7"/>
    <w:rsid w:val="008C1572"/>
    <w:rsid w:val="00A70BA1"/>
    <w:rsid w:val="00A72917"/>
    <w:rsid w:val="00A93881"/>
    <w:rsid w:val="00BE4E48"/>
    <w:rsid w:val="00D950B3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EDAA"/>
  <w15:docId w15:val="{FE399F47-CFCF-4C6F-95F5-97F70D8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1506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Kalinowski</cp:lastModifiedBy>
  <cp:revision>3</cp:revision>
  <dcterms:created xsi:type="dcterms:W3CDTF">2022-01-26T18:00:00Z</dcterms:created>
  <dcterms:modified xsi:type="dcterms:W3CDTF">2022-01-26T19:00:00Z</dcterms:modified>
</cp:coreProperties>
</file>