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0C036" w14:textId="759BB62E" w:rsidR="00BB765B" w:rsidRPr="00BB765B" w:rsidRDefault="00BB765B" w:rsidP="00BB76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Expressão Lambda</w:t>
      </w:r>
    </w:p>
    <w:p w14:paraId="181EE797" w14:textId="2F9F5EB3" w:rsidR="008B74CF" w:rsidRDefault="00BB765B" w:rsidP="00BB76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sz w:val="24"/>
          <w:szCs w:val="24"/>
        </w:rPr>
        <w:t>As expressões lambda, introduzidas no Java 8, representam uma evolução significativa na linguagem, permitindo aos desenvolvedores adotar um estilo de programação mais funcional e conciso. Uma expressão lambda é uma maneira de representar um método ou comportamento como uma função anônima, ou seja, um bloco de código que pode ser passado como argumento para métodos, atribuído a variáveis ou retornado de métodos. Elas são especialmente úteis em contextos onde é necessário realizar operações sobre coleções, como em operações de filtragem, mapeamento e iteração, com uma sintaxe muito mais limpa e expressiva em comparação com as abordagens tradicionais.</w:t>
      </w:r>
    </w:p>
    <w:p w14:paraId="6EDABF93" w14:textId="77777777" w:rsidR="00BB765B" w:rsidRPr="00BB765B" w:rsidRDefault="00BB765B" w:rsidP="00BB7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sz w:val="24"/>
          <w:szCs w:val="24"/>
        </w:rPr>
        <w:t>Uma expressão lambda segue a seguinte estrutura básica:</w:t>
      </w:r>
    </w:p>
    <w:p w14:paraId="58F461D6" w14:textId="77777777" w:rsidR="00BB765B" w:rsidRPr="00BB765B" w:rsidRDefault="00BB765B" w:rsidP="00BB765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b/>
          <w:bCs/>
          <w:sz w:val="24"/>
          <w:szCs w:val="24"/>
        </w:rPr>
        <w:t>Lista de parâmetros</w:t>
      </w:r>
      <w:r w:rsidRPr="00BB765B">
        <w:rPr>
          <w:rFonts w:ascii="Times New Roman" w:hAnsi="Times New Roman" w:cs="Times New Roman"/>
          <w:sz w:val="24"/>
          <w:szCs w:val="24"/>
        </w:rPr>
        <w:t>: Uma lista de parâmetros entre parênteses, que pode ser opcionalmente omitida quando houver um único parâmetro.</w:t>
      </w:r>
    </w:p>
    <w:p w14:paraId="325A3D43" w14:textId="2390E9A0" w:rsidR="00BB765B" w:rsidRPr="00BB765B" w:rsidRDefault="00BB765B" w:rsidP="00BB765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b/>
          <w:bCs/>
          <w:sz w:val="24"/>
          <w:szCs w:val="24"/>
        </w:rPr>
        <w:t xml:space="preserve">Operador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B765B">
        <w:rPr>
          <w:rFonts w:ascii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B765B">
        <w:rPr>
          <w:rFonts w:ascii="Times New Roman" w:hAnsi="Times New Roman" w:cs="Times New Roman"/>
          <w:sz w:val="24"/>
          <w:szCs w:val="24"/>
        </w:rPr>
        <w:t>: Utilizado para separar os parâmetros do corpo da expressão lambda.</w:t>
      </w:r>
    </w:p>
    <w:p w14:paraId="4AED0A1B" w14:textId="77777777" w:rsidR="00BB765B" w:rsidRPr="00BB765B" w:rsidRDefault="00BB765B" w:rsidP="00BB765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b/>
          <w:bCs/>
          <w:sz w:val="24"/>
          <w:szCs w:val="24"/>
        </w:rPr>
        <w:t>Corpo da expressão</w:t>
      </w:r>
      <w:r w:rsidRPr="00BB765B">
        <w:rPr>
          <w:rFonts w:ascii="Times New Roman" w:hAnsi="Times New Roman" w:cs="Times New Roman"/>
          <w:sz w:val="24"/>
          <w:szCs w:val="24"/>
        </w:rPr>
        <w:t>: Pode ser uma única linha de código ou um bloco de código com múltiplas instruções.</w:t>
      </w:r>
    </w:p>
    <w:p w14:paraId="40413D9C" w14:textId="0B574FDC" w:rsidR="00BB765B" w:rsidRDefault="00BB765B" w:rsidP="00BB7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 w:rsidRPr="00BB765B">
        <w:rPr>
          <w:rFonts w:ascii="Times New Roman" w:hAnsi="Times New Roman" w:cs="Times New Roman"/>
          <w:sz w:val="24"/>
          <w:szCs w:val="24"/>
        </w:rPr>
        <w:t xml:space="preserve">(int </w:t>
      </w:r>
      <w:proofErr w:type="gramStart"/>
      <w:r w:rsidRPr="00BB765B">
        <w:rPr>
          <w:rFonts w:ascii="Times New Roman" w:hAnsi="Times New Roman" w:cs="Times New Roman"/>
          <w:sz w:val="24"/>
          <w:szCs w:val="24"/>
        </w:rPr>
        <w:t>a, int</w:t>
      </w:r>
      <w:proofErr w:type="gramEnd"/>
      <w:r w:rsidRPr="00BB765B">
        <w:rPr>
          <w:rFonts w:ascii="Times New Roman" w:hAnsi="Times New Roman" w:cs="Times New Roman"/>
          <w:sz w:val="24"/>
          <w:szCs w:val="24"/>
        </w:rPr>
        <w:t xml:space="preserve"> b) -&gt; a + b</w:t>
      </w:r>
    </w:p>
    <w:p w14:paraId="76FF5794" w14:textId="2BDA1B6B" w:rsidR="00BB765B" w:rsidRDefault="00BB765B" w:rsidP="00BB76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sz w:val="24"/>
          <w:szCs w:val="24"/>
        </w:rPr>
        <w:t xml:space="preserve">Antes da introdução das expressões lambda, a principal forma de passar comportamento como argumento ou implementá-lo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 xml:space="preserve"> no Java era utilizando </w:t>
      </w:r>
      <w:r w:rsidRPr="00BB765B">
        <w:rPr>
          <w:rFonts w:ascii="Times New Roman" w:hAnsi="Times New Roman" w:cs="Times New Roman"/>
          <w:b/>
          <w:bCs/>
          <w:sz w:val="24"/>
          <w:szCs w:val="24"/>
        </w:rPr>
        <w:t>classes anônimas</w:t>
      </w:r>
      <w:r w:rsidRPr="00BB765B">
        <w:rPr>
          <w:rFonts w:ascii="Times New Roman" w:hAnsi="Times New Roman" w:cs="Times New Roman"/>
          <w:sz w:val="24"/>
          <w:szCs w:val="24"/>
        </w:rPr>
        <w:t>. Uma classe anônima é uma classe sem nome, geralmente utilizada para criar instâncias de interfaces ou classes abstratas. Embora funcional, o uso de classes anônimas exige uma estrutura mais verbosa, incluindo a palavra-chave new e a implementação completa dos métodos.</w:t>
      </w:r>
    </w:p>
    <w:p w14:paraId="44D3EB3E" w14:textId="77777777" w:rsidR="00BB765B" w:rsidRPr="00BB765B" w:rsidRDefault="00BB765B" w:rsidP="00BB76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sz w:val="24"/>
          <w:szCs w:val="24"/>
        </w:rPr>
        <w:t xml:space="preserve">As expressões lambda oferecem diversas vantagens, principalmente quando usadas em operações funcionais em coleções, como em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 xml:space="preserve"> e iteração sobre listas. Entre as principais vantagens, destacam-se:</w:t>
      </w:r>
    </w:p>
    <w:p w14:paraId="10F495A7" w14:textId="77777777" w:rsidR="00BB765B" w:rsidRPr="00BB765B" w:rsidRDefault="00BB765B" w:rsidP="00BB765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b/>
          <w:bCs/>
          <w:sz w:val="24"/>
          <w:szCs w:val="24"/>
        </w:rPr>
        <w:t>Concorrência e clareza</w:t>
      </w:r>
      <w:r w:rsidRPr="00BB765B">
        <w:rPr>
          <w:rFonts w:ascii="Times New Roman" w:hAnsi="Times New Roman" w:cs="Times New Roman"/>
          <w:sz w:val="24"/>
          <w:szCs w:val="24"/>
        </w:rPr>
        <w:t>: O uso de lambdas reduz a complexidade do código, tornando-o mais legível e direto. Isso facilita a manutenção e compreensão do fluxo do programa.</w:t>
      </w:r>
    </w:p>
    <w:p w14:paraId="121DCFE8" w14:textId="77777777" w:rsidR="00BB765B" w:rsidRPr="00BB765B" w:rsidRDefault="00BB765B" w:rsidP="00BB765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Funcionalidade em Coleções e </w:t>
      </w:r>
      <w:proofErr w:type="spellStart"/>
      <w:r w:rsidRPr="00BB765B">
        <w:rPr>
          <w:rFonts w:ascii="Times New Roman" w:hAnsi="Times New Roman" w:cs="Times New Roman"/>
          <w:b/>
          <w:bCs/>
          <w:sz w:val="24"/>
          <w:szCs w:val="24"/>
        </w:rPr>
        <w:t>Streams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 xml:space="preserve">: Lambdas são amplamente usadas em operações como filtragem, mapeamento e transformação de dados, especialmente em conjunto com a API de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>, permitindo operações de alto nível em coleções de forma expressiva e eficiente.</w:t>
      </w:r>
    </w:p>
    <w:p w14:paraId="1CBDBF84" w14:textId="77777777" w:rsidR="00BB765B" w:rsidRPr="00BB765B" w:rsidRDefault="00BB765B" w:rsidP="00BB765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b/>
          <w:bCs/>
          <w:sz w:val="24"/>
          <w:szCs w:val="24"/>
        </w:rPr>
        <w:t>Integração com interfaces funcionais</w:t>
      </w:r>
      <w:r w:rsidRPr="00BB765B">
        <w:rPr>
          <w:rFonts w:ascii="Times New Roman" w:hAnsi="Times New Roman" w:cs="Times New Roman"/>
          <w:sz w:val="24"/>
          <w:szCs w:val="24"/>
        </w:rPr>
        <w:t xml:space="preserve">: Lambdas são compatíveis com </w:t>
      </w:r>
      <w:r w:rsidRPr="00BB765B">
        <w:rPr>
          <w:rFonts w:ascii="Times New Roman" w:hAnsi="Times New Roman" w:cs="Times New Roman"/>
          <w:b/>
          <w:bCs/>
          <w:sz w:val="24"/>
          <w:szCs w:val="24"/>
        </w:rPr>
        <w:t>interfaces funcionais</w:t>
      </w:r>
      <w:r w:rsidRPr="00BB765B">
        <w:rPr>
          <w:rFonts w:ascii="Times New Roman" w:hAnsi="Times New Roman" w:cs="Times New Roman"/>
          <w:sz w:val="24"/>
          <w:szCs w:val="24"/>
        </w:rPr>
        <w:t xml:space="preserve">, ou seja, interfaces que possuem apenas um método abstrato, como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 xml:space="preserve">, entre outras. Essa característica as torna especialmente úteis para implementação de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 xml:space="preserve"> e para usar bibliotecas modernas de Java que se beneficiam da programação funcional.</w:t>
      </w:r>
    </w:p>
    <w:p w14:paraId="7A270798" w14:textId="6599CC97" w:rsidR="00BB765B" w:rsidRPr="00BB765B" w:rsidRDefault="00BB765B" w:rsidP="00BB76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B765B">
        <w:rPr>
          <w:rFonts w:ascii="Times New Roman" w:hAnsi="Times New Roman" w:cs="Times New Roman"/>
          <w:sz w:val="24"/>
          <w:szCs w:val="24"/>
        </w:rPr>
        <w:t xml:space="preserve">As expressões lambda no Java representam um avanço significativo para a linguagem, proporcionando uma forma mais moderna e funcional de manipulação de dados e comportamentos. Sua introdução não só simplificou o código, mas também habilitou a adoção de padrões de programação funcional no Java. Comparadas às classes anônimas, as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B765B">
        <w:rPr>
          <w:rFonts w:ascii="Times New Roman" w:hAnsi="Times New Roman" w:cs="Times New Roman"/>
          <w:sz w:val="24"/>
          <w:szCs w:val="24"/>
        </w:rPr>
        <w:t xml:space="preserve">ambdas são mais concisas, expressivas e eficientes, contribuindo para a legibilidade e manutenção do código. Em conjunto com as referências de método e a API de </w:t>
      </w:r>
      <w:proofErr w:type="spellStart"/>
      <w:r w:rsidRPr="00BB765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B765B">
        <w:rPr>
          <w:rFonts w:ascii="Times New Roman" w:hAnsi="Times New Roman" w:cs="Times New Roman"/>
          <w:sz w:val="24"/>
          <w:szCs w:val="24"/>
        </w:rPr>
        <w:t>, as expressões lambda oferecem aos desenvolvedores um poderoso conjunto de ferramentas para criar aplicações mais limpas, eficientes e modernas.</w:t>
      </w:r>
    </w:p>
    <w:sectPr w:rsidR="00BB765B" w:rsidRPr="00BB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81E13"/>
    <w:multiLevelType w:val="multilevel"/>
    <w:tmpl w:val="DB5E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019AD"/>
    <w:multiLevelType w:val="multilevel"/>
    <w:tmpl w:val="587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951133">
    <w:abstractNumId w:val="1"/>
  </w:num>
  <w:num w:numId="2" w16cid:durableId="27455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5B"/>
    <w:rsid w:val="001315D5"/>
    <w:rsid w:val="008B74CF"/>
    <w:rsid w:val="00B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0307"/>
  <w15:chartTrackingRefBased/>
  <w15:docId w15:val="{A4093ECC-FD86-4EEE-A173-27724683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493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Kadson Guilherme</dc:creator>
  <cp:keywords/>
  <dc:description/>
  <cp:lastModifiedBy>Kadson Guilherme</cp:lastModifiedBy>
  <cp:revision>1</cp:revision>
  <dcterms:created xsi:type="dcterms:W3CDTF">2024-11-13T18:10:00Z</dcterms:created>
  <dcterms:modified xsi:type="dcterms:W3CDTF">2024-11-13T18:20:00Z</dcterms:modified>
</cp:coreProperties>
</file>