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EBFE" w14:textId="1ACC2201" w:rsidR="00F53DDD" w:rsidRPr="00FF5E68" w:rsidRDefault="00F53DD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b/>
          <w:color w:val="E006A2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F5E68">
        <w:rPr>
          <w:b/>
          <w:color w:val="E006A2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ASSIGEMENT 4</w:t>
      </w:r>
    </w:p>
    <w:p w14:paraId="02C7A13A" w14:textId="15C3CD53" w:rsidR="00F53DDD" w:rsidRPr="00FF5E68" w:rsidRDefault="00F53DDD" w:rsidP="000659F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color w:val="2F5496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E68">
        <w:rPr>
          <w:color w:val="2F5496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 KADAMBLA MEGHANA</w:t>
      </w:r>
    </w:p>
    <w:p w14:paraId="13A8A865" w14:textId="16AA469B" w:rsidR="00F53DDD" w:rsidRDefault="00FF5E68" w:rsidP="000659F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right"/>
        <w:rPr>
          <w:color w:val="2F5496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E68">
        <w:rPr>
          <w:color w:val="2F5496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F53DDD" w:rsidRPr="00FF5E68">
        <w:rPr>
          <w:color w:val="2F5496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ADMISSION NUMBER:</w:t>
      </w:r>
      <w:r w:rsidRPr="00FF5E68">
        <w:rPr>
          <w:color w:val="2F5496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19JE0411</w:t>
      </w:r>
    </w:p>
    <w:p w14:paraId="1D637842" w14:textId="10B1F9E6" w:rsidR="002C300D" w:rsidRPr="002C300D" w:rsidRDefault="002C300D" w:rsidP="000659F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bCs/>
          <w:color w:val="2F5496" w:themeColor="accent1" w:themeShade="BF"/>
          <w:sz w:val="40"/>
          <w:szCs w:val="40"/>
          <w:u w:val="dotDash"/>
        </w:rPr>
      </w:pPr>
      <w:r w:rsidRPr="002C300D">
        <w:rPr>
          <w:b/>
          <w:bCs/>
          <w:color w:val="2F5496" w:themeColor="accent1" w:themeShade="BF"/>
          <w:sz w:val="40"/>
          <w:szCs w:val="40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TO MAKE FIGURE 5.40(12):</w:t>
      </w:r>
    </w:p>
    <w:p w14:paraId="3FBF9249" w14:textId="323058C9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1) Open </w:t>
      </w:r>
      <w:r w:rsidRPr="00F53DDD">
        <w:rPr>
          <w:color w:val="11A70D"/>
        </w:rPr>
        <w:t>AutoCAD</w:t>
      </w:r>
      <w:r w:rsidRPr="00F53DDD">
        <w:rPr>
          <w:color w:val="16D511"/>
        </w:rPr>
        <w:t xml:space="preserve"> </w:t>
      </w:r>
      <w:r w:rsidRPr="00F53DDD">
        <w:rPr>
          <w:color w:val="E006A2"/>
        </w:rPr>
        <w:t>and click on start drawing.</w:t>
      </w:r>
    </w:p>
    <w:p w14:paraId="335BD69C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2) In the bottom right </w:t>
      </w:r>
      <w:proofErr w:type="gramStart"/>
      <w:r w:rsidRPr="00F53DDD">
        <w:rPr>
          <w:color w:val="E006A2"/>
        </w:rPr>
        <w:t>corner</w:t>
      </w:r>
      <w:proofErr w:type="gramEnd"/>
      <w:r w:rsidRPr="00F53DDD">
        <w:rPr>
          <w:color w:val="E006A2"/>
        </w:rPr>
        <w:t xml:space="preserve"> we can see a setting option, by clicking the drop down menu present beside it we can enable 3D modelling. </w:t>
      </w:r>
    </w:p>
    <w:p w14:paraId="6544DB36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>3)Then click on "</w:t>
      </w:r>
      <w:r w:rsidRPr="00F53DDD">
        <w:rPr>
          <w:color w:val="11A70D"/>
        </w:rPr>
        <w:t xml:space="preserve">unsaved view </w:t>
      </w:r>
      <w:r w:rsidRPr="00F53DDD">
        <w:rPr>
          <w:color w:val="E006A2"/>
        </w:rPr>
        <w:t xml:space="preserve">" present in the </w:t>
      </w:r>
      <w:r w:rsidRPr="00F53DDD">
        <w:rPr>
          <w:color w:val="1F4E79" w:themeColor="accent5" w:themeShade="80"/>
        </w:rPr>
        <w:t xml:space="preserve">VIEW </w:t>
      </w:r>
      <w:r w:rsidRPr="00F53DDD">
        <w:rPr>
          <w:color w:val="E006A2"/>
        </w:rPr>
        <w:t xml:space="preserve">of </w:t>
      </w:r>
      <w:r w:rsidRPr="00F53DDD">
        <w:rPr>
          <w:color w:val="11A70D"/>
        </w:rPr>
        <w:t>HOME</w:t>
      </w:r>
      <w:r w:rsidRPr="00F53DDD">
        <w:rPr>
          <w:color w:val="E006A2"/>
        </w:rPr>
        <w:t xml:space="preserve"> </w:t>
      </w:r>
      <w:proofErr w:type="gramStart"/>
      <w:r w:rsidRPr="00F53DDD">
        <w:rPr>
          <w:color w:val="E006A2"/>
        </w:rPr>
        <w:t>tab .</w:t>
      </w:r>
      <w:proofErr w:type="gramEnd"/>
    </w:p>
    <w:p w14:paraId="3A3D1315" w14:textId="4D07C07A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>4)Then click on "</w:t>
      </w:r>
      <w:r w:rsidRPr="00F53DDD">
        <w:rPr>
          <w:color w:val="11A70D"/>
        </w:rPr>
        <w:t xml:space="preserve">SE ISOMETRIC </w:t>
      </w:r>
      <w:r w:rsidRPr="00F53DDD">
        <w:rPr>
          <w:color w:val="E006A2"/>
        </w:rPr>
        <w:t>" from the options available.</w:t>
      </w:r>
    </w:p>
    <w:p w14:paraId="3D6FE203" w14:textId="5C3D77D8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Style w:val="Strong"/>
          <w:b w:val="0"/>
          <w:bCs w:val="0"/>
          <w:color w:val="E006A2"/>
        </w:rPr>
      </w:pPr>
      <w:r w:rsidRPr="00F53DDD">
        <w:rPr>
          <w:color w:val="E006A2"/>
        </w:rPr>
        <w:t>5)Then type “</w:t>
      </w:r>
      <w:r w:rsidRPr="00F53DDD">
        <w:rPr>
          <w:color w:val="11A70D"/>
        </w:rPr>
        <w:t>U</w:t>
      </w:r>
      <w:r w:rsidR="00F53DDD" w:rsidRPr="00F53DDD">
        <w:rPr>
          <w:color w:val="11A70D"/>
        </w:rPr>
        <w:t>CS</w:t>
      </w:r>
      <w:r w:rsidRPr="00F53DDD">
        <w:rPr>
          <w:color w:val="11A70D"/>
        </w:rPr>
        <w:t>ICON</w:t>
      </w:r>
      <w:r w:rsidRPr="00F53DDD">
        <w:rPr>
          <w:color w:val="E006A2"/>
        </w:rPr>
        <w:t>”</w:t>
      </w:r>
      <w:r w:rsidR="00F53DDD" w:rsidRPr="00F53DDD">
        <w:rPr>
          <w:color w:val="E006A2"/>
        </w:rPr>
        <w:t xml:space="preserve"> command and the click on no origin.</w:t>
      </w:r>
    </w:p>
    <w:p w14:paraId="3A019A29" w14:textId="7E3CA7C8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>6)Click on "</w:t>
      </w:r>
      <w:r w:rsidRPr="00F53DDD">
        <w:rPr>
          <w:color w:val="11A70D"/>
        </w:rPr>
        <w:t>BOX</w:t>
      </w:r>
      <w:r w:rsidRPr="00F53DDD">
        <w:rPr>
          <w:color w:val="E006A2"/>
        </w:rPr>
        <w:t xml:space="preserve">" command from modelling and give length of </w:t>
      </w:r>
      <w:proofErr w:type="gramStart"/>
      <w:r w:rsidRPr="00F53DDD">
        <w:rPr>
          <w:color w:val="E006A2"/>
        </w:rPr>
        <w:t>120 ,breadth</w:t>
      </w:r>
      <w:proofErr w:type="gramEnd"/>
      <w:r w:rsidRPr="00F53DDD">
        <w:rPr>
          <w:color w:val="E006A2"/>
        </w:rPr>
        <w:t xml:space="preserve"> of 80 and height of 15 </w:t>
      </w:r>
    </w:p>
    <w:p w14:paraId="6A83F946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>7)Then select shaded with edges.</w:t>
      </w:r>
    </w:p>
    <w:p w14:paraId="63FEDF39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>8)Then use "</w:t>
      </w:r>
      <w:r w:rsidRPr="00F53DDD">
        <w:rPr>
          <w:color w:val="11A70D"/>
        </w:rPr>
        <w:t>CYLINDER</w:t>
      </w:r>
      <w:r w:rsidRPr="00F53DDD">
        <w:rPr>
          <w:color w:val="E006A2"/>
        </w:rPr>
        <w:t xml:space="preserve">" option from </w:t>
      </w:r>
      <w:r w:rsidRPr="00F53DDD">
        <w:rPr>
          <w:color w:val="1F4E79" w:themeColor="accent5" w:themeShade="80"/>
        </w:rPr>
        <w:t>MODELLING</w:t>
      </w:r>
      <w:r w:rsidRPr="00F53DDD">
        <w:rPr>
          <w:color w:val="E006A2"/>
        </w:rPr>
        <w:t xml:space="preserve"> and select 2 points.</w:t>
      </w:r>
    </w:p>
    <w:p w14:paraId="43C68405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>9)Then from midpoints of the box make a cylinder of height 20.</w:t>
      </w:r>
    </w:p>
    <w:p w14:paraId="31C38663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10)With the </w:t>
      </w:r>
      <w:proofErr w:type="spellStart"/>
      <w:r w:rsidRPr="00F53DDD">
        <w:rPr>
          <w:color w:val="E006A2"/>
        </w:rPr>
        <w:t>center</w:t>
      </w:r>
      <w:proofErr w:type="spellEnd"/>
      <w:r w:rsidRPr="00F53DDD">
        <w:rPr>
          <w:color w:val="E006A2"/>
        </w:rPr>
        <w:t xml:space="preserve"> of that cylinder make another cylinder of radius 30 and depth 15.</w:t>
      </w:r>
    </w:p>
    <w:p w14:paraId="35076440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11) And then using </w:t>
      </w:r>
      <w:proofErr w:type="spellStart"/>
      <w:proofErr w:type="gramStart"/>
      <w:r w:rsidRPr="00F53DDD">
        <w:rPr>
          <w:color w:val="11A70D"/>
        </w:rPr>
        <w:t>SUBTRACT</w:t>
      </w:r>
      <w:r w:rsidRPr="00F53DDD">
        <w:rPr>
          <w:color w:val="E006A2"/>
        </w:rPr>
        <w:t>,remove</w:t>
      </w:r>
      <w:proofErr w:type="spellEnd"/>
      <w:proofErr w:type="gramEnd"/>
      <w:r w:rsidRPr="00F53DDD">
        <w:rPr>
          <w:color w:val="E006A2"/>
        </w:rPr>
        <w:t xml:space="preserve"> the middle cylinder.</w:t>
      </w:r>
    </w:p>
    <w:p w14:paraId="779DAE62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>12) Then make a circle of radius 15 and depth of 20.</w:t>
      </w:r>
    </w:p>
    <w:p w14:paraId="7737DC36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13) Then using </w:t>
      </w:r>
      <w:proofErr w:type="gramStart"/>
      <w:r w:rsidRPr="00F53DDD">
        <w:rPr>
          <w:color w:val="11A70D"/>
        </w:rPr>
        <w:t>SUBTRACT</w:t>
      </w:r>
      <w:r w:rsidRPr="00F53DDD">
        <w:rPr>
          <w:color w:val="E006A2"/>
        </w:rPr>
        <w:t xml:space="preserve"> ,remove</w:t>
      </w:r>
      <w:proofErr w:type="gramEnd"/>
      <w:r w:rsidRPr="00F53DDD">
        <w:rPr>
          <w:color w:val="E006A2"/>
        </w:rPr>
        <w:t xml:space="preserve"> it .</w:t>
      </w:r>
    </w:p>
    <w:p w14:paraId="1BD643E8" w14:textId="0CE0FF8F" w:rsidR="00966641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14) Then using </w:t>
      </w:r>
      <w:proofErr w:type="spellStart"/>
      <w:proofErr w:type="gramStart"/>
      <w:r w:rsidRPr="00F53DDD">
        <w:rPr>
          <w:color w:val="E006A2"/>
        </w:rPr>
        <w:t>box,make</w:t>
      </w:r>
      <w:proofErr w:type="spellEnd"/>
      <w:proofErr w:type="gramEnd"/>
      <w:r w:rsidRPr="00F53DDD">
        <w:rPr>
          <w:color w:val="E006A2"/>
        </w:rPr>
        <w:t xml:space="preserve"> a box at edge of the first box with breadth 20 and depth of 35.</w:t>
      </w:r>
    </w:p>
    <w:p w14:paraId="288F5ED1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15)Then we need to make </w:t>
      </w:r>
      <w:proofErr w:type="spellStart"/>
      <w:r w:rsidRPr="00F53DDD">
        <w:rPr>
          <w:color w:val="E006A2"/>
        </w:rPr>
        <w:t>cyclinder</w:t>
      </w:r>
      <w:proofErr w:type="spellEnd"/>
      <w:r w:rsidRPr="00F53DDD">
        <w:rPr>
          <w:color w:val="E006A2"/>
        </w:rPr>
        <w:t xml:space="preserve"> at bottom of the box. For that click on </w:t>
      </w:r>
      <w:r w:rsidRPr="00F53DDD">
        <w:rPr>
          <w:color w:val="11A70D"/>
        </w:rPr>
        <w:t>CYLINDER</w:t>
      </w:r>
      <w:r w:rsidRPr="00F53DDD">
        <w:rPr>
          <w:color w:val="E006A2"/>
        </w:rPr>
        <w:t xml:space="preserve"> from </w:t>
      </w:r>
      <w:proofErr w:type="gramStart"/>
      <w:r w:rsidRPr="00F53DDD">
        <w:rPr>
          <w:color w:val="1F4E79" w:themeColor="accent5" w:themeShade="80"/>
        </w:rPr>
        <w:t xml:space="preserve">MODELLING </w:t>
      </w:r>
      <w:r w:rsidRPr="00F53DDD">
        <w:rPr>
          <w:color w:val="E006A2"/>
        </w:rPr>
        <w:t>,</w:t>
      </w:r>
      <w:proofErr w:type="gramEnd"/>
      <w:r w:rsidRPr="00F53DDD">
        <w:rPr>
          <w:color w:val="E006A2"/>
        </w:rPr>
        <w:t xml:space="preserve"> and use 2 point option at the edges of the box, then click on </w:t>
      </w:r>
      <w:r w:rsidRPr="00F53DDD">
        <w:rPr>
          <w:color w:val="11A70D"/>
        </w:rPr>
        <w:t xml:space="preserve">AXIS ENDPOINT </w:t>
      </w:r>
      <w:r w:rsidRPr="00F53DDD">
        <w:rPr>
          <w:color w:val="E006A2"/>
        </w:rPr>
        <w:t xml:space="preserve">to make it vertical, make </w:t>
      </w:r>
      <w:r w:rsidRPr="00F53DDD">
        <w:rPr>
          <w:color w:val="1F4E79" w:themeColor="accent5" w:themeShade="80"/>
        </w:rPr>
        <w:t xml:space="preserve">ORTHO </w:t>
      </w:r>
      <w:r w:rsidRPr="00F53DDD">
        <w:rPr>
          <w:color w:val="E006A2"/>
        </w:rPr>
        <w:t>on and make a depth of 20 in horizontal axis.</w:t>
      </w:r>
    </w:p>
    <w:p w14:paraId="1F3532AC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16)Then click on </w:t>
      </w:r>
      <w:r w:rsidRPr="00F53DDD">
        <w:rPr>
          <w:color w:val="11A70D"/>
        </w:rPr>
        <w:t>CYLINDER</w:t>
      </w:r>
      <w:r w:rsidRPr="00F53DDD">
        <w:rPr>
          <w:color w:val="E006A2"/>
        </w:rPr>
        <w:t xml:space="preserve"> from </w:t>
      </w:r>
      <w:r w:rsidRPr="00F53DDD">
        <w:rPr>
          <w:color w:val="1F4E79" w:themeColor="accent5" w:themeShade="80"/>
        </w:rPr>
        <w:t>MODELLING</w:t>
      </w:r>
      <w:r w:rsidRPr="00F53DDD">
        <w:rPr>
          <w:color w:val="E006A2"/>
        </w:rPr>
        <w:t>, select the centre and give a diameter of 32, and depth of 20.</w:t>
      </w:r>
    </w:p>
    <w:p w14:paraId="56E5B38B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17)Then merge the objects clicking on </w:t>
      </w:r>
      <w:r w:rsidRPr="00F53DDD">
        <w:rPr>
          <w:color w:val="11A70D"/>
        </w:rPr>
        <w:t>SOLID UNION</w:t>
      </w:r>
      <w:r w:rsidRPr="00F53DDD">
        <w:rPr>
          <w:color w:val="E006A2"/>
        </w:rPr>
        <w:t xml:space="preserve">, then by clicking on </w:t>
      </w:r>
      <w:r w:rsidRPr="00F53DDD">
        <w:rPr>
          <w:color w:val="1F4E79" w:themeColor="accent5" w:themeShade="80"/>
        </w:rPr>
        <w:t>SUBTRACT</w:t>
      </w:r>
      <w:r w:rsidRPr="00F53DDD">
        <w:rPr>
          <w:color w:val="E006A2"/>
        </w:rPr>
        <w:t>, remove the inner cylinder.</w:t>
      </w:r>
    </w:p>
    <w:p w14:paraId="4525CB24" w14:textId="77777777" w:rsidR="00696F0D" w:rsidRPr="00F53DD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18)Then copy the figure to other end of the box by clicking on </w:t>
      </w:r>
      <w:r w:rsidRPr="00F53DDD">
        <w:rPr>
          <w:color w:val="11A70D"/>
        </w:rPr>
        <w:t>COPY</w:t>
      </w:r>
      <w:r w:rsidRPr="00F53DDD">
        <w:rPr>
          <w:color w:val="E006A2"/>
        </w:rPr>
        <w:t xml:space="preserve"> and specify the base point and the end point.</w:t>
      </w:r>
    </w:p>
    <w:p w14:paraId="2EB8D86F" w14:textId="57194D5C" w:rsidR="00696F0D" w:rsidRDefault="00696F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E006A2"/>
        </w:rPr>
      </w:pPr>
      <w:r w:rsidRPr="00F53DDD">
        <w:rPr>
          <w:color w:val="E006A2"/>
        </w:rPr>
        <w:t xml:space="preserve">19)And then click on </w:t>
      </w:r>
      <w:r w:rsidRPr="00F53DDD">
        <w:rPr>
          <w:color w:val="11A70D"/>
        </w:rPr>
        <w:t xml:space="preserve">SOLID </w:t>
      </w:r>
      <w:proofErr w:type="gramStart"/>
      <w:r w:rsidRPr="00F53DDD">
        <w:rPr>
          <w:color w:val="11A70D"/>
        </w:rPr>
        <w:t xml:space="preserve">UNION </w:t>
      </w:r>
      <w:r w:rsidRPr="00F53DDD">
        <w:rPr>
          <w:color w:val="E006A2"/>
        </w:rPr>
        <w:t>,</w:t>
      </w:r>
      <w:proofErr w:type="gramEnd"/>
      <w:r w:rsidRPr="00F53DDD">
        <w:rPr>
          <w:color w:val="E006A2"/>
        </w:rPr>
        <w:t xml:space="preserve"> and join the whole figure.</w:t>
      </w:r>
    </w:p>
    <w:p w14:paraId="7906D17D" w14:textId="0C0E7575" w:rsidR="002C300D" w:rsidRDefault="002C300D" w:rsidP="000659F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21BCAE85" w14:textId="333BD402" w:rsidR="002C300D" w:rsidRPr="002C300D" w:rsidRDefault="002C30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bCs/>
          <w:u w:val="dotDash"/>
        </w:rPr>
      </w:pPr>
      <w:r w:rsidRPr="002C300D">
        <w:rPr>
          <w:b/>
          <w:bCs/>
          <w:u w:val="dotDash"/>
        </w:rPr>
        <w:t>STEPS TO ADD COLOR TO THE FIGURE</w:t>
      </w:r>
    </w:p>
    <w:p w14:paraId="19412DB7" w14:textId="0A2763C3" w:rsidR="002C300D" w:rsidRPr="002C300D" w:rsidRDefault="002C300D" w:rsidP="000659F0">
      <w:pPr>
        <w:pStyle w:val="Heading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Double click on the figure and select the </w:t>
      </w:r>
      <w:proofErr w:type="spellStart"/>
      <w:proofErr w:type="gramStart"/>
      <w:r>
        <w:t>color</w:t>
      </w:r>
      <w:proofErr w:type="spellEnd"/>
      <w:r>
        <w:t xml:space="preserve">  you</w:t>
      </w:r>
      <w:proofErr w:type="gramEnd"/>
      <w:r>
        <w:t xml:space="preserve"> want .</w:t>
      </w:r>
    </w:p>
    <w:sectPr w:rsidR="002C300D" w:rsidRPr="002C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4"/>
    <w:rsid w:val="000659F0"/>
    <w:rsid w:val="002C300D"/>
    <w:rsid w:val="00520EB4"/>
    <w:rsid w:val="00696F0D"/>
    <w:rsid w:val="00B837C0"/>
    <w:rsid w:val="00CE4F07"/>
    <w:rsid w:val="00F53DDD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A584"/>
  <w15:chartTrackingRefBased/>
  <w15:docId w15:val="{95B03965-3170-47C2-9887-5E9E7E89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20E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3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Kadambala</dc:creator>
  <cp:keywords/>
  <dc:description/>
  <cp:lastModifiedBy>Meghana Kadambala</cp:lastModifiedBy>
  <cp:revision>2</cp:revision>
  <dcterms:created xsi:type="dcterms:W3CDTF">2021-02-28T10:42:00Z</dcterms:created>
  <dcterms:modified xsi:type="dcterms:W3CDTF">2021-02-28T10:42:00Z</dcterms:modified>
</cp:coreProperties>
</file>