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CST8130: Data Structures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 w:rsidRPr="00D30A71">
        <w:rPr>
          <w:sz w:val="36"/>
        </w:rPr>
        <w:t>Assign</w:t>
      </w:r>
      <w:r>
        <w:rPr>
          <w:sz w:val="36"/>
        </w:rPr>
        <w:t>ment</w:t>
      </w:r>
      <w:r w:rsidR="00F43164">
        <w:rPr>
          <w:sz w:val="36"/>
        </w:rPr>
        <w:t xml:space="preserve"> #2</w:t>
      </w:r>
      <w:r w:rsidRPr="00D30A71">
        <w:rPr>
          <w:sz w:val="36"/>
        </w:rPr>
        <w:t>- Router Simulator</w:t>
      </w:r>
      <w:r w:rsidR="00C85E2C">
        <w:rPr>
          <w:sz w:val="36"/>
        </w:rPr>
        <w:t xml:space="preserve"> V2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Test Plan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Mark Kaganovsky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040-789-903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  <w:r>
        <w:rPr>
          <w:sz w:val="36"/>
        </w:rPr>
        <w:t>Section #302 (8:00am to 10:00am Monday)</w:t>
      </w: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E92D05" w:rsidRDefault="00E92D05" w:rsidP="00E92D05">
      <w:pPr>
        <w:spacing w:after="0" w:line="240" w:lineRule="auto"/>
        <w:jc w:val="center"/>
        <w:rPr>
          <w:sz w:val="36"/>
        </w:rPr>
      </w:pPr>
    </w:p>
    <w:p w:rsidR="004645EF" w:rsidRDefault="004645EF" w:rsidP="003C2885">
      <w:pPr>
        <w:spacing w:after="0" w:line="240" w:lineRule="auto"/>
        <w:rPr>
          <w:sz w:val="36"/>
        </w:rPr>
      </w:pPr>
    </w:p>
    <w:p w:rsidR="000C7A60" w:rsidRPr="008F07D4" w:rsidRDefault="000C7A60" w:rsidP="003C2885">
      <w:pPr>
        <w:spacing w:after="0" w:line="240" w:lineRule="auto"/>
        <w:rPr>
          <w:sz w:val="16"/>
        </w:rPr>
      </w:pPr>
    </w:p>
    <w:p w:rsidR="00754A5C" w:rsidRPr="001E1940" w:rsidRDefault="00EC1276" w:rsidP="001E1940">
      <w:pPr>
        <w:pStyle w:val="Title"/>
        <w:rPr>
          <w:sz w:val="32"/>
          <w:szCs w:val="32"/>
        </w:rPr>
      </w:pPr>
      <w:proofErr w:type="gramStart"/>
      <w:r w:rsidRPr="001E1940">
        <w:rPr>
          <w:sz w:val="32"/>
          <w:szCs w:val="32"/>
        </w:rPr>
        <w:lastRenderedPageBreak/>
        <w:t>Packet Processing</w:t>
      </w:r>
      <w:r w:rsidR="006A349C" w:rsidRPr="001E1940">
        <w:rPr>
          <w:sz w:val="32"/>
          <w:szCs w:val="32"/>
        </w:rPr>
        <w:t xml:space="preserve"> in </w:t>
      </w:r>
      <w:r w:rsidR="00C87DEF" w:rsidRPr="001E1940">
        <w:rPr>
          <w:sz w:val="32"/>
          <w:szCs w:val="32"/>
        </w:rPr>
        <w:t xml:space="preserve">the </w:t>
      </w:r>
      <w:r w:rsidR="006A349C" w:rsidRPr="001E1940">
        <w:rPr>
          <w:sz w:val="32"/>
          <w:szCs w:val="32"/>
        </w:rPr>
        <w:t>Router</w:t>
      </w:r>
      <w:r w:rsidR="00004B7D" w:rsidRPr="001E1940">
        <w:rPr>
          <w:sz w:val="32"/>
          <w:szCs w:val="32"/>
        </w:rPr>
        <w:t xml:space="preserve"> class.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6088"/>
      </w:tblGrid>
      <w:tr w:rsidR="00D5393E" w:rsidRPr="008F07D4" w:rsidTr="00010802">
        <w:tc>
          <w:tcPr>
            <w:tcW w:w="2093" w:type="dxa"/>
            <w:shd w:val="pct10" w:color="auto" w:fill="auto"/>
          </w:tcPr>
          <w:p w:rsidR="00D5393E" w:rsidRPr="008F07D4" w:rsidRDefault="00872484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2835" w:type="dxa"/>
            <w:shd w:val="pct10" w:color="auto" w:fill="auto"/>
          </w:tcPr>
          <w:p w:rsidR="00D5393E" w:rsidRPr="008F07D4" w:rsidRDefault="001E549D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6088" w:type="dxa"/>
            <w:shd w:val="pct10" w:color="auto" w:fill="auto"/>
          </w:tcPr>
          <w:p w:rsidR="00D5393E" w:rsidRPr="008F07D4" w:rsidRDefault="00BC5029" w:rsidP="00337A3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D5393E" w:rsidRPr="008F07D4" w:rsidTr="000C7A60">
        <w:tc>
          <w:tcPr>
            <w:tcW w:w="2093" w:type="dxa"/>
          </w:tcPr>
          <w:p w:rsidR="00D5393E" w:rsidRPr="008F07D4" w:rsidRDefault="003025EB" w:rsidP="004A31D9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New packet </w:t>
            </w:r>
            <w:r w:rsidR="00656118" w:rsidRPr="008F07D4">
              <w:rPr>
                <w:sz w:val="16"/>
              </w:rPr>
              <w:t xml:space="preserve">Needs to be inserted </w:t>
            </w:r>
            <w:r w:rsidR="00550B27" w:rsidRPr="008F07D4">
              <w:rPr>
                <w:sz w:val="16"/>
              </w:rPr>
              <w:t>into the routing table.</w:t>
            </w:r>
          </w:p>
        </w:tc>
        <w:tc>
          <w:tcPr>
            <w:tcW w:w="2835" w:type="dxa"/>
          </w:tcPr>
          <w:p w:rsidR="00E4609D" w:rsidRPr="004D7A4C" w:rsidRDefault="00E4609D" w:rsidP="00E4609D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1 2 3 4 24 0 0 0 0 24 e1</w:t>
            </w:r>
          </w:p>
          <w:p w:rsidR="00E4609D" w:rsidRPr="004D7A4C" w:rsidRDefault="00E4609D" w:rsidP="00E4609D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3 1 1 1 24 0 0 0 0 24 e3</w:t>
            </w:r>
          </w:p>
          <w:p w:rsidR="00E4609D" w:rsidRPr="004D7A4C" w:rsidRDefault="00E4609D" w:rsidP="00E4609D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2 1 1 12 24 0 0 0 0 24 e2</w:t>
            </w:r>
          </w:p>
          <w:p w:rsidR="00E4609D" w:rsidRPr="004D7A4C" w:rsidRDefault="00E4609D" w:rsidP="00E4609D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0 1 1 12 24 0 0 0 0 24 e0</w:t>
            </w:r>
          </w:p>
          <w:p w:rsidR="00E4609D" w:rsidRPr="004D7A4C" w:rsidRDefault="00E4609D" w:rsidP="00E4609D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0 3 1 12 24 0 0 0 0 24 e0</w:t>
            </w:r>
          </w:p>
          <w:p w:rsidR="00D5393E" w:rsidRPr="009F6400" w:rsidRDefault="00E4609D" w:rsidP="00062169">
            <w:pPr>
              <w:jc w:val="both"/>
              <w:rPr>
                <w:rFonts w:ascii="Consolas" w:hAnsi="Consolas" w:cs="Consolas"/>
                <w:sz w:val="16"/>
              </w:rPr>
            </w:pPr>
            <w:r w:rsidRPr="004D7A4C">
              <w:rPr>
                <w:rFonts w:ascii="Consolas" w:hAnsi="Consolas" w:cs="Consolas"/>
                <w:sz w:val="16"/>
              </w:rPr>
              <w:t>p 0 4 1 12 24 0 0 0 0 24 e0</w:t>
            </w:r>
          </w:p>
        </w:tc>
        <w:tc>
          <w:tcPr>
            <w:tcW w:w="6088" w:type="dxa"/>
          </w:tcPr>
          <w:p w:rsidR="00D5393E" w:rsidRPr="008F07D4" w:rsidRDefault="004E7DBC" w:rsidP="00337A3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Packet table </w:t>
            </w:r>
            <w:r w:rsidR="00527365" w:rsidRPr="008F07D4">
              <w:rPr>
                <w:sz w:val="16"/>
              </w:rPr>
              <w:t>is printed out like this at the end</w:t>
            </w:r>
            <w:r w:rsidRPr="008F07D4">
              <w:rPr>
                <w:sz w:val="16"/>
              </w:rPr>
              <w:t>:</w:t>
            </w:r>
          </w:p>
          <w:p w:rsidR="00A9385A" w:rsidRPr="008F07D4" w:rsidRDefault="00A9385A" w:rsidP="00337A3D">
            <w:pPr>
              <w:jc w:val="both"/>
              <w:rPr>
                <w:sz w:val="16"/>
              </w:rPr>
            </w:pP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+---------------------------------+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         Routing Table  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+---------------------+-----------+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    Network IP      |    Port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+---------------------+-----------+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0.1.1.0/24          | e0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0.3.1.0/24          | e0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0.4.1.0/24          | e0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1.2.3.0/24          | e1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2.1.1.0/24          | e2        |</w:t>
            </w:r>
          </w:p>
          <w:p w:rsidR="00573985" w:rsidRPr="004D7A4C" w:rsidRDefault="00573985" w:rsidP="0057398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| 3.1.1.0/24          | e3        |</w:t>
            </w:r>
          </w:p>
          <w:p w:rsidR="00F938E2" w:rsidRPr="004D7A4C" w:rsidRDefault="00573985" w:rsidP="00B8092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20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20"/>
              </w:rPr>
              <w:t>+---------------------+-----------+</w:t>
            </w:r>
          </w:p>
          <w:p w:rsidR="008C147C" w:rsidRPr="008F07D4" w:rsidRDefault="008C147C" w:rsidP="00B809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20"/>
              </w:rPr>
            </w:pPr>
          </w:p>
        </w:tc>
      </w:tr>
      <w:tr w:rsidR="00D5393E" w:rsidRPr="008F07D4" w:rsidTr="000C7A60">
        <w:tc>
          <w:tcPr>
            <w:tcW w:w="2093" w:type="dxa"/>
          </w:tcPr>
          <w:p w:rsidR="00D5393E" w:rsidRPr="008F07D4" w:rsidRDefault="0068671B" w:rsidP="00337A3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New packet needs to be routed out </w:t>
            </w:r>
            <w:r w:rsidR="000573D3" w:rsidRPr="008F07D4">
              <w:rPr>
                <w:sz w:val="16"/>
              </w:rPr>
              <w:t>of a port</w:t>
            </w:r>
            <w:r w:rsidR="0074695A" w:rsidRPr="008F07D4">
              <w:rPr>
                <w:sz w:val="16"/>
              </w:rPr>
              <w:t>.</w:t>
            </w:r>
          </w:p>
        </w:tc>
        <w:tc>
          <w:tcPr>
            <w:tcW w:w="2835" w:type="dxa"/>
          </w:tcPr>
          <w:p w:rsidR="00F54D0B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1 2 3 4 24 0 0 0 0 24 e1</w:t>
            </w:r>
          </w:p>
          <w:p w:rsidR="00F54D0B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3 1 1 1 24 0 0 0 0 24 e3</w:t>
            </w:r>
          </w:p>
          <w:p w:rsidR="00F54D0B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2 1 1 12 24 0 0 0 0 24 e2</w:t>
            </w:r>
          </w:p>
          <w:p w:rsidR="00F54D0B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0 1 1 12 24 0 0 0 0 24 e0</w:t>
            </w:r>
          </w:p>
          <w:p w:rsidR="00F54D0B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0 3 1 12 24 0 0 0 0 24 e0</w:t>
            </w:r>
          </w:p>
          <w:p w:rsidR="00D5393E" w:rsidRPr="009F6400" w:rsidRDefault="00F54D0B" w:rsidP="00F54D0B">
            <w:pPr>
              <w:jc w:val="both"/>
              <w:rPr>
                <w:rFonts w:ascii="Consolas" w:hAnsi="Consolas" w:cs="Consolas"/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p 0 4 1 12 24 0 0 0 0 24 e0</w:t>
            </w:r>
          </w:p>
          <w:p w:rsidR="008B5E50" w:rsidRPr="009F6400" w:rsidRDefault="00B92BDA" w:rsidP="00F54D0B">
            <w:pPr>
              <w:jc w:val="both"/>
              <w:rPr>
                <w:sz w:val="16"/>
              </w:rPr>
            </w:pPr>
            <w:r w:rsidRPr="009F6400">
              <w:rPr>
                <w:rFonts w:ascii="Consolas" w:hAnsi="Consolas" w:cs="Consolas"/>
                <w:sz w:val="16"/>
              </w:rPr>
              <w:t>d 3 1 1 1 24 0 0 0 0 24 hello</w:t>
            </w:r>
          </w:p>
        </w:tc>
        <w:tc>
          <w:tcPr>
            <w:tcW w:w="6088" w:type="dxa"/>
          </w:tcPr>
          <w:p w:rsidR="00F347B4" w:rsidRPr="008F07D4" w:rsidRDefault="00644C87" w:rsidP="00D24238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>When the final packets are</w:t>
            </w:r>
            <w:r w:rsidR="009A6D6A" w:rsidRPr="008F07D4">
              <w:rPr>
                <w:sz w:val="16"/>
              </w:rPr>
              <w:t xml:space="preserve"> encountered, </w:t>
            </w:r>
            <w:r w:rsidR="007E64BD" w:rsidRPr="008F07D4">
              <w:rPr>
                <w:sz w:val="16"/>
              </w:rPr>
              <w:t>the following text is displayed</w:t>
            </w:r>
            <w:r w:rsidR="002744C4" w:rsidRPr="008F07D4">
              <w:rPr>
                <w:sz w:val="16"/>
              </w:rPr>
              <w:t xml:space="preserve"> right before</w:t>
            </w:r>
            <w:r w:rsidR="00CD663F" w:rsidRPr="008F07D4">
              <w:rPr>
                <w:sz w:val="16"/>
              </w:rPr>
              <w:t xml:space="preserve"> the routing table is displayed</w:t>
            </w:r>
            <w:r w:rsidR="007E64BD" w:rsidRPr="008F07D4">
              <w:rPr>
                <w:sz w:val="16"/>
              </w:rPr>
              <w:t>:</w:t>
            </w:r>
          </w:p>
          <w:p w:rsidR="00552A93" w:rsidRPr="008E72E1" w:rsidRDefault="00552A93" w:rsidP="00D24238">
            <w:pPr>
              <w:jc w:val="both"/>
              <w:rPr>
                <w:i/>
              </w:rPr>
            </w:pPr>
          </w:p>
          <w:p w:rsidR="007E64BD" w:rsidRPr="004D7A4C" w:rsidRDefault="00B4495B" w:rsidP="00D24238">
            <w:pPr>
              <w:jc w:val="both"/>
              <w:rPr>
                <w:i/>
                <w:color w:val="0070C0"/>
                <w:sz w:val="15"/>
                <w:szCs w:val="13"/>
              </w:rPr>
            </w:pPr>
            <w:r w:rsidRPr="004D7A4C">
              <w:rPr>
                <w:i/>
                <w:color w:val="0070C0"/>
                <w:sz w:val="15"/>
                <w:szCs w:val="13"/>
              </w:rPr>
              <w:t>…</w:t>
            </w:r>
          </w:p>
          <w:p w:rsidR="00F3212E" w:rsidRPr="004D7A4C" w:rsidRDefault="00F3212E" w:rsidP="00F3212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14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14"/>
              </w:rPr>
              <w:t>Data to 3.1.1.1/24 on network 3.1.1.0/24 is being sent out port e3</w:t>
            </w:r>
          </w:p>
          <w:p w:rsidR="00F3212E" w:rsidRPr="004D7A4C" w:rsidRDefault="00F3212E" w:rsidP="00F3212E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14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14"/>
              </w:rPr>
              <w:t>Data to 1.2.3.4/24 on network 1.2.3.0/24 is being sent out port e1</w:t>
            </w:r>
          </w:p>
          <w:p w:rsidR="0074486E" w:rsidRPr="004D7A4C" w:rsidRDefault="00B4495B" w:rsidP="00B4495B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0070C0"/>
                <w:sz w:val="16"/>
                <w:szCs w:val="14"/>
              </w:rPr>
            </w:pPr>
            <w:r w:rsidRPr="004D7A4C">
              <w:rPr>
                <w:rFonts w:ascii="Consolas" w:hAnsi="Consolas" w:cs="Consolas"/>
                <w:i/>
                <w:color w:val="0070C0"/>
                <w:sz w:val="16"/>
                <w:szCs w:val="14"/>
              </w:rPr>
              <w:t>…</w:t>
            </w:r>
          </w:p>
          <w:p w:rsidR="00552A93" w:rsidRPr="008F07D4" w:rsidRDefault="00552A93" w:rsidP="00B4495B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</w:tbl>
    <w:p w:rsidR="00A82A04" w:rsidRDefault="00A82A04" w:rsidP="00337A3D">
      <w:pPr>
        <w:spacing w:after="0" w:line="240" w:lineRule="auto"/>
        <w:jc w:val="both"/>
        <w:rPr>
          <w:sz w:val="16"/>
        </w:rPr>
      </w:pPr>
    </w:p>
    <w:p w:rsidR="00A82A04" w:rsidRDefault="00A82A04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Default="001E1940" w:rsidP="00337A3D">
      <w:pPr>
        <w:spacing w:after="0" w:line="240" w:lineRule="auto"/>
        <w:jc w:val="both"/>
        <w:rPr>
          <w:sz w:val="16"/>
        </w:rPr>
      </w:pPr>
    </w:p>
    <w:p w:rsidR="001E1940" w:rsidRPr="008F07D4" w:rsidRDefault="001E1940" w:rsidP="00337A3D">
      <w:pPr>
        <w:spacing w:after="0" w:line="240" w:lineRule="auto"/>
        <w:jc w:val="both"/>
        <w:rPr>
          <w:sz w:val="16"/>
        </w:rPr>
      </w:pPr>
    </w:p>
    <w:p w:rsidR="0036040F" w:rsidRPr="001E1940" w:rsidRDefault="00F232E8" w:rsidP="001E1940">
      <w:pPr>
        <w:pStyle w:val="Title"/>
        <w:rPr>
          <w:sz w:val="32"/>
          <w:szCs w:val="32"/>
        </w:rPr>
      </w:pPr>
      <w:proofErr w:type="spellStart"/>
      <w:proofErr w:type="gramStart"/>
      <w:r w:rsidRPr="001E1940">
        <w:rPr>
          <w:sz w:val="32"/>
          <w:szCs w:val="32"/>
        </w:rPr>
        <w:lastRenderedPageBreak/>
        <w:t>IPAddress</w:t>
      </w:r>
      <w:r w:rsidR="00287B78" w:rsidRPr="001E1940">
        <w:rPr>
          <w:sz w:val="32"/>
          <w:szCs w:val="32"/>
        </w:rPr>
        <w:t>.</w:t>
      </w:r>
      <w:r w:rsidRPr="001E1940">
        <w:rPr>
          <w:sz w:val="32"/>
          <w:szCs w:val="32"/>
        </w:rPr>
        <w:t>compareTo</w:t>
      </w:r>
      <w:proofErr w:type="spellEnd"/>
      <w:r w:rsidRPr="001E1940">
        <w:rPr>
          <w:sz w:val="32"/>
          <w:szCs w:val="32"/>
        </w:rPr>
        <w:t>(</w:t>
      </w:r>
      <w:proofErr w:type="spellStart"/>
      <w:proofErr w:type="gramEnd"/>
      <w:r w:rsidR="00D934C5" w:rsidRPr="001E1940">
        <w:rPr>
          <w:sz w:val="32"/>
          <w:szCs w:val="32"/>
        </w:rPr>
        <w:t>IPAddress</w:t>
      </w:r>
      <w:proofErr w:type="spellEnd"/>
      <w:r w:rsidR="00D934C5" w:rsidRPr="001E1940">
        <w:rPr>
          <w:sz w:val="32"/>
          <w:szCs w:val="32"/>
        </w:rPr>
        <w:t xml:space="preserve"> </w:t>
      </w:r>
      <w:proofErr w:type="spellStart"/>
      <w:r w:rsidR="00D934C5" w:rsidRPr="001E1940">
        <w:rPr>
          <w:sz w:val="32"/>
          <w:szCs w:val="32"/>
        </w:rPr>
        <w:t>ip</w:t>
      </w:r>
      <w:proofErr w:type="spellEnd"/>
      <w:r w:rsidRPr="001E1940">
        <w:rPr>
          <w:sz w:val="32"/>
          <w:szCs w:val="32"/>
        </w:rPr>
        <w:t>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5836"/>
        <w:gridCol w:w="2743"/>
      </w:tblGrid>
      <w:tr w:rsidR="0091603E" w:rsidRPr="008F07D4" w:rsidTr="00A73153">
        <w:tc>
          <w:tcPr>
            <w:tcW w:w="2872" w:type="dxa"/>
            <w:shd w:val="pct10" w:color="auto" w:fill="auto"/>
          </w:tcPr>
          <w:p w:rsidR="00C933D6" w:rsidRPr="008F07D4" w:rsidRDefault="00C933D6" w:rsidP="0088778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5836" w:type="dxa"/>
            <w:shd w:val="pct10" w:color="auto" w:fill="auto"/>
          </w:tcPr>
          <w:p w:rsidR="00C933D6" w:rsidRPr="008F07D4" w:rsidRDefault="00C933D6" w:rsidP="0088778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3368" w:type="dxa"/>
            <w:shd w:val="pct10" w:color="auto" w:fill="auto"/>
          </w:tcPr>
          <w:p w:rsidR="00C933D6" w:rsidRPr="008F07D4" w:rsidRDefault="00C933D6" w:rsidP="0088778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91603E" w:rsidRPr="008F07D4" w:rsidTr="00725BD2">
        <w:tc>
          <w:tcPr>
            <w:tcW w:w="2872" w:type="dxa"/>
          </w:tcPr>
          <w:p w:rsidR="003535D3" w:rsidRPr="0050620C" w:rsidRDefault="003535D3" w:rsidP="00E347AF">
            <w:pPr>
              <w:jc w:val="both"/>
              <w:rPr>
                <w:sz w:val="16"/>
                <w:u w:val="single"/>
              </w:rPr>
            </w:pPr>
            <w:r w:rsidRPr="0050620C">
              <w:rPr>
                <w:sz w:val="16"/>
                <w:u w:val="single"/>
              </w:rPr>
              <w:t>Same subnet.</w:t>
            </w:r>
          </w:p>
          <w:p w:rsidR="00C933D6" w:rsidRPr="008F07D4" w:rsidRDefault="00865135" w:rsidP="00E347AF">
            <w:p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 w:rsidR="00073BC7" w:rsidRPr="008F07D4">
              <w:rPr>
                <w:sz w:val="16"/>
              </w:rPr>
              <w:t xml:space="preserve">he </w:t>
            </w:r>
            <w:proofErr w:type="spellStart"/>
            <w:r w:rsidR="00073BC7" w:rsidRPr="008F07D4">
              <w:rPr>
                <w:sz w:val="16"/>
              </w:rPr>
              <w:t>ip</w:t>
            </w:r>
            <w:proofErr w:type="spellEnd"/>
            <w:r w:rsidR="00073BC7" w:rsidRPr="008F07D4">
              <w:rPr>
                <w:sz w:val="16"/>
              </w:rPr>
              <w:t xml:space="preserve"> address passed </w:t>
            </w:r>
            <w:r w:rsidR="0007689A" w:rsidRPr="008F07D4">
              <w:rPr>
                <w:sz w:val="16"/>
              </w:rPr>
              <w:t>as an argument to this function</w:t>
            </w:r>
            <w:r w:rsidR="002F18E0" w:rsidRPr="008F07D4">
              <w:rPr>
                <w:sz w:val="16"/>
              </w:rPr>
              <w:t xml:space="preserve"> is</w:t>
            </w:r>
            <w:r w:rsidR="00073BC7" w:rsidRPr="008F07D4">
              <w:rPr>
                <w:sz w:val="16"/>
              </w:rPr>
              <w:t xml:space="preserve"> </w:t>
            </w:r>
            <w:r w:rsidR="00E347AF" w:rsidRPr="00CA1C08">
              <w:rPr>
                <w:sz w:val="16"/>
                <w:u w:val="single"/>
              </w:rPr>
              <w:t>greater</w:t>
            </w:r>
            <w:r w:rsidR="00073BC7" w:rsidRPr="008F07D4">
              <w:rPr>
                <w:sz w:val="16"/>
              </w:rPr>
              <w:t xml:space="preserve"> than </w:t>
            </w:r>
            <w:r w:rsidR="00AB492A" w:rsidRPr="008F07D4">
              <w:rPr>
                <w:sz w:val="16"/>
              </w:rPr>
              <w:t xml:space="preserve">the </w:t>
            </w:r>
            <w:proofErr w:type="spellStart"/>
            <w:r w:rsidR="00AE6D76" w:rsidRPr="008F07D4">
              <w:rPr>
                <w:sz w:val="16"/>
              </w:rPr>
              <w:t>IPAddress</w:t>
            </w:r>
            <w:proofErr w:type="spellEnd"/>
            <w:r w:rsidR="00AE6D76" w:rsidRPr="008F07D4">
              <w:rPr>
                <w:sz w:val="16"/>
              </w:rPr>
              <w:t xml:space="preserve"> object which </w:t>
            </w:r>
            <w:r w:rsidR="00C24794" w:rsidRPr="008F07D4">
              <w:rPr>
                <w:sz w:val="16"/>
              </w:rPr>
              <w:t xml:space="preserve">the </w:t>
            </w:r>
            <w:proofErr w:type="spellStart"/>
            <w:proofErr w:type="gramStart"/>
            <w:r w:rsidR="00C24794" w:rsidRPr="008F07D4">
              <w:rPr>
                <w:sz w:val="16"/>
              </w:rPr>
              <w:t>compareTo</w:t>
            </w:r>
            <w:proofErr w:type="spellEnd"/>
            <w:r w:rsidR="00C24794" w:rsidRPr="008F07D4">
              <w:rPr>
                <w:sz w:val="16"/>
              </w:rPr>
              <w:t>(</w:t>
            </w:r>
            <w:proofErr w:type="gramEnd"/>
            <w:r w:rsidR="00C24794" w:rsidRPr="008F07D4">
              <w:rPr>
                <w:sz w:val="16"/>
              </w:rPr>
              <w:t>) method was called on.</w:t>
            </w:r>
          </w:p>
        </w:tc>
        <w:tc>
          <w:tcPr>
            <w:tcW w:w="5836" w:type="dxa"/>
          </w:tcPr>
          <w:p w:rsidR="00507994" w:rsidRPr="00064246" w:rsidRDefault="00507994" w:rsidP="00014BBF">
            <w:pPr>
              <w:jc w:val="both"/>
              <w:rPr>
                <w:rFonts w:cstheme="minorHAnsi"/>
                <w:sz w:val="16"/>
              </w:rPr>
            </w:pPr>
            <w:r w:rsidRPr="00064246">
              <w:rPr>
                <w:rFonts w:cstheme="minorHAnsi"/>
                <w:sz w:val="16"/>
              </w:rPr>
              <w:t>Code:</w:t>
            </w:r>
          </w:p>
          <w:p w:rsidR="00014BBF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014BBF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014BBF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014BBF" w:rsidRPr="009B7FD4" w:rsidRDefault="00312311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r w:rsidR="00014BBF" w:rsidRPr="009B7FD4">
              <w:rPr>
                <w:rFonts w:ascii="Consolas" w:hAnsi="Consolas" w:cs="Consolas"/>
                <w:color w:val="0070C0"/>
                <w:sz w:val="14"/>
              </w:rPr>
              <w:t>.initialize</w:t>
            </w:r>
            <w:proofErr w:type="spellEnd"/>
            <w:r w:rsidR="00014BBF"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="00014BBF"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="00014BBF" w:rsidRPr="009B7FD4">
              <w:rPr>
                <w:rFonts w:ascii="Consolas" w:hAnsi="Consolas" w:cs="Consolas"/>
                <w:color w:val="0070C0"/>
                <w:sz w:val="14"/>
              </w:rPr>
              <w:t>[]{192, 168, 0, 1}, 24);</w:t>
            </w:r>
          </w:p>
          <w:p w:rsidR="00014BBF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</w:t>
            </w:r>
            <w:r w:rsidR="006B6340" w:rsidRPr="009B7FD4">
              <w:rPr>
                <w:rFonts w:ascii="Consolas" w:hAnsi="Consolas" w:cs="Consolas"/>
                <w:color w:val="0070C0"/>
                <w:sz w:val="14"/>
              </w:rPr>
              <w:t>Small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.initia</w:t>
            </w:r>
            <w:r w:rsidR="00DD488C" w:rsidRPr="009B7FD4">
              <w:rPr>
                <w:rFonts w:ascii="Consolas" w:hAnsi="Consolas" w:cs="Consolas"/>
                <w:color w:val="0070C0"/>
                <w:sz w:val="14"/>
              </w:rPr>
              <w:t>lize</w:t>
            </w:r>
            <w:proofErr w:type="spellEnd"/>
            <w:r w:rsidR="00DD488C"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="00DD488C"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="00DD488C" w:rsidRPr="009B7FD4">
              <w:rPr>
                <w:rFonts w:ascii="Consolas" w:hAnsi="Consolas" w:cs="Consolas"/>
                <w:color w:val="0070C0"/>
                <w:sz w:val="14"/>
              </w:rPr>
              <w:t>[]{8, 7, 56, 125}, 24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);</w:t>
            </w:r>
          </w:p>
          <w:p w:rsidR="00014BBF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495EB9" w:rsidRPr="009B7FD4" w:rsidRDefault="00014BBF" w:rsidP="00014BBF">
            <w:pPr>
              <w:jc w:val="both"/>
              <w:rPr>
                <w:rFonts w:ascii="Consolas" w:hAnsi="Consolas" w:cs="Consolas"/>
                <w:color w:val="0070C0"/>
                <w:sz w:val="8"/>
              </w:rPr>
            </w:pPr>
            <w:r w:rsidRPr="009B7FD4">
              <w:rPr>
                <w:rFonts w:ascii="Consolas" w:hAnsi="Consolas" w:cs="Consolas"/>
                <w:color w:val="0070C0"/>
                <w:sz w:val="14"/>
              </w:rPr>
              <w:t>System.out.println(ipLarge.getNetwork().compareTo(ipSmall.getNetwork()));</w:t>
            </w:r>
          </w:p>
        </w:tc>
        <w:tc>
          <w:tcPr>
            <w:tcW w:w="3368" w:type="dxa"/>
          </w:tcPr>
          <w:p w:rsidR="00C933D6" w:rsidRPr="008F07D4" w:rsidRDefault="00803123" w:rsidP="00BF754C">
            <w:pPr>
              <w:jc w:val="both"/>
              <w:rPr>
                <w:rFonts w:ascii="Consolas" w:hAnsi="Consolas" w:cs="Consolas"/>
                <w:sz w:val="10"/>
                <w:szCs w:val="20"/>
              </w:rPr>
            </w:pPr>
            <w:r w:rsidRPr="008F07D4">
              <w:rPr>
                <w:sz w:val="16"/>
              </w:rPr>
              <w:t>“1” should be printed to the console.</w:t>
            </w:r>
          </w:p>
        </w:tc>
      </w:tr>
      <w:tr w:rsidR="00725BD2" w:rsidRPr="008F07D4" w:rsidTr="00725BD2">
        <w:tc>
          <w:tcPr>
            <w:tcW w:w="2872" w:type="dxa"/>
          </w:tcPr>
          <w:p w:rsidR="00D70C17" w:rsidRPr="0050620C" w:rsidRDefault="00D70C17" w:rsidP="0088778D">
            <w:pPr>
              <w:jc w:val="both"/>
              <w:rPr>
                <w:sz w:val="16"/>
                <w:u w:val="single"/>
              </w:rPr>
            </w:pPr>
            <w:r w:rsidRPr="0050620C">
              <w:rPr>
                <w:sz w:val="16"/>
                <w:u w:val="single"/>
              </w:rPr>
              <w:t>Same subnet.</w:t>
            </w:r>
          </w:p>
          <w:p w:rsidR="00725BD2" w:rsidRPr="008F07D4" w:rsidRDefault="00725BD2" w:rsidP="0088778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The </w:t>
            </w:r>
            <w:proofErr w:type="spellStart"/>
            <w:r w:rsidRPr="008F07D4">
              <w:rPr>
                <w:sz w:val="16"/>
              </w:rPr>
              <w:t>ip</w:t>
            </w:r>
            <w:proofErr w:type="spellEnd"/>
            <w:r w:rsidRPr="008F07D4">
              <w:rPr>
                <w:sz w:val="16"/>
              </w:rPr>
              <w:t xml:space="preserve"> address passed as an argument to this function is </w:t>
            </w:r>
            <w:r w:rsidRPr="00900C7A">
              <w:rPr>
                <w:sz w:val="16"/>
                <w:u w:val="single"/>
              </w:rPr>
              <w:t>less</w:t>
            </w:r>
            <w:r w:rsidRPr="008F07D4">
              <w:rPr>
                <w:sz w:val="16"/>
              </w:rPr>
              <w:t xml:space="preserve"> than the </w:t>
            </w:r>
            <w:proofErr w:type="spellStart"/>
            <w:r w:rsidRPr="008F07D4">
              <w:rPr>
                <w:sz w:val="16"/>
              </w:rPr>
              <w:t>IPAddress</w:t>
            </w:r>
            <w:proofErr w:type="spellEnd"/>
            <w:r w:rsidRPr="008F07D4">
              <w:rPr>
                <w:sz w:val="16"/>
              </w:rPr>
              <w:t xml:space="preserve"> object which the </w:t>
            </w:r>
            <w:proofErr w:type="spellStart"/>
            <w:proofErr w:type="gramStart"/>
            <w:r w:rsidRPr="008F07D4">
              <w:rPr>
                <w:sz w:val="16"/>
              </w:rPr>
              <w:t>compareTo</w:t>
            </w:r>
            <w:proofErr w:type="spellEnd"/>
            <w:r w:rsidRPr="008F07D4">
              <w:rPr>
                <w:sz w:val="16"/>
              </w:rPr>
              <w:t>(</w:t>
            </w:r>
            <w:proofErr w:type="gramEnd"/>
            <w:r w:rsidRPr="008F07D4">
              <w:rPr>
                <w:sz w:val="16"/>
              </w:rPr>
              <w:t>) method was called on.</w:t>
            </w:r>
          </w:p>
        </w:tc>
        <w:tc>
          <w:tcPr>
            <w:tcW w:w="5836" w:type="dxa"/>
          </w:tcPr>
          <w:p w:rsidR="00064246" w:rsidRPr="00064246" w:rsidRDefault="00064246" w:rsidP="008F6D53">
            <w:pPr>
              <w:jc w:val="both"/>
              <w:rPr>
                <w:rFonts w:cstheme="minorHAnsi"/>
                <w:sz w:val="16"/>
              </w:rPr>
            </w:pPr>
            <w:r w:rsidRPr="00064246">
              <w:rPr>
                <w:rFonts w:cstheme="minorHAnsi"/>
                <w:sz w:val="16"/>
              </w:rPr>
              <w:t>Code:</w:t>
            </w: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[]{192, 168, 0, 1}, 24);</w:t>
            </w: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[]{8, 7, 56, 125}, 24);</w:t>
            </w:r>
          </w:p>
          <w:p w:rsidR="008F6D53" w:rsidRPr="009B7FD4" w:rsidRDefault="008F6D53" w:rsidP="008F6D53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725BD2" w:rsidRPr="009B7FD4" w:rsidRDefault="008F6D53" w:rsidP="002925E9">
            <w:pPr>
              <w:jc w:val="both"/>
              <w:rPr>
                <w:color w:val="0070C0"/>
                <w:sz w:val="12"/>
              </w:rPr>
            </w:pPr>
            <w:r w:rsidRPr="009B7FD4">
              <w:rPr>
                <w:rFonts w:ascii="Consolas" w:hAnsi="Consolas" w:cs="Consolas"/>
                <w:color w:val="0070C0"/>
                <w:sz w:val="14"/>
              </w:rPr>
              <w:t>System.out.println(ip</w:t>
            </w:r>
            <w:r w:rsidR="008904F8" w:rsidRPr="009B7FD4">
              <w:rPr>
                <w:rFonts w:ascii="Consolas" w:hAnsi="Consolas" w:cs="Consolas"/>
                <w:color w:val="0070C0"/>
                <w:sz w:val="14"/>
              </w:rPr>
              <w:t>Small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.getNetwork().compareTo(ip</w:t>
            </w:r>
            <w:r w:rsidR="0061658E" w:rsidRPr="009B7FD4">
              <w:rPr>
                <w:rFonts w:ascii="Consolas" w:hAnsi="Consolas" w:cs="Consolas"/>
                <w:color w:val="0070C0"/>
                <w:sz w:val="14"/>
              </w:rPr>
              <w:t>L</w:t>
            </w:r>
            <w:r w:rsidR="002925E9" w:rsidRPr="009B7FD4">
              <w:rPr>
                <w:rFonts w:ascii="Consolas" w:hAnsi="Consolas" w:cs="Consolas"/>
                <w:color w:val="0070C0"/>
                <w:sz w:val="14"/>
              </w:rPr>
              <w:t>arge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.getNetwork()));</w:t>
            </w:r>
          </w:p>
        </w:tc>
        <w:tc>
          <w:tcPr>
            <w:tcW w:w="3368" w:type="dxa"/>
          </w:tcPr>
          <w:p w:rsidR="00725BD2" w:rsidRPr="008F07D4" w:rsidRDefault="00A5259A" w:rsidP="0088778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>“</w:t>
            </w:r>
            <w:r>
              <w:rPr>
                <w:sz w:val="16"/>
              </w:rPr>
              <w:t>-</w:t>
            </w:r>
            <w:r w:rsidRPr="008F07D4">
              <w:rPr>
                <w:sz w:val="16"/>
              </w:rPr>
              <w:t>1” should be printed to the console</w:t>
            </w:r>
          </w:p>
        </w:tc>
      </w:tr>
      <w:tr w:rsidR="00AA5053" w:rsidRPr="008F07D4" w:rsidTr="0088778D">
        <w:tc>
          <w:tcPr>
            <w:tcW w:w="2872" w:type="dxa"/>
          </w:tcPr>
          <w:p w:rsidR="00D70C17" w:rsidRPr="0050620C" w:rsidRDefault="00D70C17" w:rsidP="00A5537F">
            <w:pPr>
              <w:jc w:val="both"/>
              <w:rPr>
                <w:sz w:val="16"/>
                <w:u w:val="single"/>
              </w:rPr>
            </w:pPr>
            <w:r w:rsidRPr="0050620C">
              <w:rPr>
                <w:sz w:val="16"/>
                <w:u w:val="single"/>
              </w:rPr>
              <w:t>Same subnet.</w:t>
            </w:r>
          </w:p>
          <w:p w:rsidR="00AA5053" w:rsidRPr="008F07D4" w:rsidRDefault="00AA5053" w:rsidP="00A5537F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The </w:t>
            </w:r>
            <w:proofErr w:type="spellStart"/>
            <w:r w:rsidRPr="008F07D4">
              <w:rPr>
                <w:sz w:val="16"/>
              </w:rPr>
              <w:t>ip</w:t>
            </w:r>
            <w:proofErr w:type="spellEnd"/>
            <w:r w:rsidRPr="008F07D4">
              <w:rPr>
                <w:sz w:val="16"/>
              </w:rPr>
              <w:t xml:space="preserve"> address passed as an argument to this function is </w:t>
            </w:r>
            <w:r w:rsidR="00196D56">
              <w:rPr>
                <w:sz w:val="16"/>
                <w:u w:val="single"/>
              </w:rPr>
              <w:t>equal to</w:t>
            </w:r>
            <w:r w:rsidRPr="008F07D4">
              <w:rPr>
                <w:sz w:val="16"/>
              </w:rPr>
              <w:t xml:space="preserve"> the </w:t>
            </w:r>
            <w:proofErr w:type="spellStart"/>
            <w:r w:rsidRPr="008F07D4">
              <w:rPr>
                <w:sz w:val="16"/>
              </w:rPr>
              <w:t>IPAddress</w:t>
            </w:r>
            <w:proofErr w:type="spellEnd"/>
            <w:r w:rsidRPr="008F07D4">
              <w:rPr>
                <w:sz w:val="16"/>
              </w:rPr>
              <w:t xml:space="preserve"> object which the </w:t>
            </w:r>
            <w:proofErr w:type="spellStart"/>
            <w:proofErr w:type="gramStart"/>
            <w:r w:rsidRPr="008F07D4">
              <w:rPr>
                <w:sz w:val="16"/>
              </w:rPr>
              <w:t>compareTo</w:t>
            </w:r>
            <w:proofErr w:type="spellEnd"/>
            <w:r w:rsidRPr="008F07D4">
              <w:rPr>
                <w:sz w:val="16"/>
              </w:rPr>
              <w:t>(</w:t>
            </w:r>
            <w:proofErr w:type="gramEnd"/>
            <w:r w:rsidRPr="008F07D4">
              <w:rPr>
                <w:sz w:val="16"/>
              </w:rPr>
              <w:t>) method was called on.</w:t>
            </w:r>
          </w:p>
        </w:tc>
        <w:tc>
          <w:tcPr>
            <w:tcW w:w="5836" w:type="dxa"/>
          </w:tcPr>
          <w:p w:rsidR="00231A26" w:rsidRPr="00064246" w:rsidRDefault="00231A26" w:rsidP="00231A26">
            <w:pPr>
              <w:jc w:val="both"/>
              <w:rPr>
                <w:rFonts w:cstheme="minorHAnsi"/>
                <w:sz w:val="16"/>
              </w:rPr>
            </w:pPr>
            <w:r w:rsidRPr="00064246">
              <w:rPr>
                <w:rFonts w:cstheme="minorHAnsi"/>
                <w:sz w:val="16"/>
              </w:rPr>
              <w:t>Code:</w:t>
            </w: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[]{192, 168, 0, 1}, 24);</w:t>
            </w: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</w:t>
            </w:r>
            <w:r w:rsidR="002735D6" w:rsidRPr="009B7FD4">
              <w:rPr>
                <w:rFonts w:ascii="Consolas" w:hAnsi="Consolas" w:cs="Consolas"/>
                <w:color w:val="0070C0"/>
                <w:sz w:val="14"/>
              </w:rPr>
              <w:t>192, 168, 0, 1}, 24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);</w:t>
            </w:r>
          </w:p>
          <w:p w:rsidR="00AA5053" w:rsidRPr="009B7FD4" w:rsidRDefault="00AA5053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AA5053" w:rsidRPr="009B7FD4" w:rsidRDefault="00AA5053" w:rsidP="0088778D">
            <w:pPr>
              <w:jc w:val="both"/>
              <w:rPr>
                <w:color w:val="0070C0"/>
                <w:sz w:val="12"/>
              </w:rPr>
            </w:pPr>
            <w:r w:rsidRPr="009B7FD4">
              <w:rPr>
                <w:rFonts w:ascii="Consolas" w:hAnsi="Consolas" w:cs="Consolas"/>
                <w:color w:val="0070C0"/>
                <w:sz w:val="14"/>
              </w:rPr>
              <w:t>System.out.println(ipSmall.getNetwork().compareTo(ipLarge.getNetwork()));</w:t>
            </w:r>
          </w:p>
        </w:tc>
        <w:tc>
          <w:tcPr>
            <w:tcW w:w="3368" w:type="dxa"/>
          </w:tcPr>
          <w:p w:rsidR="00AA5053" w:rsidRPr="008F07D4" w:rsidRDefault="00AA5053" w:rsidP="00283523">
            <w:pPr>
              <w:jc w:val="both"/>
              <w:rPr>
                <w:sz w:val="16"/>
              </w:rPr>
            </w:pPr>
            <w:r w:rsidRPr="00205380">
              <w:rPr>
                <w:sz w:val="16"/>
              </w:rPr>
              <w:t>“</w:t>
            </w:r>
            <w:r w:rsidR="00283523" w:rsidRPr="00205380">
              <w:rPr>
                <w:sz w:val="16"/>
              </w:rPr>
              <w:t>0</w:t>
            </w:r>
            <w:r w:rsidRPr="00205380">
              <w:rPr>
                <w:sz w:val="16"/>
              </w:rPr>
              <w:t xml:space="preserve">” </w:t>
            </w:r>
            <w:r w:rsidRPr="008F07D4">
              <w:rPr>
                <w:sz w:val="16"/>
              </w:rPr>
              <w:t>should be printed to the console</w:t>
            </w:r>
          </w:p>
        </w:tc>
      </w:tr>
      <w:tr w:rsidR="00300DC8" w:rsidRPr="008F07D4" w:rsidTr="00725BD2">
        <w:tc>
          <w:tcPr>
            <w:tcW w:w="2872" w:type="dxa"/>
          </w:tcPr>
          <w:p w:rsidR="00300DC8" w:rsidRPr="0050620C" w:rsidRDefault="00300DC8" w:rsidP="0088778D">
            <w:pPr>
              <w:jc w:val="both"/>
              <w:rPr>
                <w:sz w:val="16"/>
                <w:u w:val="single"/>
              </w:rPr>
            </w:pPr>
            <w:r w:rsidRPr="0050620C">
              <w:rPr>
                <w:sz w:val="16"/>
                <w:u w:val="single"/>
              </w:rPr>
              <w:t>Different subnet.</w:t>
            </w:r>
          </w:p>
          <w:p w:rsidR="00300DC8" w:rsidRPr="008F07D4" w:rsidRDefault="00300DC8" w:rsidP="0027281A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The </w:t>
            </w:r>
            <w:proofErr w:type="spellStart"/>
            <w:r w:rsidRPr="008F07D4">
              <w:rPr>
                <w:sz w:val="16"/>
              </w:rPr>
              <w:t>ip</w:t>
            </w:r>
            <w:proofErr w:type="spellEnd"/>
            <w:r w:rsidRPr="008F07D4">
              <w:rPr>
                <w:sz w:val="16"/>
              </w:rPr>
              <w:t xml:space="preserve"> address passed as an argument to this function </w:t>
            </w:r>
            <w:r>
              <w:rPr>
                <w:sz w:val="16"/>
              </w:rPr>
              <w:t xml:space="preserve">has a subnet </w:t>
            </w:r>
            <w:r w:rsidRPr="005C2E6A">
              <w:rPr>
                <w:sz w:val="16"/>
                <w:u w:val="single"/>
              </w:rPr>
              <w:t>smaller</w:t>
            </w:r>
            <w:r>
              <w:rPr>
                <w:sz w:val="16"/>
              </w:rPr>
              <w:t xml:space="preserve"> than</w:t>
            </w:r>
            <w:r w:rsidRPr="008F07D4">
              <w:rPr>
                <w:sz w:val="16"/>
              </w:rPr>
              <w:t xml:space="preserve"> the </w:t>
            </w:r>
            <w:proofErr w:type="spellStart"/>
            <w:r w:rsidRPr="008F07D4">
              <w:rPr>
                <w:sz w:val="16"/>
              </w:rPr>
              <w:t>IPAddress</w:t>
            </w:r>
            <w:proofErr w:type="spellEnd"/>
            <w:r w:rsidRPr="008F07D4">
              <w:rPr>
                <w:sz w:val="16"/>
              </w:rPr>
              <w:t xml:space="preserve"> object which the </w:t>
            </w:r>
            <w:proofErr w:type="spellStart"/>
            <w:proofErr w:type="gramStart"/>
            <w:r w:rsidRPr="008F07D4">
              <w:rPr>
                <w:sz w:val="16"/>
              </w:rPr>
              <w:t>compareTo</w:t>
            </w:r>
            <w:proofErr w:type="spellEnd"/>
            <w:r w:rsidRPr="008F07D4">
              <w:rPr>
                <w:sz w:val="16"/>
              </w:rPr>
              <w:t>(</w:t>
            </w:r>
            <w:proofErr w:type="gramEnd"/>
            <w:r w:rsidRPr="008F07D4">
              <w:rPr>
                <w:sz w:val="16"/>
              </w:rPr>
              <w:t>) method was called on.</w:t>
            </w:r>
          </w:p>
        </w:tc>
        <w:tc>
          <w:tcPr>
            <w:tcW w:w="5836" w:type="dxa"/>
          </w:tcPr>
          <w:p w:rsidR="00231A26" w:rsidRPr="00064246" w:rsidRDefault="00231A26" w:rsidP="00231A26">
            <w:pPr>
              <w:jc w:val="both"/>
              <w:rPr>
                <w:rFonts w:cstheme="minorHAnsi"/>
                <w:sz w:val="16"/>
              </w:rPr>
            </w:pPr>
            <w:r w:rsidRPr="00064246">
              <w:rPr>
                <w:rFonts w:cstheme="minorHAnsi"/>
                <w:sz w:val="16"/>
              </w:rPr>
              <w:t>Code:</w:t>
            </w: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[]{192, 168, 0, 1}, 24);</w:t>
            </w: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[]{192, 168, 0, 1}, 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8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);</w:t>
            </w:r>
          </w:p>
          <w:p w:rsidR="00300DC8" w:rsidRPr="009B7FD4" w:rsidRDefault="00300DC8" w:rsidP="00746F87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300DC8" w:rsidRPr="009B7FD4" w:rsidRDefault="00300DC8" w:rsidP="00746F87">
            <w:pPr>
              <w:jc w:val="both"/>
              <w:rPr>
                <w:color w:val="0070C0"/>
                <w:sz w:val="12"/>
              </w:rPr>
            </w:pPr>
            <w:r w:rsidRPr="009B7FD4">
              <w:rPr>
                <w:rFonts w:ascii="Consolas" w:hAnsi="Consolas" w:cs="Consolas"/>
                <w:color w:val="0070C0"/>
                <w:sz w:val="14"/>
              </w:rPr>
              <w:t>System.out.println(ipSmall.getNetwork().compareTo(ipLarge.getNetwork()));</w:t>
            </w:r>
          </w:p>
        </w:tc>
        <w:tc>
          <w:tcPr>
            <w:tcW w:w="3368" w:type="dxa"/>
          </w:tcPr>
          <w:p w:rsidR="00300DC8" w:rsidRPr="008F07D4" w:rsidRDefault="00300DC8" w:rsidP="0088778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>“</w:t>
            </w:r>
            <w:r>
              <w:rPr>
                <w:sz w:val="16"/>
              </w:rPr>
              <w:t>-</w:t>
            </w:r>
            <w:r w:rsidRPr="008F07D4">
              <w:rPr>
                <w:sz w:val="16"/>
              </w:rPr>
              <w:t>1” should be printed to the console</w:t>
            </w:r>
          </w:p>
        </w:tc>
      </w:tr>
      <w:tr w:rsidR="00555AE7" w:rsidRPr="008F07D4" w:rsidTr="00555AE7">
        <w:tc>
          <w:tcPr>
            <w:tcW w:w="2872" w:type="dxa"/>
          </w:tcPr>
          <w:p w:rsidR="00555AE7" w:rsidRPr="0050620C" w:rsidRDefault="00555AE7" w:rsidP="0088778D">
            <w:pPr>
              <w:jc w:val="both"/>
              <w:rPr>
                <w:sz w:val="16"/>
                <w:u w:val="single"/>
              </w:rPr>
            </w:pPr>
            <w:r w:rsidRPr="0050620C">
              <w:rPr>
                <w:sz w:val="16"/>
                <w:u w:val="single"/>
              </w:rPr>
              <w:t>Different subnet.</w:t>
            </w:r>
          </w:p>
          <w:p w:rsidR="00555AE7" w:rsidRPr="008F07D4" w:rsidRDefault="00555AE7" w:rsidP="005C2E6A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 xml:space="preserve">The </w:t>
            </w:r>
            <w:proofErr w:type="spellStart"/>
            <w:r w:rsidRPr="008F07D4">
              <w:rPr>
                <w:sz w:val="16"/>
              </w:rPr>
              <w:t>ip</w:t>
            </w:r>
            <w:proofErr w:type="spellEnd"/>
            <w:r w:rsidRPr="008F07D4">
              <w:rPr>
                <w:sz w:val="16"/>
              </w:rPr>
              <w:t xml:space="preserve"> address passed as an argument to this function </w:t>
            </w:r>
            <w:r>
              <w:rPr>
                <w:sz w:val="16"/>
              </w:rPr>
              <w:t xml:space="preserve">has a subnet </w:t>
            </w:r>
            <w:r w:rsidR="005C2E6A" w:rsidRPr="005C2E6A">
              <w:rPr>
                <w:sz w:val="16"/>
                <w:u w:val="single"/>
              </w:rPr>
              <w:t>greater</w:t>
            </w:r>
            <w:r>
              <w:rPr>
                <w:sz w:val="16"/>
              </w:rPr>
              <w:t xml:space="preserve"> than</w:t>
            </w:r>
            <w:r w:rsidRPr="008F07D4">
              <w:rPr>
                <w:sz w:val="16"/>
              </w:rPr>
              <w:t xml:space="preserve"> the </w:t>
            </w:r>
            <w:proofErr w:type="spellStart"/>
            <w:r w:rsidRPr="008F07D4">
              <w:rPr>
                <w:sz w:val="16"/>
              </w:rPr>
              <w:t>IPAddress</w:t>
            </w:r>
            <w:proofErr w:type="spellEnd"/>
            <w:r w:rsidRPr="008F07D4">
              <w:rPr>
                <w:sz w:val="16"/>
              </w:rPr>
              <w:t xml:space="preserve"> object which the </w:t>
            </w:r>
            <w:proofErr w:type="spellStart"/>
            <w:proofErr w:type="gramStart"/>
            <w:r w:rsidRPr="008F07D4">
              <w:rPr>
                <w:sz w:val="16"/>
              </w:rPr>
              <w:t>compareTo</w:t>
            </w:r>
            <w:proofErr w:type="spellEnd"/>
            <w:r w:rsidRPr="008F07D4">
              <w:rPr>
                <w:sz w:val="16"/>
              </w:rPr>
              <w:t>(</w:t>
            </w:r>
            <w:proofErr w:type="gramEnd"/>
            <w:r w:rsidRPr="008F07D4">
              <w:rPr>
                <w:sz w:val="16"/>
              </w:rPr>
              <w:t>) method was called on.</w:t>
            </w:r>
          </w:p>
        </w:tc>
        <w:tc>
          <w:tcPr>
            <w:tcW w:w="5836" w:type="dxa"/>
          </w:tcPr>
          <w:p w:rsidR="00231A26" w:rsidRPr="00064246" w:rsidRDefault="00231A26" w:rsidP="00231A26">
            <w:pPr>
              <w:jc w:val="both"/>
              <w:rPr>
                <w:rFonts w:cstheme="minorHAnsi"/>
                <w:sz w:val="16"/>
              </w:rPr>
            </w:pPr>
            <w:r w:rsidRPr="00064246">
              <w:rPr>
                <w:rFonts w:cstheme="minorHAnsi"/>
                <w:sz w:val="16"/>
              </w:rPr>
              <w:t>Code:</w:t>
            </w: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 = 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IPAddress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();</w:t>
            </w: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ipLarge.initialize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[]{192, 168, 0, 1}, </w:t>
            </w:r>
            <w:r w:rsidR="001F62BE" w:rsidRPr="009B7FD4">
              <w:rPr>
                <w:rFonts w:ascii="Consolas" w:hAnsi="Consolas" w:cs="Consolas"/>
                <w:color w:val="0070C0"/>
                <w:sz w:val="14"/>
              </w:rPr>
              <w:t>16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);</w:t>
            </w: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ipSmall.initialize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(new </w:t>
            </w:r>
            <w:proofErr w:type="spellStart"/>
            <w:r w:rsidRPr="009B7FD4">
              <w:rPr>
                <w:rFonts w:ascii="Consolas" w:hAnsi="Consolas" w:cs="Consolas"/>
                <w:color w:val="0070C0"/>
                <w:sz w:val="14"/>
              </w:rPr>
              <w:t>int</w:t>
            </w:r>
            <w:proofErr w:type="spellEnd"/>
            <w:r w:rsidRPr="009B7FD4">
              <w:rPr>
                <w:rFonts w:ascii="Consolas" w:hAnsi="Consolas" w:cs="Consolas"/>
                <w:color w:val="0070C0"/>
                <w:sz w:val="14"/>
              </w:rPr>
              <w:t>[]{</w:t>
            </w:r>
            <w:r w:rsidR="007A7A6B" w:rsidRPr="009B7FD4">
              <w:rPr>
                <w:rFonts w:ascii="Consolas" w:hAnsi="Consolas" w:cs="Consolas"/>
                <w:color w:val="0070C0"/>
                <w:sz w:val="14"/>
              </w:rPr>
              <w:t>192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 xml:space="preserve">, 168, 0, 1}, </w:t>
            </w:r>
            <w:r w:rsidR="000530FF" w:rsidRPr="009B7FD4">
              <w:rPr>
                <w:rFonts w:ascii="Consolas" w:hAnsi="Consolas" w:cs="Consolas"/>
                <w:color w:val="0070C0"/>
                <w:sz w:val="14"/>
              </w:rPr>
              <w:t>24</w:t>
            </w:r>
            <w:r w:rsidRPr="009B7FD4">
              <w:rPr>
                <w:rFonts w:ascii="Consolas" w:hAnsi="Consolas" w:cs="Consolas"/>
                <w:color w:val="0070C0"/>
                <w:sz w:val="14"/>
              </w:rPr>
              <w:t>);</w:t>
            </w:r>
          </w:p>
          <w:p w:rsidR="00555AE7" w:rsidRPr="009B7FD4" w:rsidRDefault="00555AE7" w:rsidP="0088778D">
            <w:pPr>
              <w:jc w:val="both"/>
              <w:rPr>
                <w:rFonts w:ascii="Consolas" w:hAnsi="Consolas" w:cs="Consolas"/>
                <w:color w:val="0070C0"/>
                <w:sz w:val="14"/>
              </w:rPr>
            </w:pPr>
          </w:p>
          <w:p w:rsidR="00555AE7" w:rsidRPr="009B7FD4" w:rsidRDefault="00555AE7" w:rsidP="0088778D">
            <w:pPr>
              <w:jc w:val="both"/>
              <w:rPr>
                <w:color w:val="0070C0"/>
                <w:sz w:val="12"/>
              </w:rPr>
            </w:pPr>
            <w:r w:rsidRPr="009B7FD4">
              <w:rPr>
                <w:rFonts w:ascii="Consolas" w:hAnsi="Consolas" w:cs="Consolas"/>
                <w:color w:val="0070C0"/>
                <w:sz w:val="14"/>
              </w:rPr>
              <w:t>System.out.println(ipSmall.getNetwork().compareTo(ipLarge.getNetwork()));</w:t>
            </w:r>
          </w:p>
        </w:tc>
        <w:tc>
          <w:tcPr>
            <w:tcW w:w="3368" w:type="dxa"/>
          </w:tcPr>
          <w:p w:rsidR="00555AE7" w:rsidRPr="008F07D4" w:rsidRDefault="00555AE7" w:rsidP="0088778D">
            <w:pPr>
              <w:jc w:val="both"/>
              <w:rPr>
                <w:sz w:val="16"/>
              </w:rPr>
            </w:pPr>
            <w:r w:rsidRPr="008F07D4">
              <w:rPr>
                <w:sz w:val="16"/>
              </w:rPr>
              <w:t>“1” should be printed to the console</w:t>
            </w:r>
          </w:p>
        </w:tc>
      </w:tr>
    </w:tbl>
    <w:p w:rsidR="00DE31CB" w:rsidRDefault="00DE31CB" w:rsidP="00337A3D">
      <w:pPr>
        <w:spacing w:after="0" w:line="240" w:lineRule="auto"/>
        <w:jc w:val="both"/>
        <w:rPr>
          <w:sz w:val="16"/>
        </w:rPr>
      </w:pPr>
    </w:p>
    <w:p w:rsidR="00A55B3B" w:rsidRDefault="00A55B3B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9A4527" w:rsidRDefault="009A4527" w:rsidP="00337A3D">
      <w:pPr>
        <w:spacing w:after="0" w:line="240" w:lineRule="auto"/>
        <w:jc w:val="both"/>
        <w:rPr>
          <w:sz w:val="16"/>
        </w:rPr>
      </w:pPr>
    </w:p>
    <w:p w:rsidR="00546232" w:rsidRPr="001E1940" w:rsidRDefault="00F020F9" w:rsidP="001E1940">
      <w:pPr>
        <w:pStyle w:val="Title"/>
        <w:rPr>
          <w:sz w:val="32"/>
          <w:szCs w:val="32"/>
        </w:rPr>
      </w:pPr>
      <w:proofErr w:type="spellStart"/>
      <w:proofErr w:type="gramStart"/>
      <w:r w:rsidRPr="001E1940">
        <w:rPr>
          <w:sz w:val="32"/>
          <w:szCs w:val="32"/>
        </w:rPr>
        <w:lastRenderedPageBreak/>
        <w:t>RoutingTableEntry</w:t>
      </w:r>
      <w:r w:rsidR="0051407F" w:rsidRPr="001E1940">
        <w:rPr>
          <w:sz w:val="32"/>
          <w:szCs w:val="32"/>
        </w:rPr>
        <w:t>.compareTo</w:t>
      </w:r>
      <w:proofErr w:type="spellEnd"/>
      <w:r w:rsidR="0051407F" w:rsidRPr="001E1940">
        <w:rPr>
          <w:sz w:val="32"/>
          <w:szCs w:val="32"/>
        </w:rPr>
        <w:t>(</w:t>
      </w:r>
      <w:proofErr w:type="spellStart"/>
      <w:proofErr w:type="gramEnd"/>
      <w:r w:rsidR="0051407F" w:rsidRPr="001E1940">
        <w:rPr>
          <w:sz w:val="32"/>
          <w:szCs w:val="32"/>
        </w:rPr>
        <w:t>IPAddress</w:t>
      </w:r>
      <w:proofErr w:type="spellEnd"/>
      <w:r w:rsidR="0051407F" w:rsidRPr="001E1940">
        <w:rPr>
          <w:sz w:val="32"/>
          <w:szCs w:val="32"/>
        </w:rPr>
        <w:t xml:space="preserve"> </w:t>
      </w:r>
      <w:proofErr w:type="spellStart"/>
      <w:r w:rsidR="0051407F" w:rsidRPr="001E1940">
        <w:rPr>
          <w:sz w:val="32"/>
          <w:szCs w:val="32"/>
        </w:rPr>
        <w:t>ip</w:t>
      </w:r>
      <w:proofErr w:type="spellEnd"/>
      <w:r w:rsidR="0051407F" w:rsidRPr="001E1940">
        <w:rPr>
          <w:sz w:val="32"/>
          <w:szCs w:val="32"/>
        </w:rPr>
        <w:t>) method.</w:t>
      </w:r>
    </w:p>
    <w:p w:rsidR="00B45D47" w:rsidRDefault="00387E72" w:rsidP="00337A3D">
      <w:pPr>
        <w:spacing w:after="0" w:line="240" w:lineRule="auto"/>
        <w:jc w:val="both"/>
        <w:rPr>
          <w:sz w:val="16"/>
        </w:rPr>
      </w:pPr>
      <w:r>
        <w:rPr>
          <w:sz w:val="16"/>
        </w:rPr>
        <w:t>There is n</w:t>
      </w:r>
      <w:r w:rsidR="00516BFC">
        <w:rPr>
          <w:sz w:val="16"/>
        </w:rPr>
        <w:t xml:space="preserve">ot much to test in this method </w:t>
      </w:r>
      <w:bookmarkStart w:id="0" w:name="_GoBack"/>
      <w:bookmarkEnd w:id="0"/>
      <w:r w:rsidR="00FE2901">
        <w:rPr>
          <w:sz w:val="16"/>
        </w:rPr>
        <w:t>since</w:t>
      </w:r>
      <w:r w:rsidR="00516BFC">
        <w:rPr>
          <w:sz w:val="16"/>
        </w:rPr>
        <w:t xml:space="preserve"> all it does is</w:t>
      </w:r>
      <w:r w:rsidR="00686775">
        <w:rPr>
          <w:sz w:val="16"/>
        </w:rPr>
        <w:t xml:space="preserve"> </w:t>
      </w:r>
      <w:r w:rsidR="007E6B8D">
        <w:rPr>
          <w:sz w:val="16"/>
        </w:rPr>
        <w:t>return the value</w:t>
      </w:r>
      <w:r w:rsidR="00860AB7">
        <w:rPr>
          <w:sz w:val="16"/>
        </w:rPr>
        <w:t xml:space="preserve"> from calling </w:t>
      </w:r>
      <w:proofErr w:type="spellStart"/>
      <w:r w:rsidR="00860AB7">
        <w:rPr>
          <w:sz w:val="16"/>
        </w:rPr>
        <w:t>IPAddress.compareTo</w:t>
      </w:r>
      <w:proofErr w:type="spellEnd"/>
      <w:r w:rsidR="00860AB7">
        <w:rPr>
          <w:sz w:val="16"/>
        </w:rPr>
        <w:t>()</w:t>
      </w:r>
      <w:r w:rsidR="007E6B8D">
        <w:rPr>
          <w:sz w:val="16"/>
        </w:rPr>
        <w:t>:</w:t>
      </w:r>
    </w:p>
    <w:p w:rsidR="0051407F" w:rsidRPr="00AB16CA" w:rsidRDefault="00DB0FC3" w:rsidP="00337A3D">
      <w:pPr>
        <w:spacing w:after="0" w:line="240" w:lineRule="auto"/>
        <w:jc w:val="both"/>
        <w:rPr>
          <w:rFonts w:ascii="Consolas" w:hAnsi="Consolas" w:cs="Consolas"/>
          <w:i/>
          <w:color w:val="0070C0"/>
          <w:sz w:val="16"/>
        </w:rPr>
      </w:pPr>
      <w:proofErr w:type="gramStart"/>
      <w:r w:rsidRPr="00AB16CA">
        <w:rPr>
          <w:rFonts w:ascii="Consolas" w:hAnsi="Consolas" w:cs="Consolas"/>
          <w:i/>
          <w:color w:val="0070C0"/>
          <w:sz w:val="16"/>
        </w:rPr>
        <w:t>return</w:t>
      </w:r>
      <w:proofErr w:type="gramEnd"/>
      <w:r w:rsidRPr="00AB16CA">
        <w:rPr>
          <w:rFonts w:ascii="Consolas" w:hAnsi="Consolas" w:cs="Consolas"/>
          <w:i/>
          <w:color w:val="0070C0"/>
          <w:sz w:val="16"/>
        </w:rPr>
        <w:t xml:space="preserve"> </w:t>
      </w:r>
      <w:proofErr w:type="spellStart"/>
      <w:r w:rsidR="007E31A5" w:rsidRPr="00AB16CA">
        <w:rPr>
          <w:rFonts w:ascii="Consolas" w:hAnsi="Consolas" w:cs="Consolas"/>
          <w:i/>
          <w:color w:val="0070C0"/>
          <w:sz w:val="16"/>
        </w:rPr>
        <w:t>this.destination</w:t>
      </w:r>
      <w:r w:rsidR="009D3EED" w:rsidRPr="00AB16CA">
        <w:rPr>
          <w:rFonts w:ascii="Consolas" w:hAnsi="Consolas" w:cs="Consolas"/>
          <w:i/>
          <w:color w:val="0070C0"/>
          <w:sz w:val="16"/>
        </w:rPr>
        <w:t>.compareTo</w:t>
      </w:r>
      <w:proofErr w:type="spellEnd"/>
      <w:r w:rsidR="009D3EED" w:rsidRPr="00AB16CA">
        <w:rPr>
          <w:rFonts w:ascii="Consolas" w:hAnsi="Consolas" w:cs="Consolas"/>
          <w:i/>
          <w:color w:val="0070C0"/>
          <w:sz w:val="16"/>
        </w:rPr>
        <w:t>(</w:t>
      </w:r>
      <w:proofErr w:type="spellStart"/>
      <w:r w:rsidR="00472C2B" w:rsidRPr="00AB16CA">
        <w:rPr>
          <w:rFonts w:ascii="Consolas" w:hAnsi="Consolas" w:cs="Consolas"/>
          <w:i/>
          <w:color w:val="0070C0"/>
          <w:sz w:val="16"/>
        </w:rPr>
        <w:t>ip</w:t>
      </w:r>
      <w:proofErr w:type="spellEnd"/>
      <w:r w:rsidR="00472C2B" w:rsidRPr="00AB16CA">
        <w:rPr>
          <w:rFonts w:ascii="Consolas" w:hAnsi="Consolas" w:cs="Consolas"/>
          <w:i/>
          <w:color w:val="0070C0"/>
          <w:sz w:val="16"/>
        </w:rPr>
        <w:t>);</w:t>
      </w:r>
    </w:p>
    <w:sectPr w:rsidR="0051407F" w:rsidRPr="00AB16CA" w:rsidSect="008D4A5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31"/>
    <w:rsid w:val="00004B7D"/>
    <w:rsid w:val="00010802"/>
    <w:rsid w:val="00014BBF"/>
    <w:rsid w:val="00023DFF"/>
    <w:rsid w:val="000530FF"/>
    <w:rsid w:val="000573D3"/>
    <w:rsid w:val="00062169"/>
    <w:rsid w:val="00064246"/>
    <w:rsid w:val="00073BC7"/>
    <w:rsid w:val="0007689A"/>
    <w:rsid w:val="00077CFB"/>
    <w:rsid w:val="00081E97"/>
    <w:rsid w:val="00094917"/>
    <w:rsid w:val="000A1E74"/>
    <w:rsid w:val="000B5C53"/>
    <w:rsid w:val="000C7A60"/>
    <w:rsid w:val="000D318A"/>
    <w:rsid w:val="000D4E2F"/>
    <w:rsid w:val="0010392E"/>
    <w:rsid w:val="001466CF"/>
    <w:rsid w:val="00173936"/>
    <w:rsid w:val="00174146"/>
    <w:rsid w:val="00196D56"/>
    <w:rsid w:val="001979E2"/>
    <w:rsid w:val="001A5656"/>
    <w:rsid w:val="001A5CDF"/>
    <w:rsid w:val="001A6E08"/>
    <w:rsid w:val="001C4265"/>
    <w:rsid w:val="001D4774"/>
    <w:rsid w:val="001E094B"/>
    <w:rsid w:val="001E1940"/>
    <w:rsid w:val="001E549D"/>
    <w:rsid w:val="001F0B75"/>
    <w:rsid w:val="001F2DC6"/>
    <w:rsid w:val="001F62BE"/>
    <w:rsid w:val="00205380"/>
    <w:rsid w:val="00212663"/>
    <w:rsid w:val="00231A26"/>
    <w:rsid w:val="002349E1"/>
    <w:rsid w:val="00235673"/>
    <w:rsid w:val="00241645"/>
    <w:rsid w:val="00245C38"/>
    <w:rsid w:val="002467F5"/>
    <w:rsid w:val="00247A89"/>
    <w:rsid w:val="0027281A"/>
    <w:rsid w:val="002735D6"/>
    <w:rsid w:val="002744C4"/>
    <w:rsid w:val="00283523"/>
    <w:rsid w:val="00287B78"/>
    <w:rsid w:val="002925E9"/>
    <w:rsid w:val="00297262"/>
    <w:rsid w:val="002B4A8D"/>
    <w:rsid w:val="002B5677"/>
    <w:rsid w:val="002D0228"/>
    <w:rsid w:val="002D22BC"/>
    <w:rsid w:val="002D7601"/>
    <w:rsid w:val="002F18E0"/>
    <w:rsid w:val="002F38D6"/>
    <w:rsid w:val="002F6DF9"/>
    <w:rsid w:val="00300DC8"/>
    <w:rsid w:val="003025EB"/>
    <w:rsid w:val="003032C4"/>
    <w:rsid w:val="00312311"/>
    <w:rsid w:val="00313162"/>
    <w:rsid w:val="00314FA5"/>
    <w:rsid w:val="00336D31"/>
    <w:rsid w:val="00337A3D"/>
    <w:rsid w:val="003457D3"/>
    <w:rsid w:val="003535D3"/>
    <w:rsid w:val="00355805"/>
    <w:rsid w:val="0036040F"/>
    <w:rsid w:val="00370BE2"/>
    <w:rsid w:val="00373FA9"/>
    <w:rsid w:val="003754F4"/>
    <w:rsid w:val="00377DBB"/>
    <w:rsid w:val="00387646"/>
    <w:rsid w:val="00387E72"/>
    <w:rsid w:val="003A3C0B"/>
    <w:rsid w:val="003C2885"/>
    <w:rsid w:val="003D00AC"/>
    <w:rsid w:val="003D0598"/>
    <w:rsid w:val="003E6E61"/>
    <w:rsid w:val="003F01AA"/>
    <w:rsid w:val="003F58E0"/>
    <w:rsid w:val="00402CAF"/>
    <w:rsid w:val="00414B4C"/>
    <w:rsid w:val="00424B67"/>
    <w:rsid w:val="0043102D"/>
    <w:rsid w:val="00433D84"/>
    <w:rsid w:val="00433F8D"/>
    <w:rsid w:val="00437223"/>
    <w:rsid w:val="004419E7"/>
    <w:rsid w:val="00447C93"/>
    <w:rsid w:val="00454337"/>
    <w:rsid w:val="00454891"/>
    <w:rsid w:val="00460280"/>
    <w:rsid w:val="004645EF"/>
    <w:rsid w:val="00465173"/>
    <w:rsid w:val="0047089D"/>
    <w:rsid w:val="00472C2A"/>
    <w:rsid w:val="00472C2B"/>
    <w:rsid w:val="004767F5"/>
    <w:rsid w:val="00481FF2"/>
    <w:rsid w:val="004863E9"/>
    <w:rsid w:val="00495EB9"/>
    <w:rsid w:val="004A31D9"/>
    <w:rsid w:val="004A3EC3"/>
    <w:rsid w:val="004C11CD"/>
    <w:rsid w:val="004D7A4C"/>
    <w:rsid w:val="004E5619"/>
    <w:rsid w:val="004E7DBC"/>
    <w:rsid w:val="00500FB1"/>
    <w:rsid w:val="005054CE"/>
    <w:rsid w:val="0050620C"/>
    <w:rsid w:val="00507994"/>
    <w:rsid w:val="0051407F"/>
    <w:rsid w:val="00516BFC"/>
    <w:rsid w:val="00523DC7"/>
    <w:rsid w:val="00527365"/>
    <w:rsid w:val="005413E0"/>
    <w:rsid w:val="00546232"/>
    <w:rsid w:val="00550944"/>
    <w:rsid w:val="00550B27"/>
    <w:rsid w:val="00552A93"/>
    <w:rsid w:val="00555AE7"/>
    <w:rsid w:val="00573985"/>
    <w:rsid w:val="0058074F"/>
    <w:rsid w:val="005A2508"/>
    <w:rsid w:val="005A617D"/>
    <w:rsid w:val="005B278F"/>
    <w:rsid w:val="005B3987"/>
    <w:rsid w:val="005C2E6A"/>
    <w:rsid w:val="005C5956"/>
    <w:rsid w:val="005D28DF"/>
    <w:rsid w:val="005D538B"/>
    <w:rsid w:val="005D7F45"/>
    <w:rsid w:val="005F56DA"/>
    <w:rsid w:val="00607190"/>
    <w:rsid w:val="006157CD"/>
    <w:rsid w:val="00615B4C"/>
    <w:rsid w:val="0061658E"/>
    <w:rsid w:val="006236B8"/>
    <w:rsid w:val="00635945"/>
    <w:rsid w:val="00644C87"/>
    <w:rsid w:val="00656118"/>
    <w:rsid w:val="0067758E"/>
    <w:rsid w:val="006839EF"/>
    <w:rsid w:val="0068671B"/>
    <w:rsid w:val="00686775"/>
    <w:rsid w:val="006935CC"/>
    <w:rsid w:val="006A180D"/>
    <w:rsid w:val="006A28DF"/>
    <w:rsid w:val="006A349C"/>
    <w:rsid w:val="006B5376"/>
    <w:rsid w:val="006B6340"/>
    <w:rsid w:val="006C707D"/>
    <w:rsid w:val="006E385A"/>
    <w:rsid w:val="006F3D69"/>
    <w:rsid w:val="006F5343"/>
    <w:rsid w:val="00716E02"/>
    <w:rsid w:val="00725BD2"/>
    <w:rsid w:val="0074486E"/>
    <w:rsid w:val="0074695A"/>
    <w:rsid w:val="00746F87"/>
    <w:rsid w:val="00747C28"/>
    <w:rsid w:val="00754A5C"/>
    <w:rsid w:val="00765E89"/>
    <w:rsid w:val="007720A9"/>
    <w:rsid w:val="007737A3"/>
    <w:rsid w:val="0077499F"/>
    <w:rsid w:val="007863AC"/>
    <w:rsid w:val="007956B3"/>
    <w:rsid w:val="007A011A"/>
    <w:rsid w:val="007A35A4"/>
    <w:rsid w:val="007A7A6B"/>
    <w:rsid w:val="007C2477"/>
    <w:rsid w:val="007D6219"/>
    <w:rsid w:val="007E31A5"/>
    <w:rsid w:val="007E64BD"/>
    <w:rsid w:val="007E6B8D"/>
    <w:rsid w:val="007F089E"/>
    <w:rsid w:val="0080231C"/>
    <w:rsid w:val="00803123"/>
    <w:rsid w:val="00823052"/>
    <w:rsid w:val="0082658A"/>
    <w:rsid w:val="00830181"/>
    <w:rsid w:val="008412C7"/>
    <w:rsid w:val="00842204"/>
    <w:rsid w:val="008477AE"/>
    <w:rsid w:val="00851874"/>
    <w:rsid w:val="008540A5"/>
    <w:rsid w:val="00855DD9"/>
    <w:rsid w:val="00860AB7"/>
    <w:rsid w:val="00863217"/>
    <w:rsid w:val="00865135"/>
    <w:rsid w:val="00872484"/>
    <w:rsid w:val="008904F8"/>
    <w:rsid w:val="008944C6"/>
    <w:rsid w:val="008A7A34"/>
    <w:rsid w:val="008B20B6"/>
    <w:rsid w:val="008B5E50"/>
    <w:rsid w:val="008C147C"/>
    <w:rsid w:val="008C554B"/>
    <w:rsid w:val="008D4A52"/>
    <w:rsid w:val="008E72E1"/>
    <w:rsid w:val="008E7795"/>
    <w:rsid w:val="008F07D4"/>
    <w:rsid w:val="008F46C4"/>
    <w:rsid w:val="008F6D53"/>
    <w:rsid w:val="00900C7A"/>
    <w:rsid w:val="00914BDD"/>
    <w:rsid w:val="0091603E"/>
    <w:rsid w:val="00923A92"/>
    <w:rsid w:val="00941B05"/>
    <w:rsid w:val="009809B4"/>
    <w:rsid w:val="00994004"/>
    <w:rsid w:val="009A4527"/>
    <w:rsid w:val="009A6D6A"/>
    <w:rsid w:val="009B086C"/>
    <w:rsid w:val="009B6939"/>
    <w:rsid w:val="009B69BA"/>
    <w:rsid w:val="009B6C94"/>
    <w:rsid w:val="009B7FD4"/>
    <w:rsid w:val="009C3524"/>
    <w:rsid w:val="009C53D5"/>
    <w:rsid w:val="009D36DE"/>
    <w:rsid w:val="009D3EED"/>
    <w:rsid w:val="009F6400"/>
    <w:rsid w:val="00A00EF0"/>
    <w:rsid w:val="00A04B22"/>
    <w:rsid w:val="00A106A6"/>
    <w:rsid w:val="00A22E8F"/>
    <w:rsid w:val="00A249F2"/>
    <w:rsid w:val="00A41D32"/>
    <w:rsid w:val="00A45DCB"/>
    <w:rsid w:val="00A4642C"/>
    <w:rsid w:val="00A47F84"/>
    <w:rsid w:val="00A5259A"/>
    <w:rsid w:val="00A5537F"/>
    <w:rsid w:val="00A55B3B"/>
    <w:rsid w:val="00A6715F"/>
    <w:rsid w:val="00A70761"/>
    <w:rsid w:val="00A73153"/>
    <w:rsid w:val="00A82A04"/>
    <w:rsid w:val="00A8356F"/>
    <w:rsid w:val="00A9385A"/>
    <w:rsid w:val="00AA5053"/>
    <w:rsid w:val="00AB16CA"/>
    <w:rsid w:val="00AB492A"/>
    <w:rsid w:val="00AE6D76"/>
    <w:rsid w:val="00AF1BF7"/>
    <w:rsid w:val="00AF5520"/>
    <w:rsid w:val="00B02E78"/>
    <w:rsid w:val="00B34A56"/>
    <w:rsid w:val="00B4495B"/>
    <w:rsid w:val="00B45D47"/>
    <w:rsid w:val="00B7077D"/>
    <w:rsid w:val="00B74FAD"/>
    <w:rsid w:val="00B8092E"/>
    <w:rsid w:val="00B92BDA"/>
    <w:rsid w:val="00BC5029"/>
    <w:rsid w:val="00BE0A2E"/>
    <w:rsid w:val="00BF0AC8"/>
    <w:rsid w:val="00BF754C"/>
    <w:rsid w:val="00C0164D"/>
    <w:rsid w:val="00C16958"/>
    <w:rsid w:val="00C24794"/>
    <w:rsid w:val="00C43813"/>
    <w:rsid w:val="00C76B08"/>
    <w:rsid w:val="00C82E05"/>
    <w:rsid w:val="00C8365F"/>
    <w:rsid w:val="00C85E2C"/>
    <w:rsid w:val="00C87DEF"/>
    <w:rsid w:val="00C91765"/>
    <w:rsid w:val="00C933D6"/>
    <w:rsid w:val="00CA1C08"/>
    <w:rsid w:val="00CA5308"/>
    <w:rsid w:val="00CC37DC"/>
    <w:rsid w:val="00CC634F"/>
    <w:rsid w:val="00CD5C4A"/>
    <w:rsid w:val="00CD663F"/>
    <w:rsid w:val="00CE5D41"/>
    <w:rsid w:val="00CF0A4C"/>
    <w:rsid w:val="00D04C0E"/>
    <w:rsid w:val="00D05E12"/>
    <w:rsid w:val="00D11372"/>
    <w:rsid w:val="00D24238"/>
    <w:rsid w:val="00D3540F"/>
    <w:rsid w:val="00D445C3"/>
    <w:rsid w:val="00D45365"/>
    <w:rsid w:val="00D53647"/>
    <w:rsid w:val="00D5393E"/>
    <w:rsid w:val="00D63785"/>
    <w:rsid w:val="00D70C17"/>
    <w:rsid w:val="00D71649"/>
    <w:rsid w:val="00D774E2"/>
    <w:rsid w:val="00D934C5"/>
    <w:rsid w:val="00DB0FC3"/>
    <w:rsid w:val="00DB1D53"/>
    <w:rsid w:val="00DB739A"/>
    <w:rsid w:val="00DC680A"/>
    <w:rsid w:val="00DD4855"/>
    <w:rsid w:val="00DD488C"/>
    <w:rsid w:val="00DE2F20"/>
    <w:rsid w:val="00DE31CB"/>
    <w:rsid w:val="00E02F44"/>
    <w:rsid w:val="00E1281F"/>
    <w:rsid w:val="00E347AF"/>
    <w:rsid w:val="00E4609D"/>
    <w:rsid w:val="00E81E0F"/>
    <w:rsid w:val="00E92D05"/>
    <w:rsid w:val="00E950C0"/>
    <w:rsid w:val="00EB4B6C"/>
    <w:rsid w:val="00EC1276"/>
    <w:rsid w:val="00EC18DA"/>
    <w:rsid w:val="00ED79A2"/>
    <w:rsid w:val="00EE3424"/>
    <w:rsid w:val="00EF7992"/>
    <w:rsid w:val="00F020F9"/>
    <w:rsid w:val="00F07B3D"/>
    <w:rsid w:val="00F12EED"/>
    <w:rsid w:val="00F232E8"/>
    <w:rsid w:val="00F24E61"/>
    <w:rsid w:val="00F25331"/>
    <w:rsid w:val="00F3212E"/>
    <w:rsid w:val="00F33709"/>
    <w:rsid w:val="00F347B4"/>
    <w:rsid w:val="00F43164"/>
    <w:rsid w:val="00F54D0B"/>
    <w:rsid w:val="00F55A26"/>
    <w:rsid w:val="00F938E2"/>
    <w:rsid w:val="00FC42DC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1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1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356</cp:revision>
  <cp:lastPrinted>2015-10-20T19:10:00Z</cp:lastPrinted>
  <dcterms:created xsi:type="dcterms:W3CDTF">2015-10-18T18:30:00Z</dcterms:created>
  <dcterms:modified xsi:type="dcterms:W3CDTF">2015-10-20T19:11:00Z</dcterms:modified>
</cp:coreProperties>
</file>