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24D0" w14:textId="4F0A9EF0" w:rsidR="00FC79BA" w:rsidRDefault="00D20E90">
      <w:r w:rsidRPr="00D20E90">
        <w:t>https://www.canva.com/design/DAGYxorQJCg/hmUg0d9vhB_v4fOw4HJX3g/edit?utm_content=DAGYxorQJCg&amp;utm_campaign=designshare&amp;utm_medium=link2&amp;utm_source=sharebutton</w:t>
      </w:r>
    </w:p>
    <w:sectPr w:rsidR="00FC79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A629" w14:textId="77777777" w:rsidR="00D20E90" w:rsidRDefault="00D20E90" w:rsidP="00D20E90">
      <w:r>
        <w:separator/>
      </w:r>
    </w:p>
  </w:endnote>
  <w:endnote w:type="continuationSeparator" w:id="0">
    <w:p w14:paraId="45D74F12" w14:textId="77777777" w:rsidR="00D20E90" w:rsidRDefault="00D20E90" w:rsidP="00D2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C838" w14:textId="77777777" w:rsidR="00D20E90" w:rsidRDefault="00D20E90" w:rsidP="00D20E90">
      <w:r>
        <w:separator/>
      </w:r>
    </w:p>
  </w:footnote>
  <w:footnote w:type="continuationSeparator" w:id="0">
    <w:p w14:paraId="335241EE" w14:textId="77777777" w:rsidR="00D20E90" w:rsidRDefault="00D20E90" w:rsidP="00D20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B6"/>
    <w:rsid w:val="00476DF4"/>
    <w:rsid w:val="00685C09"/>
    <w:rsid w:val="00BD244E"/>
    <w:rsid w:val="00D20E90"/>
    <w:rsid w:val="00F857B6"/>
    <w:rsid w:val="00FC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D0F4E096-61BA-4DDF-93EF-5687CA4A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E9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20E90"/>
  </w:style>
  <w:style w:type="paragraph" w:styleId="a5">
    <w:name w:val="footer"/>
    <w:basedOn w:val="a"/>
    <w:link w:val="a6"/>
    <w:uiPriority w:val="99"/>
    <w:unhideWhenUsed/>
    <w:rsid w:val="00D20E9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2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7d05</dc:creator>
  <cp:keywords/>
  <dc:description/>
  <cp:lastModifiedBy>7d05</cp:lastModifiedBy>
  <cp:revision>2</cp:revision>
  <dcterms:created xsi:type="dcterms:W3CDTF">2024-12-09T06:10:00Z</dcterms:created>
  <dcterms:modified xsi:type="dcterms:W3CDTF">2024-12-09T06:49:00Z</dcterms:modified>
</cp:coreProperties>
</file>