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42" w:rsidRDefault="00B61642">
      <w:r>
        <w:t>Опыт 1</w:t>
      </w:r>
    </w:p>
    <w:p w:rsidR="003650D3" w:rsidRDefault="00B61642">
      <w:r>
        <w:rPr>
          <w:noProof/>
        </w:rPr>
        <w:drawing>
          <wp:inline distT="0" distB="0" distL="0" distR="0" wp14:anchorId="53F86965" wp14:editId="326768E6">
            <wp:extent cx="5981700" cy="3947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880" cy="39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2" w:rsidRDefault="00B61642"/>
    <w:p w:rsidR="00B61642" w:rsidRDefault="00B61642">
      <w:r>
        <w:rPr>
          <w:noProof/>
        </w:rPr>
        <w:drawing>
          <wp:inline distT="0" distB="0" distL="0" distR="0" wp14:anchorId="3D76003E" wp14:editId="472DB3D9">
            <wp:extent cx="5940425" cy="4334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2" w:rsidRDefault="00B61642">
      <w:r w:rsidRPr="00B61642">
        <w:lastRenderedPageBreak/>
        <w:drawing>
          <wp:inline distT="0" distB="0" distL="0" distR="0" wp14:anchorId="503817FF" wp14:editId="5852525D">
            <wp:extent cx="5940425" cy="6520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2" w:rsidRDefault="00B61642">
      <w:r>
        <w:t>Опыт 2</w:t>
      </w:r>
    </w:p>
    <w:p w:rsidR="00B61642" w:rsidRDefault="00B61642">
      <w:r>
        <w:rPr>
          <w:noProof/>
        </w:rPr>
        <w:lastRenderedPageBreak/>
        <w:drawing>
          <wp:inline distT="0" distB="0" distL="0" distR="0" wp14:anchorId="3DEF3957" wp14:editId="7E5140EB">
            <wp:extent cx="5940425" cy="3960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2" w:rsidRDefault="00B61642">
      <w:r>
        <w:rPr>
          <w:noProof/>
        </w:rPr>
        <w:drawing>
          <wp:inline distT="0" distB="0" distL="0" distR="0" wp14:anchorId="38EC56A5" wp14:editId="0960A23E">
            <wp:extent cx="5940425" cy="3960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2" w:rsidRDefault="00C52478">
      <w:r>
        <w:t xml:space="preserve">Опыт 3 </w:t>
      </w:r>
    </w:p>
    <w:p w:rsidR="00C52478" w:rsidRDefault="00C52478">
      <w:r>
        <w:rPr>
          <w:noProof/>
        </w:rPr>
        <w:lastRenderedPageBreak/>
        <w:drawing>
          <wp:inline distT="0" distB="0" distL="0" distR="0" wp14:anchorId="4975653B" wp14:editId="6AC28750">
            <wp:extent cx="5410200" cy="441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8" w:rsidRDefault="00C52478">
      <w:r>
        <w:rPr>
          <w:noProof/>
        </w:rPr>
        <w:drawing>
          <wp:inline distT="0" distB="0" distL="0" distR="0" wp14:anchorId="5D4941A0" wp14:editId="55E5F170">
            <wp:extent cx="5940425" cy="3830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8" w:rsidRDefault="00C52478"/>
    <w:p w:rsidR="00B61642" w:rsidRDefault="00B61642">
      <w:r>
        <w:rPr>
          <w:noProof/>
        </w:rPr>
        <w:lastRenderedPageBreak/>
        <w:drawing>
          <wp:inline distT="0" distB="0" distL="0" distR="0" wp14:anchorId="2678F2CF" wp14:editId="1A2D8EA4">
            <wp:extent cx="5940425" cy="4878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AF" w:rsidRDefault="00CC50AF"/>
    <w:p w:rsidR="00CC50AF" w:rsidRDefault="00CC50AF">
      <w:r>
        <w:rPr>
          <w:noProof/>
        </w:rPr>
        <w:lastRenderedPageBreak/>
        <w:drawing>
          <wp:inline distT="0" distB="0" distL="0" distR="0" wp14:anchorId="06A1404B" wp14:editId="6432C6EB">
            <wp:extent cx="5940425" cy="3982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42"/>
    <w:rsid w:val="003650D3"/>
    <w:rsid w:val="00B61642"/>
    <w:rsid w:val="00C52478"/>
    <w:rsid w:val="00C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08C2"/>
  <w15:chartTrackingRefBased/>
  <w15:docId w15:val="{D1D2E3F7-7776-4186-AB9A-E444DE50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Скрябнев</dc:creator>
  <cp:keywords/>
  <dc:description/>
  <cp:lastModifiedBy>Тони Скрябнев</cp:lastModifiedBy>
  <cp:revision>1</cp:revision>
  <dcterms:created xsi:type="dcterms:W3CDTF">2024-02-02T10:23:00Z</dcterms:created>
  <dcterms:modified xsi:type="dcterms:W3CDTF">2024-02-02T10:49:00Z</dcterms:modified>
</cp:coreProperties>
</file>