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316BCA97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CF1899" w:rsidRPr="004C4EF1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7EEA0C10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 w:rsidRPr="004C4EF1">
        <w:rPr>
          <w:rFonts w:ascii="Times New Roman" w:eastAsia="Times New Roman" w:hAnsi="Times New Roman" w:cs="Times New Roman"/>
          <w:sz w:val="28"/>
          <w:szCs w:val="28"/>
        </w:rPr>
        <w:t>30</w:t>
      </w:r>
      <w:r w:rsidR="004C4EF1" w:rsidRPr="004C4EF1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4C4EF1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-</w:t>
      </w:r>
      <w:r w:rsidR="004C4EF1"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676161D6" w14:textId="3E11E779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4C4EF1">
        <w:rPr>
          <w:rFonts w:ascii="Times New Roman" w:eastAsia="Times New Roman" w:hAnsi="Times New Roman" w:cs="Times New Roman"/>
          <w:sz w:val="28"/>
          <w:szCs w:val="28"/>
        </w:rPr>
        <w:t>Студен</w:t>
      </w:r>
      <w:proofErr w:type="gramStart"/>
      <w:r w:rsidRPr="004C4EF1">
        <w:rPr>
          <w:rFonts w:ascii="Times New Roman" w:eastAsia="Times New Roman" w:hAnsi="Times New Roman" w:cs="Times New Roman"/>
          <w:sz w:val="28"/>
          <w:szCs w:val="28"/>
        </w:rPr>
        <w:t>т</w:t>
      </w:r>
      <w:r w:rsidR="00EA0700" w:rsidRPr="004C4E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EA0700" w:rsidRPr="004C4EF1">
        <w:rPr>
          <w:rFonts w:ascii="Times New Roman" w:eastAsia="Times New Roman" w:hAnsi="Times New Roman" w:cs="Times New Roman"/>
          <w:sz w:val="28"/>
          <w:szCs w:val="28"/>
        </w:rPr>
        <w:t>ка)</w:t>
      </w:r>
      <w:r w:rsidRPr="004C4E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C4EF1" w:rsidRPr="004C4EF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C4EF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C4EF1" w:rsidRPr="004C4EF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C4EF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C4EF1" w:rsidRPr="004C4EF1">
        <w:rPr>
          <w:rFonts w:ascii="Times New Roman" w:eastAsia="Times New Roman" w:hAnsi="Times New Roman" w:cs="Times New Roman"/>
          <w:sz w:val="28"/>
          <w:szCs w:val="28"/>
        </w:rPr>
        <w:t>Галкин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01F65803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4C4EF1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4C4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4EF1" w:rsidRPr="004C4EF1">
        <w:rPr>
          <w:rFonts w:ascii="Times New Roman" w:eastAsia="Times New Roman" w:hAnsi="Times New Roman" w:cs="Times New Roman"/>
          <w:sz w:val="28"/>
          <w:szCs w:val="28"/>
        </w:rPr>
        <w:t>19.03.2025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760FB9E8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4C4EF1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4C4EF1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B0544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4C4EF1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B0544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4C4EF1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B0544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4C4EF1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B0544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4C4EF1">
              <w:rPr>
                <w:noProof/>
                <w:webHidden/>
              </w:rPr>
              <w:t>18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1ED5DA8D" w:rsidR="00BA56A5" w:rsidRPr="00BA56A5" w:rsidRDefault="00C929D5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C929D5">
        <w:rPr>
          <w:rFonts w:ascii="Times New Roman" w:hAnsi="Times New Roman" w:cs="Times New Roman"/>
          <w:sz w:val="28"/>
          <w:szCs w:val="28"/>
        </w:rPr>
        <w:t>Асимметричное шифрование, основанное на использовании пары ключей</w:t>
      </w: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1E9C3D0" w14:textId="77777777" w:rsidR="00C929D5" w:rsidRPr="00B572CE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 xml:space="preserve">1. Создать пару </w:t>
      </w:r>
      <w:proofErr w:type="spellStart"/>
      <w:r w:rsidRPr="00C929D5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Pr="00C929D5">
        <w:rPr>
          <w:rFonts w:ascii="Times New Roman" w:hAnsi="Times New Roman" w:cs="Times New Roman"/>
          <w:sz w:val="28"/>
          <w:szCs w:val="28"/>
        </w:rPr>
        <w:t xml:space="preserve">-ключей, указав в сертификате свою почту. Создать её возможно, например, с помощью почтового клиента </w:t>
      </w:r>
      <w:proofErr w:type="spellStart"/>
      <w:r w:rsidRPr="00C929D5">
        <w:rPr>
          <w:rFonts w:ascii="Times New Roman" w:hAnsi="Times New Roman" w:cs="Times New Roman"/>
          <w:sz w:val="28"/>
          <w:szCs w:val="28"/>
        </w:rPr>
        <w:t>thunderbird</w:t>
      </w:r>
      <w:proofErr w:type="spellEnd"/>
      <w:r w:rsidRPr="00C929D5">
        <w:rPr>
          <w:rFonts w:ascii="Times New Roman" w:hAnsi="Times New Roman" w:cs="Times New Roman"/>
          <w:sz w:val="28"/>
          <w:szCs w:val="28"/>
        </w:rPr>
        <w:t xml:space="preserve">, или из командной строки терминала ОС семейства </w:t>
      </w:r>
      <w:proofErr w:type="spellStart"/>
      <w:r w:rsidRPr="00C929D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929D5">
        <w:rPr>
          <w:rFonts w:ascii="Times New Roman" w:hAnsi="Times New Roman" w:cs="Times New Roman"/>
          <w:sz w:val="28"/>
          <w:szCs w:val="28"/>
        </w:rPr>
        <w:t xml:space="preserve">, или иным способом. </w:t>
      </w:r>
    </w:p>
    <w:p w14:paraId="3FE6E59F" w14:textId="77777777" w:rsidR="00C929D5" w:rsidRPr="00C929D5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 xml:space="preserve">2. Установить связь с преподавателем, используя созданный ключ, следующим образом: </w:t>
      </w:r>
    </w:p>
    <w:p w14:paraId="653525FF" w14:textId="77777777" w:rsidR="00C929D5" w:rsidRPr="00B572CE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>2.1. Прислать собеседнику от своего имени по электронной почте сообщение, во вложении которого поместить свой сертификат открытого ключа.</w:t>
      </w:r>
    </w:p>
    <w:p w14:paraId="6446FB3E" w14:textId="7807E2A9" w:rsidR="00C929D5" w:rsidRPr="00C929D5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 xml:space="preserve">2.2. Дождаться письма, в котором собеседник Вам пришлет сертификат своего открытого ключа. </w:t>
      </w:r>
    </w:p>
    <w:p w14:paraId="2598D0AA" w14:textId="77777777" w:rsidR="00C929D5" w:rsidRPr="00B572CE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>2.4. Выслать сообщение, зашифрованное на открытом ключе собеседника. 2.5. Дождаться ответного письма.</w:t>
      </w:r>
    </w:p>
    <w:p w14:paraId="2A7529BA" w14:textId="6302A885" w:rsidR="00C929D5" w:rsidRPr="00C929D5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 xml:space="preserve">2.6. Расшифровать ответное письмо своим закрытым ключом. </w:t>
      </w:r>
    </w:p>
    <w:p w14:paraId="5C7C42DB" w14:textId="77777777" w:rsidR="00C929D5" w:rsidRPr="00B572CE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 xml:space="preserve">3. Собрать подписи под своим сертификатом открытого ключа.  </w:t>
      </w:r>
    </w:p>
    <w:p w14:paraId="5D9DC65A" w14:textId="77777777" w:rsidR="00C929D5" w:rsidRPr="00B572CE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 xml:space="preserve">3.0. Получить сертификат открытого ключа </w:t>
      </w:r>
      <w:proofErr w:type="spellStart"/>
      <w:r w:rsidRPr="00C929D5"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 w:rsidRPr="00C929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31B132" w14:textId="77777777" w:rsidR="00C929D5" w:rsidRPr="00B572CE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 xml:space="preserve">3.1. Убедиться в том, что подписываемый Вами сертификат ключа принадлежит его владельцу - путём сравнения отпечатка ключа или ключа целиком, по доверенным каналам связи. </w:t>
      </w:r>
    </w:p>
    <w:p w14:paraId="790A8464" w14:textId="77777777" w:rsidR="00C929D5" w:rsidRPr="00B572CE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 xml:space="preserve">3.2. Подписать сертификат открытого ключа </w:t>
      </w:r>
      <w:proofErr w:type="spellStart"/>
      <w:r w:rsidRPr="00C929D5"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 w:rsidRPr="00C929D5">
        <w:rPr>
          <w:rFonts w:ascii="Times New Roman" w:hAnsi="Times New Roman" w:cs="Times New Roman"/>
          <w:sz w:val="28"/>
          <w:szCs w:val="28"/>
        </w:rPr>
        <w:t>.</w:t>
      </w:r>
    </w:p>
    <w:p w14:paraId="661B6FB3" w14:textId="77777777" w:rsidR="00C929D5" w:rsidRPr="00B572CE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 xml:space="preserve"> 3.3. Передать подписанный Вами </w:t>
      </w:r>
      <w:proofErr w:type="gramStart"/>
      <w:r w:rsidRPr="00C929D5">
        <w:rPr>
          <w:rFonts w:ascii="Times New Roman" w:hAnsi="Times New Roman" w:cs="Times New Roman"/>
          <w:sz w:val="28"/>
          <w:szCs w:val="28"/>
        </w:rPr>
        <w:t>сертификат</w:t>
      </w:r>
      <w:proofErr w:type="gramEnd"/>
      <w:r w:rsidRPr="00C929D5">
        <w:rPr>
          <w:rFonts w:ascii="Times New Roman" w:hAnsi="Times New Roman" w:cs="Times New Roman"/>
          <w:sz w:val="28"/>
          <w:szCs w:val="28"/>
        </w:rPr>
        <w:t xml:space="preserve"> полученный в п.3.2 его владельцу, т.е. </w:t>
      </w:r>
      <w:proofErr w:type="spellStart"/>
      <w:r w:rsidRPr="00C929D5">
        <w:rPr>
          <w:rFonts w:ascii="Times New Roman" w:hAnsi="Times New Roman" w:cs="Times New Roman"/>
          <w:sz w:val="28"/>
          <w:szCs w:val="28"/>
        </w:rPr>
        <w:t>одногруппнику</w:t>
      </w:r>
      <w:proofErr w:type="spellEnd"/>
      <w:r w:rsidRPr="00C929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5D50A8" w14:textId="77777777" w:rsidR="00C929D5" w:rsidRPr="00B572CE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 xml:space="preserve">3.4. Повторив п.3.0.-3.3., собрать 10 подписей </w:t>
      </w:r>
      <w:proofErr w:type="spellStart"/>
      <w:r w:rsidRPr="00C929D5">
        <w:rPr>
          <w:rFonts w:ascii="Times New Roman" w:hAnsi="Times New Roman" w:cs="Times New Roman"/>
          <w:sz w:val="28"/>
          <w:szCs w:val="28"/>
        </w:rPr>
        <w:t>одногруппников</w:t>
      </w:r>
      <w:proofErr w:type="spellEnd"/>
      <w:r w:rsidRPr="00C929D5">
        <w:rPr>
          <w:rFonts w:ascii="Times New Roman" w:hAnsi="Times New Roman" w:cs="Times New Roman"/>
          <w:sz w:val="28"/>
          <w:szCs w:val="28"/>
        </w:rPr>
        <w:t xml:space="preserve"> под своим сертификатом. </w:t>
      </w:r>
    </w:p>
    <w:p w14:paraId="58BD2CCA" w14:textId="08EC0EDB" w:rsidR="00456950" w:rsidRPr="00C929D5" w:rsidRDefault="00C929D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29D5">
        <w:rPr>
          <w:rFonts w:ascii="Times New Roman" w:hAnsi="Times New Roman" w:cs="Times New Roman"/>
          <w:sz w:val="28"/>
          <w:szCs w:val="28"/>
        </w:rPr>
        <w:t xml:space="preserve">3.5. Прислать преподавателю свой сертификат открытого ключа, с 10-ю или более подписями </w:t>
      </w:r>
      <w:proofErr w:type="spellStart"/>
      <w:r w:rsidRPr="00C929D5">
        <w:rPr>
          <w:rFonts w:ascii="Times New Roman" w:hAnsi="Times New Roman" w:cs="Times New Roman"/>
          <w:sz w:val="28"/>
          <w:szCs w:val="28"/>
        </w:rPr>
        <w:t>одногруппников</w:t>
      </w:r>
      <w:proofErr w:type="spellEnd"/>
      <w:r w:rsidRPr="00C929D5">
        <w:rPr>
          <w:rFonts w:ascii="Times New Roman" w:hAnsi="Times New Roman" w:cs="Times New Roman"/>
          <w:sz w:val="28"/>
          <w:szCs w:val="28"/>
        </w:rPr>
        <w:t>. 3. Подписать сертификат открытого ключа преподавателя и выслать ему.</w:t>
      </w:r>
      <w:r w:rsidR="00456950" w:rsidRPr="00C929D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2C6F5E96" w14:textId="7796DDE4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32"/>
          <w:szCs w:val="28"/>
        </w:rPr>
      </w:pPr>
      <w:r w:rsidRPr="00B572CE">
        <w:rPr>
          <w:rFonts w:ascii="Times New Roman" w:hAnsi="Times New Roman" w:cs="Times New Roman"/>
          <w:sz w:val="32"/>
          <w:szCs w:val="28"/>
        </w:rPr>
        <w:t>3.1. Основы криптографии с открытым ключом</w:t>
      </w:r>
    </w:p>
    <w:p w14:paraId="71E21032" w14:textId="3C14B550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 xml:space="preserve">Криптография с открытым ключом (асимметричная криптография) использует пару ключей: </w:t>
      </w:r>
      <w:proofErr w:type="gramStart"/>
      <w:r w:rsidRPr="00B572CE">
        <w:rPr>
          <w:rFonts w:ascii="Times New Roman" w:hAnsi="Times New Roman" w:cs="Times New Roman"/>
          <w:sz w:val="28"/>
          <w:szCs w:val="28"/>
        </w:rPr>
        <w:t>открытый</w:t>
      </w:r>
      <w:proofErr w:type="gramEnd"/>
      <w:r w:rsidRPr="00B572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72C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5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2C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B572CE">
        <w:rPr>
          <w:rFonts w:ascii="Times New Roman" w:hAnsi="Times New Roman" w:cs="Times New Roman"/>
          <w:sz w:val="28"/>
          <w:szCs w:val="28"/>
        </w:rPr>
        <w:t>) и закрытый (</w:t>
      </w:r>
      <w:proofErr w:type="spellStart"/>
      <w:r w:rsidRPr="00B572C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5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2C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B572CE">
        <w:rPr>
          <w:rFonts w:ascii="Times New Roman" w:hAnsi="Times New Roman" w:cs="Times New Roman"/>
          <w:sz w:val="28"/>
          <w:szCs w:val="28"/>
        </w:rPr>
        <w:t>). Открытый ключ используется для шифрования данных и проверки подписей, а закрытый — для расшифровки и создания подписей. Основные преимущ</w:t>
      </w:r>
      <w:r>
        <w:rPr>
          <w:rFonts w:ascii="Times New Roman" w:hAnsi="Times New Roman" w:cs="Times New Roman"/>
          <w:sz w:val="28"/>
          <w:szCs w:val="28"/>
        </w:rPr>
        <w:t>ества:</w:t>
      </w:r>
    </w:p>
    <w:p w14:paraId="3C7B1EBA" w14:textId="2A2CF843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Конфиденциальность</w:t>
      </w:r>
      <w:r w:rsidRPr="00B572CE">
        <w:rPr>
          <w:rFonts w:ascii="Times New Roman" w:hAnsi="Times New Roman" w:cs="Times New Roman"/>
          <w:sz w:val="28"/>
          <w:szCs w:val="28"/>
        </w:rPr>
        <w:t>: Только владелец закрытого ключ</w:t>
      </w:r>
      <w:r>
        <w:rPr>
          <w:rFonts w:ascii="Times New Roman" w:hAnsi="Times New Roman" w:cs="Times New Roman"/>
          <w:sz w:val="28"/>
          <w:szCs w:val="28"/>
        </w:rPr>
        <w:t>а может расшифровать сообщение.</w:t>
      </w:r>
    </w:p>
    <w:p w14:paraId="46B00204" w14:textId="2D9BD9CF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Аутентификация</w:t>
      </w:r>
      <w:r w:rsidRPr="00B572CE">
        <w:rPr>
          <w:rFonts w:ascii="Times New Roman" w:hAnsi="Times New Roman" w:cs="Times New Roman"/>
          <w:sz w:val="28"/>
          <w:szCs w:val="28"/>
        </w:rPr>
        <w:t>: Подпись сообще</w:t>
      </w:r>
      <w:r>
        <w:rPr>
          <w:rFonts w:ascii="Times New Roman" w:hAnsi="Times New Roman" w:cs="Times New Roman"/>
          <w:sz w:val="28"/>
          <w:szCs w:val="28"/>
        </w:rPr>
        <w:t>ния подтверждает его авторство.</w:t>
      </w:r>
    </w:p>
    <w:p w14:paraId="433FCE58" w14:textId="795CA316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Целостность</w:t>
      </w:r>
      <w:r w:rsidRPr="00B572CE">
        <w:rPr>
          <w:rFonts w:ascii="Times New Roman" w:hAnsi="Times New Roman" w:cs="Times New Roman"/>
          <w:sz w:val="28"/>
          <w:szCs w:val="28"/>
        </w:rPr>
        <w:t xml:space="preserve">: Подпись гарантирует, </w:t>
      </w:r>
      <w:r>
        <w:rPr>
          <w:rFonts w:ascii="Times New Roman" w:hAnsi="Times New Roman" w:cs="Times New Roman"/>
          <w:sz w:val="28"/>
          <w:szCs w:val="28"/>
        </w:rPr>
        <w:t>что сообщение не было изменено.</w:t>
      </w:r>
    </w:p>
    <w:p w14:paraId="6B9314F4" w14:textId="292FE5BD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32"/>
          <w:szCs w:val="28"/>
        </w:rPr>
      </w:pPr>
      <w:r w:rsidRPr="00B572CE">
        <w:rPr>
          <w:rFonts w:ascii="Times New Roman" w:hAnsi="Times New Roman" w:cs="Times New Roman"/>
          <w:sz w:val="32"/>
          <w:szCs w:val="28"/>
        </w:rPr>
        <w:t xml:space="preserve">3.2. </w:t>
      </w:r>
      <w:proofErr w:type="spellStart"/>
      <w:r w:rsidRPr="00B572CE">
        <w:rPr>
          <w:rFonts w:ascii="Times New Roman" w:hAnsi="Times New Roman" w:cs="Times New Roman"/>
          <w:sz w:val="32"/>
          <w:szCs w:val="28"/>
        </w:rPr>
        <w:t>OpenPGP</w:t>
      </w:r>
      <w:proofErr w:type="spellEnd"/>
    </w:p>
    <w:p w14:paraId="4F43515A" w14:textId="2334AA14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B572CE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Pr="00B572CE">
        <w:rPr>
          <w:rFonts w:ascii="Times New Roman" w:hAnsi="Times New Roman" w:cs="Times New Roman"/>
          <w:sz w:val="28"/>
          <w:szCs w:val="28"/>
        </w:rPr>
        <w:t xml:space="preserve"> — это стандарт шифрования и подписи данных, основанный на асимметричной кри</w:t>
      </w:r>
      <w:r>
        <w:rPr>
          <w:rFonts w:ascii="Times New Roman" w:hAnsi="Times New Roman" w:cs="Times New Roman"/>
          <w:sz w:val="28"/>
          <w:szCs w:val="28"/>
        </w:rPr>
        <w:t xml:space="preserve">птографии. Он используется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39971685" w14:textId="76B91EF0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Шифрования электронной почты.</w:t>
      </w:r>
    </w:p>
    <w:p w14:paraId="00C05BC0" w14:textId="239A7826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Подписи файлов и сообщений.</w:t>
      </w:r>
    </w:p>
    <w:p w14:paraId="6E8C8646" w14:textId="77777777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>- Управления ключами и сертификатами.</w:t>
      </w:r>
    </w:p>
    <w:p w14:paraId="2A24AF9F" w14:textId="3AE9B074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 xml:space="preserve">3.3. Компоненты </w:t>
      </w:r>
      <w:proofErr w:type="spellStart"/>
      <w:r w:rsidRPr="00B572C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penPGP</w:t>
      </w:r>
      <w:proofErr w:type="spellEnd"/>
    </w:p>
    <w:p w14:paraId="5C721E6F" w14:textId="7138FB28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>- Открытый ключ (</w:t>
      </w:r>
      <w:proofErr w:type="spellStart"/>
      <w:r w:rsidRPr="00B572C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5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2C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B572CE">
        <w:rPr>
          <w:rFonts w:ascii="Times New Roman" w:hAnsi="Times New Roman" w:cs="Times New Roman"/>
          <w:sz w:val="28"/>
          <w:szCs w:val="28"/>
        </w:rPr>
        <w:t>): Может свободно распространяться. Используется для шифрования данных и проверки подписей.</w:t>
      </w:r>
    </w:p>
    <w:p w14:paraId="0CB459A6" w14:textId="7A82687F" w:rsidR="00B572CE" w:rsidRPr="00B0544B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>- Закрытый ключ (</w:t>
      </w:r>
      <w:proofErr w:type="spellStart"/>
      <w:r w:rsidRPr="00B572C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5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2C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B572CE">
        <w:rPr>
          <w:rFonts w:ascii="Times New Roman" w:hAnsi="Times New Roman" w:cs="Times New Roman"/>
          <w:sz w:val="28"/>
          <w:szCs w:val="28"/>
        </w:rPr>
        <w:t>): Должен храниться в секрете. Используется для расшифровки данных и создания подписей.</w:t>
      </w:r>
    </w:p>
    <w:p w14:paraId="1359622A" w14:textId="46D902C3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 xml:space="preserve">- Сертификат ключа: Содержит открытый ключ и информацию о владельце (имя, </w:t>
      </w:r>
      <w:proofErr w:type="spellStart"/>
      <w:r w:rsidRPr="00B572C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572CE">
        <w:rPr>
          <w:rFonts w:ascii="Times New Roman" w:hAnsi="Times New Roman" w:cs="Times New Roman"/>
          <w:sz w:val="28"/>
          <w:szCs w:val="28"/>
        </w:rPr>
        <w:t>).</w:t>
      </w:r>
    </w:p>
    <w:p w14:paraId="128710BA" w14:textId="0DDDF68A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>- Подпись ключа: Подтверждение подлинности ключа другим пользователем.</w:t>
      </w:r>
    </w:p>
    <w:p w14:paraId="31C451AC" w14:textId="33BEB992" w:rsidR="00B572CE" w:rsidRDefault="00B572CE" w:rsidP="00B572CE">
      <w:pPr>
        <w:tabs>
          <w:tab w:val="left" w:pos="988"/>
        </w:tabs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6E1E072" w14:textId="77777777" w:rsidR="00B572CE" w:rsidRDefault="00B572CE" w:rsidP="00B572CE">
      <w:pPr>
        <w:tabs>
          <w:tab w:val="left" w:pos="988"/>
        </w:tabs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26C370E" w14:textId="77777777" w:rsidR="00B572CE" w:rsidRPr="00B572CE" w:rsidRDefault="00B572CE" w:rsidP="00B572CE">
      <w:pPr>
        <w:tabs>
          <w:tab w:val="left" w:pos="988"/>
        </w:tabs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37DEE74" w14:textId="5C88CC0E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32"/>
          <w:szCs w:val="28"/>
        </w:rPr>
      </w:pPr>
      <w:r w:rsidRPr="00B572CE">
        <w:rPr>
          <w:rFonts w:ascii="Times New Roman" w:hAnsi="Times New Roman" w:cs="Times New Roman"/>
          <w:sz w:val="32"/>
          <w:szCs w:val="28"/>
        </w:rPr>
        <w:lastRenderedPageBreak/>
        <w:t>3.4. Процесс шифрования и подписи</w:t>
      </w:r>
    </w:p>
    <w:p w14:paraId="0A3DDF18" w14:textId="3011229B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>1. Шифрование:</w:t>
      </w:r>
    </w:p>
    <w:p w14:paraId="729EF86E" w14:textId="02546D95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572CE">
        <w:rPr>
          <w:rFonts w:ascii="Times New Roman" w:hAnsi="Times New Roman" w:cs="Times New Roman"/>
          <w:sz w:val="28"/>
          <w:szCs w:val="28"/>
        </w:rPr>
        <w:t>- Отправитель использует открытый ключ получателя для шифрования сообщения.</w:t>
      </w:r>
    </w:p>
    <w:p w14:paraId="38AF9CCB" w14:textId="057F5E61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572CE">
        <w:rPr>
          <w:rFonts w:ascii="Times New Roman" w:hAnsi="Times New Roman" w:cs="Times New Roman"/>
          <w:sz w:val="28"/>
          <w:szCs w:val="28"/>
        </w:rPr>
        <w:t>- Получатель использует свой закрытый ключ для расшифровки.</w:t>
      </w:r>
    </w:p>
    <w:p w14:paraId="719FBF3D" w14:textId="1437B388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>2. Подпись:</w:t>
      </w:r>
    </w:p>
    <w:p w14:paraId="63246A26" w14:textId="19DFDBC6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572CE">
        <w:rPr>
          <w:rFonts w:ascii="Times New Roman" w:hAnsi="Times New Roman" w:cs="Times New Roman"/>
          <w:sz w:val="28"/>
          <w:szCs w:val="28"/>
        </w:rPr>
        <w:t xml:space="preserve">- Отправитель создаёт </w:t>
      </w:r>
      <w:proofErr w:type="spellStart"/>
      <w:r w:rsidRPr="00B572CE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B572CE">
        <w:rPr>
          <w:rFonts w:ascii="Times New Roman" w:hAnsi="Times New Roman" w:cs="Times New Roman"/>
          <w:sz w:val="28"/>
          <w:szCs w:val="28"/>
        </w:rPr>
        <w:t xml:space="preserve"> сообщения и подписывает его своим закрытым ключом.</w:t>
      </w:r>
    </w:p>
    <w:p w14:paraId="72D808E9" w14:textId="3BFF082E" w:rsid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 xml:space="preserve">           - Получатель проверяет подпись с помощ</w:t>
      </w:r>
      <w:r>
        <w:rPr>
          <w:rFonts w:ascii="Times New Roman" w:hAnsi="Times New Roman" w:cs="Times New Roman"/>
          <w:sz w:val="28"/>
          <w:szCs w:val="28"/>
        </w:rPr>
        <w:t>ью открытого ключа отправителя.</w:t>
      </w:r>
    </w:p>
    <w:p w14:paraId="2CDEC92E" w14:textId="6B527BAB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 Управление ключами</w:t>
      </w:r>
    </w:p>
    <w:p w14:paraId="79D8C259" w14:textId="1E0EDBF5" w:rsidR="00B572CE" w:rsidRPr="00B572CE" w:rsidRDefault="00B572CE" w:rsidP="00B572CE">
      <w:pPr>
        <w:spacing w:after="160" w:line="259" w:lineRule="auto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>- Создание ключей: Генерация пары ключей с указанием параметров (тип, размер, срок действия).</w:t>
      </w:r>
    </w:p>
    <w:p w14:paraId="4C31917B" w14:textId="41E9B0F7" w:rsidR="00B572CE" w:rsidRPr="00B572CE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B572CE">
        <w:rPr>
          <w:rFonts w:ascii="Times New Roman" w:hAnsi="Times New Roman" w:cs="Times New Roman"/>
          <w:sz w:val="28"/>
          <w:szCs w:val="28"/>
        </w:rPr>
        <w:t>- Экспорт и импорт ключей: Передача ключей между пользователями.</w:t>
      </w:r>
    </w:p>
    <w:p w14:paraId="5F5E48F3" w14:textId="3D36CEEB" w:rsidR="00BA56A5" w:rsidRPr="00BA56A5" w:rsidRDefault="00B572CE" w:rsidP="00B572C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C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572CE">
        <w:rPr>
          <w:rFonts w:ascii="Times New Roman" w:hAnsi="Times New Roman" w:cs="Times New Roman"/>
          <w:sz w:val="28"/>
          <w:szCs w:val="28"/>
        </w:rPr>
        <w:t>- Подписание ключей: Подтверждение подлинности ключей других пользователей.</w:t>
      </w:r>
      <w:r w:rsidR="00BA56A5"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3B5A9B48" w14:textId="77777777" w:rsidR="006E74FD" w:rsidRDefault="006E74FD" w:rsidP="006E74FD">
      <w:pPr>
        <w:pStyle w:val="a3"/>
        <w:numPr>
          <w:ilvl w:val="0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GnuPG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03E9DB" w14:textId="77777777" w:rsidR="006E74FD" w:rsidRDefault="006E74FD" w:rsidP="006E74FD">
      <w:pPr>
        <w:spacing w:after="160" w:line="256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apt update &amp;&amp;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gnupg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-y</w:t>
      </w:r>
    </w:p>
    <w:p w14:paraId="172F4217" w14:textId="77777777" w:rsidR="006E74FD" w:rsidRDefault="006E74FD" w:rsidP="006E74FD">
      <w:pPr>
        <w:pStyle w:val="a3"/>
        <w:numPr>
          <w:ilvl w:val="0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af0"/>
          <w:sz w:val="28"/>
          <w:szCs w:val="28"/>
        </w:rPr>
        <w:t xml:space="preserve">Генерируем пару </w:t>
      </w:r>
      <w:proofErr w:type="spellStart"/>
      <w:r>
        <w:rPr>
          <w:rStyle w:val="af0"/>
          <w:sz w:val="28"/>
          <w:szCs w:val="28"/>
        </w:rPr>
        <w:t>OpenPGP</w:t>
      </w:r>
      <w:proofErr w:type="spellEnd"/>
      <w:r>
        <w:rPr>
          <w:rStyle w:val="af0"/>
          <w:sz w:val="28"/>
          <w:szCs w:val="28"/>
        </w:rPr>
        <w:t>-ключей</w:t>
      </w:r>
    </w:p>
    <w:p w14:paraId="0B07236E" w14:textId="77777777" w:rsidR="006E74FD" w:rsidRDefault="006E74FD" w:rsidP="006E74FD">
      <w:p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</w:rPr>
        <w:t>full-generate-key</w:t>
      </w:r>
      <w:proofErr w:type="spellEnd"/>
    </w:p>
    <w:p w14:paraId="2BE6F9D8" w14:textId="77777777" w:rsidR="006E74FD" w:rsidRDefault="006E74FD" w:rsidP="006E74FD">
      <w:pPr>
        <w:pStyle w:val="a3"/>
        <w:numPr>
          <w:ilvl w:val="0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созданные ключи</w:t>
      </w:r>
    </w:p>
    <w:p w14:paraId="570BA6DD" w14:textId="77777777" w:rsidR="006E74FD" w:rsidRDefault="006E74FD" w:rsidP="006E74FD">
      <w:p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</w:rPr>
        <w:t>list-keys</w:t>
      </w:r>
      <w:proofErr w:type="spellEnd"/>
    </w:p>
    <w:p w14:paraId="750D4C7D" w14:textId="77777777" w:rsidR="006E74FD" w:rsidRDefault="006E74FD" w:rsidP="006E74FD">
      <w:pPr>
        <w:pStyle w:val="a3"/>
        <w:numPr>
          <w:ilvl w:val="0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Экспортируем свой публичный ключ</w:t>
      </w:r>
    </w:p>
    <w:p w14:paraId="1A3C604F" w14:textId="49CA0C4A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alexgalkin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>2004@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”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galkin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</w:p>
    <w:p w14:paraId="194764C8" w14:textId="77777777" w:rsidR="006E74FD" w:rsidRDefault="006E74FD" w:rsidP="006E74FD">
      <w:pPr>
        <w:pStyle w:val="a3"/>
        <w:numPr>
          <w:ilvl w:val="0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преподавателю свой публичный ключ</w:t>
      </w:r>
    </w:p>
    <w:p w14:paraId="62F21B54" w14:textId="77777777" w:rsidR="006E74FD" w:rsidRDefault="006E74FD" w:rsidP="006E74FD">
      <w:pPr>
        <w:pStyle w:val="a3"/>
        <w:numPr>
          <w:ilvl w:val="0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и импортируем сертификат открытого ключа преподавателя</w:t>
      </w:r>
    </w:p>
    <w:p w14:paraId="7D0F5B13" w14:textId="77777777" w:rsidR="006E74FD" w:rsidRDefault="006E74FD" w:rsidP="006E74FD">
      <w:p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 w:rsidRPr="006E74FD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6E7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OpenPGP_0xA67701829D9C5DE4.asc</w:t>
      </w:r>
    </w:p>
    <w:p w14:paraId="5125E7E1" w14:textId="77777777" w:rsidR="006E74FD" w:rsidRDefault="006E74FD" w:rsidP="006E74FD">
      <w:pPr>
        <w:pStyle w:val="a3"/>
        <w:numPr>
          <w:ilvl w:val="0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Шифруем сообщение для преподавателя</w:t>
      </w:r>
    </w:p>
    <w:p w14:paraId="363D85DF" w14:textId="77777777" w:rsidR="006E74FD" w:rsidRDefault="006E74FD" w:rsidP="006E74FD">
      <w:pPr>
        <w:pStyle w:val="a3"/>
        <w:numPr>
          <w:ilvl w:val="1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текстовое сообщение</w:t>
      </w:r>
    </w:p>
    <w:p w14:paraId="71457B66" w14:textId="1765E0F0" w:rsidR="006E74FD" w:rsidRPr="006E74FD" w:rsidRDefault="006E74FD" w:rsidP="006E74FD">
      <w:pPr>
        <w:spacing w:after="160" w:line="256" w:lineRule="auto"/>
        <w:ind w:left="919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E74FD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Это Галкин Алексей Дмитриевич. М8О-308Б-22</w:t>
      </w:r>
      <w:r w:rsidRPr="006E74FD">
        <w:rPr>
          <w:rFonts w:ascii="Times New Roman" w:hAnsi="Times New Roman" w:cs="Times New Roman"/>
          <w:sz w:val="28"/>
          <w:szCs w:val="28"/>
        </w:rPr>
        <w:t xml:space="preserve">" &gt;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6E7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19BEB86" w14:textId="77777777" w:rsidR="006E74FD" w:rsidRDefault="006E74FD" w:rsidP="006E74FD">
      <w:pPr>
        <w:pStyle w:val="a3"/>
        <w:numPr>
          <w:ilvl w:val="1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Шифруем его:</w:t>
      </w:r>
    </w:p>
    <w:p w14:paraId="25A723B6" w14:textId="77777777" w:rsidR="006E74FD" w:rsidRPr="00B0544B" w:rsidRDefault="006E74FD" w:rsidP="006E74FD">
      <w:pPr>
        <w:spacing w:after="160" w:line="256" w:lineRule="auto"/>
        <w:ind w:left="91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 w:rsidRPr="00B0544B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B0544B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recipient</w:t>
      </w:r>
      <w:r w:rsidRPr="00B05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awh</w:t>
        </w:r>
        <w:r w:rsidRPr="00B054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@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</w:t>
        </w:r>
        <w:r w:rsidRPr="00B054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msu</w:t>
        </w:r>
        <w:r w:rsidRPr="00B054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B05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B0544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811C128" w14:textId="77777777" w:rsidR="006E74FD" w:rsidRDefault="006E74FD" w:rsidP="006E74FD">
      <w:pPr>
        <w:pStyle w:val="a3"/>
        <w:numPr>
          <w:ilvl w:val="1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файл </w:t>
      </w:r>
      <w:proofErr w:type="spellStart"/>
      <w:r>
        <w:rPr>
          <w:rStyle w:val="HTML1"/>
          <w:rFonts w:ascii="Times New Roman" w:eastAsia="Calibri" w:hAnsi="Times New Roman" w:cs="Times New Roman"/>
          <w:sz w:val="28"/>
          <w:szCs w:val="28"/>
        </w:rPr>
        <w:t>message.txt.gpg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преподавателю.</w:t>
      </w:r>
    </w:p>
    <w:p w14:paraId="7C2BCC4E" w14:textId="77777777" w:rsidR="006E74FD" w:rsidRDefault="006E74FD" w:rsidP="006E74FD">
      <w:pPr>
        <w:pStyle w:val="a3"/>
        <w:numPr>
          <w:ilvl w:val="0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зашифрованный ответ от преподавателя и расшифровываем его</w:t>
      </w:r>
    </w:p>
    <w:p w14:paraId="55CFE12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alexey@alexey-Yoga-Slim-7-Pro-14IHU5:~$ 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--decrypt 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encrypted.asc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&gt; decrypted_message.txt</w:t>
      </w:r>
    </w:p>
    <w:p w14:paraId="22FCBD2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</w:rPr>
        <w:t>gpg</w:t>
      </w:r>
      <w:proofErr w:type="spellEnd"/>
      <w:r w:rsidRPr="006E74FD">
        <w:rPr>
          <w:rFonts w:ascii="Times New Roman" w:hAnsi="Times New Roman" w:cs="Times New Roman"/>
          <w:sz w:val="28"/>
          <w:szCs w:val="28"/>
        </w:rPr>
        <w:t>: зашифровано 4096-битным ключом RSA с идентификатором 527B717E71406743, созданным 2019-10-09</w:t>
      </w:r>
    </w:p>
    <w:p w14:paraId="54F0646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</w:rPr>
        <w:t xml:space="preserve">      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awh</w:t>
      </w:r>
      <w:proofErr w:type="spellEnd"/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&lt;awh@cs.msu.ru&gt;"</w:t>
      </w:r>
    </w:p>
    <w:p w14:paraId="2549370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</w:rPr>
        <w:t>gpg</w:t>
      </w:r>
      <w:proofErr w:type="spellEnd"/>
      <w:r w:rsidRPr="006E74FD">
        <w:rPr>
          <w:rFonts w:ascii="Times New Roman" w:hAnsi="Times New Roman" w:cs="Times New Roman"/>
          <w:sz w:val="28"/>
          <w:szCs w:val="28"/>
        </w:rPr>
        <w:t>: зашифровано 3072-битным ключом RSA с идентификатором ACED005E6E5CE382, созданным 2025-03-03</w:t>
      </w:r>
    </w:p>
    <w:p w14:paraId="04D0354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E74FD">
        <w:rPr>
          <w:rFonts w:ascii="Times New Roman" w:hAnsi="Times New Roman" w:cs="Times New Roman"/>
          <w:sz w:val="28"/>
          <w:szCs w:val="28"/>
        </w:rPr>
        <w:t>alexey</w:t>
      </w:r>
      <w:proofErr w:type="spellEnd"/>
      <w:r w:rsidRPr="006E74FD">
        <w:rPr>
          <w:rFonts w:ascii="Times New Roman" w:hAnsi="Times New Roman" w:cs="Times New Roman"/>
          <w:sz w:val="28"/>
          <w:szCs w:val="28"/>
        </w:rPr>
        <w:t xml:space="preserve"> &lt;alexgalkin2004@mail.ru&gt;"</w:t>
      </w:r>
    </w:p>
    <w:p w14:paraId="42988756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</w:rPr>
        <w:lastRenderedPageBreak/>
        <w:t>gpg</w:t>
      </w:r>
      <w:proofErr w:type="spellEnd"/>
      <w:r w:rsidRPr="006E74FD">
        <w:rPr>
          <w:rFonts w:ascii="Times New Roman" w:hAnsi="Times New Roman" w:cs="Times New Roman"/>
          <w:sz w:val="28"/>
          <w:szCs w:val="28"/>
        </w:rPr>
        <w:t xml:space="preserve">: Подпись сделана </w:t>
      </w:r>
      <w:proofErr w:type="gramStart"/>
      <w:r w:rsidRPr="006E74FD">
        <w:rPr>
          <w:rFonts w:ascii="Times New Roman" w:hAnsi="Times New Roman" w:cs="Times New Roman"/>
          <w:sz w:val="28"/>
          <w:szCs w:val="28"/>
        </w:rPr>
        <w:t>Ср</w:t>
      </w:r>
      <w:proofErr w:type="gramEnd"/>
      <w:r w:rsidRPr="006E74FD"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 w:rsidRPr="006E74FD">
        <w:rPr>
          <w:rFonts w:ascii="Times New Roman" w:hAnsi="Times New Roman" w:cs="Times New Roman"/>
          <w:sz w:val="28"/>
          <w:szCs w:val="28"/>
        </w:rPr>
        <w:t>мар</w:t>
      </w:r>
      <w:proofErr w:type="spellEnd"/>
      <w:r w:rsidRPr="006E74FD">
        <w:rPr>
          <w:rFonts w:ascii="Times New Roman" w:hAnsi="Times New Roman" w:cs="Times New Roman"/>
          <w:sz w:val="28"/>
          <w:szCs w:val="28"/>
        </w:rPr>
        <w:t xml:space="preserve"> 2025 20:05:17 MSK</w:t>
      </w:r>
    </w:p>
    <w:p w14:paraId="708CBDF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</w:rPr>
        <w:t>gpg</w:t>
      </w:r>
      <w:proofErr w:type="spellEnd"/>
      <w:r w:rsidRPr="006E74FD">
        <w:rPr>
          <w:rFonts w:ascii="Times New Roman" w:hAnsi="Times New Roman" w:cs="Times New Roman"/>
          <w:sz w:val="28"/>
          <w:szCs w:val="28"/>
        </w:rPr>
        <w:t>:                ключом RSA с идентификатором E56F1BEAB34472C1D78ED9B43D98E96CA4E0E964</w:t>
      </w:r>
    </w:p>
    <w:p w14:paraId="626090C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</w:rPr>
        <w:t>gpg</w:t>
      </w:r>
      <w:proofErr w:type="spellEnd"/>
      <w:r w:rsidRPr="006E74FD">
        <w:rPr>
          <w:rFonts w:ascii="Times New Roman" w:hAnsi="Times New Roman" w:cs="Times New Roman"/>
          <w:sz w:val="28"/>
          <w:szCs w:val="28"/>
        </w:rPr>
        <w:t>: Действительная подпись пользователя "</w:t>
      </w:r>
      <w:proofErr w:type="spellStart"/>
      <w:r w:rsidRPr="006E74FD">
        <w:rPr>
          <w:rFonts w:ascii="Times New Roman" w:hAnsi="Times New Roman" w:cs="Times New Roman"/>
          <w:sz w:val="28"/>
          <w:szCs w:val="28"/>
        </w:rPr>
        <w:t>awh</w:t>
      </w:r>
      <w:proofErr w:type="spellEnd"/>
      <w:r w:rsidRPr="006E74FD">
        <w:rPr>
          <w:rFonts w:ascii="Times New Roman" w:hAnsi="Times New Roman" w:cs="Times New Roman"/>
          <w:sz w:val="28"/>
          <w:szCs w:val="28"/>
        </w:rPr>
        <w:t xml:space="preserve"> &lt;awh@cs.msu.ru&gt;" [неизвестно]</w:t>
      </w:r>
    </w:p>
    <w:p w14:paraId="2D9E4F3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</w:rPr>
        <w:t>gpg</w:t>
      </w:r>
      <w:proofErr w:type="spellEnd"/>
      <w:r w:rsidRPr="006E74FD">
        <w:rPr>
          <w:rFonts w:ascii="Times New Roman" w:hAnsi="Times New Roman" w:cs="Times New Roman"/>
          <w:sz w:val="28"/>
          <w:szCs w:val="28"/>
        </w:rPr>
        <w:t>: Внимание: Данный ключ не заверен доверенной подписью!</w:t>
      </w:r>
    </w:p>
    <w:p w14:paraId="2D51208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</w:rPr>
        <w:t>gpg</w:t>
      </w:r>
      <w:proofErr w:type="spellEnd"/>
      <w:r w:rsidRPr="006E74FD">
        <w:rPr>
          <w:rFonts w:ascii="Times New Roman" w:hAnsi="Times New Roman" w:cs="Times New Roman"/>
          <w:sz w:val="28"/>
          <w:szCs w:val="28"/>
        </w:rPr>
        <w:t>:          Нет указаний на то, что подпись принадлежит владельцу.</w:t>
      </w:r>
    </w:p>
    <w:p w14:paraId="1C58F1EC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>Отпечаток первичного ключа: 2470 C0C5 5CF2 4383 5518  4B35 A677 0182 9D9C 5DE4</w:t>
      </w:r>
    </w:p>
    <w:p w14:paraId="1B45A448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 xml:space="preserve">     Отпечаток </w:t>
      </w:r>
      <w:proofErr w:type="spellStart"/>
      <w:r w:rsidRPr="006E74FD">
        <w:rPr>
          <w:rFonts w:ascii="Times New Roman" w:hAnsi="Times New Roman" w:cs="Times New Roman"/>
          <w:sz w:val="28"/>
          <w:szCs w:val="28"/>
        </w:rPr>
        <w:t>подключа</w:t>
      </w:r>
      <w:proofErr w:type="spellEnd"/>
      <w:r w:rsidRPr="006E74FD">
        <w:rPr>
          <w:rFonts w:ascii="Times New Roman" w:hAnsi="Times New Roman" w:cs="Times New Roman"/>
          <w:sz w:val="28"/>
          <w:szCs w:val="28"/>
        </w:rPr>
        <w:t>: E56F 1BEA B344 72C1 D78E  D9B4 3D98 E96C A4E0 E964</w:t>
      </w:r>
    </w:p>
    <w:p w14:paraId="59BC24D0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1DD246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alexey@alexey-Yoga-Slim-7-Pro-14IHU5:~$ cat decrypted_message.txt </w:t>
      </w:r>
    </w:p>
    <w:p w14:paraId="3BCAE314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Content-Type: multipart/mixed; boundary="------------ysW2fOqf0UXR0OZdMMgZjTRn";</w:t>
      </w:r>
    </w:p>
    <w:p w14:paraId="717657A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protected-headers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="v1"</w:t>
      </w:r>
    </w:p>
    <w:p w14:paraId="640E406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Subject: =</w:t>
      </w: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?UTF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-8?B?UmU6IFvQmtGA0LjQv9GC0L7Qs9GA0LDRhNC40Y9dIC0g0JvQoCDihJYg?=</w:t>
      </w:r>
    </w:p>
    <w:p w14:paraId="11CA281C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=?UTF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-8?B?MSAtINCT0LDQu9C60LjQvSDQkNC70LXQutGB0LXQuSDQlNC80LjRgtGA0LjQtdCy?=</w:t>
      </w:r>
    </w:p>
    <w:p w14:paraId="1371687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=?UTF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-8?B?0LjRhyAtINCcONCeLTMwONCRLTIy?=</w:t>
      </w:r>
    </w:p>
    <w:p w14:paraId="00C1F3E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From: 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awh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&lt;awh@cs.msu.ru&gt;</w:t>
      </w:r>
    </w:p>
    <w:p w14:paraId="2BB6A7C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To: =</w:t>
      </w: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?UTF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-8?B?0JDQu9C10LrRgdC10Lkg0JPQsNC70LrQuNC9?= &lt;alexgalkin2004@mail.ru&gt;</w:t>
      </w:r>
    </w:p>
    <w:p w14:paraId="194E71D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Message-ID: &lt;c1e5c13c-c11d-4dc9-812f-80f42ab8a6b6@cs.msu.ru&gt;</w:t>
      </w:r>
    </w:p>
    <w:p w14:paraId="71729C4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References: &lt;1742369441.756879635@f754.i.mail.ru&gt;</w:t>
      </w:r>
    </w:p>
    <w:p w14:paraId="54E1934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In-Reply-To: &lt;1742369441.756879635@f754.i.mail.ru&gt;</w:t>
      </w:r>
    </w:p>
    <w:p w14:paraId="6CDC5120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B21314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--------------ysW2fOqf0UXR0OZdMMgZjTRn</w:t>
      </w:r>
    </w:p>
    <w:p w14:paraId="236B9BE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Content-Type: multipart/mixed; boundary="------------kVm7TDopymi23IBU6qzalq0I"</w:t>
      </w:r>
    </w:p>
    <w:p w14:paraId="7248A81C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866270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--------------kVm7TDopymi23IBU6qzalq0I</w:t>
      </w:r>
    </w:p>
    <w:p w14:paraId="31F4A7FD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Content-Type: text/plain; charset=UTF-8; format=flowed</w:t>
      </w:r>
    </w:p>
    <w:p w14:paraId="11DD6A55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Content-Transfer-Encoding: 8bit</w:t>
      </w:r>
    </w:p>
    <w:p w14:paraId="7644F50D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E79DA1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</w:rPr>
        <w:t>Здравствуйте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AFE98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E9F166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>Нашёл.</w:t>
      </w:r>
    </w:p>
    <w:p w14:paraId="382BE50F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6FF305E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>19.03.2025 10:30, Алексей Галкин пишет:</w:t>
      </w:r>
    </w:p>
    <w:p w14:paraId="06EF374E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22964CF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>&gt; Доброе утро, прошлые сообщения я отправил с неправильной названием темы</w:t>
      </w:r>
    </w:p>
    <w:p w14:paraId="290D18E4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 xml:space="preserve">&gt;   </w:t>
      </w:r>
    </w:p>
    <w:p w14:paraId="7680A570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>&gt; --</w:t>
      </w:r>
    </w:p>
    <w:p w14:paraId="4057A5E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>&gt; Алексей Галкин</w:t>
      </w:r>
    </w:p>
    <w:p w14:paraId="7D83B40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 xml:space="preserve">&gt; Отправлено из Почты  </w:t>
      </w:r>
      <w:proofErr w:type="spellStart"/>
      <w:r w:rsidRPr="006E74FD">
        <w:rPr>
          <w:rFonts w:ascii="Times New Roman" w:hAnsi="Times New Roman" w:cs="Times New Roman"/>
          <w:sz w:val="28"/>
          <w:szCs w:val="28"/>
        </w:rPr>
        <w:t>Mail</w:t>
      </w:r>
      <w:proofErr w:type="spellEnd"/>
    </w:p>
    <w:p w14:paraId="409E6415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772571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</w:p>
    <w:p w14:paraId="1882EE10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</w:rPr>
        <w:t>С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4FD">
        <w:rPr>
          <w:rFonts w:ascii="Times New Roman" w:hAnsi="Times New Roman" w:cs="Times New Roman"/>
          <w:sz w:val="28"/>
          <w:szCs w:val="28"/>
        </w:rPr>
        <w:t>уважением</w:t>
      </w:r>
      <w:r w:rsidRPr="006E74F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1F388D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E74FD">
        <w:rPr>
          <w:rFonts w:ascii="Times New Roman" w:hAnsi="Times New Roman" w:cs="Times New Roman"/>
          <w:sz w:val="28"/>
          <w:szCs w:val="28"/>
        </w:rPr>
        <w:t>Август</w:t>
      </w:r>
    </w:p>
    <w:p w14:paraId="26D5A6AE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D681D60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--------------kVm7TDopymi23IBU6qzalq0I</w:t>
      </w:r>
    </w:p>
    <w:p w14:paraId="4E3BE69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Content-Type: application/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pgp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-keys; name="OpenPGP_0xA67701829D9C5DE4.asc"</w:t>
      </w:r>
    </w:p>
    <w:p w14:paraId="6B0AB68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Content-Disposition: attachment; filename="OpenPGP_0xA67701829D9C5DE4.asc"</w:t>
      </w:r>
    </w:p>
    <w:p w14:paraId="15093A4E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Content-Description: 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OpenPGP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 xml:space="preserve"> public key</w:t>
      </w:r>
    </w:p>
    <w:p w14:paraId="1E0E6D1F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Content-Transfer-Encoding: 7bit</w:t>
      </w:r>
    </w:p>
    <w:p w14:paraId="2A7D0D3D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A71A1DF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-----BEGIN PGP PUBLIC KEY BLOCK-----</w:t>
      </w:r>
    </w:p>
    <w:p w14:paraId="145BB125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CA796B6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xsFNBF2du1sBEADwHtSbTmqDWrwh1uGJB9MR02TQY4qvu9kHE+BUjG4ph7mxaXMO</w:t>
      </w:r>
    </w:p>
    <w:p w14:paraId="644D756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94ryLnzKd3FzrFk3JaSGEyv8UVUbjqrbr8cuY/BAiFcrQoNw3gClWEB3G2NtSyJ2</w:t>
      </w:r>
    </w:p>
    <w:p w14:paraId="0A9E77A5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iA6RlBSsqmkVjwfuiueDF9m8q9T5wkk1mGnu38CtdbW/8/SRvgGy75Mqk8F+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l5SB</w:t>
      </w:r>
    </w:p>
    <w:p w14:paraId="7C60AC6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EUhtV99aNW2T+2hiM2tlGsIL27K/IQzInJtQeyKYZf6QRp2kpTiumqID68miIIWA</w:t>
      </w:r>
    </w:p>
    <w:p w14:paraId="23C23BB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gRKnd7J6GJmh8KEp1W/Q1hPLbTiRHG6QCyKLmvAkhm6XKWFGY1xTLBg6xn2rUZ7O</w:t>
      </w:r>
      <w:proofErr w:type="gramEnd"/>
    </w:p>
    <w:p w14:paraId="6D78B42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HFIjnQe1t7kxdYjgk1Z6fSPkC2WLOD5Mu5Ua9W/BB1qZahU3+XEy41m+SZx3CYwG</w:t>
      </w:r>
    </w:p>
    <w:p w14:paraId="4AA4984F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JnVi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sDjkE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sFIrPS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/nZAFF4Qkz43o+v96h9ZOKduNewwdakSkbge2s74Dw4bxG1</w:t>
      </w:r>
    </w:p>
    <w:p w14:paraId="2773DBA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qojMQGWGtFpP0xoqO7Jdgru050KCYQYzo5qMMWMff5T5p1jZw3+mlSfudptpSc8z</w:t>
      </w:r>
    </w:p>
    <w:p w14:paraId="22BE5E0D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SlS7A2zh83do2owmN0AyIs7AAUu+0bbHbzQa43NX0mO02tgDoZModlXH2b228KkB</w:t>
      </w:r>
    </w:p>
    <w:p w14:paraId="7C2ADE0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lastRenderedPageBreak/>
        <w:t>ElnFtKGgyoZuO31H/Q3xDAik/JG0qq+JhOPa6i9jzjkDPpyNRMlOmh2kj2TLtBJr</w:t>
      </w:r>
    </w:p>
    <w:p w14:paraId="1394B36C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DeOJiisOPVvEnK0LKMRh+km27I3y2Et7O9SSvIYdvjCkWD2XbYyWFMZPlQARAQAB</w:t>
      </w:r>
    </w:p>
    <w:p w14:paraId="4AB3F9E5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zRNhd2ggPGF3aEBjcy5tc3UucnU+wsF9BBMBCAAnBQJnvMpxAhsjBQkL1iX1BQsJ</w:t>
      </w:r>
    </w:p>
    <w:p w14:paraId="7586A0D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CAcCBhUICQoLAgQWAgMBAh4BAheAAAoJEKZ3AYKdnF3k1/8QANdxtiyY2fjf0Iu0</w:t>
      </w:r>
    </w:p>
    <w:p w14:paraId="48D5C328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aox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/gtM03CX2pBfa6L50XiCbdXjreEhCozcZ63jP0Q8mkoJ1p3RcZMTJLEDIbXFv</w:t>
      </w:r>
      <w:proofErr w:type="gramEnd"/>
    </w:p>
    <w:p w14:paraId="4BACA80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RvPqN2/U5GAwl+09aZ+5WJZKBWuSvgjS+GWqAwHUouYIh08R+EU+juSuhnfUdLjI</w:t>
      </w:r>
    </w:p>
    <w:p w14:paraId="39B6EDDC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Mauk0ImySFzmw+djr6DGSEnYwj7xDe84cFRk1/2ISJ0zatlnPS2yVzbvHLRFVg/t</w:t>
      </w:r>
    </w:p>
    <w:p w14:paraId="39CFD82E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btXnj2+mO2lMb9QDtkOqzrPtTtjd8caYRJvbu0gfu+8pd33VFAERb02abl/d8zEn</w:t>
      </w:r>
    </w:p>
    <w:p w14:paraId="75A52C95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IbmDMWZOOfhHimzw894NRUcrmFqv7ettsG6lN9uoMFeckVZnnWI2yJElJjKGaOB1</w:t>
      </w:r>
    </w:p>
    <w:p w14:paraId="5CAC4218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jauvZq4nwiQzJG9sjyImTRcss3ADeFiWA8rxoZCOBivcpVS9N/Tk9yjdJj7wgBno</w:t>
      </w:r>
      <w:proofErr w:type="gramEnd"/>
    </w:p>
    <w:p w14:paraId="5770773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8Fr1o5BkwJd0z//csjDHXrIIXXjA5zMoNFHQ0x+E25/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nRkN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/rBH0d8rOZnILe11b</w:t>
      </w:r>
    </w:p>
    <w:p w14:paraId="1099A94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9IFu+LK7ez62SslkTaGUhmnt6qSa35o8Lwt8HUjDDBFgf33q3KRaogfjjgvabSev</w:t>
      </w:r>
    </w:p>
    <w:p w14:paraId="71FF189F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YyI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/YOyEK04S5MZaL+nG3tZXXx82Pa2sMR/I68e73WXWBC63SOCfKGhjI1JUmCm9</w:t>
      </w:r>
    </w:p>
    <w:p w14:paraId="62608F2F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RlrqE2aljErrszF9BoVfEGr08CCvTDPd/nOHGPYrIus4vxZGsB0dJBC0u9AbzAL8</w:t>
      </w:r>
    </w:p>
    <w:p w14:paraId="2D61EEFE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MyyORBpc9Nk2FzUuXm55yXFhIKASwsF9BBMBCAAnBQJdnbtbAhsjBQkJZgGABQsJ</w:t>
      </w:r>
    </w:p>
    <w:p w14:paraId="211A55D9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lastRenderedPageBreak/>
        <w:t>CAcCBhUICQoLAgQWAgMBAh4BAheAAAoJEKZ3AYKdnF3k8wAP/A57QTkCkNYpZpC8</w:t>
      </w:r>
    </w:p>
    <w:p w14:paraId="0A5C3BEE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WXqKhN4EhlVwzEcQh/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GTgwiuIoc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/jhN7Z/zYDQXkN5q564tActLE+8BPkWTRsAFp</w:t>
      </w:r>
    </w:p>
    <w:p w14:paraId="0F73C1A0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TfnE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/gt2IIqaNRwE2wfdhrplXdoBMM8qJapPKCMj089vLZ0ZJYqvJAZ/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xjPvInJb</w:t>
      </w:r>
      <w:proofErr w:type="spellEnd"/>
    </w:p>
    <w:p w14:paraId="66D7D86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ldMSyvmEnQhKpaVow+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8S7rQHJMM4738kuscDjlH756GrrVe10+ihQ15WcRTcDuFp</w:t>
      </w:r>
    </w:p>
    <w:p w14:paraId="01952FD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4znSDvggH7HKOZvc1kYM/Za3l1VAlQWSmMWQxh4pIbiaQzDZ21FHQkZt3tbWSC0o</w:t>
      </w:r>
    </w:p>
    <w:p w14:paraId="53586DA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JSATrWtYOWjdoVvHxY7IfhRBOwXQq8xXdZWmbCxjeM+W+mgXNlS7pE7a+BSNlzgX</w:t>
      </w:r>
    </w:p>
    <w:p w14:paraId="027425EC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7HbluJuRA9lL2ew9lKiWKL7Zl8r4bo4UgPsuVK4mpKAZ8u4kJfFHbgcH0qW17CuC</w:t>
      </w:r>
    </w:p>
    <w:p w14:paraId="3CDF83C9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bK2xKe4P8+VVZ73MnyMWfiGPf4ArdVy1IUZHYB2mFwMjxn9a4BT0l+mdpslT0Upx</w:t>
      </w:r>
    </w:p>
    <w:p w14:paraId="65CF809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cUw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/qyvCydEAzhCOtCEizuczNctAKb0kVXmxIDIpWuTDFJIH8bb+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9CpKfR5LHE+u</w:t>
      </w:r>
    </w:p>
    <w:p w14:paraId="64846DF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A/oPynv5JTsb6o+sZYk0TLjts4RLUnZRhApBkkL3qYzVDJflXAna7MndG86QM04E</w:t>
      </w:r>
    </w:p>
    <w:p w14:paraId="477C0336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2afT8HbbifbrjrsukcBIyZOym5i7jGBVC8NjYVpR4VrNlysFkGZV0+YRBxCH4ZUd</w:t>
      </w:r>
    </w:p>
    <w:p w14:paraId="7B93FDF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bk7la8V3BPCLzna0O+gf08fTdnO5zsFNBF2du1sBEADBLOHxh1Tv6wPas7TjLcwu</w:t>
      </w:r>
    </w:p>
    <w:p w14:paraId="7782D44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tNtbgabtnlZRGLiSjRxmLu9apgnnKgT/9GJT1GxHVQEdiLq286iPcTXep9kCbQaq</w:t>
      </w:r>
      <w:proofErr w:type="gramEnd"/>
    </w:p>
    <w:p w14:paraId="7116A93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X7OyNl7oPLXgColoNmvdDU1n9bJJI0a3O1pIacQimgP1q5LaCTNnqZ3BL0GQKkj1</w:t>
      </w:r>
    </w:p>
    <w:p w14:paraId="0D65B15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LAyLJKo0reg3FyC4P7Xj0aYlYBiPuK7883QIfkIf/uWr3NV6zOf8FkTsnC2kXGnm</w:t>
      </w:r>
    </w:p>
    <w:p w14:paraId="1150354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lastRenderedPageBreak/>
        <w:t>Jmpqk2RQqHORtmWUWX6UyVV7NFtonQMraYTkcgxHrpdXJ/rEMhnZ46WEkh7Z/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TpO</w:t>
      </w:r>
      <w:proofErr w:type="spellEnd"/>
    </w:p>
    <w:p w14:paraId="4D190896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Mkm4iuA+IWjYZpOtqmYnqA8RYRgAkeLi/7pPPijrlxUaYAQSWzCRiRPmlL/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XgLDn</w:t>
      </w:r>
      <w:proofErr w:type="spellEnd"/>
    </w:p>
    <w:p w14:paraId="546B3EE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UbUYAdADAATBNPz2rgtYY4uOgI9ZzfUQLbduP/Gf8lPvGVI7yxZYnBy97ctlAV25</w:t>
      </w:r>
    </w:p>
    <w:p w14:paraId="31581628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kH+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jX4IVcEOvVivOSxwSfsnJufcUAk69GoEkR6SuPf9MSzDHmHtkdYrIV2Exc6tW</w:t>
      </w:r>
    </w:p>
    <w:p w14:paraId="1B56BCE6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/oVVLHhaY7PftzlzDog2Ko+vfsdB+ODxxtGeFEFI/I7laeB+cH+u2TIstGfCmsmV</w:t>
      </w:r>
    </w:p>
    <w:p w14:paraId="6999782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+30QrJbVeumxfBgye3V2V7KCmOnWQEPKGt6lIdo7s9/pjby34+o/1tjmT5KdVlSn</w:t>
      </w:r>
    </w:p>
    <w:p w14:paraId="3FA35DA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oCtDmZ0C0lpvcVQTSzh0AWfeYOcQQOr8jwynQRk5qZfX3DcLdIzrxBA6gxAlI2NW</w:t>
      </w:r>
    </w:p>
    <w:p w14:paraId="794C1E8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CraIerffjZ589uiNjrWnNwARAQABwsFlBBgBCAAPBQJnvMp4AhsMBQkL1iX1AAoJ</w:t>
      </w:r>
    </w:p>
    <w:p w14:paraId="783B81C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EKZ3AYKdnF3kFbQQALzjVvtc7ZL5glkQgOPldh6j+fNjiDTZ4sQgFCj7jtOpUuvQ</w:t>
      </w:r>
    </w:p>
    <w:p w14:paraId="1DEF52D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B1LWJFbikRDZ1xpKpPO4rP2kNrglK0ZNh1Z7gwcLrOZdIgD2Db3bJGNqJbMchQSx</w:t>
      </w:r>
    </w:p>
    <w:p w14:paraId="0149D2F5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h9BiNyXyiRvZF0hxcIiEVq3CcyKceEPly8pqe14T7m79Jsew74F3ngnBK/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VELbNJ</w:t>
      </w:r>
      <w:proofErr w:type="spellEnd"/>
      <w:proofErr w:type="gramEnd"/>
    </w:p>
    <w:p w14:paraId="082EB41C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qgd1hpShcY2DvFZFS/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DHUGicsIomDkkfcEbCFNq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/uHgw8I1LMgr1peDEaIlFTGqF</w:t>
      </w:r>
      <w:proofErr w:type="gramEnd"/>
    </w:p>
    <w:p w14:paraId="02C0450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GFClquLQVREPtBpkP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/IQ7l7SDE0MejXyzGsPy8OMaz3Z495GBvtjjjO6fFcLRNxg</w:t>
      </w:r>
    </w:p>
    <w:p w14:paraId="25240A80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QCsRWBNshRu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/xbUcIUeJbcpu13c+WHEdUP5omMZkb4P/GFoq43xwcVkpEwModXGW</w:t>
      </w:r>
    </w:p>
    <w:p w14:paraId="72B3852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PcswIYQxpkXjPn4yKk0JAlPGwIF+jP5BlLmhX+aQqrQMudrnNJO/3OgG/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aY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TlhT</w:t>
      </w:r>
      <w:proofErr w:type="spellEnd"/>
    </w:p>
    <w:p w14:paraId="6C07847D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lastRenderedPageBreak/>
        <w:t>FSfaPLE0XCT7yq3l7ltJ2YBQaiyXoIwY9X1EKcqZpH7J9WpAoZcOdajN9/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ZxBiWj</w:t>
      </w:r>
      <w:proofErr w:type="spellEnd"/>
    </w:p>
    <w:p w14:paraId="77729FE0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StwvE+zdqH8ZIaVeYRDcMlK14mwcHj6//D/DIG7hAgjWCRg/l4s7Y/xWXknkQ8Cy</w:t>
      </w:r>
    </w:p>
    <w:p w14:paraId="036C46F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udY+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C0HuqYywZ29FMJebxWKggsFJ39Sor8p+y3B/7ga1+IZGZvLhsVfXwsXLftYC</w:t>
      </w:r>
    </w:p>
    <w:p w14:paraId="6BEA5B0C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6ETy2i+v9oM8ZMJoJQ6++ZNBpTOuiYtvfJLIfb3OYK4aJstvWbdB5Mgjd6sPwsFl</w:t>
      </w:r>
    </w:p>
    <w:p w14:paraId="18B3D0D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BBgBCAAPBQJdnbtbAhsMBQkJZgGAAAoJEKZ3AYKdnF3kPAgQAMz8nXdN85+5DU0E</w:t>
      </w:r>
    </w:p>
    <w:p w14:paraId="455FE77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4fr99Tf0ffGDOfosHKZbp9+fIL33ACj2amOyUHLyNmQWi0F3gy98y4PIPTIpH9WH</w:t>
      </w:r>
    </w:p>
    <w:p w14:paraId="0B401A9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OS14uomasAVQKYoso0PiiZVURwJrGw4WjuGf03g7MdU5JYig5f5/2qxuHmIpBZYz</w:t>
      </w:r>
    </w:p>
    <w:p w14:paraId="3548386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5TZ159SfnEOaYDKVvMdMLnbLQfMsqRCDY/km4LIFbb6wTHSF8+mmBXJ1Vq9W+Yib</w:t>
      </w:r>
    </w:p>
    <w:p w14:paraId="2EA9317F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eCC</w:t>
      </w:r>
      <w:proofErr w:type="spellEnd"/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/+ZsG7ed83rR4OMVWUn5wh/x9pMEreU6erKeFQ37oNDlDpmyZ6J4pMUFL55M3</w:t>
      </w:r>
    </w:p>
    <w:p w14:paraId="2BDC99B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iL7sBqxc1YHNHeHM3BSEXLqQOb3xHM3jukxtPTcFspmRWtP5y6oyX8LPDj2ht+hV</w:t>
      </w:r>
    </w:p>
    <w:p w14:paraId="49012338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ldZrQB</w:t>
      </w:r>
      <w:proofErr w:type="spellEnd"/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//YfGoMby+4amVSIUfBOXLMdyejOAzoDdPM1mdzS6EG1uIJWH9M7Aqk6zw</w:t>
      </w:r>
    </w:p>
    <w:p w14:paraId="4BB1083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nWEss+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SgDbo073SizGG+P8NMHOgJhRue39OlhmWcYglF6XoLmD+ZsbKJlii+6aMG</w:t>
      </w:r>
    </w:p>
    <w:p w14:paraId="6194FCE5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oLwB54w/69UiYObyTokNOhjCHMpj9YGj34AjpG8hYuPtmBvvNfcJagX8VYBtTS+</w:t>
      </w:r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2BB6D20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Rf</w:t>
      </w:r>
      <w:proofErr w:type="spellEnd"/>
      <w:proofErr w:type="gramEnd"/>
      <w:r w:rsidRPr="006E74FD">
        <w:rPr>
          <w:rFonts w:ascii="Times New Roman" w:hAnsi="Times New Roman" w:cs="Times New Roman"/>
          <w:sz w:val="28"/>
          <w:szCs w:val="28"/>
          <w:lang w:val="en-US"/>
        </w:rPr>
        <w:t>//ZvL67nsX0N3lTSvAyX/3LTWBfd+i28U89JCa81ii3z91xtG2hXyCwvmADX7/</w:t>
      </w:r>
    </w:p>
    <w:p w14:paraId="1FA35106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MC37WZyyA1PpzoZ7iRbLuUuGRznXKrgkg9ZZHLZEotrpBpgOqH0lTWZqSXD7st9j</w:t>
      </w:r>
    </w:p>
    <w:p w14:paraId="576812C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lastRenderedPageBreak/>
        <w:t>d14XmvY7jHLP2aCz7seOlBaxlkXszsFNBF5in0QBEACgVz2GBj+Fez0m49dVbb2I</w:t>
      </w:r>
    </w:p>
    <w:p w14:paraId="4EA5D7C0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VIs8TyhlimbRX2AFBi3C4TPchMvCrCWu90gaa2ASuM2wMo7GMNxlaRi+u1CJVZZl</w:t>
      </w:r>
    </w:p>
    <w:p w14:paraId="4B52D11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JziJXFlG13U/+nZegBdA6vF7/1e1JAsqJTDTpmDwqFMjtjpaMpqINBkxCNyTGo2u</w:t>
      </w:r>
    </w:p>
    <w:p w14:paraId="432B5DB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eB2uQuUOhFkeQZnmVj2NC85tfKAPpg80x0kPf6j4WQehwbl6phmtj2TMt0kQ3sEp</w:t>
      </w:r>
    </w:p>
    <w:p w14:paraId="71B79FA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L9EL1iHcWhfGHQO1X6uCnHnZZ/NXZ6qtPgZJ0MmIb/l/PjHstvXHy6BjagCeOb4m</w:t>
      </w:r>
    </w:p>
    <w:p w14:paraId="2C73D56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Qm6g7go9k+2w9Kef6odid4ezfOXXzfBilALcOBEf4Gor9/APcAw9rmKeVzcplVi4</w:t>
      </w:r>
    </w:p>
    <w:p w14:paraId="72CDC7AC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jsznWOQgKKHK08yrGKL7vqf70E3TEVMyNRD2BQpSVUjE2Lfy0ZKjm24g16/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JGLqp</w:t>
      </w:r>
      <w:proofErr w:type="spellEnd"/>
      <w:proofErr w:type="gramEnd"/>
    </w:p>
    <w:p w14:paraId="5B71FEB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WpKgGBfGHhD+biP3cCi0QaAXRRDhO0mRGOSbU6WtLBXw7lbxXno8Kw9wA2RcXoFS</w:t>
      </w:r>
    </w:p>
    <w:p w14:paraId="3F461F7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2E9sZMgRJKgZmLdUvnC60tleNtdWRfaUxYgHR6G7y6O4nGZgCBtG/tw8K/+3y2kY</w:t>
      </w:r>
    </w:p>
    <w:p w14:paraId="00327978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zobJ8Poqdjh0YGjP1CLSS0ppm5pXj1hrUEgx+5cd0N+RvCJMCZhGWoKkrTNbph1o</w:t>
      </w:r>
    </w:p>
    <w:p w14:paraId="2B6AA485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+C074n6JPV4AfkUQtiLoLEwcQhnQL3qYDf5mXKdan3YTHILlreJT5ICDt+ZSVjTu</w:t>
      </w:r>
    </w:p>
    <w:p w14:paraId="35365770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98gXlGGYn6T3IhrwCHrM5wARAQABwsOEBBgBCAAPBQJeYp9EAhsCBQkQ6s+AAikJ</w:t>
      </w:r>
    </w:p>
    <w:p w14:paraId="00C532BE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EKZ3AYKdnF3kwV0gBBkBCAAGBQJeYp9EAAoJED2Y6Wyk4OlkNZcP/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jFXRaE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/DRKH</w:t>
      </w:r>
    </w:p>
    <w:p w14:paraId="2838485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FehgixYUQrGys1oYJ4GW0G/FubVVdKoDedwa7YdjSwa2fv2eKEYJmXAI1/65W25+</w:t>
      </w:r>
    </w:p>
    <w:p w14:paraId="123BF69E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6Y6hJd1SpKQ6aq95B6C7u14fJAvNuHJ261Wxjhj2bm8Qdrb9yCX0c5Td3xZNopxp</w:t>
      </w:r>
    </w:p>
    <w:p w14:paraId="2170D58B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lastRenderedPageBreak/>
        <w:t>7LixEFS+fon6OJpdS7Kpxs6uxVeoBdf+BonHf/dtFKIMgZosKBWop1EujjPW72Ug</w:t>
      </w:r>
    </w:p>
    <w:p w14:paraId="00BCF1EE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2OeWd8Gy0vnk72Lp9Ix42H+38CGKTfnPIYWgpsFKKBgTOFAOHp1XImLQM/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eSJRN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B99EAAC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0ANpsPGlySfJjcCAz0px4Chh8Ak88p0GlA5HegBD97P8ONp6jWNnRqaxBxBQFNK7</w:t>
      </w:r>
    </w:p>
    <w:p w14:paraId="0ACCBB5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3v7EUwWTU6TEHdIlzCc8apOJ5allhYw3p0XZnGfWYn4STyhV2LpL7CExa2fLwsW+</w:t>
      </w:r>
    </w:p>
    <w:p w14:paraId="6B3ACC31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lHHCu7O7Y08CAV+LBG2tSBvyKcYozjCIeW1PJJQfgksRcB21zMuMr9AjjW7flLQp</w:t>
      </w:r>
    </w:p>
    <w:p w14:paraId="49B875BA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yN2+hPcu/s4UPkBC4pWGVcNRfAACb9//ldO2beDZMzfxBNFmPMxPkbyzuRz5lqK3</w:t>
      </w:r>
    </w:p>
    <w:p w14:paraId="44893936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LJGNKwJ2vQ3HbT35VLPhPTET2+zxmyUA4cE8/kqBr967r0RgPlTps3x7L1eLt00S</w:t>
      </w:r>
    </w:p>
    <w:p w14:paraId="5F64A1E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iI7ksS/</w:t>
      </w:r>
      <w:proofErr w:type="spellStart"/>
      <w:r w:rsidRPr="006E74F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E74FD">
        <w:rPr>
          <w:rFonts w:ascii="Times New Roman" w:hAnsi="Times New Roman" w:cs="Times New Roman"/>
          <w:sz w:val="28"/>
          <w:szCs w:val="28"/>
          <w:lang w:val="en-US"/>
        </w:rPr>
        <w:t>/60qMHtQCqmozjf0CyIaPrj6g2GTzlP6ugb8CMvx9uftwY2R0eaDZLZ</w:t>
      </w:r>
      <w:proofErr w:type="gramEnd"/>
    </w:p>
    <w:p w14:paraId="32A35011" w14:textId="77777777" w:rsidR="006E74FD" w:rsidRPr="00B0544B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0544B">
        <w:rPr>
          <w:rFonts w:ascii="Times New Roman" w:hAnsi="Times New Roman" w:cs="Times New Roman"/>
          <w:sz w:val="28"/>
          <w:szCs w:val="28"/>
          <w:lang w:val="en-US"/>
        </w:rPr>
        <w:t>Xg8l21bUlg0ixL7Lesmr37p2+3fQ9jwnsX4QALz4yGpbKWnVxWg8f5nAzapFoHA6</w:t>
      </w:r>
    </w:p>
    <w:p w14:paraId="3E436468" w14:textId="77777777" w:rsidR="006E74FD" w:rsidRPr="00B0544B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544B">
        <w:rPr>
          <w:rFonts w:ascii="Times New Roman" w:hAnsi="Times New Roman" w:cs="Times New Roman"/>
          <w:sz w:val="28"/>
          <w:szCs w:val="28"/>
          <w:lang w:val="en-US"/>
        </w:rPr>
        <w:t>u1bfWrGpJIk8aHXcby2KQriKqN1gxqeONZg/ezQZvRdwJhh92HYHyQSgFYkDyqbm</w:t>
      </w:r>
      <w:proofErr w:type="gramEnd"/>
    </w:p>
    <w:p w14:paraId="3A6FC784" w14:textId="77777777" w:rsidR="006E74FD" w:rsidRPr="00B0544B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0544B">
        <w:rPr>
          <w:rFonts w:ascii="Times New Roman" w:hAnsi="Times New Roman" w:cs="Times New Roman"/>
          <w:sz w:val="28"/>
          <w:szCs w:val="28"/>
          <w:lang w:val="en-US"/>
        </w:rPr>
        <w:t>q3IwMaH3P3tC328s98DSIQ4dlnYr+rodW+E8/Y2s4lhJQoNIZtkhHWjM0KvtTKFS</w:t>
      </w:r>
    </w:p>
    <w:p w14:paraId="6D45F5B5" w14:textId="77777777" w:rsidR="006E74FD" w:rsidRPr="00B0544B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0544B">
        <w:rPr>
          <w:rFonts w:ascii="Times New Roman" w:hAnsi="Times New Roman" w:cs="Times New Roman"/>
          <w:sz w:val="28"/>
          <w:szCs w:val="28"/>
          <w:lang w:val="en-US"/>
        </w:rPr>
        <w:t>OPi1hJsVVY5mQts1T6n5DI7qHKqE1RkftvHYma4EMtTggU/+fqq1inf+HuFYLKMD</w:t>
      </w:r>
    </w:p>
    <w:p w14:paraId="2FF00A08" w14:textId="77777777" w:rsidR="006E74FD" w:rsidRPr="00B0544B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0544B">
        <w:rPr>
          <w:rFonts w:ascii="Times New Roman" w:hAnsi="Times New Roman" w:cs="Times New Roman"/>
          <w:sz w:val="28"/>
          <w:szCs w:val="28"/>
          <w:lang w:val="en-US"/>
        </w:rPr>
        <w:t>WBekXEd8g/BoEeRyr4U9JsEJY6G59rzYe9hdMdwbssFLagka3pQd12rxpl71mNfy</w:t>
      </w:r>
    </w:p>
    <w:p w14:paraId="26BD9054" w14:textId="77777777" w:rsidR="006E74FD" w:rsidRPr="00B0544B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544B">
        <w:rPr>
          <w:rFonts w:ascii="Times New Roman" w:hAnsi="Times New Roman" w:cs="Times New Roman"/>
          <w:sz w:val="28"/>
          <w:szCs w:val="28"/>
          <w:lang w:val="en-US"/>
        </w:rPr>
        <w:t>j8G5vJkR1jVhS2O5PnvSkaVTWansVUct9nYTdGWaisl07t5a/7rl4+</w:t>
      </w:r>
      <w:proofErr w:type="gramEnd"/>
      <w:r w:rsidRPr="00B0544B">
        <w:rPr>
          <w:rFonts w:ascii="Times New Roman" w:hAnsi="Times New Roman" w:cs="Times New Roman"/>
          <w:sz w:val="28"/>
          <w:szCs w:val="28"/>
          <w:lang w:val="en-US"/>
        </w:rPr>
        <w:t>o+O8LP+FPn</w:t>
      </w:r>
    </w:p>
    <w:p w14:paraId="51569B90" w14:textId="77777777" w:rsidR="006E74FD" w:rsidRPr="00B0544B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544B">
        <w:rPr>
          <w:rFonts w:ascii="Times New Roman" w:hAnsi="Times New Roman" w:cs="Times New Roman"/>
          <w:sz w:val="28"/>
          <w:szCs w:val="28"/>
          <w:lang w:val="en-US"/>
        </w:rPr>
        <w:t>fmEl4qCHQ2zLAgJjpsFODjbJqfLn9x/</w:t>
      </w:r>
      <w:proofErr w:type="spellStart"/>
      <w:r w:rsidRPr="00B0544B">
        <w:rPr>
          <w:rFonts w:ascii="Times New Roman" w:hAnsi="Times New Roman" w:cs="Times New Roman"/>
          <w:sz w:val="28"/>
          <w:szCs w:val="28"/>
          <w:lang w:val="en-US"/>
        </w:rPr>
        <w:t>gKJuuC</w:t>
      </w:r>
      <w:proofErr w:type="spellEnd"/>
      <w:r w:rsidRPr="00B0544B">
        <w:rPr>
          <w:rFonts w:ascii="Times New Roman" w:hAnsi="Times New Roman" w:cs="Times New Roman"/>
          <w:sz w:val="28"/>
          <w:szCs w:val="28"/>
          <w:lang w:val="en-US"/>
        </w:rPr>
        <w:t>/yLecQdhLk5iDEBOTVW0Q+</w:t>
      </w:r>
      <w:proofErr w:type="gramEnd"/>
      <w:r w:rsidRPr="00B0544B">
        <w:rPr>
          <w:rFonts w:ascii="Times New Roman" w:hAnsi="Times New Roman" w:cs="Times New Roman"/>
          <w:sz w:val="28"/>
          <w:szCs w:val="28"/>
          <w:lang w:val="en-US"/>
        </w:rPr>
        <w:t>qUB75</w:t>
      </w:r>
    </w:p>
    <w:p w14:paraId="029AD43C" w14:textId="77777777" w:rsidR="006E74FD" w:rsidRPr="00B0544B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544B">
        <w:rPr>
          <w:rFonts w:ascii="Times New Roman" w:hAnsi="Times New Roman" w:cs="Times New Roman"/>
          <w:sz w:val="28"/>
          <w:szCs w:val="28"/>
          <w:lang w:val="en-US"/>
        </w:rPr>
        <w:lastRenderedPageBreak/>
        <w:t>iNs3dG0PSrg8QoXrneG7eQQ/k55G3ffL9nE+</w:t>
      </w:r>
      <w:proofErr w:type="gramEnd"/>
      <w:r w:rsidRPr="00B0544B">
        <w:rPr>
          <w:rFonts w:ascii="Times New Roman" w:hAnsi="Times New Roman" w:cs="Times New Roman"/>
          <w:sz w:val="28"/>
          <w:szCs w:val="28"/>
          <w:lang w:val="en-US"/>
        </w:rPr>
        <w:t>jvNxtRlosoxOxsynEpqn54uHQOAK</w:t>
      </w:r>
    </w:p>
    <w:p w14:paraId="08CCAB03" w14:textId="77777777" w:rsidR="006E74FD" w:rsidRPr="00B0544B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0544B">
        <w:rPr>
          <w:rFonts w:ascii="Times New Roman" w:hAnsi="Times New Roman" w:cs="Times New Roman"/>
          <w:sz w:val="28"/>
          <w:szCs w:val="28"/>
          <w:lang w:val="en-US"/>
        </w:rPr>
        <w:t>HNI4EOp6MQP0Yck1H/KT6ifYDfDN7uPll/wkxKfo70Mk5DjBpKOGso9OeBMtrkjZ</w:t>
      </w:r>
    </w:p>
    <w:p w14:paraId="2EC941D3" w14:textId="77777777" w:rsidR="006E74FD" w:rsidRPr="00B0544B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0544B">
        <w:rPr>
          <w:rFonts w:ascii="Times New Roman" w:hAnsi="Times New Roman" w:cs="Times New Roman"/>
          <w:sz w:val="28"/>
          <w:szCs w:val="28"/>
          <w:lang w:val="en-US"/>
        </w:rPr>
        <w:t>SW5x0ni4yrDf9ZwE67KcKFutIBPAv4oTxzPmg31A7r+sbijTcgEe8a6Q5kxisM83</w:t>
      </w:r>
    </w:p>
    <w:p w14:paraId="79EEFACE" w14:textId="77777777" w:rsidR="006E74FD" w:rsidRPr="00B0544B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0544B">
        <w:rPr>
          <w:rFonts w:ascii="Times New Roman" w:hAnsi="Times New Roman" w:cs="Times New Roman"/>
          <w:sz w:val="28"/>
          <w:szCs w:val="28"/>
          <w:lang w:val="en-US"/>
        </w:rPr>
        <w:t>K8akDM4qbwns5O9GEnwkAZsTedmJ+jOf5603pSffNhC04d7qMulGMxR9u1itzI8j</w:t>
      </w:r>
    </w:p>
    <w:p w14:paraId="6018A682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74FD">
        <w:rPr>
          <w:rFonts w:ascii="Times New Roman" w:hAnsi="Times New Roman" w:cs="Times New Roman"/>
          <w:sz w:val="28"/>
          <w:szCs w:val="28"/>
          <w:lang w:val="en-US"/>
        </w:rPr>
        <w:t>zRWZBohUvdEJDWlo</w:t>
      </w:r>
      <w:proofErr w:type="spellEnd"/>
      <w:proofErr w:type="gramEnd"/>
    </w:p>
    <w:p w14:paraId="2CB8C097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=5Y1y</w:t>
      </w:r>
    </w:p>
    <w:p w14:paraId="46C121E5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74FD">
        <w:rPr>
          <w:rFonts w:ascii="Times New Roman" w:hAnsi="Times New Roman" w:cs="Times New Roman"/>
          <w:sz w:val="28"/>
          <w:szCs w:val="28"/>
          <w:lang w:val="en-US"/>
        </w:rPr>
        <w:t>-----END PGP PUBLIC KEY BLOCK-----</w:t>
      </w:r>
    </w:p>
    <w:p w14:paraId="7A3E1B24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BA422D3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>--------------kVm7TDopymi23IBU6qzalq0I--</w:t>
      </w:r>
    </w:p>
    <w:p w14:paraId="22D8BE1D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002209F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6E74FD">
        <w:rPr>
          <w:rFonts w:ascii="Times New Roman" w:hAnsi="Times New Roman" w:cs="Times New Roman"/>
          <w:sz w:val="28"/>
          <w:szCs w:val="28"/>
        </w:rPr>
        <w:t>--------------ysW2fOqf0UXR0OZdMMgZjTRn--</w:t>
      </w:r>
    </w:p>
    <w:p w14:paraId="0F366608" w14:textId="77777777" w:rsidR="006E74FD" w:rsidRP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03E6F92" w14:textId="77777777" w:rsidR="006E74FD" w:rsidRDefault="006E74FD" w:rsidP="006E74FD">
      <w:pPr>
        <w:pStyle w:val="a3"/>
        <w:numPr>
          <w:ilvl w:val="0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Собираем подписи под своим сертификатом открытого ключа</w:t>
      </w:r>
    </w:p>
    <w:p w14:paraId="664AF9F2" w14:textId="77777777" w:rsidR="006E74FD" w:rsidRDefault="006E74FD" w:rsidP="006E74FD">
      <w:pPr>
        <w:pStyle w:val="a3"/>
        <w:numPr>
          <w:ilvl w:val="1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публичные ключи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импортируем их:</w:t>
      </w:r>
    </w:p>
    <w:p w14:paraId="6563A4CF" w14:textId="77777777" w:rsidR="006E74FD" w:rsidRDefault="006E74FD" w:rsidP="006E74FD">
      <w:pPr>
        <w:spacing w:after="160" w:line="256" w:lineRule="auto"/>
        <w:ind w:left="919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groupmate_pubkey.asc</w:t>
      </w:r>
      <w:proofErr w:type="spellEnd"/>
    </w:p>
    <w:p w14:paraId="3AB6889E" w14:textId="569D191D" w:rsidR="006E74FD" w:rsidRDefault="006E74FD" w:rsidP="006E74FD">
      <w:p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их</w:t>
      </w:r>
      <w:r w:rsidR="004C4EF1">
        <w:rPr>
          <w:rFonts w:ascii="Times New Roman" w:hAnsi="Times New Roman" w:cs="Times New Roman"/>
          <w:sz w:val="28"/>
          <w:szCs w:val="28"/>
        </w:rPr>
        <w:t xml:space="preserve"> подлинность</w:t>
      </w:r>
      <w:r w:rsidR="004C4EF1">
        <w:rPr>
          <w:rStyle w:val="a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(Смотрим отпечаток полученного ключа и сравниваем с тем, который передал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защищенному каналу связи)</w:t>
      </w:r>
    </w:p>
    <w:p w14:paraId="3241DAC4" w14:textId="77777777" w:rsidR="004C4EF1" w:rsidRPr="004C4EF1" w:rsidRDefault="004C4EF1" w:rsidP="004C4EF1">
      <w:pPr>
        <w:spacing w:after="160" w:line="256" w:lineRule="auto"/>
        <w:ind w:left="919"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4C4EF1">
        <w:rPr>
          <w:rFonts w:ascii="Times New Roman" w:hAnsi="Times New Roman" w:cs="Times New Roman"/>
          <w:sz w:val="28"/>
          <w:szCs w:val="28"/>
          <w:lang w:val="en-US"/>
        </w:rPr>
        <w:t xml:space="preserve">alexey@alexey-Yoga-Slim-7-Pro-14IHU5:~$ </w:t>
      </w:r>
      <w:proofErr w:type="spellStart"/>
      <w:r w:rsidRPr="004C4EF1"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4C4EF1">
        <w:rPr>
          <w:rFonts w:ascii="Times New Roman" w:hAnsi="Times New Roman" w:cs="Times New Roman"/>
          <w:sz w:val="28"/>
          <w:szCs w:val="28"/>
          <w:lang w:val="en-US"/>
        </w:rPr>
        <w:t xml:space="preserve"> --fingerprint lirikfeed049@gmail.com</w:t>
      </w:r>
    </w:p>
    <w:p w14:paraId="237263C7" w14:textId="77777777" w:rsidR="004C4EF1" w:rsidRPr="004C4EF1" w:rsidRDefault="004C4EF1" w:rsidP="004C4EF1">
      <w:pPr>
        <w:spacing w:after="160" w:line="256" w:lineRule="auto"/>
        <w:ind w:left="919"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4EF1">
        <w:rPr>
          <w:rFonts w:ascii="Times New Roman" w:hAnsi="Times New Roman" w:cs="Times New Roman"/>
          <w:sz w:val="28"/>
          <w:szCs w:val="28"/>
          <w:lang w:val="en-US"/>
        </w:rPr>
        <w:t>pub</w:t>
      </w:r>
      <w:proofErr w:type="gramEnd"/>
      <w:r w:rsidRPr="004C4EF1">
        <w:rPr>
          <w:rFonts w:ascii="Times New Roman" w:hAnsi="Times New Roman" w:cs="Times New Roman"/>
          <w:sz w:val="28"/>
          <w:szCs w:val="28"/>
          <w:lang w:val="en-US"/>
        </w:rPr>
        <w:t xml:space="preserve">   rsa4096 2025-03-02 [SC]</w:t>
      </w:r>
    </w:p>
    <w:p w14:paraId="766A8336" w14:textId="77777777" w:rsidR="004C4EF1" w:rsidRPr="004C4EF1" w:rsidRDefault="004C4EF1" w:rsidP="004C4EF1">
      <w:pPr>
        <w:spacing w:after="160" w:line="256" w:lineRule="auto"/>
        <w:ind w:left="919"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4C4EF1">
        <w:rPr>
          <w:rFonts w:ascii="Times New Roman" w:hAnsi="Times New Roman" w:cs="Times New Roman"/>
          <w:sz w:val="28"/>
          <w:szCs w:val="28"/>
          <w:lang w:val="en-US"/>
        </w:rPr>
        <w:t xml:space="preserve">      56EE B7EC 7331 3134 </w:t>
      </w:r>
      <w:proofErr w:type="gramStart"/>
      <w:r w:rsidRPr="004C4EF1">
        <w:rPr>
          <w:rFonts w:ascii="Times New Roman" w:hAnsi="Times New Roman" w:cs="Times New Roman"/>
          <w:sz w:val="28"/>
          <w:szCs w:val="28"/>
          <w:lang w:val="en-US"/>
        </w:rPr>
        <w:t>3256  3C00</w:t>
      </w:r>
      <w:proofErr w:type="gramEnd"/>
      <w:r w:rsidRPr="004C4EF1">
        <w:rPr>
          <w:rFonts w:ascii="Times New Roman" w:hAnsi="Times New Roman" w:cs="Times New Roman"/>
          <w:sz w:val="28"/>
          <w:szCs w:val="28"/>
          <w:lang w:val="en-US"/>
        </w:rPr>
        <w:t xml:space="preserve"> 22E5 D707 F1C6 6002</w:t>
      </w:r>
    </w:p>
    <w:p w14:paraId="6F38981D" w14:textId="77777777" w:rsidR="004C4EF1" w:rsidRPr="004C4EF1" w:rsidRDefault="004C4EF1" w:rsidP="004C4EF1">
      <w:pPr>
        <w:spacing w:after="160" w:line="256" w:lineRule="auto"/>
        <w:ind w:left="919"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C4EF1"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proofErr w:type="gramEnd"/>
      <w:r w:rsidRPr="004C4EF1">
        <w:rPr>
          <w:rFonts w:ascii="Times New Roman" w:hAnsi="Times New Roman" w:cs="Times New Roman"/>
          <w:sz w:val="28"/>
          <w:szCs w:val="28"/>
          <w:lang w:val="en-US"/>
        </w:rPr>
        <w:t xml:space="preserve">         [   </w:t>
      </w:r>
      <w:proofErr w:type="spellStart"/>
      <w:r w:rsidRPr="004C4EF1">
        <w:rPr>
          <w:rFonts w:ascii="Times New Roman" w:hAnsi="Times New Roman" w:cs="Times New Roman"/>
          <w:sz w:val="28"/>
          <w:szCs w:val="28"/>
          <w:lang w:val="en-US"/>
        </w:rPr>
        <w:t>полное</w:t>
      </w:r>
      <w:proofErr w:type="spellEnd"/>
      <w:r w:rsidRPr="004C4EF1">
        <w:rPr>
          <w:rFonts w:ascii="Times New Roman" w:hAnsi="Times New Roman" w:cs="Times New Roman"/>
          <w:sz w:val="28"/>
          <w:szCs w:val="28"/>
          <w:lang w:val="en-US"/>
        </w:rPr>
        <w:t xml:space="preserve">   ] </w:t>
      </w:r>
      <w:proofErr w:type="spellStart"/>
      <w:r w:rsidRPr="004C4EF1">
        <w:rPr>
          <w:rFonts w:ascii="Times New Roman" w:hAnsi="Times New Roman" w:cs="Times New Roman"/>
          <w:sz w:val="28"/>
          <w:szCs w:val="28"/>
          <w:lang w:val="en-US"/>
        </w:rPr>
        <w:t>Khalimov</w:t>
      </w:r>
      <w:proofErr w:type="spellEnd"/>
      <w:r w:rsidRPr="004C4EF1">
        <w:rPr>
          <w:rFonts w:ascii="Times New Roman" w:hAnsi="Times New Roman" w:cs="Times New Roman"/>
          <w:sz w:val="28"/>
          <w:szCs w:val="28"/>
          <w:lang w:val="en-US"/>
        </w:rPr>
        <w:t xml:space="preserve"> (Cristiano Ronaldo 7) &lt;lirikfeed049@gmail.com&gt;</w:t>
      </w:r>
    </w:p>
    <w:p w14:paraId="116A0D3F" w14:textId="69308725" w:rsidR="006E74FD" w:rsidRDefault="004C4EF1" w:rsidP="004C4EF1">
      <w:pPr>
        <w:spacing w:after="160" w:line="256" w:lineRule="auto"/>
        <w:ind w:left="919" w:firstLine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4EF1">
        <w:rPr>
          <w:rFonts w:ascii="Times New Roman" w:hAnsi="Times New Roman" w:cs="Times New Roman"/>
          <w:sz w:val="28"/>
          <w:szCs w:val="28"/>
          <w:lang w:val="en-US"/>
        </w:rPr>
        <w:lastRenderedPageBreak/>
        <w:t>sub</w:t>
      </w:r>
      <w:proofErr w:type="gramEnd"/>
      <w:r w:rsidRPr="004C4EF1">
        <w:rPr>
          <w:rFonts w:ascii="Times New Roman" w:hAnsi="Times New Roman" w:cs="Times New Roman"/>
          <w:sz w:val="28"/>
          <w:szCs w:val="28"/>
          <w:lang w:val="en-US"/>
        </w:rPr>
        <w:t xml:space="preserve">   rsa4096 2025-03-02 [E]</w:t>
      </w:r>
    </w:p>
    <w:p w14:paraId="2C8AF138" w14:textId="77777777" w:rsidR="006E74FD" w:rsidRDefault="006E74FD" w:rsidP="006E74FD">
      <w:pPr>
        <w:spacing w:after="160" w:line="256" w:lineRule="auto"/>
        <w:ind w:left="91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954C82F" w14:textId="77777777" w:rsidR="006E74FD" w:rsidRDefault="006E74FD" w:rsidP="006E74FD">
      <w:pPr>
        <w:pStyle w:val="a3"/>
        <w:numPr>
          <w:ilvl w:val="1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Подписываем ключ</w:t>
      </w:r>
    </w:p>
    <w:p w14:paraId="7490A0EB" w14:textId="77777777" w:rsidR="006E74FD" w:rsidRDefault="006E74FD" w:rsidP="006E74FD">
      <w:pPr>
        <w:spacing w:after="160" w:line="256" w:lineRule="auto"/>
        <w:ind w:left="91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--sign-key “groupmate_email@example.com”</w:t>
      </w:r>
    </w:p>
    <w:p w14:paraId="6B7A3C26" w14:textId="77777777" w:rsidR="006E74FD" w:rsidRDefault="006E74FD" w:rsidP="006E74FD">
      <w:pPr>
        <w:pStyle w:val="a3"/>
        <w:numPr>
          <w:ilvl w:val="1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Экспортируем подписанный ключ и отправляем его владельцу</w:t>
      </w:r>
    </w:p>
    <w:p w14:paraId="4B62637B" w14:textId="77777777" w:rsidR="006E74FD" w:rsidRDefault="006E74FD" w:rsidP="006E74FD">
      <w:pPr>
        <w:spacing w:after="160" w:line="256" w:lineRule="auto"/>
        <w:ind w:left="91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--export -a " groupmate_email@example.com "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signed_key.asc</w:t>
      </w:r>
      <w:proofErr w:type="spellEnd"/>
    </w:p>
    <w:p w14:paraId="188F5242" w14:textId="77777777" w:rsidR="006E74FD" w:rsidRDefault="006E74FD" w:rsidP="006E74FD">
      <w:pPr>
        <w:pStyle w:val="a3"/>
        <w:numPr>
          <w:ilvl w:val="0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преподавателю свой публичный ключ с подписями</w:t>
      </w:r>
    </w:p>
    <w:p w14:paraId="4D536905" w14:textId="76CDF12C" w:rsidR="006E74FD" w:rsidRDefault="00B0544B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159B1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15.3pt">
            <v:imagedata r:id="rId8" o:title="photo_2025-03-19_23-41-00"/>
          </v:shape>
        </w:pict>
      </w:r>
    </w:p>
    <w:p w14:paraId="13F0C3C1" w14:textId="7D047A41" w:rsidR="006E74FD" w:rsidRDefault="006E74FD" w:rsidP="006E74FD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Скриншот экрана, демонстрирующий сертификат открытого ключа, подписанный 1</w:t>
      </w:r>
      <w:r w:rsidR="004C4EF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-ю участниками.</w:t>
      </w:r>
    </w:p>
    <w:p w14:paraId="4F55B718" w14:textId="77777777" w:rsidR="00B0544B" w:rsidRDefault="00B0544B" w:rsidP="00B0544B">
      <w:pPr>
        <w:pStyle w:val="a3"/>
        <w:numPr>
          <w:ilvl w:val="0"/>
          <w:numId w:val="12"/>
        </w:numPr>
        <w:spacing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Подписываем публичный ключ преподавателя и отправляем ему</w:t>
      </w:r>
    </w:p>
    <w:p w14:paraId="265DF02F" w14:textId="77777777" w:rsidR="00B0544B" w:rsidRDefault="00B0544B" w:rsidP="00B0544B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--sign-key “awh@cs.msu.ru”</w:t>
      </w:r>
    </w:p>
    <w:p w14:paraId="7CD3F417" w14:textId="6F2A705B" w:rsidR="00B0544B" w:rsidRDefault="00B0544B" w:rsidP="00B0544B">
      <w:pPr>
        <w:spacing w:after="160" w:line="256" w:lineRule="auto"/>
        <w:ind w:left="19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--export -a “awh@cs.msu.ru”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awh_signed.asc</w:t>
      </w:r>
      <w:proofErr w:type="spellEnd"/>
    </w:p>
    <w:p w14:paraId="37CB4530" w14:textId="03015347" w:rsidR="008A4640" w:rsidRPr="00B0544B" w:rsidRDefault="008A4640" w:rsidP="004C4EF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0544B"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4" w:name="_GoBack"/>
      <w:bookmarkEnd w:id="4"/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5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5"/>
    </w:p>
    <w:p w14:paraId="085F4171" w14:textId="77777777" w:rsidR="004C4EF1" w:rsidRDefault="004C4EF1" w:rsidP="004C4EF1">
      <w:pPr>
        <w:spacing w:after="160" w:line="256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данной работе изучены и применены на практике ключевые принципы асимметричного шифрования, использование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OpenPGP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, механизмы веб-доверия и цифровых подписей. Практическая реализация включала генерацию ключей, их обмен, подписание и шифрование сообщений, что позволяет обеспечить безопасную передачу данных и защиту цифровой информации.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0ADBDBD9" w14:textId="77777777" w:rsidR="004C4EF1" w:rsidRDefault="004C4EF1" w:rsidP="004C4EF1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RFC 4880 -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OpenPGP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Message Format [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Электронный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ресурс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] // IETF. URL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://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tools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ietf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org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rfc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4880 (дата обращения: 19.03.2025).</w:t>
      </w:r>
    </w:p>
    <w:p w14:paraId="2F8DDB2A" w14:textId="77777777" w:rsidR="004C4EF1" w:rsidRDefault="004C4EF1" w:rsidP="004C4EF1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GNU Privacy Guard (GPG) Documentation [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Электронный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ресурс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] // GNU. URL: https://gnupg.org/documentation/manuals.html (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 19.03.2025).</w:t>
      </w:r>
    </w:p>
    <w:p w14:paraId="701DB119" w14:textId="77777777" w:rsidR="004C4EF1" w:rsidRDefault="004C4EF1" w:rsidP="004C4EF1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Schneier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, B. Applied Cryptography: Protocols, Algorithms and Source Code in C / B.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Schneier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—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Нью-Йорк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 John Wiley &amp; Sons, 1996. — 784 с.</w:t>
      </w:r>
    </w:p>
    <w:p w14:paraId="3E1FF9ED" w14:textId="77777777" w:rsidR="004C4EF1" w:rsidRDefault="004C4EF1" w:rsidP="004C4EF1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Zimmermann, P. The Official PGP User’s Guide / P. Zimmermann. — 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М.: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MIT Press, 1995. — 288 с.</w:t>
      </w:r>
    </w:p>
    <w:p w14:paraId="6BC3DE06" w14:textId="77777777" w:rsidR="004C4EF1" w:rsidRDefault="004C4EF1" w:rsidP="004C4EF1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14:paraId="54297FB8" w14:textId="77777777" w:rsidR="004C4EF1" w:rsidRDefault="004C4EF1" w:rsidP="004C4EF1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Stallings, W. Cryptography and Network Security: Principles and Practice / W. Stallings. — 6-е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изд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—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Бостон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 Pearson Education, 2016. — 800 с.</w:t>
      </w:r>
    </w:p>
    <w:p w14:paraId="2D086CCF" w14:textId="1DC50934" w:rsidR="005B1CEC" w:rsidRPr="004C4EF1" w:rsidRDefault="005B1CEC" w:rsidP="004C4EF1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B1CEC" w:rsidRPr="004C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>
    <w:nsid w:val="53390BD0"/>
    <w:multiLevelType w:val="hybridMultilevel"/>
    <w:tmpl w:val="272ADD0A"/>
    <w:lvl w:ilvl="0" w:tplc="B35EA6F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6D02477F"/>
    <w:multiLevelType w:val="hybridMultilevel"/>
    <w:tmpl w:val="1054D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F1A1C"/>
    <w:multiLevelType w:val="hybridMultilevel"/>
    <w:tmpl w:val="7EDE72A2"/>
    <w:lvl w:ilvl="0" w:tplc="B7585424">
      <w:start w:val="1"/>
      <w:numFmt w:val="decimal"/>
      <w:lvlText w:val="%1."/>
      <w:lvlJc w:val="left"/>
      <w:pPr>
        <w:ind w:left="559" w:hanging="360"/>
      </w:pPr>
    </w:lvl>
    <w:lvl w:ilvl="1" w:tplc="04190019">
      <w:start w:val="1"/>
      <w:numFmt w:val="lowerLetter"/>
      <w:lvlText w:val="%2."/>
      <w:lvlJc w:val="left"/>
      <w:pPr>
        <w:ind w:left="1279" w:hanging="360"/>
      </w:pPr>
    </w:lvl>
    <w:lvl w:ilvl="2" w:tplc="0419001B">
      <w:start w:val="1"/>
      <w:numFmt w:val="lowerRoman"/>
      <w:lvlText w:val="%3."/>
      <w:lvlJc w:val="right"/>
      <w:pPr>
        <w:ind w:left="1999" w:hanging="180"/>
      </w:pPr>
    </w:lvl>
    <w:lvl w:ilvl="3" w:tplc="0419000F">
      <w:start w:val="1"/>
      <w:numFmt w:val="decimal"/>
      <w:lvlText w:val="%4."/>
      <w:lvlJc w:val="left"/>
      <w:pPr>
        <w:ind w:left="2719" w:hanging="360"/>
      </w:pPr>
    </w:lvl>
    <w:lvl w:ilvl="4" w:tplc="04190019">
      <w:start w:val="1"/>
      <w:numFmt w:val="lowerLetter"/>
      <w:lvlText w:val="%5."/>
      <w:lvlJc w:val="left"/>
      <w:pPr>
        <w:ind w:left="3439" w:hanging="360"/>
      </w:pPr>
    </w:lvl>
    <w:lvl w:ilvl="5" w:tplc="0419001B">
      <w:start w:val="1"/>
      <w:numFmt w:val="lowerRoman"/>
      <w:lvlText w:val="%6."/>
      <w:lvlJc w:val="right"/>
      <w:pPr>
        <w:ind w:left="4159" w:hanging="180"/>
      </w:pPr>
    </w:lvl>
    <w:lvl w:ilvl="6" w:tplc="0419000F">
      <w:start w:val="1"/>
      <w:numFmt w:val="decimal"/>
      <w:lvlText w:val="%7."/>
      <w:lvlJc w:val="left"/>
      <w:pPr>
        <w:ind w:left="4879" w:hanging="360"/>
      </w:pPr>
    </w:lvl>
    <w:lvl w:ilvl="7" w:tplc="04190019">
      <w:start w:val="1"/>
      <w:numFmt w:val="lowerLetter"/>
      <w:lvlText w:val="%8."/>
      <w:lvlJc w:val="left"/>
      <w:pPr>
        <w:ind w:left="5599" w:hanging="360"/>
      </w:pPr>
    </w:lvl>
    <w:lvl w:ilvl="8" w:tplc="0419001B">
      <w:start w:val="1"/>
      <w:numFmt w:val="lowerRoman"/>
      <w:lvlText w:val="%9."/>
      <w:lvlJc w:val="right"/>
      <w:pPr>
        <w:ind w:left="6319" w:hanging="180"/>
      </w:pPr>
    </w:lvl>
  </w:abstractNum>
  <w:abstractNum w:abstractNumId="11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F587D"/>
    <w:rsid w:val="00167F40"/>
    <w:rsid w:val="001A1F5B"/>
    <w:rsid w:val="001C2F9E"/>
    <w:rsid w:val="001D28E2"/>
    <w:rsid w:val="001E5584"/>
    <w:rsid w:val="001F2668"/>
    <w:rsid w:val="0022700B"/>
    <w:rsid w:val="00265781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56950"/>
    <w:rsid w:val="0046504B"/>
    <w:rsid w:val="00471338"/>
    <w:rsid w:val="00476941"/>
    <w:rsid w:val="004959E2"/>
    <w:rsid w:val="004B2029"/>
    <w:rsid w:val="004C4EF1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E74FD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D73AD"/>
    <w:rsid w:val="00840332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05E9D"/>
    <w:rsid w:val="00A22284"/>
    <w:rsid w:val="00A77B49"/>
    <w:rsid w:val="00A82D65"/>
    <w:rsid w:val="00AD4F5E"/>
    <w:rsid w:val="00AE67FC"/>
    <w:rsid w:val="00B0544B"/>
    <w:rsid w:val="00B14C88"/>
    <w:rsid w:val="00B23186"/>
    <w:rsid w:val="00B55335"/>
    <w:rsid w:val="00B572CE"/>
    <w:rsid w:val="00BA56A5"/>
    <w:rsid w:val="00BB5492"/>
    <w:rsid w:val="00BD2B4D"/>
    <w:rsid w:val="00BD6FED"/>
    <w:rsid w:val="00C016CB"/>
    <w:rsid w:val="00C46CFA"/>
    <w:rsid w:val="00C619CD"/>
    <w:rsid w:val="00C929D5"/>
    <w:rsid w:val="00CA4A54"/>
    <w:rsid w:val="00CE2B83"/>
    <w:rsid w:val="00CF1899"/>
    <w:rsid w:val="00D42738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3Accent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5DarkAccent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C92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929D5"/>
    <w:rPr>
      <w:rFonts w:ascii="Tahoma" w:eastAsia="Calibri" w:hAnsi="Tahoma" w:cs="Tahoma"/>
      <w:color w:val="000000"/>
      <w:sz w:val="16"/>
      <w:szCs w:val="16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E74FD"/>
    <w:rPr>
      <w:rFonts w:ascii="Courier New" w:eastAsia="Times New Roman" w:hAnsi="Courier New" w:cs="Courier New" w:hint="default"/>
      <w:sz w:val="20"/>
      <w:szCs w:val="20"/>
    </w:rPr>
  </w:style>
  <w:style w:type="paragraph" w:styleId="ad">
    <w:name w:val="annotation text"/>
    <w:basedOn w:val="a"/>
    <w:link w:val="ae"/>
    <w:uiPriority w:val="99"/>
    <w:semiHidden/>
    <w:unhideWhenUsed/>
    <w:rsid w:val="006E74FD"/>
    <w:pPr>
      <w:spacing w:line="240" w:lineRule="auto"/>
    </w:pPr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E74FD"/>
    <w:rPr>
      <w:rFonts w:ascii="Calibri" w:eastAsia="Calibri" w:hAnsi="Calibri" w:cs="Calibri"/>
      <w:color w:val="000000"/>
      <w:sz w:val="20"/>
      <w:szCs w:val="20"/>
      <w:lang w:val="ru-RU" w:eastAsia="ru-RU"/>
    </w:rPr>
  </w:style>
  <w:style w:type="character" w:styleId="af">
    <w:name w:val="annotation reference"/>
    <w:basedOn w:val="a0"/>
    <w:uiPriority w:val="99"/>
    <w:semiHidden/>
    <w:unhideWhenUsed/>
    <w:rsid w:val="006E74FD"/>
    <w:rPr>
      <w:sz w:val="16"/>
      <w:szCs w:val="16"/>
    </w:rPr>
  </w:style>
  <w:style w:type="character" w:styleId="af0">
    <w:name w:val="Strong"/>
    <w:basedOn w:val="a0"/>
    <w:uiPriority w:val="22"/>
    <w:qFormat/>
    <w:rsid w:val="006E74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3Accent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5DarkAccent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C92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929D5"/>
    <w:rPr>
      <w:rFonts w:ascii="Tahoma" w:eastAsia="Calibri" w:hAnsi="Tahoma" w:cs="Tahoma"/>
      <w:color w:val="000000"/>
      <w:sz w:val="16"/>
      <w:szCs w:val="16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E74FD"/>
    <w:rPr>
      <w:rFonts w:ascii="Courier New" w:eastAsia="Times New Roman" w:hAnsi="Courier New" w:cs="Courier New" w:hint="default"/>
      <w:sz w:val="20"/>
      <w:szCs w:val="20"/>
    </w:rPr>
  </w:style>
  <w:style w:type="paragraph" w:styleId="ad">
    <w:name w:val="annotation text"/>
    <w:basedOn w:val="a"/>
    <w:link w:val="ae"/>
    <w:uiPriority w:val="99"/>
    <w:semiHidden/>
    <w:unhideWhenUsed/>
    <w:rsid w:val="006E74FD"/>
    <w:pPr>
      <w:spacing w:line="240" w:lineRule="auto"/>
    </w:pPr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E74FD"/>
    <w:rPr>
      <w:rFonts w:ascii="Calibri" w:eastAsia="Calibri" w:hAnsi="Calibri" w:cs="Calibri"/>
      <w:color w:val="000000"/>
      <w:sz w:val="20"/>
      <w:szCs w:val="20"/>
      <w:lang w:val="ru-RU" w:eastAsia="ru-RU"/>
    </w:rPr>
  </w:style>
  <w:style w:type="character" w:styleId="af">
    <w:name w:val="annotation reference"/>
    <w:basedOn w:val="a0"/>
    <w:uiPriority w:val="99"/>
    <w:semiHidden/>
    <w:unhideWhenUsed/>
    <w:rsid w:val="006E74FD"/>
    <w:rPr>
      <w:sz w:val="16"/>
      <w:szCs w:val="16"/>
    </w:rPr>
  </w:style>
  <w:style w:type="character" w:styleId="af0">
    <w:name w:val="Strong"/>
    <w:basedOn w:val="a0"/>
    <w:uiPriority w:val="22"/>
    <w:qFormat/>
    <w:rsid w:val="006E7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awh@cs.msu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37B3C-B8F0-4D45-9570-D7A54AA8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19</Pages>
  <Words>2418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Alexey</cp:lastModifiedBy>
  <cp:revision>91</cp:revision>
  <dcterms:created xsi:type="dcterms:W3CDTF">2023-03-06T18:11:00Z</dcterms:created>
  <dcterms:modified xsi:type="dcterms:W3CDTF">2025-03-19T20:54:00Z</dcterms:modified>
</cp:coreProperties>
</file>