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UPDATE LOG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Version 1 - 2021-08-06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S-ADL 초기버전 제작하였습니다.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Version 2 - 2021-08-07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시간 제한 설정 기능 추가하였습니다.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Version 3 - 2021-08-09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data 출력 형식 수정하였습니다.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Version 4 - 2021-08-18 23:00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대소문자 구분 기능 삭제하였습니다.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Version 5 - 2021-08-18 23:20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 및 순서 수정하였습니다.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Version 6 - 2021-08-18 23:51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Output에 currentKey, prevKey, timeTaken column 삭제하였습니다.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Version 7 - 2021-10-02 23:09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Output에 count column 추가하였습니다.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Version 8 - 2021-10-02 23:16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Column 항목 및 순서 자유롭게 선택할 수 있도록 수정하였습니다.</w:t>
      </w:r>
    </w:p>
    <w:bookmarkStart w:colFirst="0" w:colLast="0" w:name="bookmark=kix.19xt2kf2jp58" w:id="9"/>
    <w:bookmarkEnd w:id="9"/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giqsquyfaocj" w:id="10"/>
      <w:bookmarkEnd w:id="10"/>
      <w:r w:rsidDel="00000000" w:rsidR="00000000" w:rsidRPr="00000000">
        <w:rPr>
          <w:rtl w:val="0"/>
        </w:rPr>
        <w:t xml:space="preserve">Version 9 - 2021-11-01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Tiemstamp 중복 데이터 삭제하지 않도록 수정하였습니다.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bookmarkStart w:colFirst="0" w:colLast="0" w:name="bookmark=id.2s8eyo1" w:id="11"/>
    <w:bookmarkEnd w:id="11"/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DB searching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Database에서 export된 csv 파일 탐색을 도와주는 프로그램입니다.</w:t>
      </w:r>
    </w:p>
    <w:bookmarkStart w:colFirst="0" w:colLast="0" w:name="bookmark=id.17dp8vu" w:id="12"/>
    <w:bookmarkEnd w:id="12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탐색할 csv 파일과 찾고자 하는 request를 다음과 같이 넣어주면 됩니다.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main.py --file 06.csv --reqs sample_phone_receive.txt</w:t>
      </w:r>
      <w:r w:rsidDel="00000000" w:rsidR="00000000" w:rsidRPr="00000000">
        <w:rPr>
          <w:rtl w:val="0"/>
        </w:rPr>
      </w:r>
    </w:p>
    <w:bookmarkStart w:colFirst="0" w:colLast="0" w:name="bookmark=id.3rdcrjn" w:id="13"/>
    <w:bookmarkEnd w:id="13"/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CSV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Csv file은 DataGrip에서 피험자 데이터 전체를 추출해서 만드시면 됩니다.</w:t>
        <w:br w:type="textWrapping"/>
        <w:t xml:space="preserve">가령 다음과 같은 query로 전체 데이터를 추출하시면 됩니다.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db.datum.find({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"subject.email": "cognitivetest06@kse.kaist.ac.kr"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tl w:val="0"/>
        </w:rPr>
      </w:r>
    </w:p>
    <w:bookmarkStart w:colFirst="0" w:colLast="0" w:name="bookmark=id.26in1rg" w:id="14"/>
    <w:bookmarkEnd w:id="14"/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Request file</w:t>
      </w:r>
    </w:p>
    <w:p w:rsidR="00000000" w:rsidDel="00000000" w:rsidP="00000000" w:rsidRDefault="00000000" w:rsidRPr="00000000" w14:paraId="0000001E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  <w:t xml:space="preserve">request 파일</w:t>
      </w:r>
      <w:r w:rsidDel="00000000" w:rsidR="00000000" w:rsidRPr="00000000">
        <w:rPr>
          <w:rFonts w:ascii="Batang" w:cs="Batang" w:eastAsia="Batang" w:hAnsi="Batang"/>
          <w:rtl w:val="0"/>
        </w:rPr>
        <w:t xml:space="preserve">의 1 ~ 3 번째 줄 내용은 다음과 같습니다.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첫 번째 줄에는 탐색 시작 시각을 작성합니다.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두 번째 줄에는 탐색 종료 시각을 작성합니다.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세 번째 줄에는 출력 column 순서를 지정합니다.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이후에는 찾고자 하는 데이터를 "-"로 구분해서 넣으시면 됩니다.</w:t>
        <w:br w:type="textWrapping"/>
        <w:t xml:space="preserve">예시를 통해 설명드리겠습니다.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2021-08-03T07:38:47.000Z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2021-08-03T08:38:47.000Z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count, offsetTimestamp, timestamp, value, datumType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NOTIFICATION-com.samsung.android.messaging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APP_USAGE_EVENT-com.samsung.android.messaging-ACTIVITY_RESUMED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NOTIFICATION-com.samsung.android.incallui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MESSAGE-SENT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APP_USAGE_EVENT-com.samsung.android.messaging-ACTIVITY_STOPPED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2021년 8월 3일 7시 38분 47초부터 탐색을 시작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2021-08-03T07:38:47.000Z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2021년 8월 3일 8시 38분 47초까지 탐색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2021-08-03T08:38:47.000Z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column 순서 지정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count, offsetTimestamp, timestamp, value, datumType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datumType이 NOTIFICATION이고 packageN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me이 "~messaging"이고 isPosted가 true인 데이터 (true, 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는 선택사항)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NOTIFICATION-com.samsung.android.messaging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datumType이 APP_USAGE_EVENT이고 packageName이 "~messaging"이고 type이 ACTIVITY_RESUMED인 데이터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APP_USAGE_EVENT-com.samsung.android.messaging-ACTIVITY_RESUMED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datumType이 NOTIFICATION이고 packageName이 "~incallui"이고 isPosted가 true인 데이터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NOTIFICATION-com.samsung.android.incallui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datumType이 MESSAGE이고 messageBox가 SENT인 데이터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datumType이 APP_USAGE_EVENT이고 packageName이 "~messaging"이고 type이 ACTIVITY_STOPPED인 데이터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APP_USAGE_EVENT-com.samsung.android.messaging-ACTIVITY_STOPPED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A-B-C 와 같은 쿼리 유형을 보시면 어떤 경우에는 B가 packageName을 의미하기도 하고, 어떤 경우에는 messageBox를 의미하는 등 일관성이 없습니다.</w:t>
        <w:br w:type="textWrapping"/>
        <w:t xml:space="preserve">이는 S-ADL task가 일부 log만 사용한다는 점에서 개발 및 사용자 편의성을 위해 단순화하였기 떄문입니다.</w:t>
        <w:br w:type="textWrapping"/>
        <w:t xml:space="preserve">프로그램은 맥락에 따라 적절한 데이터를 탐색합니다. 현재 phone request와 phone receive task에 대해 테스트를 완료했습니다.</w:t>
      </w:r>
    </w:p>
    <w:bookmarkStart w:colFirst="0" w:colLast="0" w:name="bookmark=id.lnxbz9" w:id="15"/>
    <w:bookmarkEnd w:id="15"/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다음은 sample output입니다.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NOTIFICATION, com.samsung.android.messaging, time: 2021-08-03 07:38:47, offset: 00:00:00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APP_USAGE_EVENT, com.samsung.android.messaging, ACTIVITY_RESUMED, time: 2021-08-03 07:38:49, offset: 00:00:02줄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NOTIFICATION, com.samsung.android.incallui, time: 2021-08-03 07:38:56, offset: 00:00:07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MESSAGE, SENT, time: 2021-08-03 07:39:00, offset: 00:00:04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APP_USAGE_EVENT, com.samsung.android.messaging, ACTIVITY_STOPPED, time: 2021-08-03 07:39:02, offset: 00:00:02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다음과 같이 ","로 구분되어 request를 출력합니다. 이후에는 event 시각과 이전 event 와의 간격을 함께 출력합니다.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APP_USAGE_EVENT, com.samsung.android.messaging, ACTIVITY_RESUMED, time: 2021-08-03 07:38:49, offset: 00:00:02</w:t>
      </w:r>
      <w:r w:rsidDel="00000000" w:rsidR="00000000" w:rsidRPr="00000000">
        <w:rPr>
          <w:rtl w:val="0"/>
        </w:rPr>
        <w:t xml:space="preserve">는 message가 07:38:49에 시작되었고, 이전 event와의 간격은 2초라는 의미입니다.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Batang" w:cs="Batang" w:eastAsia="Batang" w:hAnsi="Batang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pPr>
      <w:spacing w:after="180" w:before="18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mpact" w:customStyle="1">
    <w:name w:val="Compact"/>
    <w:basedOn w:val="Normal"/>
    <w:qFormat w:val="1"/>
    <w:pPr>
      <w:spacing w:after="36" w:before="36"/>
    </w:p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Authors" w:customStyle="1">
    <w:name w:val="Authors"/>
    <w:next w:val="Normal"/>
    <w:qFormat w:val="1"/>
    <w:pPr>
      <w:keepNext w:val="1"/>
      <w:keepLines w:val="1"/>
      <w:jc w:val="center"/>
    </w:pPr>
  </w:style>
  <w:style w:type="paragraph" w:styleId="Date">
    <w:name w:val="Date"/>
    <w:next w:val="Normal"/>
    <w:qFormat w:val="1"/>
    <w:pPr>
      <w:keepNext w:val="1"/>
      <w:keepLines w:val="1"/>
      <w:jc w:val="center"/>
    </w:pPr>
  </w:style>
  <w:style w:type="paragraph" w:styleId="BlockQuote" w:customStyle="1">
    <w:name w:val="Block Quote"/>
    <w:basedOn w:val="Normal"/>
    <w:next w:val="Normal"/>
    <w:uiPriority w:val="9"/>
    <w:unhideWhenUsed w:val="1"/>
    <w:qFormat w:val="1"/>
    <w:pPr>
      <w:spacing w:after="100" w:before="10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uiPriority w:val="9"/>
    <w:unhideWhenUsed w:val="1"/>
    <w:qFormat w:val="1"/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styleId="TableCaption" w:customStyle="1">
    <w:name w:val="Table Caption"/>
    <w:basedOn w:val="Normal"/>
    <w:pPr>
      <w:spacing w:after="120" w:before="0"/>
    </w:pPr>
    <w:rPr>
      <w:i w:val="1"/>
    </w:rPr>
  </w:style>
  <w:style w:type="paragraph" w:styleId="ImageCaption" w:customStyle="1">
    <w:name w:val="Image Caption"/>
    <w:basedOn w:val="Normal"/>
    <w:link w:val="BodyTextChar"/>
    <w:pPr>
      <w:spacing w:after="120" w:before="0"/>
    </w:pPr>
    <w:rPr>
      <w:i w:val="1"/>
    </w:rPr>
  </w:style>
  <w:style w:type="character" w:styleId="BodyTextChar" w:customStyle="1">
    <w:name w:val="Body Text Char"/>
    <w:basedOn w:val="DefaultParagraphFont"/>
    <w:link w:val="ImageCaption"/>
  </w:style>
  <w:style w:type="character" w:styleId="VerbatimChar" w:customStyle="1">
    <w:name w:val="Verbatim Char"/>
    <w:basedOn w:val="BodyTextChar"/>
    <w:link w:val="SourceCode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C3B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8VPXKqwdWWZruWTB3bq0jWp5A==">AMUW2mWGYp+RAqy1hPgV6ejBQPtxHvyAjngzABwZinzvqTUn6Gdp9PtVCIHyjGnU4gwH+0pHvoAV7JKYhRY8oBcpRjjps/MBH5z1v+GvSwZDuH7p5LohOX2MSKJeHn6PWKZ8+9G6HoPmwW3SGNZPRHKyDXKu1GjwTBFdotVNgREqOxD5xoJWe+P8+9x4GmVybw6L+daTsFs33J3F9mH1H+vpJCSs3/LIVlYKzbXowUhRu/CnPglJAKnjIoGaHZFgwG+go5e911roRdb7Bp22otOgozsOGp2RIYMhd2AhTVpY8ERGmb8qM2xCu7SQNPi793NbnACK+FAQD3zEKKvxLoyg+HMG470BmKIUyjngfbnyDTfYwswMYsReGqwJTo5+xJfaDudpiA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2021-10-23T07:45:00Z</dcterms:created>
</cp:coreProperties>
</file>