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10BF" w14:textId="6081E4C4" w:rsidR="002A3A86" w:rsidRDefault="001B6646">
      <w:r>
        <w:t>Notizen 03.11.2023</w:t>
      </w:r>
    </w:p>
    <w:p w14:paraId="0883CA22" w14:textId="77777777" w:rsidR="001B6646" w:rsidRDefault="001B6646"/>
    <w:p w14:paraId="246EFF7D" w14:textId="77777777" w:rsidR="001B6646" w:rsidRDefault="001B6646" w:rsidP="001B6646">
      <w:r>
        <w:t>- https://www.super-code.de/kurse/fullstack</w:t>
      </w:r>
    </w:p>
    <w:p w14:paraId="514C26DD" w14:textId="77777777" w:rsidR="001B6646" w:rsidRDefault="001B6646" w:rsidP="001B6646">
      <w:r>
        <w:t>- https://www.frontendmentor.io/</w:t>
      </w:r>
    </w:p>
    <w:p w14:paraId="717BDEEC" w14:textId="77777777" w:rsidR="001B6646" w:rsidRDefault="001B6646" w:rsidP="001B6646">
      <w:r>
        <w:t>- https://www.codecademy.com/</w:t>
      </w:r>
    </w:p>
    <w:p w14:paraId="3824007E" w14:textId="77777777" w:rsidR="001B6646" w:rsidRDefault="001B6646" w:rsidP="001B6646">
      <w:r>
        <w:t>- https://www.freecodecamp.org/</w:t>
      </w:r>
    </w:p>
    <w:p w14:paraId="463E713D" w14:textId="5833A5E2" w:rsidR="001B6646" w:rsidRDefault="001B6646" w:rsidP="001B6646">
      <w:r>
        <w:t>- https://www.sololearn.com/</w:t>
      </w:r>
    </w:p>
    <w:sectPr w:rsidR="001B6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46"/>
    <w:rsid w:val="001B6646"/>
    <w:rsid w:val="002A3A86"/>
    <w:rsid w:val="005D0570"/>
    <w:rsid w:val="007F6A9A"/>
    <w:rsid w:val="008D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132D"/>
  <w15:chartTrackingRefBased/>
  <w15:docId w15:val="{1AA23A03-85FA-4868-9D76-D99A3140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cohen</dc:creator>
  <cp:keywords/>
  <dc:description/>
  <cp:lastModifiedBy>dan cohen</cp:lastModifiedBy>
  <cp:revision>1</cp:revision>
  <dcterms:created xsi:type="dcterms:W3CDTF">2023-11-03T08:28:00Z</dcterms:created>
  <dcterms:modified xsi:type="dcterms:W3CDTF">2023-11-03T08:29:00Z</dcterms:modified>
</cp:coreProperties>
</file>