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lang w:val="en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  <w:lang w:val="en"/>
        </w:rPr>
        <w:t>2</w:t>
      </w:r>
      <w:r>
        <w:rPr>
          <w:sz w:val="36"/>
        </w:rPr>
        <w:t xml:space="preserve"> </w:t>
      </w:r>
      <w:r>
        <w:rPr>
          <w:sz w:val="36"/>
        </w:rPr>
        <w:br w:type="textWrapping"/>
      </w:r>
      <w:r>
        <w:rPr>
          <w:sz w:val="36"/>
        </w:rPr>
        <w:t xml:space="preserve">по </w:t>
      </w:r>
      <w:r>
        <w:rPr>
          <w:sz w:val="36"/>
          <w:lang w:val="ru-RU"/>
        </w:rPr>
        <w:t>программированию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  <w:lang w:val="ru-RU"/>
        </w:rPr>
        <w:t>331625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Преподаватель: </w:t>
      </w:r>
      <w:r>
        <w:rPr>
          <w:sz w:val="28"/>
          <w:lang w:val="ru-RU"/>
        </w:rPr>
        <w:t>Письмак</w:t>
      </w:r>
      <w:r>
        <w:rPr>
          <w:rFonts w:hint="default"/>
          <w:sz w:val="28"/>
          <w:lang w:val="ru-RU"/>
        </w:rPr>
        <w:t xml:space="preserve"> Алексей Евгеньевич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Сентябрь, 20</w:t>
      </w:r>
      <w:r>
        <w:rPr>
          <w:rFonts w:hint="default"/>
          <w:sz w:val="28"/>
          <w:lang w:val="ru-RU"/>
        </w:rPr>
        <w:t>21</w:t>
      </w:r>
    </w:p>
    <w:p/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Текст задания</w:t>
      </w:r>
    </w:p>
    <w:p>
      <w:r>
        <w:drawing>
          <wp:inline distT="0" distB="0" distL="114300" distR="114300">
            <wp:extent cx="5265420" cy="2326640"/>
            <wp:effectExtent l="0" t="0" r="11430" b="165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Мои покемоны согласно варианту</w:t>
      </w:r>
    </w:p>
    <w:p>
      <w:r>
        <w:drawing>
          <wp:inline distT="0" distB="0" distL="114300" distR="114300">
            <wp:extent cx="5268595" cy="1745615"/>
            <wp:effectExtent l="0" t="0" r="8255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Arial" w:cs="Arial" w:asciiTheme="minorAscii" w:hAnsiTheme="minorAscii"/>
          <w:b/>
          <w:bCs/>
          <w:i w:val="0"/>
          <w:caps w:val="0"/>
          <w:color w:val="212529"/>
          <w:spacing w:val="0"/>
          <w:sz w:val="32"/>
          <w:szCs w:val="32"/>
          <w:shd w:val="clear" w:fill="FFFFFF"/>
        </w:rPr>
      </w:pPr>
      <w:r>
        <w:rPr>
          <w:rFonts w:hint="default" w:eastAsia="Arial" w:cs="Arial" w:asciiTheme="minorAscii" w:hAnsiTheme="minorAscii"/>
          <w:b/>
          <w:bCs/>
          <w:i w:val="0"/>
          <w:caps w:val="0"/>
          <w:color w:val="212529"/>
          <w:spacing w:val="0"/>
          <w:sz w:val="32"/>
          <w:szCs w:val="32"/>
          <w:shd w:val="clear" w:fill="FFFFFF"/>
        </w:rPr>
        <w:t>Диаграмма классов реализованной объектной модели.</w:t>
      </w:r>
    </w:p>
    <w:p>
      <w:r>
        <w:drawing>
          <wp:inline distT="0" distB="0" distL="114300" distR="114300">
            <wp:extent cx="5269865" cy="3217545"/>
            <wp:effectExtent l="0" t="0" r="6985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Исходный код программы</w:t>
      </w:r>
    </w:p>
    <w:p>
      <w:pPr>
        <w:rPr>
          <w:rFonts w:hint="default"/>
          <w:b/>
          <w:bCs/>
          <w:sz w:val="28"/>
          <w:szCs w:val="28"/>
          <w:u w:val="single"/>
          <w:lang w:val="en"/>
        </w:rPr>
      </w:pPr>
      <w:r>
        <w:rPr>
          <w:rFonts w:hint="default"/>
          <w:b/>
          <w:bCs/>
          <w:sz w:val="28"/>
          <w:szCs w:val="28"/>
          <w:u w:val="single"/>
          <w:lang w:val="en"/>
        </w:rPr>
        <w:t>Moves:</w:t>
      </w: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Bulldoze.java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package Moves;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import ru.ifmo.se.pokemon.PhysicalMove;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import ru.ifmo.se.pokemon.Pokemon;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import ru.ifmo.se.pokemon.Stat;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import ru.ifmo.se.pokemon.Type;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public class Bulldoze extends PhysicalMove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public Bulldoze()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super(Type.GROUND, 60, 100);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@Override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protected void applyOppEffects(Pokemon pokemon)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pokemon.setMod(Stat.SPEED, -1);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@Override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protected String describe()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return "наносит урон и понижает скорость";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Facade.java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package Moves;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import ru.ifmo.se.pokemon.*;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public class Facade extends PhysicalMove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private boolean isCritical;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public Facade()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super(Type.NORMAL, 70, 100);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isCritical = false;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@Override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protected double calcCriticalHit(Pokemon pokemon, Pokemon pokemon1)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if (pokemon.getCondition() == Status.BURN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        | pokemon.getCondition() == Status.POISON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        | pokemon.getCondition() == Status.PARALYZE)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    isCritical = true;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    return 2.0;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} else return super.calcCriticalHit(pokemon, pokemon1);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@Override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protected String describe()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if (isCritical)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    return "наносит двойной урон";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return "наносит урон";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PoisonJab.java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package Moves;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import ru.ifmo.se.pokemon.*;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public class PoisonJab extends PhysicalMove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private boolean isPoisoned;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public PoisonJab()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super(Type.POISON, 80, 100);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isPoisoned = false;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@Override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protected void applyOppEffects(Pokemon pokemon)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if (Math.random() &lt;= 0.3)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    isPoisoned = true;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    Effect.poison(pokemon);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@Override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protected String describe()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if (isPoisoned)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    return "наносит урон и отравляет";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return "наносит урон";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Rest.java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package Moves;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import ru.ifmo.se.pokemon.*;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public class Rest extends StatusMove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public Rest()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super(Type.PSYCHIC, 0, 0);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@Override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protected void applySelfEffects(Pokemon pokemon)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pokemon.restore();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Effect effect = new Effect().turns(2).condition(Status.SLEEP);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pokemon.setCondition(effect);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pokemon.setMod(Stat.HP, 6);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@Override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protected String describe()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return "использовавший данную способность покемон отдыхает";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SignalBeam.java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package Moves;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import ru.ifmo.se.pokemon.Pokemon;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import ru.ifmo.se.pokemon.SpecialMove;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import ru.ifmo.se.pokemon.Type;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public class SignalBeam extends SpecialMove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private boolean isConfused 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public SignalBeam()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super(Type.BUG, 75, 100);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isConfused = false;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@Override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protected void applyOppEffects(Pokemon pokemon)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if (Math.random() &lt; 0.1)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    isConfused = true;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    pokemon.confuse();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@Override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protected String describe()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if (isConfused)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    return "атакует и вводит врага в замешательство";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return "атакует";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Slash.java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package Moves;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import ru.ifmo.se.pokemon.*;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public class Slash extends PhysicalMove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public Slash()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super(Type.NORMAL, 70, 100);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@Override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protected double calcCriticalHit(Pokemon pokemon, Pokemon pokemon1)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//We don't have ability to implement this side effect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return super.calcCriticalHit(pokemon, pokemon1);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@Override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protected String describe()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return "наносит урон";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SteelWing.java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package Moves;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import ru.ifmo.se.pokemon.*;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public class SteelWing extends PhysicalMove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private boolean isLowered;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public SteelWing()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super(Type.STEEL, 70, 90);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isLowered = false;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@Override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protected void applySelfEffects(Pokemon pokemon)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if (Math.random() &lt;= 0.1)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    isLowered = true;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    pokemon.setMod(Stat.DEFENSE, +1);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@Override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protected String describe()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if (isLowered)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    return "повышает защиту и наносит урон";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return "наносит урон";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Swagger.java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package Moves;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import ru.ifmo.se.pokemon.Pokemon;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import ru.ifmo.se.pokemon.Stat;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import ru.ifmo.se.pokemon.StatusMove;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import ru.ifmo.se.pokemon.Type;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public class Swagger extends StatusMove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public Swagger()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super(Type.NORMAL, 0, 85);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@Override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protected void applyOppEffects(Pokemon pokemon)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pokemon.confuse();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pokemon.setMod(Stat.ATTACK, 2);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@Override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protected String describe()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return "сбивает противника с толку и повышает его атаку";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22"/>
          <w:szCs w:val="22"/>
          <w:lang w:val="e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"/>
        </w:rPr>
      </w:pPr>
      <w:r>
        <w:rPr>
          <w:rFonts w:hint="default"/>
          <w:b/>
          <w:bCs/>
          <w:sz w:val="28"/>
          <w:szCs w:val="28"/>
          <w:u w:val="single"/>
          <w:lang w:val="en"/>
        </w:rPr>
        <w:t>Pokemons:</w:t>
      </w:r>
    </w:p>
    <w:p>
      <w:pPr>
        <w:rPr>
          <w:rFonts w:hint="default"/>
          <w:b/>
          <w:bCs/>
          <w:sz w:val="28"/>
          <w:szCs w:val="28"/>
          <w:u w:val="single"/>
          <w:lang w:val="e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Archen.java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package Pokemons;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Moves.Facade;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Moves.Rest;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Moves.Swagger;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ru.ifmo.se.pokemon.Pokemon;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ru.ifmo.se.pokemon.Type;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public class Archen extends Pokemon {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public Archen(String name, int lvl) {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super(name, lvl);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setStats(55,112,45,74,45,70);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setType(Type.ROCK,Type.FLYING);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setMove(new Rest(),new Facade(),new Swagger());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}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Archeops.java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package Pokemons;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Moves.Bulldoze;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ru.ifmo.se.pokemon.Pokemon;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ru.ifmo.se.pokemon.Type;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public class Archeops extends Archen {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public Archeops(String name, int lvl) {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super(name, lvl);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setStats(75,140,65,112,65,110);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addMove(new Bulldoze());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}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Bayleef.java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package Pokemons;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Moves.PoisonJab;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ru.ifmo.se.pokemon.Pokemon;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public class Bayleef extends Chikorita {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public Bayleef(String name, int lvl) {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super(name, lvl);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setStats(60,62,80,63,80,60);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addMove(new PoisonJab());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}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Chikorita.java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package Pokemons;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Moves.Facade;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Moves.Swagger;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ru.ifmo.se.pokemon.Pokemon;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ru.ifmo.se.pokemon.Type;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public class Chikorita extends Pokemon {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public Chikorita(String name, int lvl) {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super(name, lvl);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setType(Type.GRASS);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setStats(45,49,65,49,65,45);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setMove(new Facade(),new Swagger());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}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Meganium.java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package Pokemons;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Moves.SignalBeam;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public class Meganium extends Bayleef{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public Meganium(String name, int lvl) {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super(name, lvl);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setStats(80,82,100,83,100,80);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addMove(new SignalBeam());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}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Mewtwo.java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package Pokemons;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Moves.*;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ru.ifmo.se.pokemon.Pokemon;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import ru.ifmo.se.pokemon.Type;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public class Mewtwo extends Pokemon {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public Mewtwo(String name, int lvl) {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super(name, lvl);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setStats(106,110,90,154,90,130);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setType(Type.PSYCHIC);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    setMove(new PoisonJab(),new Rest(),new Slash(), new SteelWing());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u w:val="none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u w:val="none"/>
          <w:lang w:val="ru-RU"/>
        </w:rPr>
      </w:pPr>
      <w:r>
        <w:rPr>
          <w:rFonts w:hint="default"/>
          <w:b w:val="0"/>
          <w:bCs w:val="0"/>
          <w:sz w:val="16"/>
          <w:szCs w:val="16"/>
          <w:u w:val="none"/>
          <w:lang w:val="en"/>
        </w:rPr>
        <w:t>}</w:t>
      </w: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Main.java</w:t>
      </w:r>
    </w:p>
    <w:p>
      <w:pPr>
        <w:rPr>
          <w:rFonts w:hint="default"/>
          <w:b w:val="0"/>
          <w:bCs w:val="0"/>
          <w:sz w:val="16"/>
          <w:szCs w:val="16"/>
          <w:lang w:val="ru-RU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>import Pokemons.*;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>import ru.ifmo.se.pokemon.Battle;</w:t>
      </w:r>
    </w:p>
    <w:p>
      <w:pPr>
        <w:rPr>
          <w:rFonts w:hint="default"/>
          <w:b w:val="0"/>
          <w:bCs w:val="0"/>
          <w:sz w:val="16"/>
          <w:szCs w:val="16"/>
          <w:lang w:val="ru-RU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>public class Main {</w:t>
      </w:r>
    </w:p>
    <w:p>
      <w:pPr>
        <w:rPr>
          <w:rFonts w:hint="default"/>
          <w:b w:val="0"/>
          <w:bCs w:val="0"/>
          <w:sz w:val="16"/>
          <w:szCs w:val="16"/>
          <w:lang w:val="ru-RU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16"/>
          <w:szCs w:val="16"/>
          <w:lang w:val="ru-RU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 xml:space="preserve">        Battle battle = new Battle();</w:t>
      </w:r>
    </w:p>
    <w:p>
      <w:pPr>
        <w:rPr>
          <w:rFonts w:hint="default"/>
          <w:b w:val="0"/>
          <w:bCs w:val="0"/>
          <w:sz w:val="16"/>
          <w:szCs w:val="16"/>
          <w:lang w:val="ru-RU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 xml:space="preserve">        battle.addAlly(new Archen("Kvothe",20));</w:t>
      </w:r>
    </w:p>
    <w:p>
      <w:pPr>
        <w:rPr>
          <w:rFonts w:hint="default"/>
          <w:b w:val="0"/>
          <w:bCs w:val="0"/>
          <w:sz w:val="16"/>
          <w:szCs w:val="16"/>
          <w:lang w:val="ru-RU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 xml:space="preserve">        battle.addAlly(new Mewtwo("Kaladin",25));</w:t>
      </w:r>
    </w:p>
    <w:p>
      <w:pPr>
        <w:rPr>
          <w:rFonts w:hint="default"/>
          <w:b w:val="0"/>
          <w:bCs w:val="0"/>
          <w:sz w:val="16"/>
          <w:szCs w:val="16"/>
          <w:lang w:val="ru-RU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 xml:space="preserve">        battle.addAlly(new Bayleef("Vin",20));</w:t>
      </w:r>
    </w:p>
    <w:p>
      <w:pPr>
        <w:rPr>
          <w:rFonts w:hint="default"/>
          <w:b w:val="0"/>
          <w:bCs w:val="0"/>
          <w:sz w:val="16"/>
          <w:szCs w:val="16"/>
          <w:lang w:val="ru-RU"/>
        </w:rPr>
      </w:pPr>
    </w:p>
    <w:p>
      <w:pPr>
        <w:rPr>
          <w:rFonts w:hint="default"/>
          <w:b w:val="0"/>
          <w:bCs w:val="0"/>
          <w:sz w:val="16"/>
          <w:szCs w:val="16"/>
          <w:lang w:val="ru-RU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 xml:space="preserve">        battle.addFoe(new Archeops("Shrike",20));</w:t>
      </w:r>
    </w:p>
    <w:p>
      <w:pPr>
        <w:rPr>
          <w:rFonts w:hint="default"/>
          <w:b w:val="0"/>
          <w:bCs w:val="0"/>
          <w:sz w:val="16"/>
          <w:szCs w:val="16"/>
          <w:lang w:val="ru-RU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 xml:space="preserve">        battle.addFoe(new Chikorita("Ged",20));</w:t>
      </w:r>
    </w:p>
    <w:p>
      <w:pPr>
        <w:rPr>
          <w:rFonts w:hint="default"/>
          <w:b w:val="0"/>
          <w:bCs w:val="0"/>
          <w:sz w:val="16"/>
          <w:szCs w:val="16"/>
          <w:lang w:val="ru-RU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 xml:space="preserve">        battle.addFoe(new Meganium("Fitz",20));</w:t>
      </w:r>
    </w:p>
    <w:p>
      <w:pPr>
        <w:rPr>
          <w:rFonts w:hint="default"/>
          <w:b w:val="0"/>
          <w:bCs w:val="0"/>
          <w:sz w:val="16"/>
          <w:szCs w:val="16"/>
          <w:lang w:val="ru-RU"/>
        </w:rPr>
      </w:pPr>
    </w:p>
    <w:p>
      <w:pPr>
        <w:rPr>
          <w:rFonts w:hint="default"/>
          <w:b w:val="0"/>
          <w:bCs w:val="0"/>
          <w:sz w:val="16"/>
          <w:szCs w:val="16"/>
          <w:lang w:val="ru-RU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 xml:space="preserve">        battle.go();</w:t>
      </w:r>
    </w:p>
    <w:p>
      <w:pPr>
        <w:rPr>
          <w:rFonts w:hint="default"/>
          <w:b w:val="0"/>
          <w:bCs w:val="0"/>
          <w:sz w:val="16"/>
          <w:szCs w:val="16"/>
          <w:lang w:val="ru-RU"/>
        </w:rPr>
      </w:pPr>
    </w:p>
    <w:p>
      <w:pPr>
        <w:rPr>
          <w:rFonts w:hint="default"/>
          <w:b w:val="0"/>
          <w:bCs w:val="0"/>
          <w:sz w:val="16"/>
          <w:szCs w:val="16"/>
          <w:lang w:val="ru-RU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ru-RU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>}</w:t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Результат работы программы</w:t>
      </w:r>
    </w:p>
    <w:p>
      <w:pPr>
        <w:rPr>
          <w:rFonts w:hint="default"/>
          <w:b/>
          <w:bCs/>
          <w:sz w:val="32"/>
          <w:szCs w:val="32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from the team Yellow enters the battle!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Archeops Shrike from the team Red enters the battle!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Archeops Shrike наносит урон.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loses 13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misses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Archeops Shrike сбивает противника с толку и повышает его атаку.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increases attack.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misses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Archeops Shrike наносит урон и понижает скорость.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loses 1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isn't affected by GROUND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Archen Kvothe hits himself in confusion.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loses 18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Archeops Shrike наносит урон и понижает скорость.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loses 1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isn't affected by GROUND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Archen Kvothe наносит урон.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Archeops Shrike loses 10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Archeops Shrike сбивает противника с толку и повышает его атаку.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increases attack.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Archen Kvothe hits himself in confusion.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loses 19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Archeops Shrike сбивает противника с толку и повышает его атаку.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increases attack.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Archen Kvothe наносит урон.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Archeops Shrike loses 25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Archeops Shrike наносит урон и понижает скорость.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loses 1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isn't affected by GROUND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Archen Kvothe наносит урон.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Archeops Shrike loses 20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Archeops Shrike сбивает противника с толку и повышает его атаку.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increases attack.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Archen Kvothe hits himself in confusion.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loses 22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Archen Kvothe faints.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Mewtwo Kaladin from the team Yellow enters the battle!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Mewtwo Kaladin misses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Archeops Shrike наносит урон.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Mewtwo Kaladin loses 13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Mewtwo Kaladin наносит урон.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Archeops Shrike loses 7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Archeops Shrike is poisoned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Archeops Shrike наносит урон и понижает скорость.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Mewtwo Kaladin loses 9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Mewtwo Kaladin decreases speed.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Archeops Shrike loses 7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Chikorita Ged from the team Red enters the battle!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Mewtwo Kaladin misses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Chikorita Ged сбивает противника с толку и повышает его атаку.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Mewtwo Kaladin increases attack.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Mewtwo Kaladin misses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Chikorita Ged наносит урон.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Mewtwo Kaladin loses 8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Mewtwo Kaladin наносит урон.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Chikorita Ged loses 30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Chikorita Ged сбивает противника с толку и повышает его атаку.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Mewtwo Kaladin increases attack.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Mewtwo Kaladin наносит урон и отравляет.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Critical hit!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Chikorita Ged loses 167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Chikorita Ged faints.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Meganium Fitz from the team Red enters the battle!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Mewtwo Kaladin misses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Meganium Fitz атакует.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Mewtwo Kaladin loses 22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Mewtwo Kaladin наносит урон.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Meganium Fitz loses 33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Meganium Fitz сбивает противника с толку и повышает его атаку.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Mewtwo Kaladin increases attack.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Mewtwo Kaladin наносит урон. 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Meganium Fitz loses 51 hit points.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Meganium Fitz faints.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Team Red loses its last Pokemon.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The team Yellow wins the battle!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Process finished with exit code 0</w:t>
      </w:r>
    </w:p>
    <w:p>
      <w:pPr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 по работе</w:t>
      </w:r>
    </w:p>
    <w:p>
      <w:pPr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Я познакомился с базовыми принципами ООП и их применением в </w:t>
      </w:r>
      <w:r>
        <w:rPr>
          <w:rFonts w:hint="default"/>
          <w:b w:val="0"/>
          <w:bCs w:val="0"/>
          <w:sz w:val="24"/>
          <w:szCs w:val="24"/>
          <w:lang w:val="en"/>
        </w:rPr>
        <w:t>Java.</w:t>
      </w:r>
      <w:bookmarkStart w:id="0" w:name="_GoBack"/>
      <w:bookmarkEnd w:id="0"/>
    </w:p>
    <w:p>
      <w:pPr>
        <w:rPr>
          <w:rFonts w:hint="default"/>
          <w:b w:val="0"/>
          <w:bCs w:val="0"/>
          <w:sz w:val="16"/>
          <w:szCs w:val="16"/>
          <w:u w:val="none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781A0"/>
    <w:rsid w:val="2BDE1214"/>
    <w:rsid w:val="B3FF9821"/>
    <w:rsid w:val="CFF78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2021-11-09T13:45:00Z</dcterms:created>
  <dc:creator>kaladin</dc:creator>
  <cp:lastModifiedBy>kaladin</cp:lastModifiedBy>
  <dcterms:modified xsi:type="dcterms:W3CDTF">2021-11-09T14:49:10Z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