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A98C" w14:textId="79FDB5EA" w:rsidR="00536F45" w:rsidRPr="00500805" w:rsidRDefault="00536F45" w:rsidP="00E5750C">
      <w:pPr>
        <w:rPr>
          <w:sz w:val="28"/>
          <w:szCs w:val="28"/>
          <w:lang w:val="en-US"/>
        </w:rPr>
      </w:pPr>
    </w:p>
    <w:p w14:paraId="1BD08EE0" w14:textId="77777777" w:rsidR="00500805" w:rsidRPr="00500805" w:rsidRDefault="00500805" w:rsidP="00E5750C">
      <w:pPr>
        <w:rPr>
          <w:sz w:val="28"/>
          <w:szCs w:val="28"/>
          <w:lang w:val="en-US"/>
        </w:rPr>
      </w:pPr>
    </w:p>
    <w:p w14:paraId="0D978859" w14:textId="0387DB7A" w:rsidR="001C39CF" w:rsidRDefault="001C39CF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Spring </w:t>
      </w:r>
      <w:proofErr w:type="gramStart"/>
      <w:r>
        <w:rPr>
          <w:sz w:val="28"/>
          <w:szCs w:val="28"/>
          <w:lang w:val="en-US"/>
        </w:rPr>
        <w:t>boot</w:t>
      </w:r>
      <w:proofErr w:type="gramEnd"/>
      <w:r>
        <w:rPr>
          <w:sz w:val="28"/>
          <w:szCs w:val="28"/>
          <w:lang w:val="en-US"/>
        </w:rPr>
        <w:t xml:space="preserve"> provide another new module base upon JPA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1201EF4" w14:textId="77777777" w:rsidR="001C39CF" w:rsidRDefault="001C39CF" w:rsidP="00E5750C">
      <w:pPr>
        <w:rPr>
          <w:sz w:val="28"/>
          <w:szCs w:val="28"/>
          <w:lang w:val="en-US"/>
        </w:rPr>
      </w:pPr>
      <w:r w:rsidRPr="001C39CF">
        <w:rPr>
          <w:sz w:val="28"/>
          <w:szCs w:val="28"/>
          <w:highlight w:val="yellow"/>
          <w:lang w:val="en-US"/>
        </w:rPr>
        <w:t>Spring JPA data</w:t>
      </w:r>
      <w:r>
        <w:rPr>
          <w:sz w:val="28"/>
          <w:szCs w:val="28"/>
          <w:lang w:val="en-US"/>
        </w:rPr>
        <w:t xml:space="preserve">: Spring JPA data provided two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interface is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31DBE256" w14:textId="77777777" w:rsidR="001C39CF" w:rsidRDefault="001C39CF" w:rsidP="00E5750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CrudRepository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5019BB85" w14:textId="77777777" w:rsidR="001C39CF" w:rsidRDefault="001C39CF" w:rsidP="00E5750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JpaRepository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BCBCCC1" w14:textId="77777777" w:rsidR="001C39CF" w:rsidRDefault="001C39CF" w:rsidP="00E5750C">
      <w:pPr>
        <w:rPr>
          <w:sz w:val="28"/>
          <w:szCs w:val="28"/>
          <w:lang w:val="en-US"/>
        </w:rPr>
      </w:pPr>
    </w:p>
    <w:p w14:paraId="04C3B466" w14:textId="012A5AA0" w:rsidR="001C39CF" w:rsidRDefault="001C39CF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need to make normal interface and that interface must be </w:t>
      </w:r>
      <w:proofErr w:type="gramStart"/>
      <w:r>
        <w:rPr>
          <w:sz w:val="28"/>
          <w:szCs w:val="28"/>
          <w:lang w:val="en-US"/>
        </w:rPr>
        <w:t>extends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JpaRepository</w:t>
      </w:r>
      <w:proofErr w:type="spellEnd"/>
      <w:r>
        <w:rPr>
          <w:sz w:val="28"/>
          <w:szCs w:val="28"/>
          <w:lang w:val="en-US"/>
        </w:rPr>
        <w:t xml:space="preserve">. This interface base </w:t>
      </w:r>
      <w:proofErr w:type="gramStart"/>
      <w:r>
        <w:rPr>
          <w:sz w:val="28"/>
          <w:szCs w:val="28"/>
          <w:lang w:val="en-US"/>
        </w:rPr>
        <w:t>upon  Java</w:t>
      </w:r>
      <w:proofErr w:type="gramEnd"/>
      <w:r>
        <w:rPr>
          <w:sz w:val="28"/>
          <w:szCs w:val="28"/>
          <w:lang w:val="en-US"/>
        </w:rPr>
        <w:t xml:space="preserve"> 8 features which provide </w:t>
      </w:r>
      <w:proofErr w:type="gramStart"/>
      <w:r>
        <w:rPr>
          <w:sz w:val="28"/>
          <w:szCs w:val="28"/>
          <w:lang w:val="en-US"/>
        </w:rPr>
        <w:t>us</w:t>
      </w:r>
      <w:proofErr w:type="gramEnd"/>
      <w:r>
        <w:rPr>
          <w:sz w:val="28"/>
          <w:szCs w:val="28"/>
          <w:lang w:val="en-US"/>
        </w:rPr>
        <w:t xml:space="preserve"> default implementation of our POJO or entity class </w:t>
      </w:r>
    </w:p>
    <w:p w14:paraId="25A9FE74" w14:textId="56AA9A82" w:rsidR="000655FC" w:rsidRDefault="000655FC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Entity class bind with table in database. </w:t>
      </w:r>
    </w:p>
    <w:p w14:paraId="404CEC4C" w14:textId="5D74F1BE" w:rsidR="001C39CF" w:rsidRDefault="000655FC" w:rsidP="00E5750C">
      <w:pPr>
        <w:rPr>
          <w:sz w:val="28"/>
          <w:szCs w:val="28"/>
          <w:lang w:val="en-US"/>
        </w:rPr>
      </w:pPr>
      <w:proofErr w:type="gramStart"/>
      <w:r w:rsidRPr="000655FC">
        <w:rPr>
          <w:sz w:val="28"/>
          <w:szCs w:val="28"/>
          <w:highlight w:val="yellow"/>
          <w:lang w:val="en-US"/>
        </w:rPr>
        <w:t>@Entity</w:t>
      </w:r>
      <w:proofErr w:type="gramEnd"/>
      <w:r>
        <w:rPr>
          <w:sz w:val="28"/>
          <w:szCs w:val="28"/>
          <w:lang w:val="en-US"/>
        </w:rPr>
        <w:t xml:space="preserve"> ---</w:t>
      </w:r>
      <w:r w:rsidRPr="000655F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This annotation provided by JPA we can use in Hibernate /JPA</w:t>
      </w:r>
    </w:p>
    <w:p w14:paraId="78D9BA7F" w14:textId="2BD91817" w:rsidR="000655FC" w:rsidRDefault="000655FC" w:rsidP="00E5750C">
      <w:pPr>
        <w:rPr>
          <w:sz w:val="28"/>
          <w:szCs w:val="28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>@Table</w:t>
      </w:r>
      <w:r>
        <w:rPr>
          <w:sz w:val="28"/>
          <w:szCs w:val="28"/>
          <w:lang w:val="en-US"/>
        </w:rPr>
        <w:t>(name</w:t>
      </w:r>
      <w:proofErr w:type="gramStart"/>
      <w:r>
        <w:rPr>
          <w:sz w:val="28"/>
          <w:szCs w:val="28"/>
          <w:lang w:val="en-US"/>
        </w:rPr>
        <w:t>=”</w:t>
      </w:r>
      <w:r w:rsidRPr="000655FC">
        <w:rPr>
          <w:sz w:val="28"/>
          <w:szCs w:val="28"/>
          <w:highlight w:val="yellow"/>
          <w:lang w:val="en-US"/>
        </w:rPr>
        <w:t>productdetails</w:t>
      </w:r>
      <w:proofErr w:type="gramEnd"/>
      <w:r>
        <w:rPr>
          <w:sz w:val="28"/>
          <w:szCs w:val="28"/>
          <w:lang w:val="en-US"/>
        </w:rPr>
        <w:t>”)</w:t>
      </w:r>
      <w:r>
        <w:rPr>
          <w:sz w:val="28"/>
          <w:szCs w:val="28"/>
          <w:lang w:val="en-US"/>
        </w:rPr>
        <w:tab/>
        <w:t xml:space="preserve">if table name is different use table annotation to link entity class with table. </w:t>
      </w:r>
    </w:p>
    <w:p w14:paraId="25B23CE0" w14:textId="43D260D6" w:rsidR="000655FC" w:rsidRDefault="000655FC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Product {</w:t>
      </w:r>
    </w:p>
    <w:p w14:paraId="47570E66" w14:textId="053455F6" w:rsidR="000655FC" w:rsidRDefault="000655FC" w:rsidP="00E5750C">
      <w:pPr>
        <w:rPr>
          <w:sz w:val="28"/>
          <w:szCs w:val="28"/>
          <w:lang w:val="en-US"/>
        </w:rPr>
      </w:pPr>
      <w:proofErr w:type="gramStart"/>
      <w:r w:rsidRPr="000655FC">
        <w:rPr>
          <w:sz w:val="28"/>
          <w:szCs w:val="28"/>
          <w:highlight w:val="yellow"/>
          <w:lang w:val="en-US"/>
        </w:rPr>
        <w:t>@Id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gramEnd"/>
      <w:r>
        <w:rPr>
          <w:sz w:val="28"/>
          <w:szCs w:val="28"/>
          <w:lang w:val="en-US"/>
        </w:rPr>
        <w:tab/>
        <w:t xml:space="preserve">the column which link primary key </w:t>
      </w:r>
    </w:p>
    <w:p w14:paraId="519DBB57" w14:textId="3C617145" w:rsidR="000655FC" w:rsidRDefault="000655FC" w:rsidP="000655FC">
      <w:pPr>
        <w:rPr>
          <w:sz w:val="28"/>
          <w:szCs w:val="28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>@Column(name</w:t>
      </w:r>
      <w:proofErr w:type="gramStart"/>
      <w:r w:rsidRPr="000655FC">
        <w:rPr>
          <w:sz w:val="28"/>
          <w:szCs w:val="28"/>
          <w:highlight w:val="yellow"/>
          <w:lang w:val="en-US"/>
        </w:rPr>
        <w:t>=”p</w:t>
      </w:r>
      <w:r>
        <w:rPr>
          <w:sz w:val="28"/>
          <w:szCs w:val="28"/>
          <w:highlight w:val="yellow"/>
          <w:lang w:val="en-US"/>
        </w:rPr>
        <w:t>id</w:t>
      </w:r>
      <w:proofErr w:type="gramEnd"/>
      <w:r w:rsidRPr="000655FC">
        <w:rPr>
          <w:sz w:val="28"/>
          <w:szCs w:val="28"/>
          <w:highlight w:val="yellow"/>
          <w:lang w:val="en-US"/>
        </w:rPr>
        <w:t>”)</w:t>
      </w:r>
    </w:p>
    <w:p w14:paraId="4E316E46" w14:textId="458235E9" w:rsidR="000655FC" w:rsidRDefault="000655FC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private int </w:t>
      </w:r>
      <w:proofErr w:type="spellStart"/>
      <w:proofErr w:type="gramStart"/>
      <w:r>
        <w:rPr>
          <w:sz w:val="28"/>
          <w:szCs w:val="28"/>
          <w:lang w:val="en-US"/>
        </w:rPr>
        <w:t>pid</w:t>
      </w:r>
      <w:proofErr w:type="spellEnd"/>
      <w:r>
        <w:rPr>
          <w:sz w:val="28"/>
          <w:szCs w:val="28"/>
          <w:lang w:val="en-US"/>
        </w:rPr>
        <w:t>;</w:t>
      </w:r>
      <w:proofErr w:type="gramEnd"/>
    </w:p>
    <w:p w14:paraId="76F269A7" w14:textId="3344CD74" w:rsidR="000655FC" w:rsidRDefault="000655FC" w:rsidP="00E5750C">
      <w:pPr>
        <w:rPr>
          <w:sz w:val="28"/>
          <w:szCs w:val="28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>@Column(name</w:t>
      </w:r>
      <w:proofErr w:type="gramStart"/>
      <w:r w:rsidRPr="000655FC">
        <w:rPr>
          <w:sz w:val="28"/>
          <w:szCs w:val="28"/>
          <w:highlight w:val="yellow"/>
          <w:lang w:val="en-US"/>
        </w:rPr>
        <w:t>=”productname</w:t>
      </w:r>
      <w:proofErr w:type="gramEnd"/>
      <w:r w:rsidRPr="000655FC">
        <w:rPr>
          <w:sz w:val="28"/>
          <w:szCs w:val="28"/>
          <w:highlight w:val="yellow"/>
          <w:lang w:val="en-US"/>
        </w:rPr>
        <w:t>”)</w:t>
      </w:r>
    </w:p>
    <w:p w14:paraId="1772D4C4" w14:textId="427E00D3" w:rsidR="000655FC" w:rsidRDefault="000655FC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private String </w:t>
      </w:r>
      <w:proofErr w:type="spellStart"/>
      <w:proofErr w:type="gramStart"/>
      <w:r>
        <w:rPr>
          <w:sz w:val="28"/>
          <w:szCs w:val="28"/>
          <w:lang w:val="en-US"/>
        </w:rPr>
        <w:t>pname</w:t>
      </w:r>
      <w:proofErr w:type="spellEnd"/>
      <w:r>
        <w:rPr>
          <w:sz w:val="28"/>
          <w:szCs w:val="28"/>
          <w:lang w:val="en-US"/>
        </w:rPr>
        <w:t>;</w:t>
      </w:r>
      <w:proofErr w:type="gramEnd"/>
    </w:p>
    <w:p w14:paraId="2AC0C9AA" w14:textId="54E3E2D7" w:rsidR="000655FC" w:rsidRDefault="000655FC" w:rsidP="000655FC">
      <w:pPr>
        <w:rPr>
          <w:sz w:val="28"/>
          <w:szCs w:val="28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>@Column(name</w:t>
      </w:r>
      <w:proofErr w:type="gramStart"/>
      <w:r w:rsidRPr="000655FC">
        <w:rPr>
          <w:sz w:val="28"/>
          <w:szCs w:val="28"/>
          <w:highlight w:val="yellow"/>
          <w:lang w:val="en-US"/>
        </w:rPr>
        <w:t>=”p</w:t>
      </w:r>
      <w:r>
        <w:rPr>
          <w:sz w:val="28"/>
          <w:szCs w:val="28"/>
          <w:highlight w:val="yellow"/>
          <w:lang w:val="en-US"/>
        </w:rPr>
        <w:t>rice</w:t>
      </w:r>
      <w:proofErr w:type="gramEnd"/>
      <w:r w:rsidRPr="000655FC">
        <w:rPr>
          <w:sz w:val="28"/>
          <w:szCs w:val="28"/>
          <w:highlight w:val="yellow"/>
          <w:lang w:val="en-US"/>
        </w:rPr>
        <w:t>”)</w:t>
      </w:r>
    </w:p>
    <w:p w14:paraId="0BE1A7B3" w14:textId="14317EB5" w:rsidR="000655FC" w:rsidRDefault="000655FC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private float </w:t>
      </w:r>
      <w:proofErr w:type="gramStart"/>
      <w:r>
        <w:rPr>
          <w:sz w:val="28"/>
          <w:szCs w:val="28"/>
          <w:lang w:val="en-US"/>
        </w:rPr>
        <w:t>price;</w:t>
      </w:r>
      <w:proofErr w:type="gramEnd"/>
    </w:p>
    <w:p w14:paraId="0F9EBCC4" w14:textId="41D61D5E" w:rsidR="000655FC" w:rsidRDefault="000655FC" w:rsidP="000655FC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53CD23A" w14:textId="77777777" w:rsidR="001C39CF" w:rsidRDefault="001C39CF" w:rsidP="00E5750C">
      <w:pPr>
        <w:rPr>
          <w:sz w:val="28"/>
          <w:szCs w:val="28"/>
          <w:lang w:val="en-US"/>
        </w:rPr>
      </w:pPr>
    </w:p>
    <w:p w14:paraId="4596D6D9" w14:textId="77777777" w:rsidR="000655FC" w:rsidRDefault="000655FC" w:rsidP="00E5750C">
      <w:pPr>
        <w:rPr>
          <w:sz w:val="28"/>
          <w:szCs w:val="28"/>
          <w:lang w:val="en-US"/>
        </w:rPr>
      </w:pPr>
    </w:p>
    <w:p w14:paraId="614C5548" w14:textId="77777777" w:rsidR="000655FC" w:rsidRDefault="000655FC" w:rsidP="00E5750C">
      <w:pPr>
        <w:rPr>
          <w:sz w:val="28"/>
          <w:szCs w:val="28"/>
          <w:lang w:val="en-US"/>
        </w:rPr>
      </w:pPr>
    </w:p>
    <w:p w14:paraId="23513248" w14:textId="77777777" w:rsidR="000655FC" w:rsidRDefault="000655FC" w:rsidP="00E5750C">
      <w:pPr>
        <w:rPr>
          <w:sz w:val="28"/>
          <w:szCs w:val="28"/>
          <w:lang w:val="en-US"/>
        </w:rPr>
      </w:pPr>
    </w:p>
    <w:p w14:paraId="6A55DE7A" w14:textId="77777777" w:rsidR="000655FC" w:rsidRDefault="000655FC" w:rsidP="00E5750C">
      <w:pPr>
        <w:rPr>
          <w:sz w:val="28"/>
          <w:szCs w:val="28"/>
          <w:lang w:val="en-US"/>
        </w:rPr>
      </w:pPr>
    </w:p>
    <w:p w14:paraId="3501FA10" w14:textId="7D02AA8D" w:rsidR="001C39CF" w:rsidRPr="000655FC" w:rsidRDefault="000655FC" w:rsidP="00E5750C">
      <w:pPr>
        <w:rPr>
          <w:sz w:val="28"/>
          <w:szCs w:val="28"/>
          <w:highlight w:val="yellow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 xml:space="preserve">@Repository </w:t>
      </w:r>
    </w:p>
    <w:p w14:paraId="6BEDCCAC" w14:textId="3549C046" w:rsidR="000655FC" w:rsidRPr="000655FC" w:rsidRDefault="000655FC" w:rsidP="00E5750C">
      <w:pPr>
        <w:rPr>
          <w:sz w:val="28"/>
          <w:szCs w:val="28"/>
          <w:highlight w:val="yellow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 xml:space="preserve">class </w:t>
      </w:r>
      <w:proofErr w:type="gramStart"/>
      <w:r w:rsidRPr="000655FC">
        <w:rPr>
          <w:sz w:val="28"/>
          <w:szCs w:val="28"/>
          <w:highlight w:val="yellow"/>
          <w:lang w:val="en-US"/>
        </w:rPr>
        <w:t>ProductDao{</w:t>
      </w:r>
      <w:proofErr w:type="gramEnd"/>
    </w:p>
    <w:p w14:paraId="39E9D795" w14:textId="3A4FB565" w:rsidR="000655FC" w:rsidRPr="000655FC" w:rsidRDefault="000655FC" w:rsidP="00E5750C">
      <w:pPr>
        <w:rPr>
          <w:sz w:val="28"/>
          <w:szCs w:val="28"/>
          <w:highlight w:val="yellow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ab/>
        <w:t xml:space="preserve">we were/are writing code using hibernate or JPA to store, delete, update and retrieve entity class object rather than writing SQL query </w:t>
      </w:r>
    </w:p>
    <w:p w14:paraId="626B5438" w14:textId="1CD1DBCC" w:rsidR="001C39CF" w:rsidRDefault="000655FC" w:rsidP="00E5750C">
      <w:pPr>
        <w:rPr>
          <w:sz w:val="28"/>
          <w:szCs w:val="28"/>
          <w:lang w:val="en-US"/>
        </w:rPr>
      </w:pPr>
      <w:r w:rsidRPr="000655FC">
        <w:rPr>
          <w:sz w:val="28"/>
          <w:szCs w:val="28"/>
          <w:highlight w:val="yellow"/>
          <w:lang w:val="en-US"/>
        </w:rPr>
        <w:t>}</w:t>
      </w:r>
    </w:p>
    <w:p w14:paraId="7018068C" w14:textId="3F014F31" w:rsidR="001C39CF" w:rsidRDefault="004D407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</w:t>
      </w:r>
    </w:p>
    <w:p w14:paraId="50AB1E4B" w14:textId="66D13158" w:rsidR="004D4075" w:rsidRDefault="004D407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@Repository </w:t>
      </w:r>
    </w:p>
    <w:p w14:paraId="5E41A218" w14:textId="5105D491" w:rsidR="004D4075" w:rsidRPr="004D4075" w:rsidRDefault="004D4075" w:rsidP="00E5750C">
      <w:pPr>
        <w:rPr>
          <w:sz w:val="28"/>
          <w:szCs w:val="28"/>
          <w:highlight w:val="yellow"/>
          <w:lang w:val="en-US"/>
        </w:rPr>
      </w:pPr>
      <w:r w:rsidRPr="004D4075">
        <w:rPr>
          <w:sz w:val="28"/>
          <w:szCs w:val="28"/>
          <w:highlight w:val="yellow"/>
          <w:lang w:val="en-US"/>
        </w:rPr>
        <w:t xml:space="preserve">interface </w:t>
      </w:r>
      <w:proofErr w:type="spellStart"/>
      <w:r w:rsidRPr="004D4075">
        <w:rPr>
          <w:sz w:val="28"/>
          <w:szCs w:val="28"/>
          <w:highlight w:val="yellow"/>
          <w:lang w:val="en-US"/>
        </w:rPr>
        <w:t>ProductRepository</w:t>
      </w:r>
      <w:proofErr w:type="spellEnd"/>
      <w:r w:rsidRPr="004D4075">
        <w:rPr>
          <w:sz w:val="28"/>
          <w:szCs w:val="28"/>
          <w:highlight w:val="yellow"/>
          <w:lang w:val="en-US"/>
        </w:rPr>
        <w:t xml:space="preserve"> extends </w:t>
      </w:r>
      <w:proofErr w:type="spellStart"/>
      <w:r w:rsidRPr="004D4075">
        <w:rPr>
          <w:sz w:val="28"/>
          <w:szCs w:val="28"/>
          <w:highlight w:val="yellow"/>
          <w:lang w:val="en-US"/>
        </w:rPr>
        <w:t>JpaRepository</w:t>
      </w:r>
      <w:proofErr w:type="spellEnd"/>
      <w:r w:rsidRPr="004D4075">
        <w:rPr>
          <w:sz w:val="28"/>
          <w:szCs w:val="28"/>
          <w:highlight w:val="yellow"/>
          <w:lang w:val="en-US"/>
        </w:rPr>
        <w:t>&lt;</w:t>
      </w:r>
      <w:proofErr w:type="spellStart"/>
      <w:proofErr w:type="gramStart"/>
      <w:r w:rsidRPr="004D4075">
        <w:rPr>
          <w:sz w:val="28"/>
          <w:szCs w:val="28"/>
          <w:highlight w:val="yellow"/>
          <w:lang w:val="en-US"/>
        </w:rPr>
        <w:t>Product,</w:t>
      </w:r>
      <w:r>
        <w:rPr>
          <w:sz w:val="28"/>
          <w:szCs w:val="28"/>
          <w:highlight w:val="yellow"/>
          <w:lang w:val="en-US"/>
        </w:rPr>
        <w:t>Integer</w:t>
      </w:r>
      <w:proofErr w:type="spellEnd"/>
      <w:proofErr w:type="gramEnd"/>
      <w:r w:rsidRPr="004D4075">
        <w:rPr>
          <w:sz w:val="28"/>
          <w:szCs w:val="28"/>
          <w:highlight w:val="yellow"/>
          <w:lang w:val="en-US"/>
        </w:rPr>
        <w:t>&gt; {</w:t>
      </w:r>
    </w:p>
    <w:p w14:paraId="358B973A" w14:textId="7ED63943" w:rsidR="004D4075" w:rsidRPr="004D4075" w:rsidRDefault="004D4075" w:rsidP="00E5750C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ab/>
        <w:t xml:space="preserve">spring </w:t>
      </w:r>
      <w:proofErr w:type="spellStart"/>
      <w:r>
        <w:rPr>
          <w:sz w:val="28"/>
          <w:szCs w:val="28"/>
          <w:highlight w:val="yellow"/>
          <w:lang w:val="en-US"/>
        </w:rPr>
        <w:t>jpa</w:t>
      </w:r>
      <w:proofErr w:type="spellEnd"/>
      <w:r>
        <w:rPr>
          <w:sz w:val="28"/>
          <w:szCs w:val="28"/>
          <w:highlight w:val="yellow"/>
          <w:lang w:val="en-US"/>
        </w:rPr>
        <w:t xml:space="preserve"> data internally provided all database logic implementation. </w:t>
      </w:r>
    </w:p>
    <w:p w14:paraId="316EFE3A" w14:textId="5E0D98F3" w:rsidR="004D4075" w:rsidRDefault="004D4075" w:rsidP="00E5750C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ab/>
        <w:t xml:space="preserve">We can write custom method </w:t>
      </w:r>
      <w:proofErr w:type="gramStart"/>
      <w:r>
        <w:rPr>
          <w:sz w:val="28"/>
          <w:szCs w:val="28"/>
          <w:highlight w:val="yellow"/>
          <w:lang w:val="en-US"/>
        </w:rPr>
        <w:t>base</w:t>
      </w:r>
      <w:proofErr w:type="gramEnd"/>
      <w:r>
        <w:rPr>
          <w:sz w:val="28"/>
          <w:szCs w:val="28"/>
          <w:highlight w:val="yellow"/>
          <w:lang w:val="en-US"/>
        </w:rPr>
        <w:t xml:space="preserve"> upon our requirement. </w:t>
      </w:r>
    </w:p>
    <w:p w14:paraId="10BEB730" w14:textId="67B8A3C0" w:rsidR="004D4075" w:rsidRDefault="004D4075" w:rsidP="00E5750C">
      <w:pPr>
        <w:rPr>
          <w:sz w:val="28"/>
          <w:szCs w:val="28"/>
          <w:lang w:val="en-US"/>
        </w:rPr>
      </w:pPr>
      <w:r w:rsidRPr="004D4075">
        <w:rPr>
          <w:sz w:val="28"/>
          <w:szCs w:val="28"/>
          <w:highlight w:val="yellow"/>
          <w:lang w:val="en-US"/>
        </w:rPr>
        <w:t>}</w:t>
      </w:r>
    </w:p>
    <w:p w14:paraId="36651111" w14:textId="77777777" w:rsidR="001C39CF" w:rsidRDefault="001C39CF" w:rsidP="00E5750C">
      <w:pPr>
        <w:rPr>
          <w:sz w:val="28"/>
          <w:szCs w:val="28"/>
          <w:lang w:val="en-US"/>
        </w:rPr>
      </w:pPr>
    </w:p>
    <w:p w14:paraId="228931BA" w14:textId="40338AAE" w:rsidR="004D4075" w:rsidRDefault="004D4075" w:rsidP="00E5750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Those method</w:t>
      </w:r>
      <w:proofErr w:type="gramEnd"/>
      <w:r>
        <w:rPr>
          <w:sz w:val="28"/>
          <w:szCs w:val="28"/>
          <w:lang w:val="en-US"/>
        </w:rPr>
        <w:t xml:space="preserve"> we need to call in service layer. </w:t>
      </w:r>
    </w:p>
    <w:p w14:paraId="2CDF3EB2" w14:textId="77777777" w:rsidR="004D4075" w:rsidRDefault="004D4075" w:rsidP="00E5750C">
      <w:pPr>
        <w:rPr>
          <w:sz w:val="28"/>
          <w:szCs w:val="28"/>
          <w:lang w:val="en-US"/>
        </w:rPr>
      </w:pPr>
    </w:p>
    <w:p w14:paraId="16AB544C" w14:textId="77777777" w:rsidR="004D4075" w:rsidRDefault="004D4075" w:rsidP="00E5750C">
      <w:pPr>
        <w:rPr>
          <w:sz w:val="28"/>
          <w:szCs w:val="28"/>
          <w:lang w:val="en-US"/>
        </w:rPr>
      </w:pPr>
    </w:p>
    <w:p w14:paraId="7C6A2529" w14:textId="77777777" w:rsidR="004D4075" w:rsidRDefault="004D4075" w:rsidP="00E5750C">
      <w:pPr>
        <w:rPr>
          <w:sz w:val="28"/>
          <w:szCs w:val="28"/>
          <w:lang w:val="en-US"/>
        </w:rPr>
      </w:pPr>
    </w:p>
    <w:p w14:paraId="0FCF6E84" w14:textId="77777777" w:rsidR="004D4075" w:rsidRDefault="004D4075" w:rsidP="00E5750C">
      <w:pPr>
        <w:rPr>
          <w:sz w:val="28"/>
          <w:szCs w:val="28"/>
          <w:lang w:val="en-US"/>
        </w:rPr>
      </w:pPr>
      <w:r w:rsidRPr="004D4075">
        <w:rPr>
          <w:sz w:val="28"/>
          <w:szCs w:val="28"/>
          <w:highlight w:val="yellow"/>
          <w:lang w:val="en-US"/>
        </w:rPr>
        <w:t xml:space="preserve">Creating spring boot project which </w:t>
      </w:r>
      <w:proofErr w:type="gramStart"/>
      <w:r w:rsidRPr="004D4075">
        <w:rPr>
          <w:sz w:val="28"/>
          <w:szCs w:val="28"/>
          <w:highlight w:val="yellow"/>
          <w:lang w:val="en-US"/>
        </w:rPr>
        <w:t>help</w:t>
      </w:r>
      <w:proofErr w:type="gramEnd"/>
      <w:r w:rsidRPr="004D4075">
        <w:rPr>
          <w:sz w:val="28"/>
          <w:szCs w:val="28"/>
          <w:highlight w:val="yellow"/>
          <w:lang w:val="en-US"/>
        </w:rPr>
        <w:t xml:space="preserve"> to create Rest API for product with database as </w:t>
      </w:r>
      <w:proofErr w:type="spellStart"/>
      <w:r w:rsidRPr="004D4075">
        <w:rPr>
          <w:sz w:val="28"/>
          <w:szCs w:val="28"/>
          <w:highlight w:val="yellow"/>
          <w:lang w:val="en-US"/>
        </w:rPr>
        <w:t>mysql</w:t>
      </w:r>
      <w:proofErr w:type="spellEnd"/>
    </w:p>
    <w:p w14:paraId="69F1671A" w14:textId="2D37066A" w:rsidR="004D4075" w:rsidRDefault="004D407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Starter -</w:t>
      </w:r>
      <w:r w:rsidRPr="004D407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web </w:t>
      </w:r>
    </w:p>
    <w:p w14:paraId="78F15EAA" w14:textId="5BDBC81C" w:rsidR="00DD165C" w:rsidRDefault="00DD165C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Starter </w:t>
      </w:r>
      <w:r w:rsidRPr="00DD165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jpa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4E22A60" w14:textId="25F45308" w:rsidR="00DD165C" w:rsidRDefault="00DD165C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Dependencies </w:t>
      </w:r>
      <w:r w:rsidRPr="00DD165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F789FF3" w14:textId="77777777" w:rsidR="00DD165C" w:rsidRDefault="00DD165C" w:rsidP="00E5750C">
      <w:pPr>
        <w:rPr>
          <w:sz w:val="28"/>
          <w:szCs w:val="28"/>
          <w:lang w:val="en-US"/>
        </w:rPr>
      </w:pPr>
    </w:p>
    <w:p w14:paraId="2D8359F7" w14:textId="77777777" w:rsidR="00DD165C" w:rsidRDefault="00DD165C" w:rsidP="00E5750C">
      <w:pPr>
        <w:rPr>
          <w:sz w:val="28"/>
          <w:szCs w:val="28"/>
          <w:lang w:val="en-US"/>
        </w:rPr>
      </w:pPr>
    </w:p>
    <w:p w14:paraId="4E581A38" w14:textId="77777777" w:rsidR="00DD165C" w:rsidRDefault="00DD165C" w:rsidP="00E5750C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838E4C" wp14:editId="51CD4EF3">
            <wp:extent cx="5731510" cy="3107055"/>
            <wp:effectExtent l="0" t="0" r="2540" b="0"/>
            <wp:docPr id="5606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6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9EDD" w14:textId="4C5AB17E" w:rsidR="004D4075" w:rsidRDefault="004D4075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AD812C9" w14:textId="77777777" w:rsidR="004D4075" w:rsidRDefault="004D4075" w:rsidP="00E5750C">
      <w:pPr>
        <w:rPr>
          <w:sz w:val="28"/>
          <w:szCs w:val="28"/>
          <w:lang w:val="en-US"/>
        </w:rPr>
      </w:pPr>
    </w:p>
    <w:p w14:paraId="4EFE42FC" w14:textId="2213F898" w:rsidR="004D4075" w:rsidRDefault="00F115C2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Get </w:t>
      </w:r>
      <w:proofErr w:type="gramStart"/>
      <w:r>
        <w:rPr>
          <w:sz w:val="28"/>
          <w:szCs w:val="28"/>
          <w:lang w:val="en-US"/>
        </w:rPr>
        <w:t>method :</w:t>
      </w:r>
      <w:proofErr w:type="gramEnd"/>
      <w:r>
        <w:rPr>
          <w:sz w:val="28"/>
          <w:szCs w:val="28"/>
          <w:lang w:val="en-US"/>
        </w:rPr>
        <w:t xml:space="preserve"> Retrieve all product details in 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  <w:lang w:val="en-US"/>
        </w:rPr>
        <w:t xml:space="preserve"> format </w:t>
      </w:r>
    </w:p>
    <w:p w14:paraId="46D1FB76" w14:textId="6082EB8D" w:rsidR="00F115C2" w:rsidRDefault="00F115C2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</w:t>
      </w:r>
      <w:proofErr w:type="gramStart"/>
      <w:r>
        <w:rPr>
          <w:sz w:val="28"/>
          <w:szCs w:val="28"/>
          <w:lang w:val="en-US"/>
        </w:rPr>
        <w:t>Search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particular product</w:t>
      </w:r>
      <w:proofErr w:type="gramEnd"/>
      <w:r>
        <w:rPr>
          <w:sz w:val="28"/>
          <w:szCs w:val="28"/>
          <w:lang w:val="en-US"/>
        </w:rPr>
        <w:t xml:space="preserve"> information using </w:t>
      </w:r>
      <w:proofErr w:type="spellStart"/>
      <w:proofErr w:type="gramStart"/>
      <w:r>
        <w:rPr>
          <w:sz w:val="28"/>
          <w:szCs w:val="28"/>
          <w:lang w:val="en-US"/>
        </w:rPr>
        <w:t>pid,pname</w:t>
      </w:r>
      <w:proofErr w:type="gramEnd"/>
      <w:r>
        <w:rPr>
          <w:sz w:val="28"/>
          <w:szCs w:val="28"/>
          <w:lang w:val="en-US"/>
        </w:rPr>
        <w:t>,price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450FA831" w14:textId="53AA8607" w:rsidR="00F115C2" w:rsidRDefault="00F115C2" w:rsidP="00E5750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We use two </w:t>
      </w:r>
      <w:proofErr w:type="gramStart"/>
      <w:r>
        <w:rPr>
          <w:sz w:val="28"/>
          <w:szCs w:val="28"/>
          <w:lang w:val="en-US"/>
        </w:rPr>
        <w:t>technique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12422111" w14:textId="7C5628E9" w:rsidR="00F115C2" w:rsidRDefault="00F115C2" w:rsidP="00F115C2">
      <w:pPr>
        <w:pStyle w:val="ListParagraph"/>
        <w:numPr>
          <w:ilvl w:val="0"/>
          <w:numId w:val="4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query param </w:t>
      </w:r>
    </w:p>
    <w:p w14:paraId="28760D1F" w14:textId="044EA2D3" w:rsidR="00F115C2" w:rsidRDefault="00F115C2" w:rsidP="00F115C2">
      <w:pPr>
        <w:pStyle w:val="ListParagraph"/>
        <w:ind w:left="180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URL</w:t>
      </w:r>
      <w:r w:rsidRPr="00F115C2">
        <w:rPr>
          <w:sz w:val="28"/>
          <w:szCs w:val="28"/>
          <w:highlight w:val="yellow"/>
          <w:lang w:val="en-US"/>
        </w:rPr>
        <w:t>?key</w:t>
      </w:r>
      <w:proofErr w:type="spellEnd"/>
      <w:r w:rsidRPr="00F115C2">
        <w:rPr>
          <w:sz w:val="28"/>
          <w:szCs w:val="28"/>
          <w:highlight w:val="yellow"/>
          <w:lang w:val="en-US"/>
        </w:rPr>
        <w:t>=value</w:t>
      </w:r>
    </w:p>
    <w:p w14:paraId="5B69C2C3" w14:textId="21769F0F" w:rsidR="00F115C2" w:rsidRDefault="00F115C2" w:rsidP="00F115C2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URL</w:t>
      </w:r>
      <w:r w:rsidRPr="00F115C2">
        <w:rPr>
          <w:sz w:val="28"/>
          <w:szCs w:val="28"/>
          <w:highlight w:val="yellow"/>
          <w:lang w:val="en-US"/>
        </w:rPr>
        <w:t>?key1=value1&amp;key2=value2</w:t>
      </w:r>
    </w:p>
    <w:p w14:paraId="27E12A39" w14:textId="630432E6" w:rsidR="00F115C2" w:rsidRDefault="00F115C2" w:rsidP="00F115C2">
      <w:pPr>
        <w:pStyle w:val="ListParagraph"/>
        <w:numPr>
          <w:ilvl w:val="0"/>
          <w:numId w:val="4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path param </w:t>
      </w:r>
    </w:p>
    <w:p w14:paraId="2343A8EF" w14:textId="7BEC4F79" w:rsidR="00F115C2" w:rsidRDefault="00F115C2" w:rsidP="00F115C2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URL</w:t>
      </w:r>
      <w:r w:rsidRPr="00F115C2">
        <w:rPr>
          <w:sz w:val="28"/>
          <w:szCs w:val="28"/>
          <w:highlight w:val="yellow"/>
          <w:lang w:val="en-US"/>
        </w:rPr>
        <w:t>/value1</w:t>
      </w:r>
    </w:p>
    <w:p w14:paraId="46966B4C" w14:textId="7CBF7068" w:rsidR="00F115C2" w:rsidRDefault="00F115C2" w:rsidP="00F115C2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URL</w:t>
      </w:r>
      <w:r w:rsidRPr="00F115C2">
        <w:rPr>
          <w:sz w:val="28"/>
          <w:szCs w:val="28"/>
          <w:highlight w:val="yellow"/>
          <w:lang w:val="en-US"/>
        </w:rPr>
        <w:t>/value1/value2</w:t>
      </w:r>
    </w:p>
    <w:p w14:paraId="0958B5D1" w14:textId="77777777" w:rsidR="00F115C2" w:rsidRDefault="00F115C2" w:rsidP="00F115C2">
      <w:pPr>
        <w:pStyle w:val="ListParagraph"/>
        <w:ind w:left="1800"/>
        <w:rPr>
          <w:sz w:val="28"/>
          <w:szCs w:val="28"/>
          <w:lang w:val="en-US"/>
        </w:rPr>
      </w:pPr>
    </w:p>
    <w:p w14:paraId="5BF5FA49" w14:textId="77777777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</w:p>
    <w:p w14:paraId="51AA21D9" w14:textId="77777777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</w:p>
    <w:p w14:paraId="0ED163CC" w14:textId="77777777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</w:p>
    <w:p w14:paraId="7CB68B3A" w14:textId="4965F5F7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Testing post method through post man </w:t>
      </w:r>
    </w:p>
    <w:p w14:paraId="180A3589" w14:textId="77777777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</w:p>
    <w:p w14:paraId="5D7BDB9A" w14:textId="39F48662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4D425E8" wp14:editId="58F2F2AE">
            <wp:extent cx="5731510" cy="3251200"/>
            <wp:effectExtent l="0" t="0" r="2540" b="6350"/>
            <wp:docPr id="21276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17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8372" w14:textId="77777777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</w:p>
    <w:p w14:paraId="3475E30D" w14:textId="271EB6F4" w:rsidR="00F22699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5D8362" wp14:editId="03BE791A">
            <wp:extent cx="5731510" cy="3150870"/>
            <wp:effectExtent l="0" t="0" r="2540" b="0"/>
            <wp:docPr id="99904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1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CF01" w14:textId="77777777" w:rsidR="00F22699" w:rsidRPr="00F115C2" w:rsidRDefault="00F22699" w:rsidP="00F115C2">
      <w:pPr>
        <w:pStyle w:val="ListParagraph"/>
        <w:ind w:left="1800"/>
        <w:rPr>
          <w:sz w:val="28"/>
          <w:szCs w:val="28"/>
          <w:lang w:val="en-US"/>
        </w:rPr>
      </w:pPr>
    </w:p>
    <w:sectPr w:rsidR="00F22699" w:rsidRPr="00F11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13183"/>
    <w:multiLevelType w:val="hybridMultilevel"/>
    <w:tmpl w:val="18B4F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90E86"/>
    <w:multiLevelType w:val="hybridMultilevel"/>
    <w:tmpl w:val="22A80C2E"/>
    <w:lvl w:ilvl="0" w:tplc="913628F8">
      <w:start w:val="1"/>
      <w:numFmt w:val="decimal"/>
      <w:lvlText w:val="%1"/>
      <w:lvlJc w:val="left"/>
      <w:pPr>
        <w:ind w:left="1840" w:hanging="1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A1398"/>
    <w:multiLevelType w:val="hybridMultilevel"/>
    <w:tmpl w:val="7B9811B6"/>
    <w:lvl w:ilvl="0" w:tplc="57BAEE8E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273F5"/>
    <w:multiLevelType w:val="hybridMultilevel"/>
    <w:tmpl w:val="B732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734"/>
    <w:multiLevelType w:val="hybridMultilevel"/>
    <w:tmpl w:val="4D0E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C0DBC"/>
    <w:multiLevelType w:val="hybridMultilevel"/>
    <w:tmpl w:val="C11E5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F5499"/>
    <w:multiLevelType w:val="hybridMultilevel"/>
    <w:tmpl w:val="EC749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D6813"/>
    <w:multiLevelType w:val="hybridMultilevel"/>
    <w:tmpl w:val="45843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D32614"/>
    <w:multiLevelType w:val="hybridMultilevel"/>
    <w:tmpl w:val="C83C21CC"/>
    <w:lvl w:ilvl="0" w:tplc="1A6624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131BCD"/>
    <w:multiLevelType w:val="hybridMultilevel"/>
    <w:tmpl w:val="3AF64BA0"/>
    <w:lvl w:ilvl="0" w:tplc="EF2AC904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E56C46"/>
    <w:multiLevelType w:val="hybridMultilevel"/>
    <w:tmpl w:val="AFD6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8125A1"/>
    <w:multiLevelType w:val="hybridMultilevel"/>
    <w:tmpl w:val="61CC4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2F416C"/>
    <w:multiLevelType w:val="hybridMultilevel"/>
    <w:tmpl w:val="D728C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C775BA"/>
    <w:multiLevelType w:val="hybridMultilevel"/>
    <w:tmpl w:val="D886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304F1A"/>
    <w:multiLevelType w:val="hybridMultilevel"/>
    <w:tmpl w:val="9DDC9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3162A5"/>
    <w:multiLevelType w:val="hybridMultilevel"/>
    <w:tmpl w:val="46EE6F06"/>
    <w:lvl w:ilvl="0" w:tplc="7B6A0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84560E6"/>
    <w:multiLevelType w:val="hybridMultilevel"/>
    <w:tmpl w:val="F7FE5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BD14D9"/>
    <w:multiLevelType w:val="hybridMultilevel"/>
    <w:tmpl w:val="F274F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47431C"/>
    <w:multiLevelType w:val="hybridMultilevel"/>
    <w:tmpl w:val="7604D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38"/>
  </w:num>
  <w:num w:numId="2" w16cid:durableId="21831312">
    <w:abstractNumId w:val="2"/>
  </w:num>
  <w:num w:numId="3" w16cid:durableId="1093937240">
    <w:abstractNumId w:val="30"/>
  </w:num>
  <w:num w:numId="4" w16cid:durableId="252402563">
    <w:abstractNumId w:val="36"/>
  </w:num>
  <w:num w:numId="5" w16cid:durableId="1809664404">
    <w:abstractNumId w:val="12"/>
  </w:num>
  <w:num w:numId="6" w16cid:durableId="689139481">
    <w:abstractNumId w:val="11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6"/>
  </w:num>
  <w:num w:numId="10" w16cid:durableId="1303651899">
    <w:abstractNumId w:val="27"/>
  </w:num>
  <w:num w:numId="11" w16cid:durableId="1283419040">
    <w:abstractNumId w:val="24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26"/>
  </w:num>
  <w:num w:numId="15" w16cid:durableId="896430782">
    <w:abstractNumId w:val="0"/>
  </w:num>
  <w:num w:numId="16" w16cid:durableId="1319992959">
    <w:abstractNumId w:val="14"/>
  </w:num>
  <w:num w:numId="17" w16cid:durableId="718481990">
    <w:abstractNumId w:val="28"/>
  </w:num>
  <w:num w:numId="18" w16cid:durableId="2058776662">
    <w:abstractNumId w:val="41"/>
  </w:num>
  <w:num w:numId="19" w16cid:durableId="1275360256">
    <w:abstractNumId w:val="19"/>
  </w:num>
  <w:num w:numId="20" w16cid:durableId="1859612626">
    <w:abstractNumId w:val="31"/>
  </w:num>
  <w:num w:numId="21" w16cid:durableId="948271015">
    <w:abstractNumId w:val="23"/>
  </w:num>
  <w:num w:numId="22" w16cid:durableId="1516576776">
    <w:abstractNumId w:val="9"/>
  </w:num>
  <w:num w:numId="23" w16cid:durableId="314339494">
    <w:abstractNumId w:val="45"/>
  </w:num>
  <w:num w:numId="24" w16cid:durableId="340862788">
    <w:abstractNumId w:val="10"/>
  </w:num>
  <w:num w:numId="25" w16cid:durableId="1315836314">
    <w:abstractNumId w:val="44"/>
  </w:num>
  <w:num w:numId="26" w16cid:durableId="1960255550">
    <w:abstractNumId w:val="18"/>
  </w:num>
  <w:num w:numId="27" w16cid:durableId="489633839">
    <w:abstractNumId w:val="15"/>
  </w:num>
  <w:num w:numId="28" w16cid:durableId="807018361">
    <w:abstractNumId w:val="17"/>
  </w:num>
  <w:num w:numId="29" w16cid:durableId="753555928">
    <w:abstractNumId w:val="35"/>
  </w:num>
  <w:num w:numId="30" w16cid:durableId="1098022255">
    <w:abstractNumId w:val="13"/>
  </w:num>
  <w:num w:numId="31" w16cid:durableId="126820963">
    <w:abstractNumId w:val="32"/>
  </w:num>
  <w:num w:numId="32" w16cid:durableId="97725199">
    <w:abstractNumId w:val="6"/>
  </w:num>
  <w:num w:numId="33" w16cid:durableId="376904079">
    <w:abstractNumId w:val="33"/>
  </w:num>
  <w:num w:numId="34" w16cid:durableId="1058212229">
    <w:abstractNumId w:val="21"/>
  </w:num>
  <w:num w:numId="35" w16cid:durableId="1762985985">
    <w:abstractNumId w:val="8"/>
  </w:num>
  <w:num w:numId="36" w16cid:durableId="298069150">
    <w:abstractNumId w:val="29"/>
  </w:num>
  <w:num w:numId="37" w16cid:durableId="211113988">
    <w:abstractNumId w:val="7"/>
  </w:num>
  <w:num w:numId="38" w16cid:durableId="232475209">
    <w:abstractNumId w:val="22"/>
  </w:num>
  <w:num w:numId="39" w16cid:durableId="1389769449">
    <w:abstractNumId w:val="20"/>
  </w:num>
  <w:num w:numId="40" w16cid:durableId="74671043">
    <w:abstractNumId w:val="34"/>
  </w:num>
  <w:num w:numId="41" w16cid:durableId="1790052107">
    <w:abstractNumId w:val="37"/>
  </w:num>
  <w:num w:numId="42" w16cid:durableId="1805854815">
    <w:abstractNumId w:val="40"/>
  </w:num>
  <w:num w:numId="43" w16cid:durableId="27991536">
    <w:abstractNumId w:val="43"/>
  </w:num>
  <w:num w:numId="44" w16cid:durableId="723529667">
    <w:abstractNumId w:val="42"/>
  </w:num>
  <w:num w:numId="45" w16cid:durableId="645625852">
    <w:abstractNumId w:val="39"/>
  </w:num>
  <w:num w:numId="46" w16cid:durableId="20331467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22FBA"/>
    <w:rsid w:val="000347DC"/>
    <w:rsid w:val="000374ED"/>
    <w:rsid w:val="00037ADB"/>
    <w:rsid w:val="00037DAD"/>
    <w:rsid w:val="00054A6C"/>
    <w:rsid w:val="000655FC"/>
    <w:rsid w:val="000748BD"/>
    <w:rsid w:val="00075511"/>
    <w:rsid w:val="000873EE"/>
    <w:rsid w:val="00087535"/>
    <w:rsid w:val="000918CF"/>
    <w:rsid w:val="000A42A5"/>
    <w:rsid w:val="000A7ECE"/>
    <w:rsid w:val="000E0961"/>
    <w:rsid w:val="000E21E1"/>
    <w:rsid w:val="000E48AF"/>
    <w:rsid w:val="00152F56"/>
    <w:rsid w:val="001670CE"/>
    <w:rsid w:val="001A541E"/>
    <w:rsid w:val="001B2F59"/>
    <w:rsid w:val="001B5162"/>
    <w:rsid w:val="001C39CF"/>
    <w:rsid w:val="001C7091"/>
    <w:rsid w:val="001E2473"/>
    <w:rsid w:val="001F2B1E"/>
    <w:rsid w:val="001F6AD1"/>
    <w:rsid w:val="001F7205"/>
    <w:rsid w:val="00210B83"/>
    <w:rsid w:val="00212CA7"/>
    <w:rsid w:val="00222F99"/>
    <w:rsid w:val="00230E10"/>
    <w:rsid w:val="00236A3A"/>
    <w:rsid w:val="002524FF"/>
    <w:rsid w:val="0025793E"/>
    <w:rsid w:val="0026635C"/>
    <w:rsid w:val="0027086F"/>
    <w:rsid w:val="00271E4C"/>
    <w:rsid w:val="00273651"/>
    <w:rsid w:val="002808D8"/>
    <w:rsid w:val="00282603"/>
    <w:rsid w:val="002837F0"/>
    <w:rsid w:val="002847A9"/>
    <w:rsid w:val="002919BC"/>
    <w:rsid w:val="00292D80"/>
    <w:rsid w:val="00296D4B"/>
    <w:rsid w:val="002A546A"/>
    <w:rsid w:val="002A6A41"/>
    <w:rsid w:val="002B5D71"/>
    <w:rsid w:val="002C0A7E"/>
    <w:rsid w:val="002D1ABA"/>
    <w:rsid w:val="002D51FF"/>
    <w:rsid w:val="002E2F06"/>
    <w:rsid w:val="003029D8"/>
    <w:rsid w:val="00311511"/>
    <w:rsid w:val="003239AD"/>
    <w:rsid w:val="00331A76"/>
    <w:rsid w:val="00346F77"/>
    <w:rsid w:val="00384361"/>
    <w:rsid w:val="003A3A77"/>
    <w:rsid w:val="003A556E"/>
    <w:rsid w:val="003C13C0"/>
    <w:rsid w:val="003C2233"/>
    <w:rsid w:val="003D3E25"/>
    <w:rsid w:val="003D5119"/>
    <w:rsid w:val="003E55FD"/>
    <w:rsid w:val="003E5CEA"/>
    <w:rsid w:val="003F1478"/>
    <w:rsid w:val="004006FD"/>
    <w:rsid w:val="00405FD4"/>
    <w:rsid w:val="004126AC"/>
    <w:rsid w:val="00417BBC"/>
    <w:rsid w:val="004214B1"/>
    <w:rsid w:val="00430BD5"/>
    <w:rsid w:val="0043646E"/>
    <w:rsid w:val="00443961"/>
    <w:rsid w:val="004554A3"/>
    <w:rsid w:val="0046632F"/>
    <w:rsid w:val="004705EA"/>
    <w:rsid w:val="004B4413"/>
    <w:rsid w:val="004B46DF"/>
    <w:rsid w:val="004D4075"/>
    <w:rsid w:val="004D72E3"/>
    <w:rsid w:val="004E1F40"/>
    <w:rsid w:val="004E2039"/>
    <w:rsid w:val="004F40C0"/>
    <w:rsid w:val="00500805"/>
    <w:rsid w:val="00502F52"/>
    <w:rsid w:val="0050552B"/>
    <w:rsid w:val="00516638"/>
    <w:rsid w:val="00534074"/>
    <w:rsid w:val="00536964"/>
    <w:rsid w:val="00536F45"/>
    <w:rsid w:val="00552BD2"/>
    <w:rsid w:val="00561A42"/>
    <w:rsid w:val="00567B98"/>
    <w:rsid w:val="005751C6"/>
    <w:rsid w:val="005B67FF"/>
    <w:rsid w:val="005C5A73"/>
    <w:rsid w:val="006001E2"/>
    <w:rsid w:val="00601A44"/>
    <w:rsid w:val="00601E45"/>
    <w:rsid w:val="00611E98"/>
    <w:rsid w:val="00615E72"/>
    <w:rsid w:val="00636E34"/>
    <w:rsid w:val="006722E8"/>
    <w:rsid w:val="00676660"/>
    <w:rsid w:val="00681688"/>
    <w:rsid w:val="006856A0"/>
    <w:rsid w:val="00685A55"/>
    <w:rsid w:val="0069573C"/>
    <w:rsid w:val="006B6ABC"/>
    <w:rsid w:val="006D35D1"/>
    <w:rsid w:val="006E0880"/>
    <w:rsid w:val="006E6E42"/>
    <w:rsid w:val="006F0DE5"/>
    <w:rsid w:val="006F6FF2"/>
    <w:rsid w:val="00703C56"/>
    <w:rsid w:val="00731B5E"/>
    <w:rsid w:val="00746A6E"/>
    <w:rsid w:val="0076083E"/>
    <w:rsid w:val="00775F5D"/>
    <w:rsid w:val="007915C1"/>
    <w:rsid w:val="007A1325"/>
    <w:rsid w:val="007B572E"/>
    <w:rsid w:val="007C4AE7"/>
    <w:rsid w:val="007D7ED0"/>
    <w:rsid w:val="007E2515"/>
    <w:rsid w:val="00802D7F"/>
    <w:rsid w:val="008121C2"/>
    <w:rsid w:val="008176CE"/>
    <w:rsid w:val="00823E40"/>
    <w:rsid w:val="008429A0"/>
    <w:rsid w:val="00844DF6"/>
    <w:rsid w:val="00851335"/>
    <w:rsid w:val="008613AB"/>
    <w:rsid w:val="00863029"/>
    <w:rsid w:val="00884BA0"/>
    <w:rsid w:val="00885C80"/>
    <w:rsid w:val="008871CF"/>
    <w:rsid w:val="008915D9"/>
    <w:rsid w:val="008A0A16"/>
    <w:rsid w:val="008D078E"/>
    <w:rsid w:val="008F5B40"/>
    <w:rsid w:val="00913B3B"/>
    <w:rsid w:val="009631BB"/>
    <w:rsid w:val="00992B83"/>
    <w:rsid w:val="00996729"/>
    <w:rsid w:val="00997E9E"/>
    <w:rsid w:val="009A0EF9"/>
    <w:rsid w:val="009A10CC"/>
    <w:rsid w:val="009B2765"/>
    <w:rsid w:val="009B4F05"/>
    <w:rsid w:val="009D10B9"/>
    <w:rsid w:val="009D6B30"/>
    <w:rsid w:val="009E7068"/>
    <w:rsid w:val="00A057FC"/>
    <w:rsid w:val="00A3767D"/>
    <w:rsid w:val="00A428B7"/>
    <w:rsid w:val="00A75B5A"/>
    <w:rsid w:val="00A765A8"/>
    <w:rsid w:val="00A975A7"/>
    <w:rsid w:val="00AA74D9"/>
    <w:rsid w:val="00AB1A35"/>
    <w:rsid w:val="00AE7552"/>
    <w:rsid w:val="00AF2C41"/>
    <w:rsid w:val="00B0057C"/>
    <w:rsid w:val="00B02F32"/>
    <w:rsid w:val="00B42D42"/>
    <w:rsid w:val="00B4341C"/>
    <w:rsid w:val="00B6020A"/>
    <w:rsid w:val="00B764B4"/>
    <w:rsid w:val="00B848D0"/>
    <w:rsid w:val="00B94112"/>
    <w:rsid w:val="00BA10D3"/>
    <w:rsid w:val="00BA1289"/>
    <w:rsid w:val="00BB0D97"/>
    <w:rsid w:val="00BB6F85"/>
    <w:rsid w:val="00BF2C11"/>
    <w:rsid w:val="00BF707D"/>
    <w:rsid w:val="00C06D97"/>
    <w:rsid w:val="00C938A8"/>
    <w:rsid w:val="00CA09DC"/>
    <w:rsid w:val="00CB2C11"/>
    <w:rsid w:val="00CB72D5"/>
    <w:rsid w:val="00CB7793"/>
    <w:rsid w:val="00CC07EB"/>
    <w:rsid w:val="00CF0862"/>
    <w:rsid w:val="00CF4F15"/>
    <w:rsid w:val="00D020D7"/>
    <w:rsid w:val="00D02312"/>
    <w:rsid w:val="00D41963"/>
    <w:rsid w:val="00D44479"/>
    <w:rsid w:val="00D518B2"/>
    <w:rsid w:val="00D5520E"/>
    <w:rsid w:val="00D76A83"/>
    <w:rsid w:val="00DB323F"/>
    <w:rsid w:val="00DB43DA"/>
    <w:rsid w:val="00DB6346"/>
    <w:rsid w:val="00DC43C3"/>
    <w:rsid w:val="00DD165C"/>
    <w:rsid w:val="00E0322A"/>
    <w:rsid w:val="00E310E8"/>
    <w:rsid w:val="00E37BA9"/>
    <w:rsid w:val="00E44566"/>
    <w:rsid w:val="00E44DAC"/>
    <w:rsid w:val="00E51B4C"/>
    <w:rsid w:val="00E5750C"/>
    <w:rsid w:val="00EA6B88"/>
    <w:rsid w:val="00EB37C0"/>
    <w:rsid w:val="00EB6525"/>
    <w:rsid w:val="00EC2EEC"/>
    <w:rsid w:val="00ED113F"/>
    <w:rsid w:val="00ED25F4"/>
    <w:rsid w:val="00F0481E"/>
    <w:rsid w:val="00F076E1"/>
    <w:rsid w:val="00F10607"/>
    <w:rsid w:val="00F115C2"/>
    <w:rsid w:val="00F22699"/>
    <w:rsid w:val="00F2659E"/>
    <w:rsid w:val="00F312F7"/>
    <w:rsid w:val="00F80EC0"/>
    <w:rsid w:val="00F8397A"/>
    <w:rsid w:val="00F91642"/>
    <w:rsid w:val="00FA0165"/>
    <w:rsid w:val="00FB5D92"/>
    <w:rsid w:val="00FD0D65"/>
    <w:rsid w:val="00FD6C62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2960</TotalTime>
  <Pages>4</Pages>
  <Words>251</Words>
  <Characters>1427</Characters>
  <Application>Microsoft Office Word</Application>
  <DocSecurity>0</DocSecurity>
  <Lines>71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43</cp:revision>
  <dcterms:created xsi:type="dcterms:W3CDTF">2025-12-10T13:09:00Z</dcterms:created>
  <dcterms:modified xsi:type="dcterms:W3CDTF">2026-01-13T14:53:00Z</dcterms:modified>
</cp:coreProperties>
</file>