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D180" w14:textId="7CFA6C05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8A4549">
        <w:rPr>
          <w:b/>
          <w:bCs/>
          <w:sz w:val="28"/>
          <w:szCs w:val="28"/>
        </w:rPr>
        <w:t>1</w:t>
      </w:r>
      <w:r w:rsidR="00B36543">
        <w:rPr>
          <w:b/>
          <w:bCs/>
          <w:sz w:val="28"/>
          <w:szCs w:val="28"/>
        </w:rPr>
        <w:t>6</w:t>
      </w:r>
      <w:r w:rsidRPr="003C2924">
        <w:rPr>
          <w:b/>
          <w:bCs/>
          <w:sz w:val="28"/>
          <w:szCs w:val="28"/>
        </w:rPr>
        <w:t>:</w:t>
      </w:r>
    </w:p>
    <w:p w14:paraId="7385C40F" w14:textId="5A8CE5C4" w:rsidR="00890CFD" w:rsidRDefault="00890CFD" w:rsidP="00890CFD">
      <w:pPr>
        <w:rPr>
          <w:b/>
          <w:bCs/>
          <w:sz w:val="28"/>
          <w:szCs w:val="28"/>
        </w:rPr>
      </w:pPr>
    </w:p>
    <w:p w14:paraId="7CB5EE69" w14:textId="61DED20E" w:rsidR="002655CA" w:rsidRDefault="002655CA" w:rsidP="00890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Web Application </w:t>
      </w:r>
    </w:p>
    <w:p w14:paraId="2F6477D0" w14:textId="77777777" w:rsidR="002655CA" w:rsidRDefault="002655CA" w:rsidP="00890CFD">
      <w:pPr>
        <w:rPr>
          <w:sz w:val="28"/>
          <w:szCs w:val="28"/>
        </w:rPr>
      </w:pPr>
    </w:p>
    <w:p w14:paraId="67963664" w14:textId="45A02601" w:rsidR="00F905A7" w:rsidRDefault="00F905A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Types of function </w:t>
      </w:r>
    </w:p>
    <w:p w14:paraId="1C630088" w14:textId="43518BD5" w:rsidR="00F905A7" w:rsidRDefault="00F905A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Expression style function </w:t>
      </w:r>
    </w:p>
    <w:p w14:paraId="61F158E3" w14:textId="00057400" w:rsidR="00F905A7" w:rsidRDefault="00F905A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Arrow function </w:t>
      </w:r>
    </w:p>
    <w:p w14:paraId="697F0661" w14:textId="13955C22" w:rsidR="00F905A7" w:rsidRDefault="00F905A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Callback function </w:t>
      </w:r>
    </w:p>
    <w:p w14:paraId="60523687" w14:textId="77777777" w:rsidR="00F905A7" w:rsidRDefault="00F905A7" w:rsidP="00890CFD">
      <w:pPr>
        <w:rPr>
          <w:sz w:val="28"/>
          <w:szCs w:val="28"/>
        </w:rPr>
      </w:pPr>
    </w:p>
    <w:p w14:paraId="12921740" w14:textId="77777777" w:rsidR="00B94012" w:rsidRDefault="00F905A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Pre – defined object : </w:t>
      </w:r>
      <w:r w:rsidRPr="00F905A7">
        <w:rPr>
          <w:b/>
          <w:bCs/>
          <w:sz w:val="28"/>
          <w:szCs w:val="28"/>
        </w:rPr>
        <w:t>promise</w:t>
      </w:r>
    </w:p>
    <w:p w14:paraId="637FB599" w14:textId="3A7AFE2C" w:rsidR="00B94012" w:rsidRPr="00B94012" w:rsidRDefault="00B94012" w:rsidP="00890CFD">
      <w:pPr>
        <w:rPr>
          <w:b/>
          <w:bCs/>
          <w:sz w:val="28"/>
          <w:szCs w:val="28"/>
        </w:rPr>
      </w:pPr>
      <w:r w:rsidRPr="00B94012">
        <w:rPr>
          <w:b/>
          <w:bCs/>
          <w:sz w:val="28"/>
          <w:szCs w:val="28"/>
        </w:rPr>
        <w:t xml:space="preserve">fetch() function </w:t>
      </w:r>
    </w:p>
    <w:p w14:paraId="7E0DBD51" w14:textId="68997DE5" w:rsidR="00F905A7" w:rsidRDefault="00F905A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5E7DD1E" w14:textId="77777777" w:rsidR="001C11BC" w:rsidRDefault="001C11BC" w:rsidP="00890CFD">
      <w:pPr>
        <w:rPr>
          <w:sz w:val="28"/>
          <w:szCs w:val="28"/>
        </w:rPr>
      </w:pPr>
    </w:p>
    <w:p w14:paraId="2F979F18" w14:textId="46318054" w:rsidR="001C11BC" w:rsidRDefault="001C11BC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callback function: passing the function name or function body or function itself to another function as a parameter is known as callback function. </w:t>
      </w:r>
    </w:p>
    <w:p w14:paraId="091D5AD0" w14:textId="77777777" w:rsidR="001C11BC" w:rsidRDefault="001C11BC" w:rsidP="00890CFD">
      <w:pPr>
        <w:rPr>
          <w:sz w:val="28"/>
          <w:szCs w:val="28"/>
        </w:rPr>
      </w:pPr>
    </w:p>
    <w:p w14:paraId="7D062A62" w14:textId="009F388D" w:rsidR="00DB1411" w:rsidRDefault="00DB1411" w:rsidP="00890C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 </w:t>
      </w:r>
    </w:p>
    <w:p w14:paraId="4F69A800" w14:textId="1AE1B47A" w:rsidR="00DB1411" w:rsidRDefault="00DB1411" w:rsidP="00890CFD">
      <w:pPr>
        <w:rPr>
          <w:sz w:val="28"/>
          <w:szCs w:val="28"/>
        </w:rPr>
      </w:pPr>
      <w:r>
        <w:rPr>
          <w:sz w:val="28"/>
          <w:szCs w:val="28"/>
        </w:rPr>
        <w:t>Array :</w:t>
      </w:r>
    </w:p>
    <w:p w14:paraId="1A77E7E0" w14:textId="276F3A0D" w:rsidR="00DB1411" w:rsidRDefault="00914DF5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In JS we can store more than one value of different types in array. In JS array is known as dynamic memory allocation.  </w:t>
      </w:r>
    </w:p>
    <w:p w14:paraId="3ECA21E5" w14:textId="77777777" w:rsidR="007363FD" w:rsidRDefault="007363FD" w:rsidP="00890CFD">
      <w:pPr>
        <w:rPr>
          <w:sz w:val="28"/>
          <w:szCs w:val="28"/>
        </w:rPr>
      </w:pPr>
    </w:p>
    <w:p w14:paraId="0D2C0E5A" w14:textId="77777777" w:rsidR="0069590E" w:rsidRDefault="0069590E" w:rsidP="00890CFD">
      <w:pPr>
        <w:rPr>
          <w:sz w:val="28"/>
          <w:szCs w:val="28"/>
        </w:rPr>
      </w:pPr>
    </w:p>
    <w:p w14:paraId="260E5E62" w14:textId="18EF1E7F" w:rsidR="0069590E" w:rsidRDefault="0069590E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fetch() function : fetch is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JS function which help to call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develop using any technologies. Fetch function return type is promise object. </w:t>
      </w:r>
    </w:p>
    <w:p w14:paraId="2CA1FB11" w14:textId="5CED0045" w:rsidR="0069590E" w:rsidRDefault="0069590E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fetch() </w:t>
      </w:r>
    </w:p>
    <w:p w14:paraId="5440F566" w14:textId="349232ED" w:rsidR="0069590E" w:rsidRDefault="0069590E" w:rsidP="00890C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HttpClient</w:t>
      </w:r>
      <w:proofErr w:type="spellEnd"/>
      <w:r>
        <w:rPr>
          <w:sz w:val="28"/>
          <w:szCs w:val="28"/>
        </w:rPr>
        <w:t xml:space="preserve"> in Angular </w:t>
      </w:r>
    </w:p>
    <w:p w14:paraId="2DB3EED1" w14:textId="44B1E966" w:rsidR="0069590E" w:rsidRDefault="0069590E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Axios in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</w:p>
    <w:p w14:paraId="43C34FDC" w14:textId="78DBA782" w:rsidR="0069590E" w:rsidRDefault="0069590E" w:rsidP="00890CF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Fetch and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return type is promise. </w:t>
      </w:r>
    </w:p>
    <w:p w14:paraId="705A56CA" w14:textId="2E96E35F" w:rsidR="0069590E" w:rsidRDefault="0069590E" w:rsidP="00890C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HttpClient</w:t>
      </w:r>
      <w:proofErr w:type="spellEnd"/>
      <w:r>
        <w:rPr>
          <w:sz w:val="28"/>
          <w:szCs w:val="28"/>
        </w:rPr>
        <w:t xml:space="preserve"> return type is Observable. </w:t>
      </w:r>
    </w:p>
    <w:p w14:paraId="3C635CB7" w14:textId="77777777" w:rsidR="00D14128" w:rsidRDefault="00D14128" w:rsidP="00890CFD">
      <w:pPr>
        <w:rPr>
          <w:sz w:val="28"/>
          <w:szCs w:val="28"/>
        </w:rPr>
      </w:pPr>
    </w:p>
    <w:p w14:paraId="5CB75DD4" w14:textId="5A7A1666" w:rsidR="00D14128" w:rsidRDefault="00D14128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Promise : Promise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in JS which help to handle asynchronous event of data. </w:t>
      </w:r>
    </w:p>
    <w:p w14:paraId="382DBB9F" w14:textId="67FBF254" w:rsidR="00D14128" w:rsidRDefault="00D14128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Promise can be resolved or rejected or in process(pending). </w:t>
      </w:r>
    </w:p>
    <w:p w14:paraId="6844A9C6" w14:textId="27DEC41E" w:rsidR="00D14128" w:rsidRDefault="00D14128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If promise resolved it call then() function to get the data. If promise rejected it call catch() function to handle the error. </w:t>
      </w:r>
      <w:r w:rsidR="000221CC">
        <w:rPr>
          <w:sz w:val="28"/>
          <w:szCs w:val="28"/>
        </w:rPr>
        <w:t xml:space="preserve">Then and catch takes callback function as parameter. </w:t>
      </w:r>
    </w:p>
    <w:p w14:paraId="0133C217" w14:textId="77777777" w:rsidR="000221CC" w:rsidRDefault="000221CC" w:rsidP="00890CFD">
      <w:pPr>
        <w:rPr>
          <w:sz w:val="28"/>
          <w:szCs w:val="28"/>
        </w:rPr>
      </w:pPr>
    </w:p>
    <w:p w14:paraId="3B8ADE5F" w14:textId="0DA59A22" w:rsidR="000221CC" w:rsidRDefault="000221CC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JSON : JavaScript object notation. </w:t>
      </w:r>
    </w:p>
    <w:p w14:paraId="1E147ABC" w14:textId="77777777" w:rsidR="00874B73" w:rsidRDefault="00874B73" w:rsidP="00890CFD">
      <w:pPr>
        <w:rPr>
          <w:sz w:val="28"/>
          <w:szCs w:val="28"/>
        </w:rPr>
      </w:pPr>
    </w:p>
    <w:p w14:paraId="4C9F4676" w14:textId="77777777" w:rsidR="00874B73" w:rsidRPr="00874B73" w:rsidRDefault="00874B73" w:rsidP="00890CFD">
      <w:pPr>
        <w:rPr>
          <w:b/>
          <w:bCs/>
          <w:sz w:val="28"/>
          <w:szCs w:val="28"/>
        </w:rPr>
      </w:pPr>
    </w:p>
    <w:p w14:paraId="7A55EAF4" w14:textId="5EEBFF8A" w:rsidR="00874B73" w:rsidRDefault="00874B73" w:rsidP="00890CFD">
      <w:pPr>
        <w:rPr>
          <w:sz w:val="28"/>
          <w:szCs w:val="28"/>
        </w:rPr>
      </w:pPr>
      <w:r w:rsidRPr="00874B73">
        <w:rPr>
          <w:b/>
          <w:bCs/>
          <w:sz w:val="28"/>
          <w:szCs w:val="28"/>
        </w:rPr>
        <w:t>Server side technologies :</w:t>
      </w:r>
    </w:p>
    <w:p w14:paraId="6704CE63" w14:textId="02BD2AFD" w:rsidR="00874B73" w:rsidRDefault="00874B73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JEE : Java Enterprise Edition </w:t>
      </w:r>
    </w:p>
    <w:p w14:paraId="16B0C5BE" w14:textId="0B7C1F90" w:rsidR="00874B73" w:rsidRDefault="00874B73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Servlet, JSP and EJB </w:t>
      </w:r>
    </w:p>
    <w:p w14:paraId="574C245D" w14:textId="1EF393EC" w:rsidR="00874B73" w:rsidRDefault="00874B73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Servlet , Java Server Pages and Enterprise Java Bean. </w:t>
      </w:r>
    </w:p>
    <w:p w14:paraId="247CE8D5" w14:textId="775B0E44" w:rsidR="00874B73" w:rsidRDefault="00874B73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Asp.net </w:t>
      </w:r>
    </w:p>
    <w:p w14:paraId="41A7B109" w14:textId="279D2DFE" w:rsidR="00874B73" w:rsidRDefault="00874B73" w:rsidP="00890C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4174F226" w14:textId="539D29ED" w:rsidR="00874B73" w:rsidRDefault="00874B73" w:rsidP="00890CFD">
      <w:pPr>
        <w:rPr>
          <w:sz w:val="28"/>
          <w:szCs w:val="28"/>
        </w:rPr>
      </w:pPr>
      <w:r>
        <w:rPr>
          <w:sz w:val="28"/>
          <w:szCs w:val="28"/>
        </w:rPr>
        <w:t>Node JS (Server side JavaScript )</w:t>
      </w:r>
    </w:p>
    <w:p w14:paraId="7103A2C9" w14:textId="5F968E98" w:rsidR="00874B73" w:rsidRDefault="00874B73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Python with Django </w:t>
      </w:r>
    </w:p>
    <w:p w14:paraId="6A08888E" w14:textId="2666147E" w:rsidR="00874B73" w:rsidRDefault="00874B73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781A3489" w14:textId="77777777" w:rsidR="00874B73" w:rsidRDefault="00874B73" w:rsidP="00890CFD">
      <w:pPr>
        <w:rPr>
          <w:sz w:val="28"/>
          <w:szCs w:val="28"/>
        </w:rPr>
      </w:pPr>
    </w:p>
    <w:p w14:paraId="4B36FA1B" w14:textId="77777777" w:rsidR="0001671E" w:rsidRDefault="0001671E" w:rsidP="00890CFD">
      <w:pPr>
        <w:rPr>
          <w:sz w:val="28"/>
          <w:szCs w:val="28"/>
        </w:rPr>
      </w:pPr>
    </w:p>
    <w:p w14:paraId="1D174C13" w14:textId="77777777" w:rsidR="0001671E" w:rsidRDefault="0001671E" w:rsidP="00890CFD">
      <w:pPr>
        <w:rPr>
          <w:sz w:val="28"/>
          <w:szCs w:val="28"/>
        </w:rPr>
      </w:pPr>
    </w:p>
    <w:p w14:paraId="7E4BB342" w14:textId="77777777" w:rsidR="0001671E" w:rsidRDefault="0001671E" w:rsidP="00890CFD">
      <w:pPr>
        <w:rPr>
          <w:sz w:val="28"/>
          <w:szCs w:val="28"/>
        </w:rPr>
      </w:pPr>
    </w:p>
    <w:p w14:paraId="71C4B62D" w14:textId="77777777" w:rsidR="0001671E" w:rsidRDefault="0001671E" w:rsidP="00890CFD">
      <w:pPr>
        <w:rPr>
          <w:sz w:val="28"/>
          <w:szCs w:val="28"/>
        </w:rPr>
      </w:pPr>
    </w:p>
    <w:p w14:paraId="5E41E528" w14:textId="3928EACE" w:rsidR="00874B73" w:rsidRDefault="0001671E" w:rsidP="00890CF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run server side technologies we need server. </w:t>
      </w:r>
    </w:p>
    <w:p w14:paraId="253AEE3C" w14:textId="10222244" w:rsidR="0001671E" w:rsidRDefault="0001671E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Server mainly divided into 2 types. </w:t>
      </w:r>
    </w:p>
    <w:p w14:paraId="1587AC59" w14:textId="45F15565" w:rsidR="0001671E" w:rsidRDefault="0001671E" w:rsidP="0001671E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Web server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Tomcat etc </w:t>
      </w:r>
    </w:p>
    <w:p w14:paraId="7CD3EC21" w14:textId="414F46DA" w:rsidR="0001671E" w:rsidRDefault="0001671E" w:rsidP="0001671E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Application server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Web Logic, JBoss etc. </w:t>
      </w:r>
    </w:p>
    <w:p w14:paraId="45864354" w14:textId="49551F52" w:rsidR="0001671E" w:rsidRDefault="0001671E" w:rsidP="0001671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Servlet, JSP and EJB these modules doesn’t contain main method. we need to develop the application, compile, we need to create war or ear file and deploy on server. </w:t>
      </w:r>
    </w:p>
    <w:p w14:paraId="6CA29869" w14:textId="46A562F5" w:rsidR="0001671E" w:rsidRDefault="0001671E" w:rsidP="0001671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Server contains container. Container is a part of server which also known as engine or run time environment. If server type of web server it contains web container. </w:t>
      </w:r>
      <w:r w:rsidRPr="0001671E">
        <w:rPr>
          <w:b/>
          <w:bCs/>
          <w:sz w:val="28"/>
          <w:szCs w:val="28"/>
        </w:rPr>
        <w:t>Web container</w:t>
      </w:r>
      <w:r>
        <w:rPr>
          <w:sz w:val="28"/>
          <w:szCs w:val="28"/>
        </w:rPr>
        <w:t xml:space="preserve"> is responsible to execute servlet and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. </w:t>
      </w:r>
    </w:p>
    <w:p w14:paraId="72E153B4" w14:textId="00E50E39" w:rsidR="0001671E" w:rsidRDefault="0001671E" w:rsidP="0001671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server is type of application server which contains more than different types of container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web container, </w:t>
      </w:r>
      <w:proofErr w:type="spellStart"/>
      <w:r>
        <w:rPr>
          <w:sz w:val="28"/>
          <w:szCs w:val="28"/>
        </w:rPr>
        <w:t>ejb</w:t>
      </w:r>
      <w:proofErr w:type="spellEnd"/>
      <w:r>
        <w:rPr>
          <w:sz w:val="28"/>
          <w:szCs w:val="28"/>
        </w:rPr>
        <w:t xml:space="preserve"> container, </w:t>
      </w:r>
      <w:proofErr w:type="spellStart"/>
      <w:r>
        <w:rPr>
          <w:sz w:val="28"/>
          <w:szCs w:val="28"/>
        </w:rPr>
        <w:t>jms</w:t>
      </w:r>
      <w:proofErr w:type="spellEnd"/>
      <w:r>
        <w:rPr>
          <w:sz w:val="28"/>
          <w:szCs w:val="28"/>
        </w:rPr>
        <w:t xml:space="preserve"> container etc. web container is responsible to execute servlet and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ejb</w:t>
      </w:r>
      <w:proofErr w:type="spellEnd"/>
      <w:r>
        <w:rPr>
          <w:sz w:val="28"/>
          <w:szCs w:val="28"/>
        </w:rPr>
        <w:t xml:space="preserve"> container responsible to execute </w:t>
      </w:r>
      <w:proofErr w:type="spellStart"/>
      <w:r>
        <w:rPr>
          <w:sz w:val="28"/>
          <w:szCs w:val="28"/>
        </w:rPr>
        <w:t>ejb</w:t>
      </w:r>
      <w:proofErr w:type="spellEnd"/>
      <w:r>
        <w:rPr>
          <w:sz w:val="28"/>
          <w:szCs w:val="28"/>
        </w:rPr>
        <w:t xml:space="preserve">. </w:t>
      </w:r>
      <w:r w:rsidR="001C4690">
        <w:rPr>
          <w:sz w:val="28"/>
          <w:szCs w:val="28"/>
        </w:rPr>
        <w:t xml:space="preserve">Application server provide some extra features connection pooling, thread management, resource management, security etc. </w:t>
      </w:r>
    </w:p>
    <w:p w14:paraId="5C388935" w14:textId="77777777" w:rsidR="001C4690" w:rsidRPr="0001671E" w:rsidRDefault="001C4690" w:rsidP="0001671E">
      <w:pPr>
        <w:ind w:left="360"/>
        <w:rPr>
          <w:sz w:val="28"/>
          <w:szCs w:val="28"/>
        </w:rPr>
      </w:pPr>
    </w:p>
    <w:p w14:paraId="6F245645" w14:textId="77777777" w:rsidR="00646088" w:rsidRDefault="00646088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Servlet : Servlet is normal java program which help to create dynamic web page on server. </w:t>
      </w:r>
    </w:p>
    <w:p w14:paraId="25D29FD2" w14:textId="77777777" w:rsidR="00646088" w:rsidRDefault="00646088" w:rsidP="00890CFD">
      <w:pPr>
        <w:rPr>
          <w:sz w:val="28"/>
          <w:szCs w:val="28"/>
        </w:rPr>
      </w:pPr>
    </w:p>
    <w:p w14:paraId="04F384EC" w14:textId="77777777" w:rsidR="00646088" w:rsidRDefault="00646088" w:rsidP="00890CFD">
      <w:pPr>
        <w:rPr>
          <w:sz w:val="28"/>
          <w:szCs w:val="28"/>
        </w:rPr>
      </w:pPr>
      <w:r w:rsidRPr="00877F97">
        <w:rPr>
          <w:b/>
          <w:bCs/>
          <w:sz w:val="28"/>
          <w:szCs w:val="28"/>
        </w:rPr>
        <w:t>servlet</w:t>
      </w:r>
      <w:r>
        <w:rPr>
          <w:sz w:val="28"/>
          <w:szCs w:val="28"/>
        </w:rPr>
        <w:t xml:space="preserve"> : servlet is a package which contains set of classes and interfaces. </w:t>
      </w:r>
    </w:p>
    <w:p w14:paraId="45DFF87A" w14:textId="454A844B" w:rsidR="00646088" w:rsidRDefault="00646088" w:rsidP="00890CFD">
      <w:pPr>
        <w:rPr>
          <w:b/>
          <w:bCs/>
          <w:sz w:val="28"/>
          <w:szCs w:val="28"/>
        </w:rPr>
      </w:pPr>
      <w:r w:rsidRPr="00646088">
        <w:rPr>
          <w:b/>
          <w:bCs/>
          <w:sz w:val="28"/>
          <w:szCs w:val="28"/>
        </w:rPr>
        <w:t xml:space="preserve">import </w:t>
      </w:r>
      <w:proofErr w:type="spellStart"/>
      <w:r w:rsidRPr="00646088">
        <w:rPr>
          <w:b/>
          <w:bCs/>
          <w:sz w:val="28"/>
          <w:szCs w:val="28"/>
        </w:rPr>
        <w:t>javax.servlet</w:t>
      </w:r>
      <w:proofErr w:type="spellEnd"/>
      <w:r w:rsidRPr="00646088">
        <w:rPr>
          <w:b/>
          <w:bCs/>
          <w:sz w:val="28"/>
          <w:szCs w:val="28"/>
        </w:rPr>
        <w:t>.*;</w:t>
      </w:r>
    </w:p>
    <w:p w14:paraId="6C556300" w14:textId="3A544BC7" w:rsidR="00877F97" w:rsidRDefault="00877F97" w:rsidP="00890CF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Servlet:</w:t>
      </w:r>
      <w:r w:rsidR="00DF0B87">
        <w:rPr>
          <w:b/>
          <w:bCs/>
          <w:sz w:val="28"/>
          <w:szCs w:val="28"/>
        </w:rPr>
        <w:t xml:space="preserve"> </w:t>
      </w:r>
      <w:r w:rsidR="00DF0B87">
        <w:rPr>
          <w:sz w:val="28"/>
          <w:szCs w:val="28"/>
        </w:rPr>
        <w:t xml:space="preserve">Servlet is an interface which contains set of methods. </w:t>
      </w:r>
    </w:p>
    <w:p w14:paraId="4CBC3C9C" w14:textId="49BE3E35" w:rsidR="00DF0B87" w:rsidRDefault="00DF0B87" w:rsidP="00890C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init</w:t>
      </w:r>
      <w:proofErr w:type="spellEnd"/>
    </w:p>
    <w:p w14:paraId="49BACDD0" w14:textId="23B119B8" w:rsidR="00DF0B87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service </w:t>
      </w:r>
    </w:p>
    <w:p w14:paraId="7A03732E" w14:textId="64ECED6B" w:rsidR="00DF0B87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destroy </w:t>
      </w:r>
    </w:p>
    <w:p w14:paraId="4ED1AC55" w14:textId="79CB2A75" w:rsidR="00DF0B87" w:rsidRDefault="00DF0B87" w:rsidP="00890C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getServletInfo</w:t>
      </w:r>
      <w:proofErr w:type="spellEnd"/>
    </w:p>
    <w:p w14:paraId="6EF8B5E6" w14:textId="5BD7E173" w:rsidR="00DF0B87" w:rsidRPr="00DF0B87" w:rsidRDefault="00DF0B87" w:rsidP="00890C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getServletConfig</w:t>
      </w:r>
      <w:proofErr w:type="spellEnd"/>
      <w:r>
        <w:rPr>
          <w:sz w:val="28"/>
          <w:szCs w:val="28"/>
        </w:rPr>
        <w:t xml:space="preserve"> </w:t>
      </w:r>
    </w:p>
    <w:p w14:paraId="5628E87E" w14:textId="68F0129E" w:rsidR="00646088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3 are known as life cycle method.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, service and destroy etc. </w:t>
      </w:r>
    </w:p>
    <w:p w14:paraId="16848B33" w14:textId="77777777" w:rsidR="00DF0B87" w:rsidRDefault="00DF0B87" w:rsidP="00890CFD">
      <w:pPr>
        <w:rPr>
          <w:sz w:val="28"/>
          <w:szCs w:val="28"/>
        </w:rPr>
      </w:pPr>
    </w:p>
    <w:p w14:paraId="777CF12B" w14:textId="30CF29D5" w:rsidR="00DF0B87" w:rsidRDefault="00DF0B87" w:rsidP="00890C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init</w:t>
      </w:r>
      <w:proofErr w:type="spellEnd"/>
      <w:r>
        <w:rPr>
          <w:sz w:val="28"/>
          <w:szCs w:val="28"/>
        </w:rPr>
        <w:t xml:space="preserve"> </w:t>
      </w:r>
      <w:r w:rsidRPr="00DF0B8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initialization , only once </w:t>
      </w:r>
    </w:p>
    <w:p w14:paraId="3B430A1D" w14:textId="20263904" w:rsidR="00DF0B87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service : it will call again and again whenever client send the request to server. Service method contains parameter as request and response. </w:t>
      </w:r>
    </w:p>
    <w:p w14:paraId="0CDF11CC" w14:textId="4E066386" w:rsidR="00DF0B87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destroy </w:t>
      </w:r>
      <w:r w:rsidRPr="00DF0B8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at last to close the resource or destroy servlet object. </w:t>
      </w:r>
    </w:p>
    <w:p w14:paraId="691F2E32" w14:textId="77777777" w:rsidR="00DF0B87" w:rsidRDefault="00DF0B87" w:rsidP="00890CFD">
      <w:pPr>
        <w:rPr>
          <w:sz w:val="28"/>
          <w:szCs w:val="28"/>
        </w:rPr>
      </w:pPr>
    </w:p>
    <w:p w14:paraId="2EF7B7C9" w14:textId="77777777" w:rsidR="00DF0B87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DF0B87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Approach </w:t>
      </w:r>
    </w:p>
    <w:p w14:paraId="33791BEF" w14:textId="1D015C75" w:rsidR="00DF0B87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MyServlet</w:t>
      </w:r>
      <w:proofErr w:type="spellEnd"/>
      <w:r>
        <w:rPr>
          <w:sz w:val="28"/>
          <w:szCs w:val="28"/>
        </w:rPr>
        <w:t xml:space="preserve"> </w:t>
      </w:r>
      <w:r w:rsidRPr="00DF0B87">
        <w:rPr>
          <w:b/>
          <w:bCs/>
          <w:sz w:val="28"/>
          <w:szCs w:val="28"/>
        </w:rPr>
        <w:t>implements</w:t>
      </w:r>
      <w:r>
        <w:rPr>
          <w:sz w:val="28"/>
          <w:szCs w:val="28"/>
        </w:rPr>
        <w:t xml:space="preserve"> Servlet {</w:t>
      </w:r>
    </w:p>
    <w:p w14:paraId="299188E9" w14:textId="01E853F3" w:rsidR="00DF0B87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need to override all 5 methods mandatory. </w:t>
      </w:r>
    </w:p>
    <w:p w14:paraId="400230FC" w14:textId="48316236" w:rsidR="00874B73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>}</w:t>
      </w:r>
      <w:r w:rsidR="00646088">
        <w:rPr>
          <w:sz w:val="28"/>
          <w:szCs w:val="28"/>
        </w:rPr>
        <w:tab/>
      </w:r>
    </w:p>
    <w:p w14:paraId="7DC1C287" w14:textId="77777777" w:rsidR="002359EB" w:rsidRDefault="002359EB" w:rsidP="00890CFD">
      <w:pPr>
        <w:rPr>
          <w:sz w:val="28"/>
          <w:szCs w:val="28"/>
        </w:rPr>
      </w:pPr>
    </w:p>
    <w:p w14:paraId="18D925FC" w14:textId="77777777" w:rsidR="002359EB" w:rsidRDefault="002359EB" w:rsidP="00890CFD">
      <w:pPr>
        <w:rPr>
          <w:sz w:val="28"/>
          <w:szCs w:val="28"/>
        </w:rPr>
      </w:pPr>
      <w:proofErr w:type="spellStart"/>
      <w:r w:rsidRPr="002359EB">
        <w:rPr>
          <w:b/>
          <w:bCs/>
          <w:sz w:val="28"/>
          <w:szCs w:val="28"/>
        </w:rPr>
        <w:t>GenericServlet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GenericServlet</w:t>
      </w:r>
      <w:proofErr w:type="spellEnd"/>
      <w:r>
        <w:rPr>
          <w:sz w:val="28"/>
          <w:szCs w:val="28"/>
        </w:rPr>
        <w:t xml:space="preserve"> is a type of abstract class which internally implements Servlet interface and provided body for 4 method except service method. </w:t>
      </w:r>
    </w:p>
    <w:p w14:paraId="7ACD729D" w14:textId="77777777" w:rsidR="002359EB" w:rsidRDefault="002359EB" w:rsidP="00890CFD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2359EB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approach </w:t>
      </w:r>
    </w:p>
    <w:p w14:paraId="15B88D2F" w14:textId="3025B3A9" w:rsidR="002359EB" w:rsidRDefault="002359EB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MySevlet</w:t>
      </w:r>
      <w:proofErr w:type="spellEnd"/>
      <w:r>
        <w:rPr>
          <w:sz w:val="28"/>
          <w:szCs w:val="28"/>
        </w:rPr>
        <w:t xml:space="preserve"> </w:t>
      </w:r>
      <w:r w:rsidRPr="002359EB">
        <w:rPr>
          <w:b/>
          <w:bCs/>
          <w:sz w:val="28"/>
          <w:szCs w:val="28"/>
        </w:rPr>
        <w:t>extends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GenericServlet</w:t>
      </w:r>
      <w:proofErr w:type="spellEnd"/>
      <w:r>
        <w:rPr>
          <w:sz w:val="28"/>
          <w:szCs w:val="28"/>
        </w:rPr>
        <w:t xml:space="preserve"> {</w:t>
      </w:r>
    </w:p>
    <w:p w14:paraId="5F4E1BBB" w14:textId="196B4BD9" w:rsidR="002359EB" w:rsidRDefault="002359EB" w:rsidP="00890CF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 need to provide the body for only service methods. </w:t>
      </w:r>
    </w:p>
    <w:p w14:paraId="6971A439" w14:textId="640CEF88" w:rsidR="002359EB" w:rsidRDefault="002359EB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5A292898" w14:textId="77777777" w:rsidR="00EB0331" w:rsidRDefault="00EF6C00" w:rsidP="00890C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is a type of abstract class which internally extends </w:t>
      </w:r>
      <w:proofErr w:type="spellStart"/>
      <w:r>
        <w:rPr>
          <w:sz w:val="28"/>
          <w:szCs w:val="28"/>
        </w:rPr>
        <w:t>GenericServlet</w:t>
      </w:r>
      <w:proofErr w:type="spellEnd"/>
      <w:r>
        <w:rPr>
          <w:sz w:val="28"/>
          <w:szCs w:val="28"/>
        </w:rPr>
        <w:t xml:space="preserve"> and provided body for </w:t>
      </w:r>
      <w:r w:rsidRPr="00EF6C00">
        <w:rPr>
          <w:b/>
          <w:bCs/>
          <w:sz w:val="28"/>
          <w:szCs w:val="28"/>
        </w:rPr>
        <w:t>service</w:t>
      </w:r>
      <w:r>
        <w:rPr>
          <w:sz w:val="28"/>
          <w:szCs w:val="28"/>
        </w:rPr>
        <w:t xml:space="preserve"> method.</w:t>
      </w:r>
      <w:r w:rsidR="00EB0331">
        <w:rPr>
          <w:sz w:val="28"/>
          <w:szCs w:val="28"/>
        </w:rPr>
        <w:t xml:space="preserve"> this class provided few extra method in the form of </w:t>
      </w:r>
      <w:proofErr w:type="spellStart"/>
      <w:r w:rsidR="00EB0331">
        <w:rPr>
          <w:sz w:val="28"/>
          <w:szCs w:val="28"/>
        </w:rPr>
        <w:t>doXXX</w:t>
      </w:r>
      <w:proofErr w:type="spellEnd"/>
      <w:r w:rsidR="00EB0331">
        <w:rPr>
          <w:sz w:val="28"/>
          <w:szCs w:val="28"/>
        </w:rPr>
        <w:t xml:space="preserve"> like </w:t>
      </w:r>
      <w:proofErr w:type="spellStart"/>
      <w:r w:rsidR="00EB0331">
        <w:rPr>
          <w:sz w:val="28"/>
          <w:szCs w:val="28"/>
        </w:rPr>
        <w:t>doGet,doPost,doPut,doDelete</w:t>
      </w:r>
      <w:proofErr w:type="spellEnd"/>
      <w:r w:rsidR="00EB0331">
        <w:rPr>
          <w:sz w:val="28"/>
          <w:szCs w:val="28"/>
        </w:rPr>
        <w:t xml:space="preserve"> etc. </w:t>
      </w:r>
    </w:p>
    <w:p w14:paraId="4637B0B0" w14:textId="6404E146" w:rsidR="00EB0331" w:rsidRDefault="00EB0331" w:rsidP="00890CFD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EB0331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approach </w:t>
      </w:r>
    </w:p>
    <w:p w14:paraId="49FE0734" w14:textId="77777777" w:rsidR="00EB0331" w:rsidRDefault="00EB0331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MyServlet</w:t>
      </w:r>
      <w:proofErr w:type="spellEnd"/>
      <w:r>
        <w:rPr>
          <w:sz w:val="28"/>
          <w:szCs w:val="28"/>
        </w:rPr>
        <w:t xml:space="preserve"> extends </w:t>
      </w:r>
      <w:proofErr w:type="spellStart"/>
      <w:r>
        <w:rPr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{</w:t>
      </w:r>
    </w:p>
    <w:p w14:paraId="61A707B0" w14:textId="695E81C5" w:rsidR="00EB0331" w:rsidRDefault="00EB0331" w:rsidP="00890CF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or service </w:t>
      </w:r>
    </w:p>
    <w:p w14:paraId="6FCB6EEB" w14:textId="316743F6" w:rsidR="00EB0331" w:rsidRDefault="00EB0331" w:rsidP="00890CF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3464B13" w14:textId="78072C34" w:rsidR="00EF6C00" w:rsidRDefault="00EF6C00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926E6C2" w14:textId="77777777" w:rsidR="002359EB" w:rsidRDefault="002359EB" w:rsidP="00890CFD">
      <w:pPr>
        <w:rPr>
          <w:sz w:val="28"/>
          <w:szCs w:val="28"/>
        </w:rPr>
      </w:pPr>
    </w:p>
    <w:p w14:paraId="250C9DEF" w14:textId="77777777" w:rsidR="0069590E" w:rsidRDefault="0069590E" w:rsidP="00890CFD">
      <w:pPr>
        <w:rPr>
          <w:sz w:val="28"/>
          <w:szCs w:val="28"/>
        </w:rPr>
      </w:pPr>
    </w:p>
    <w:p w14:paraId="38299D2C" w14:textId="4B600C71" w:rsidR="007363FD" w:rsidRPr="002655CA" w:rsidRDefault="007363F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7363FD" w:rsidRPr="00265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7"/>
  </w:num>
  <w:num w:numId="2" w16cid:durableId="293565486">
    <w:abstractNumId w:val="0"/>
  </w:num>
  <w:num w:numId="3" w16cid:durableId="950740347">
    <w:abstractNumId w:val="8"/>
  </w:num>
  <w:num w:numId="4" w16cid:durableId="1053045668">
    <w:abstractNumId w:val="2"/>
  </w:num>
  <w:num w:numId="5" w16cid:durableId="2099672467">
    <w:abstractNumId w:val="13"/>
  </w:num>
  <w:num w:numId="6" w16cid:durableId="2029401921">
    <w:abstractNumId w:val="15"/>
  </w:num>
  <w:num w:numId="7" w16cid:durableId="302123570">
    <w:abstractNumId w:val="6"/>
  </w:num>
  <w:num w:numId="8" w16cid:durableId="961157118">
    <w:abstractNumId w:val="11"/>
  </w:num>
  <w:num w:numId="9" w16cid:durableId="1519388252">
    <w:abstractNumId w:val="3"/>
  </w:num>
  <w:num w:numId="10" w16cid:durableId="2127387565">
    <w:abstractNumId w:val="14"/>
  </w:num>
  <w:num w:numId="11" w16cid:durableId="1506170099">
    <w:abstractNumId w:val="12"/>
  </w:num>
  <w:num w:numId="12" w16cid:durableId="1616519669">
    <w:abstractNumId w:val="9"/>
  </w:num>
  <w:num w:numId="13" w16cid:durableId="1850556116">
    <w:abstractNumId w:val="16"/>
  </w:num>
  <w:num w:numId="14" w16cid:durableId="1090858693">
    <w:abstractNumId w:val="10"/>
  </w:num>
  <w:num w:numId="15" w16cid:durableId="1783305495">
    <w:abstractNumId w:val="5"/>
  </w:num>
  <w:num w:numId="16" w16cid:durableId="1220170155">
    <w:abstractNumId w:val="1"/>
  </w:num>
  <w:num w:numId="17" w16cid:durableId="1149245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1671E"/>
    <w:rsid w:val="00020FB1"/>
    <w:rsid w:val="000221CC"/>
    <w:rsid w:val="000548B1"/>
    <w:rsid w:val="00060FDE"/>
    <w:rsid w:val="000705CE"/>
    <w:rsid w:val="0007089E"/>
    <w:rsid w:val="0007797C"/>
    <w:rsid w:val="000837D5"/>
    <w:rsid w:val="000B04C4"/>
    <w:rsid w:val="000B65DB"/>
    <w:rsid w:val="000C4C50"/>
    <w:rsid w:val="000F2953"/>
    <w:rsid w:val="0010491C"/>
    <w:rsid w:val="0011250D"/>
    <w:rsid w:val="00120545"/>
    <w:rsid w:val="00130064"/>
    <w:rsid w:val="001623BF"/>
    <w:rsid w:val="00162D2B"/>
    <w:rsid w:val="0016615D"/>
    <w:rsid w:val="00183C37"/>
    <w:rsid w:val="00185B81"/>
    <w:rsid w:val="001A2A4C"/>
    <w:rsid w:val="001A672A"/>
    <w:rsid w:val="001B216E"/>
    <w:rsid w:val="001C11BC"/>
    <w:rsid w:val="001C3688"/>
    <w:rsid w:val="001C4690"/>
    <w:rsid w:val="001D7AE7"/>
    <w:rsid w:val="001E0C18"/>
    <w:rsid w:val="00227A25"/>
    <w:rsid w:val="00233DE1"/>
    <w:rsid w:val="00234872"/>
    <w:rsid w:val="002359EB"/>
    <w:rsid w:val="00244BC9"/>
    <w:rsid w:val="002474E3"/>
    <w:rsid w:val="00252916"/>
    <w:rsid w:val="002655CA"/>
    <w:rsid w:val="00273474"/>
    <w:rsid w:val="00277A46"/>
    <w:rsid w:val="00293E67"/>
    <w:rsid w:val="002A6905"/>
    <w:rsid w:val="002A741C"/>
    <w:rsid w:val="002B5755"/>
    <w:rsid w:val="002B5820"/>
    <w:rsid w:val="002C32D7"/>
    <w:rsid w:val="002C6192"/>
    <w:rsid w:val="002D3056"/>
    <w:rsid w:val="002E2722"/>
    <w:rsid w:val="002F5635"/>
    <w:rsid w:val="003141A2"/>
    <w:rsid w:val="003435E4"/>
    <w:rsid w:val="00381618"/>
    <w:rsid w:val="00382FE3"/>
    <w:rsid w:val="00390DF3"/>
    <w:rsid w:val="00395994"/>
    <w:rsid w:val="003B6C19"/>
    <w:rsid w:val="003C2924"/>
    <w:rsid w:val="003D32D5"/>
    <w:rsid w:val="003E7716"/>
    <w:rsid w:val="003F2260"/>
    <w:rsid w:val="00405B6B"/>
    <w:rsid w:val="00433625"/>
    <w:rsid w:val="00433819"/>
    <w:rsid w:val="0044460E"/>
    <w:rsid w:val="00452365"/>
    <w:rsid w:val="00466DA0"/>
    <w:rsid w:val="00470E2A"/>
    <w:rsid w:val="004820FF"/>
    <w:rsid w:val="00496AE2"/>
    <w:rsid w:val="004F2E73"/>
    <w:rsid w:val="005119D6"/>
    <w:rsid w:val="0051438F"/>
    <w:rsid w:val="00516219"/>
    <w:rsid w:val="005163CC"/>
    <w:rsid w:val="00521532"/>
    <w:rsid w:val="00547E4A"/>
    <w:rsid w:val="00550487"/>
    <w:rsid w:val="005523A9"/>
    <w:rsid w:val="00584BDA"/>
    <w:rsid w:val="00597C86"/>
    <w:rsid w:val="005A7035"/>
    <w:rsid w:val="005B6E3A"/>
    <w:rsid w:val="005C4EF5"/>
    <w:rsid w:val="005D0CF9"/>
    <w:rsid w:val="005F40CB"/>
    <w:rsid w:val="006173D9"/>
    <w:rsid w:val="00623DDC"/>
    <w:rsid w:val="006260A3"/>
    <w:rsid w:val="00635899"/>
    <w:rsid w:val="00636F78"/>
    <w:rsid w:val="00646088"/>
    <w:rsid w:val="00646D84"/>
    <w:rsid w:val="006551C7"/>
    <w:rsid w:val="0069590E"/>
    <w:rsid w:val="006B19B1"/>
    <w:rsid w:val="006D23E3"/>
    <w:rsid w:val="006F2E6B"/>
    <w:rsid w:val="007026E8"/>
    <w:rsid w:val="00722E27"/>
    <w:rsid w:val="007266B0"/>
    <w:rsid w:val="007279B8"/>
    <w:rsid w:val="007363FD"/>
    <w:rsid w:val="00736B5B"/>
    <w:rsid w:val="007407D8"/>
    <w:rsid w:val="00755F5F"/>
    <w:rsid w:val="00760A9E"/>
    <w:rsid w:val="0076155B"/>
    <w:rsid w:val="00797C37"/>
    <w:rsid w:val="007B69BA"/>
    <w:rsid w:val="007D136D"/>
    <w:rsid w:val="007E462D"/>
    <w:rsid w:val="00803D78"/>
    <w:rsid w:val="008125C0"/>
    <w:rsid w:val="00852EB7"/>
    <w:rsid w:val="00874B73"/>
    <w:rsid w:val="00877F97"/>
    <w:rsid w:val="00880017"/>
    <w:rsid w:val="008860D8"/>
    <w:rsid w:val="00890CFD"/>
    <w:rsid w:val="008A0125"/>
    <w:rsid w:val="008A05D2"/>
    <w:rsid w:val="008A447A"/>
    <w:rsid w:val="008A4549"/>
    <w:rsid w:val="008A62F7"/>
    <w:rsid w:val="008B4861"/>
    <w:rsid w:val="008C1BDB"/>
    <w:rsid w:val="008E0D15"/>
    <w:rsid w:val="008E548F"/>
    <w:rsid w:val="00900ECD"/>
    <w:rsid w:val="0090163A"/>
    <w:rsid w:val="00914DF5"/>
    <w:rsid w:val="009164BA"/>
    <w:rsid w:val="00926A7E"/>
    <w:rsid w:val="009647D4"/>
    <w:rsid w:val="009664A7"/>
    <w:rsid w:val="0099435A"/>
    <w:rsid w:val="009A6E6D"/>
    <w:rsid w:val="009B6928"/>
    <w:rsid w:val="009D316B"/>
    <w:rsid w:val="009E27CA"/>
    <w:rsid w:val="009F0131"/>
    <w:rsid w:val="009F6482"/>
    <w:rsid w:val="00A118DE"/>
    <w:rsid w:val="00A12AD5"/>
    <w:rsid w:val="00A44048"/>
    <w:rsid w:val="00A447EB"/>
    <w:rsid w:val="00A60DA0"/>
    <w:rsid w:val="00A817E6"/>
    <w:rsid w:val="00A914BF"/>
    <w:rsid w:val="00A95036"/>
    <w:rsid w:val="00AA3055"/>
    <w:rsid w:val="00AA5334"/>
    <w:rsid w:val="00AB4E1A"/>
    <w:rsid w:val="00AB7F79"/>
    <w:rsid w:val="00B0629E"/>
    <w:rsid w:val="00B10D49"/>
    <w:rsid w:val="00B10EC9"/>
    <w:rsid w:val="00B130AF"/>
    <w:rsid w:val="00B142B3"/>
    <w:rsid w:val="00B3036D"/>
    <w:rsid w:val="00B36543"/>
    <w:rsid w:val="00B45FC3"/>
    <w:rsid w:val="00B753B3"/>
    <w:rsid w:val="00B9060D"/>
    <w:rsid w:val="00B94012"/>
    <w:rsid w:val="00B97B7A"/>
    <w:rsid w:val="00BA269E"/>
    <w:rsid w:val="00BE44B1"/>
    <w:rsid w:val="00C040E5"/>
    <w:rsid w:val="00C1560A"/>
    <w:rsid w:val="00C514DE"/>
    <w:rsid w:val="00C5790B"/>
    <w:rsid w:val="00C73EDE"/>
    <w:rsid w:val="00CD607A"/>
    <w:rsid w:val="00D00528"/>
    <w:rsid w:val="00D05BE3"/>
    <w:rsid w:val="00D14128"/>
    <w:rsid w:val="00D249EE"/>
    <w:rsid w:val="00D26428"/>
    <w:rsid w:val="00D31700"/>
    <w:rsid w:val="00D46088"/>
    <w:rsid w:val="00D67F3E"/>
    <w:rsid w:val="00D73452"/>
    <w:rsid w:val="00D75CB7"/>
    <w:rsid w:val="00D82EB5"/>
    <w:rsid w:val="00D87E41"/>
    <w:rsid w:val="00DA34FF"/>
    <w:rsid w:val="00DB1411"/>
    <w:rsid w:val="00DB6BDB"/>
    <w:rsid w:val="00DD0A78"/>
    <w:rsid w:val="00DE174F"/>
    <w:rsid w:val="00DF0B87"/>
    <w:rsid w:val="00DF70DC"/>
    <w:rsid w:val="00E063A2"/>
    <w:rsid w:val="00E651F9"/>
    <w:rsid w:val="00E74708"/>
    <w:rsid w:val="00E823E8"/>
    <w:rsid w:val="00E83C7E"/>
    <w:rsid w:val="00E971C3"/>
    <w:rsid w:val="00EA4A4E"/>
    <w:rsid w:val="00EB0331"/>
    <w:rsid w:val="00EB13C0"/>
    <w:rsid w:val="00EB7A05"/>
    <w:rsid w:val="00EC1FD8"/>
    <w:rsid w:val="00ED34AF"/>
    <w:rsid w:val="00ED605E"/>
    <w:rsid w:val="00ED693F"/>
    <w:rsid w:val="00EF563E"/>
    <w:rsid w:val="00EF6C00"/>
    <w:rsid w:val="00F21113"/>
    <w:rsid w:val="00F2463E"/>
    <w:rsid w:val="00F310B6"/>
    <w:rsid w:val="00F409BC"/>
    <w:rsid w:val="00F46B18"/>
    <w:rsid w:val="00F905A7"/>
    <w:rsid w:val="00F961F3"/>
    <w:rsid w:val="00F96D69"/>
    <w:rsid w:val="00FC6F24"/>
    <w:rsid w:val="00FD328F"/>
    <w:rsid w:val="00FD7D76"/>
    <w:rsid w:val="00FD7F79"/>
    <w:rsid w:val="00FE13F7"/>
    <w:rsid w:val="00FE224E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4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497</cp:revision>
  <dcterms:created xsi:type="dcterms:W3CDTF">2025-07-28T04:05:00Z</dcterms:created>
  <dcterms:modified xsi:type="dcterms:W3CDTF">2025-08-12T06:57:00Z</dcterms:modified>
</cp:coreProperties>
</file>