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1A342" w14:textId="4CA98FE7" w:rsidR="00905F74" w:rsidRDefault="00905F74" w:rsidP="00905F74">
      <w:pPr>
        <w:pStyle w:val="ListParagraph"/>
        <w:rPr>
          <w:sz w:val="32"/>
          <w:szCs w:val="32"/>
        </w:rPr>
      </w:pPr>
    </w:p>
    <w:p w14:paraId="4B71414C" w14:textId="5D9924A6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Department micro service with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0693500D" w14:textId="424D544B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</w:p>
    <w:p w14:paraId="74152F82" w14:textId="43A75C78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Web flux </w:t>
      </w:r>
    </w:p>
    <w:p w14:paraId="72D3E9DC" w14:textId="159C261A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R2dbs </w:t>
      </w:r>
    </w:p>
    <w:p w14:paraId="008EDBFD" w14:textId="45957C66" w:rsidR="00CF42DC" w:rsidRDefault="00CF42DC" w:rsidP="00905F7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25F046C2" w14:textId="33977C7D" w:rsidR="00CF42DC" w:rsidRDefault="00CF42DC" w:rsidP="00905F7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Devtool</w:t>
      </w:r>
      <w:proofErr w:type="spellEnd"/>
      <w:r>
        <w:rPr>
          <w:sz w:val="32"/>
          <w:szCs w:val="32"/>
        </w:rPr>
        <w:t xml:space="preserve"> </w:t>
      </w:r>
    </w:p>
    <w:p w14:paraId="02F31CE0" w14:textId="77777777" w:rsidR="00CF42DC" w:rsidRDefault="00CF42DC" w:rsidP="00905F74">
      <w:pPr>
        <w:pStyle w:val="ListParagraph"/>
        <w:rPr>
          <w:sz w:val="32"/>
          <w:szCs w:val="32"/>
        </w:rPr>
      </w:pPr>
    </w:p>
    <w:p w14:paraId="593D1DEB" w14:textId="3C0A989B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end point as </w:t>
      </w:r>
    </w:p>
    <w:p w14:paraId="2FB22ADC" w14:textId="1216A228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Store department </w:t>
      </w:r>
    </w:p>
    <w:p w14:paraId="01BC56B5" w14:textId="50859CA1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Get department using did </w:t>
      </w:r>
    </w:p>
    <w:p w14:paraId="342DE7E8" w14:textId="2E139B63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Get all departments </w:t>
      </w:r>
    </w:p>
    <w:p w14:paraId="4011ED0E" w14:textId="77777777" w:rsidR="002B5D9F" w:rsidRDefault="002B5D9F" w:rsidP="00905F74">
      <w:pPr>
        <w:pStyle w:val="ListParagraph"/>
        <w:rPr>
          <w:sz w:val="32"/>
          <w:szCs w:val="32"/>
        </w:rPr>
      </w:pPr>
    </w:p>
    <w:p w14:paraId="57594C70" w14:textId="59C7F429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Employee micro service with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711FC4A5" w14:textId="77777777" w:rsidR="00994963" w:rsidRDefault="00994963" w:rsidP="00905F74">
      <w:pPr>
        <w:pStyle w:val="ListParagraph"/>
        <w:rPr>
          <w:sz w:val="32"/>
          <w:szCs w:val="32"/>
        </w:rPr>
      </w:pPr>
    </w:p>
    <w:p w14:paraId="16EA0566" w14:textId="77777777" w:rsidR="00CF42DC" w:rsidRDefault="00CF42DC" w:rsidP="00CF42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</w:p>
    <w:p w14:paraId="2ADDE941" w14:textId="77777777" w:rsidR="00CF42DC" w:rsidRDefault="00CF42DC" w:rsidP="00CF42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Web flux </w:t>
      </w:r>
    </w:p>
    <w:p w14:paraId="1E4A3C3B" w14:textId="77777777" w:rsidR="00CF42DC" w:rsidRDefault="00CF42DC" w:rsidP="00CF42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R2dbs </w:t>
      </w:r>
    </w:p>
    <w:p w14:paraId="20F56034" w14:textId="77777777" w:rsidR="00CF42DC" w:rsidRDefault="00CF42DC" w:rsidP="00CF42DC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00786A49" w14:textId="77777777" w:rsidR="00CF42DC" w:rsidRDefault="00CF42DC" w:rsidP="00CF42DC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Devtool</w:t>
      </w:r>
      <w:proofErr w:type="spellEnd"/>
      <w:r>
        <w:rPr>
          <w:sz w:val="32"/>
          <w:szCs w:val="32"/>
        </w:rPr>
        <w:t xml:space="preserve"> </w:t>
      </w:r>
    </w:p>
    <w:p w14:paraId="168C140D" w14:textId="77777777" w:rsidR="00CF42DC" w:rsidRDefault="00CF42DC" w:rsidP="00905F74">
      <w:pPr>
        <w:pStyle w:val="ListParagraph"/>
        <w:rPr>
          <w:sz w:val="32"/>
          <w:szCs w:val="32"/>
        </w:rPr>
      </w:pPr>
    </w:p>
    <w:p w14:paraId="15DD34D3" w14:textId="77777777" w:rsidR="00C131EE" w:rsidRDefault="00C131EE" w:rsidP="00905F74">
      <w:pPr>
        <w:pStyle w:val="ListParagraph"/>
        <w:rPr>
          <w:sz w:val="32"/>
          <w:szCs w:val="32"/>
        </w:rPr>
      </w:pPr>
    </w:p>
    <w:p w14:paraId="49B43A42" w14:textId="1523C1E7" w:rsidR="009E57D6" w:rsidRDefault="009E57D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Creating employee with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micro service going to communicate with department micro service to get the department details. </w:t>
      </w:r>
    </w:p>
    <w:p w14:paraId="01ECE752" w14:textId="6B820CD1" w:rsidR="009E57D6" w:rsidRDefault="009E57D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Reactive web flux we need to use </w:t>
      </w:r>
      <w:proofErr w:type="spellStart"/>
      <w:r>
        <w:rPr>
          <w:sz w:val="32"/>
          <w:szCs w:val="32"/>
        </w:rPr>
        <w:t>WebClient</w:t>
      </w:r>
      <w:proofErr w:type="spellEnd"/>
      <w:r>
        <w:rPr>
          <w:sz w:val="32"/>
          <w:szCs w:val="32"/>
        </w:rPr>
        <w:t xml:space="preserve"> to call another micro service </w:t>
      </w:r>
    </w:p>
    <w:p w14:paraId="6D57C4DB" w14:textId="2B106D1E" w:rsidR="009E57D6" w:rsidRDefault="009E57D6" w:rsidP="00905F7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RestRemplate</w:t>
      </w:r>
      <w:proofErr w:type="spellEnd"/>
      <w:r>
        <w:rPr>
          <w:sz w:val="32"/>
          <w:szCs w:val="32"/>
        </w:rPr>
        <w:t xml:space="preserve"> for synchronous communication </w:t>
      </w:r>
    </w:p>
    <w:p w14:paraId="431EDCC9" w14:textId="669BB1BF" w:rsidR="009E57D6" w:rsidRDefault="009E57D6" w:rsidP="00905F7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WebClient</w:t>
      </w:r>
      <w:proofErr w:type="spellEnd"/>
      <w:r>
        <w:rPr>
          <w:sz w:val="32"/>
          <w:szCs w:val="32"/>
        </w:rPr>
        <w:t xml:space="preserve"> for asynchronous communication </w:t>
      </w:r>
    </w:p>
    <w:p w14:paraId="356B89B0" w14:textId="77777777" w:rsidR="009E57D6" w:rsidRDefault="009E57D6" w:rsidP="00905F74">
      <w:pPr>
        <w:pStyle w:val="ListParagraph"/>
        <w:rPr>
          <w:sz w:val="32"/>
          <w:szCs w:val="32"/>
        </w:rPr>
      </w:pPr>
    </w:p>
    <w:p w14:paraId="6A9F84D9" w14:textId="77777777" w:rsidR="00EE0135" w:rsidRPr="008805D5" w:rsidRDefault="00EE0135" w:rsidP="00905F74">
      <w:pPr>
        <w:pStyle w:val="ListParagraph"/>
        <w:rPr>
          <w:sz w:val="32"/>
          <w:szCs w:val="32"/>
        </w:rPr>
      </w:pPr>
    </w:p>
    <w:sectPr w:rsidR="00EE0135" w:rsidRPr="0088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9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2"/>
  </w:num>
  <w:num w:numId="2" w16cid:durableId="949239094">
    <w:abstractNumId w:val="30"/>
  </w:num>
  <w:num w:numId="3" w16cid:durableId="528222839">
    <w:abstractNumId w:val="15"/>
  </w:num>
  <w:num w:numId="4" w16cid:durableId="1298416371">
    <w:abstractNumId w:val="7"/>
  </w:num>
  <w:num w:numId="5" w16cid:durableId="1723558181">
    <w:abstractNumId w:val="16"/>
  </w:num>
  <w:num w:numId="6" w16cid:durableId="858587751">
    <w:abstractNumId w:val="4"/>
  </w:num>
  <w:num w:numId="7" w16cid:durableId="725102192">
    <w:abstractNumId w:val="27"/>
  </w:num>
  <w:num w:numId="8" w16cid:durableId="2092461781">
    <w:abstractNumId w:val="38"/>
  </w:num>
  <w:num w:numId="9" w16cid:durableId="1461266567">
    <w:abstractNumId w:val="1"/>
  </w:num>
  <w:num w:numId="10" w16cid:durableId="1791197098">
    <w:abstractNumId w:val="31"/>
  </w:num>
  <w:num w:numId="11" w16cid:durableId="1388066250">
    <w:abstractNumId w:val="28"/>
  </w:num>
  <w:num w:numId="12" w16cid:durableId="570970382">
    <w:abstractNumId w:val="37"/>
  </w:num>
  <w:num w:numId="13" w16cid:durableId="2109960244">
    <w:abstractNumId w:val="11"/>
  </w:num>
  <w:num w:numId="14" w16cid:durableId="937327763">
    <w:abstractNumId w:val="34"/>
  </w:num>
  <w:num w:numId="15" w16cid:durableId="1184244616">
    <w:abstractNumId w:val="36"/>
  </w:num>
  <w:num w:numId="16" w16cid:durableId="797793776">
    <w:abstractNumId w:val="29"/>
  </w:num>
  <w:num w:numId="17" w16cid:durableId="427428330">
    <w:abstractNumId w:val="19"/>
  </w:num>
  <w:num w:numId="18" w16cid:durableId="542592813">
    <w:abstractNumId w:val="10"/>
  </w:num>
  <w:num w:numId="19" w16cid:durableId="1213348044">
    <w:abstractNumId w:val="12"/>
  </w:num>
  <w:num w:numId="20" w16cid:durableId="728191834">
    <w:abstractNumId w:val="26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4"/>
  </w:num>
  <w:num w:numId="25" w16cid:durableId="1546454576">
    <w:abstractNumId w:val="21"/>
  </w:num>
  <w:num w:numId="26" w16cid:durableId="1963342898">
    <w:abstractNumId w:val="8"/>
  </w:num>
  <w:num w:numId="27" w16cid:durableId="844443764">
    <w:abstractNumId w:val="24"/>
  </w:num>
  <w:num w:numId="28" w16cid:durableId="546337824">
    <w:abstractNumId w:val="22"/>
  </w:num>
  <w:num w:numId="29" w16cid:durableId="1640764393">
    <w:abstractNumId w:val="39"/>
  </w:num>
  <w:num w:numId="30" w16cid:durableId="1276792569">
    <w:abstractNumId w:val="17"/>
  </w:num>
  <w:num w:numId="31" w16cid:durableId="402607050">
    <w:abstractNumId w:val="25"/>
  </w:num>
  <w:num w:numId="32" w16cid:durableId="1162114208">
    <w:abstractNumId w:val="35"/>
  </w:num>
  <w:num w:numId="33" w16cid:durableId="299844255">
    <w:abstractNumId w:val="23"/>
  </w:num>
  <w:num w:numId="34" w16cid:durableId="304698638">
    <w:abstractNumId w:val="20"/>
  </w:num>
  <w:num w:numId="35" w16cid:durableId="1246383989">
    <w:abstractNumId w:val="13"/>
  </w:num>
  <w:num w:numId="36" w16cid:durableId="1331910365">
    <w:abstractNumId w:val="5"/>
  </w:num>
  <w:num w:numId="37" w16cid:durableId="1861778280">
    <w:abstractNumId w:val="33"/>
  </w:num>
  <w:num w:numId="38" w16cid:durableId="1493914743">
    <w:abstractNumId w:val="18"/>
  </w:num>
  <w:num w:numId="39" w16cid:durableId="1470443307">
    <w:abstractNumId w:val="0"/>
  </w:num>
  <w:num w:numId="40" w16cid:durableId="73943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B1141"/>
    <w:rsid w:val="002B5755"/>
    <w:rsid w:val="002B5D9F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26A55"/>
    <w:rsid w:val="00461885"/>
    <w:rsid w:val="004644E3"/>
    <w:rsid w:val="00483985"/>
    <w:rsid w:val="00485E98"/>
    <w:rsid w:val="00487957"/>
    <w:rsid w:val="00490FC3"/>
    <w:rsid w:val="004B1EB5"/>
    <w:rsid w:val="004B4008"/>
    <w:rsid w:val="004B4332"/>
    <w:rsid w:val="004B4760"/>
    <w:rsid w:val="004C68BA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B03"/>
    <w:rsid w:val="005D1B5B"/>
    <w:rsid w:val="005D3844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29B9"/>
    <w:rsid w:val="007607C6"/>
    <w:rsid w:val="00771E5D"/>
    <w:rsid w:val="0078733A"/>
    <w:rsid w:val="007919EF"/>
    <w:rsid w:val="007A56EE"/>
    <w:rsid w:val="007C0785"/>
    <w:rsid w:val="007D3DA7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5FFB"/>
    <w:rsid w:val="00886701"/>
    <w:rsid w:val="00887B9C"/>
    <w:rsid w:val="008959CC"/>
    <w:rsid w:val="008A1666"/>
    <w:rsid w:val="008A2A26"/>
    <w:rsid w:val="008B1D55"/>
    <w:rsid w:val="008B487C"/>
    <w:rsid w:val="008B4B32"/>
    <w:rsid w:val="008B631B"/>
    <w:rsid w:val="008E07AE"/>
    <w:rsid w:val="008E24AC"/>
    <w:rsid w:val="008E4370"/>
    <w:rsid w:val="00905F74"/>
    <w:rsid w:val="00906BA2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325E"/>
    <w:rsid w:val="00A653C3"/>
    <w:rsid w:val="00A6718B"/>
    <w:rsid w:val="00A816F4"/>
    <w:rsid w:val="00AA5DDD"/>
    <w:rsid w:val="00AA7686"/>
    <w:rsid w:val="00AC1880"/>
    <w:rsid w:val="00AC767F"/>
    <w:rsid w:val="00AD3176"/>
    <w:rsid w:val="00AE15C8"/>
    <w:rsid w:val="00AF728C"/>
    <w:rsid w:val="00B03C79"/>
    <w:rsid w:val="00B12350"/>
    <w:rsid w:val="00B12454"/>
    <w:rsid w:val="00B231CD"/>
    <w:rsid w:val="00B26360"/>
    <w:rsid w:val="00B26B75"/>
    <w:rsid w:val="00B330BF"/>
    <w:rsid w:val="00B47F15"/>
    <w:rsid w:val="00B510D7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4538"/>
    <w:rsid w:val="00F06873"/>
    <w:rsid w:val="00F12286"/>
    <w:rsid w:val="00F141F4"/>
    <w:rsid w:val="00F23307"/>
    <w:rsid w:val="00F27D75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829</cp:revision>
  <dcterms:created xsi:type="dcterms:W3CDTF">2024-07-29T04:23:00Z</dcterms:created>
  <dcterms:modified xsi:type="dcterms:W3CDTF">2024-09-10T06:47:00Z</dcterms:modified>
</cp:coreProperties>
</file>