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B4F2" w14:textId="40A35B23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30375E">
        <w:rPr>
          <w:b/>
          <w:bCs/>
          <w:sz w:val="28"/>
          <w:szCs w:val="28"/>
        </w:rPr>
        <w:t>12</w:t>
      </w:r>
      <w:r w:rsidRPr="00A44385">
        <w:rPr>
          <w:b/>
          <w:bCs/>
          <w:sz w:val="28"/>
          <w:szCs w:val="28"/>
        </w:rPr>
        <w:t>:</w:t>
      </w:r>
    </w:p>
    <w:p w14:paraId="22998E97" w14:textId="77777777" w:rsidR="00851E74" w:rsidRDefault="00851E74">
      <w:pPr>
        <w:rPr>
          <w:b/>
          <w:bCs/>
          <w:sz w:val="28"/>
          <w:szCs w:val="28"/>
        </w:rPr>
      </w:pPr>
    </w:p>
    <w:p w14:paraId="1D0F75EE" w14:textId="77777777" w:rsidR="00DD3542" w:rsidRDefault="00DD3542" w:rsidP="00C01774">
      <w:pPr>
        <w:rPr>
          <w:b/>
          <w:bCs/>
          <w:sz w:val="28"/>
          <w:szCs w:val="28"/>
        </w:rPr>
      </w:pPr>
    </w:p>
    <w:p w14:paraId="7601019E" w14:textId="004FFE50" w:rsidR="0030375E" w:rsidRDefault="0030375E" w:rsidP="00C0177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Wait, notify and </w:t>
      </w:r>
      <w:proofErr w:type="spellStart"/>
      <w:r>
        <w:rPr>
          <w:b/>
          <w:bCs/>
          <w:sz w:val="28"/>
          <w:szCs w:val="28"/>
        </w:rPr>
        <w:t>notifyAll</w:t>
      </w:r>
      <w:proofErr w:type="spellEnd"/>
      <w:r>
        <w:rPr>
          <w:b/>
          <w:bCs/>
          <w:sz w:val="28"/>
          <w:szCs w:val="28"/>
        </w:rPr>
        <w:t xml:space="preserve"> : </w:t>
      </w:r>
    </w:p>
    <w:p w14:paraId="0E4B975F" w14:textId="4591A776" w:rsidR="0030375E" w:rsidRDefault="0030375E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These method part of Object class not a part of Thread class. By default every class extends Object class. </w:t>
      </w:r>
    </w:p>
    <w:p w14:paraId="3BC0AA54" w14:textId="2DE39D0E" w:rsidR="0030375E" w:rsidRDefault="0030375E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Wait method use to suspend the thread with some condition. </w:t>
      </w:r>
    </w:p>
    <w:p w14:paraId="5BD933E6" w14:textId="60D8DAC9" w:rsidR="0030375E" w:rsidRDefault="0030375E" w:rsidP="00C01774">
      <w:pPr>
        <w:rPr>
          <w:sz w:val="28"/>
          <w:szCs w:val="28"/>
        </w:rPr>
      </w:pPr>
      <w:r>
        <w:rPr>
          <w:sz w:val="28"/>
          <w:szCs w:val="28"/>
        </w:rPr>
        <w:t>Notify method is use to resume suspended thread</w:t>
      </w:r>
    </w:p>
    <w:p w14:paraId="2708067B" w14:textId="5CE67ED0" w:rsidR="0030375E" w:rsidRDefault="0030375E" w:rsidP="00C01774">
      <w:pPr>
        <w:rPr>
          <w:sz w:val="28"/>
          <w:szCs w:val="28"/>
        </w:rPr>
      </w:pPr>
      <w:r>
        <w:rPr>
          <w:sz w:val="28"/>
          <w:szCs w:val="28"/>
        </w:rPr>
        <w:t>These methods work inside a synchronized block.</w:t>
      </w:r>
    </w:p>
    <w:p w14:paraId="22A2EB66" w14:textId="5730C1D5" w:rsidR="0030375E" w:rsidRPr="0030375E" w:rsidRDefault="0030375E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More than one thread must be created part of same memory. </w:t>
      </w:r>
    </w:p>
    <w:p w14:paraId="7BF78DA9" w14:textId="77777777" w:rsidR="00B54273" w:rsidRDefault="00B54273" w:rsidP="00C01774">
      <w:pPr>
        <w:rPr>
          <w:b/>
          <w:bCs/>
          <w:sz w:val="28"/>
          <w:szCs w:val="28"/>
        </w:rPr>
      </w:pPr>
    </w:p>
    <w:p w14:paraId="73DE5B11" w14:textId="7B1B5B62" w:rsidR="00B54273" w:rsidRDefault="003440C7" w:rsidP="00C017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Runnable: </w:t>
      </w:r>
      <w:r w:rsidRPr="003440C7">
        <w:rPr>
          <w:sz w:val="28"/>
          <w:szCs w:val="28"/>
        </w:rPr>
        <w:t xml:space="preserve">Runnable is an interface which contains run method and run method no return type. </w:t>
      </w:r>
      <w:r>
        <w:rPr>
          <w:b/>
          <w:bCs/>
          <w:sz w:val="28"/>
          <w:szCs w:val="28"/>
        </w:rPr>
        <w:t xml:space="preserve"> </w:t>
      </w:r>
    </w:p>
    <w:p w14:paraId="16A4300E" w14:textId="28C4EB10" w:rsidR="003440C7" w:rsidRPr="003440C7" w:rsidRDefault="003440C7" w:rsidP="00C0177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Callable : </w:t>
      </w:r>
      <w:r>
        <w:rPr>
          <w:sz w:val="28"/>
          <w:szCs w:val="28"/>
        </w:rPr>
        <w:t xml:space="preserve">Callable is an interface which contains run method and return generic Type and it throw checked exception </w:t>
      </w:r>
    </w:p>
    <w:p w14:paraId="44623AD9" w14:textId="55EC3258" w:rsidR="004B6E0C" w:rsidRDefault="004B6E0C" w:rsidP="00C01774">
      <w:pPr>
        <w:rPr>
          <w:sz w:val="28"/>
          <w:szCs w:val="28"/>
        </w:rPr>
      </w:pPr>
    </w:p>
    <w:p w14:paraId="5DEC0D45" w14:textId="2EF803C4" w:rsidR="00BA5055" w:rsidRDefault="00BA5055" w:rsidP="00C01774">
      <w:pPr>
        <w:rPr>
          <w:sz w:val="28"/>
          <w:szCs w:val="28"/>
        </w:rPr>
      </w:pPr>
      <w:r>
        <w:rPr>
          <w:sz w:val="28"/>
          <w:szCs w:val="28"/>
        </w:rPr>
        <w:t>If class implements Callable we can’t start with thread using start method. We need to use Executor and Executors</w:t>
      </w:r>
    </w:p>
    <w:p w14:paraId="5DFA968A" w14:textId="75CC87AA" w:rsidR="00BA5055" w:rsidRDefault="00BA5055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FF4968F" w14:textId="77777777" w:rsidR="00883247" w:rsidRDefault="00883247" w:rsidP="00C01774">
      <w:pPr>
        <w:rPr>
          <w:sz w:val="28"/>
          <w:szCs w:val="28"/>
        </w:rPr>
      </w:pPr>
    </w:p>
    <w:p w14:paraId="5ABAA411" w14:textId="18D8CB1B" w:rsidR="004B6E0C" w:rsidRDefault="004B6E0C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F148120" w14:textId="77777777" w:rsidR="004B6E0C" w:rsidRPr="00B54273" w:rsidRDefault="004B6E0C" w:rsidP="00C01774">
      <w:pPr>
        <w:rPr>
          <w:sz w:val="28"/>
          <w:szCs w:val="28"/>
        </w:rPr>
      </w:pPr>
    </w:p>
    <w:sectPr w:rsidR="004B6E0C" w:rsidRPr="00B5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DA1"/>
    <w:multiLevelType w:val="hybridMultilevel"/>
    <w:tmpl w:val="83E207AC"/>
    <w:lvl w:ilvl="0" w:tplc="4E208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E8F"/>
    <w:multiLevelType w:val="hybridMultilevel"/>
    <w:tmpl w:val="1988B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F68"/>
    <w:multiLevelType w:val="hybridMultilevel"/>
    <w:tmpl w:val="4B30B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E1D2D"/>
    <w:multiLevelType w:val="hybridMultilevel"/>
    <w:tmpl w:val="2C2AA382"/>
    <w:lvl w:ilvl="0" w:tplc="0D724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46407"/>
    <w:multiLevelType w:val="hybridMultilevel"/>
    <w:tmpl w:val="C7768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0"/>
  </w:num>
  <w:num w:numId="2" w16cid:durableId="1471484572">
    <w:abstractNumId w:val="9"/>
  </w:num>
  <w:num w:numId="3" w16cid:durableId="190344148">
    <w:abstractNumId w:val="0"/>
  </w:num>
  <w:num w:numId="4" w16cid:durableId="480586697">
    <w:abstractNumId w:val="20"/>
  </w:num>
  <w:num w:numId="5" w16cid:durableId="874778319">
    <w:abstractNumId w:val="19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4"/>
  </w:num>
  <w:num w:numId="9" w16cid:durableId="18747326">
    <w:abstractNumId w:val="21"/>
  </w:num>
  <w:num w:numId="10" w16cid:durableId="1457023918">
    <w:abstractNumId w:val="18"/>
  </w:num>
  <w:num w:numId="11" w16cid:durableId="2030983430">
    <w:abstractNumId w:val="7"/>
  </w:num>
  <w:num w:numId="12" w16cid:durableId="1037127253">
    <w:abstractNumId w:val="12"/>
  </w:num>
  <w:num w:numId="13" w16cid:durableId="1319924194">
    <w:abstractNumId w:val="17"/>
  </w:num>
  <w:num w:numId="14" w16cid:durableId="2116903424">
    <w:abstractNumId w:val="2"/>
  </w:num>
  <w:num w:numId="15" w16cid:durableId="992106763">
    <w:abstractNumId w:val="11"/>
  </w:num>
  <w:num w:numId="16" w16cid:durableId="448358877">
    <w:abstractNumId w:val="16"/>
  </w:num>
  <w:num w:numId="17" w16cid:durableId="243883944">
    <w:abstractNumId w:val="14"/>
  </w:num>
  <w:num w:numId="18" w16cid:durableId="1717003578">
    <w:abstractNumId w:val="8"/>
  </w:num>
  <w:num w:numId="19" w16cid:durableId="1508665723">
    <w:abstractNumId w:val="15"/>
  </w:num>
  <w:num w:numId="20" w16cid:durableId="598756777">
    <w:abstractNumId w:val="6"/>
  </w:num>
  <w:num w:numId="21" w16cid:durableId="575478899">
    <w:abstractNumId w:val="3"/>
  </w:num>
  <w:num w:numId="22" w16cid:durableId="1253916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94851"/>
    <w:rsid w:val="000A2386"/>
    <w:rsid w:val="000A4561"/>
    <w:rsid w:val="000F5FB3"/>
    <w:rsid w:val="00100991"/>
    <w:rsid w:val="00110776"/>
    <w:rsid w:val="001277E7"/>
    <w:rsid w:val="00145E6E"/>
    <w:rsid w:val="00193B4A"/>
    <w:rsid w:val="001B7873"/>
    <w:rsid w:val="001D13BC"/>
    <w:rsid w:val="001F19A9"/>
    <w:rsid w:val="00227851"/>
    <w:rsid w:val="00236734"/>
    <w:rsid w:val="00243B6C"/>
    <w:rsid w:val="00246054"/>
    <w:rsid w:val="00250E59"/>
    <w:rsid w:val="002A1446"/>
    <w:rsid w:val="002B5755"/>
    <w:rsid w:val="002D1B0F"/>
    <w:rsid w:val="002E2EC5"/>
    <w:rsid w:val="0030375E"/>
    <w:rsid w:val="00311E43"/>
    <w:rsid w:val="0032133E"/>
    <w:rsid w:val="00326887"/>
    <w:rsid w:val="003328FB"/>
    <w:rsid w:val="003440C7"/>
    <w:rsid w:val="00355FCB"/>
    <w:rsid w:val="003616D2"/>
    <w:rsid w:val="00381DBB"/>
    <w:rsid w:val="00396185"/>
    <w:rsid w:val="0039741D"/>
    <w:rsid w:val="003C3930"/>
    <w:rsid w:val="003C62D2"/>
    <w:rsid w:val="003C69D0"/>
    <w:rsid w:val="003C6BD3"/>
    <w:rsid w:val="003E564E"/>
    <w:rsid w:val="003F495C"/>
    <w:rsid w:val="004019F7"/>
    <w:rsid w:val="004164BB"/>
    <w:rsid w:val="0044107A"/>
    <w:rsid w:val="004542AE"/>
    <w:rsid w:val="00466DA0"/>
    <w:rsid w:val="00472AAD"/>
    <w:rsid w:val="00494E7C"/>
    <w:rsid w:val="004A2888"/>
    <w:rsid w:val="004A3ADA"/>
    <w:rsid w:val="004B6E0C"/>
    <w:rsid w:val="004C4723"/>
    <w:rsid w:val="004F7D78"/>
    <w:rsid w:val="00535B97"/>
    <w:rsid w:val="0054075D"/>
    <w:rsid w:val="005710A0"/>
    <w:rsid w:val="00591A41"/>
    <w:rsid w:val="005B2167"/>
    <w:rsid w:val="005C1BFE"/>
    <w:rsid w:val="005D13B3"/>
    <w:rsid w:val="006004AD"/>
    <w:rsid w:val="0063130F"/>
    <w:rsid w:val="0064796E"/>
    <w:rsid w:val="00650CC7"/>
    <w:rsid w:val="0066667F"/>
    <w:rsid w:val="00672941"/>
    <w:rsid w:val="007026E8"/>
    <w:rsid w:val="00702DC0"/>
    <w:rsid w:val="00733985"/>
    <w:rsid w:val="00736315"/>
    <w:rsid w:val="00766D39"/>
    <w:rsid w:val="00780C91"/>
    <w:rsid w:val="007864D8"/>
    <w:rsid w:val="007A0AE9"/>
    <w:rsid w:val="007F37F0"/>
    <w:rsid w:val="007F637F"/>
    <w:rsid w:val="008307EF"/>
    <w:rsid w:val="00842F77"/>
    <w:rsid w:val="00851E74"/>
    <w:rsid w:val="00853225"/>
    <w:rsid w:val="008533A8"/>
    <w:rsid w:val="00853AB7"/>
    <w:rsid w:val="00883247"/>
    <w:rsid w:val="00892348"/>
    <w:rsid w:val="008F716B"/>
    <w:rsid w:val="00900ECD"/>
    <w:rsid w:val="00926A7E"/>
    <w:rsid w:val="009844C6"/>
    <w:rsid w:val="00985E9E"/>
    <w:rsid w:val="0099665E"/>
    <w:rsid w:val="009A2753"/>
    <w:rsid w:val="009A43BE"/>
    <w:rsid w:val="009B70DC"/>
    <w:rsid w:val="009D47D4"/>
    <w:rsid w:val="009E3587"/>
    <w:rsid w:val="00A00ADD"/>
    <w:rsid w:val="00A16D79"/>
    <w:rsid w:val="00A44385"/>
    <w:rsid w:val="00A50C86"/>
    <w:rsid w:val="00A91101"/>
    <w:rsid w:val="00AB0787"/>
    <w:rsid w:val="00AE39BF"/>
    <w:rsid w:val="00AF2B08"/>
    <w:rsid w:val="00AF5F20"/>
    <w:rsid w:val="00B45112"/>
    <w:rsid w:val="00B477F0"/>
    <w:rsid w:val="00B54273"/>
    <w:rsid w:val="00B55389"/>
    <w:rsid w:val="00B712CF"/>
    <w:rsid w:val="00B87748"/>
    <w:rsid w:val="00B90565"/>
    <w:rsid w:val="00BA5055"/>
    <w:rsid w:val="00BB3E08"/>
    <w:rsid w:val="00BB6A70"/>
    <w:rsid w:val="00C01774"/>
    <w:rsid w:val="00C02E0E"/>
    <w:rsid w:val="00C6181E"/>
    <w:rsid w:val="00C75029"/>
    <w:rsid w:val="00C75D99"/>
    <w:rsid w:val="00C77A96"/>
    <w:rsid w:val="00CD2ECF"/>
    <w:rsid w:val="00D03D3E"/>
    <w:rsid w:val="00D04D25"/>
    <w:rsid w:val="00D1457B"/>
    <w:rsid w:val="00D1793E"/>
    <w:rsid w:val="00D4525F"/>
    <w:rsid w:val="00D66684"/>
    <w:rsid w:val="00DD3542"/>
    <w:rsid w:val="00E058D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37DD8"/>
    <w:rsid w:val="00F47728"/>
    <w:rsid w:val="00F535AE"/>
    <w:rsid w:val="00F63102"/>
    <w:rsid w:val="00F67D91"/>
    <w:rsid w:val="00F743FF"/>
    <w:rsid w:val="00F74653"/>
    <w:rsid w:val="00F906CA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142</Words>
  <Characters>555</Characters>
  <Application>Microsoft Office Word</Application>
  <DocSecurity>0</DocSecurity>
  <Lines>185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218</cp:revision>
  <dcterms:created xsi:type="dcterms:W3CDTF">2025-10-08T01:03:00Z</dcterms:created>
  <dcterms:modified xsi:type="dcterms:W3CDTF">2025-12-17T01:37:00Z</dcterms:modified>
</cp:coreProperties>
</file>