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F0AA" w14:textId="77777777" w:rsidR="00E67CC0" w:rsidRPr="002D2798" w:rsidRDefault="00E67CC0" w:rsidP="007F399D">
      <w:pPr>
        <w:rPr>
          <w:sz w:val="40"/>
          <w:szCs w:val="40"/>
          <w:lang w:val="en-US"/>
        </w:rPr>
      </w:pPr>
    </w:p>
    <w:p w14:paraId="6E908951" w14:textId="77777777" w:rsidR="002D2798" w:rsidRPr="002D2798" w:rsidRDefault="002D2798" w:rsidP="007F399D">
      <w:pPr>
        <w:rPr>
          <w:sz w:val="40"/>
          <w:szCs w:val="40"/>
          <w:lang w:val="en-US"/>
        </w:rPr>
      </w:pPr>
    </w:p>
    <w:p w14:paraId="6986A0C1" w14:textId="4099E9B0" w:rsidR="002D2798" w:rsidRDefault="002D2798" w:rsidP="007F399D">
      <w:pPr>
        <w:rPr>
          <w:sz w:val="40"/>
          <w:szCs w:val="40"/>
          <w:lang w:val="en-US"/>
        </w:rPr>
      </w:pPr>
      <w:r w:rsidRPr="002D2798">
        <w:rPr>
          <w:b/>
          <w:bCs/>
          <w:sz w:val="40"/>
          <w:szCs w:val="40"/>
          <w:lang w:val="en-US"/>
        </w:rPr>
        <w:t xml:space="preserve">Web </w:t>
      </w:r>
      <w:proofErr w:type="gramStart"/>
      <w:r w:rsidRPr="002D2798">
        <w:rPr>
          <w:b/>
          <w:bCs/>
          <w:sz w:val="40"/>
          <w:szCs w:val="40"/>
          <w:lang w:val="en-US"/>
        </w:rPr>
        <w:t>Servi</w:t>
      </w:r>
      <w:r>
        <w:rPr>
          <w:b/>
          <w:bCs/>
          <w:sz w:val="40"/>
          <w:szCs w:val="40"/>
          <w:lang w:val="en-US"/>
        </w:rPr>
        <w:t>ce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giving </w:t>
      </w:r>
      <w:proofErr w:type="gramStart"/>
      <w:r>
        <w:rPr>
          <w:sz w:val="40"/>
          <w:szCs w:val="40"/>
          <w:lang w:val="en-US"/>
        </w:rPr>
        <w:t>the</w:t>
      </w:r>
      <w:proofErr w:type="gramEnd"/>
      <w:r>
        <w:rPr>
          <w:sz w:val="40"/>
          <w:szCs w:val="40"/>
          <w:lang w:val="en-US"/>
        </w:rPr>
        <w:t xml:space="preserve"> service for web application when two </w:t>
      </w:r>
      <w:proofErr w:type="gramStart"/>
      <w:r>
        <w:rPr>
          <w:sz w:val="40"/>
          <w:szCs w:val="40"/>
          <w:lang w:val="en-US"/>
        </w:rPr>
        <w:t>app</w:t>
      </w:r>
      <w:proofErr w:type="gramEnd"/>
      <w:r>
        <w:rPr>
          <w:sz w:val="40"/>
          <w:szCs w:val="40"/>
          <w:lang w:val="en-US"/>
        </w:rPr>
        <w:t xml:space="preserve"> or </w:t>
      </w:r>
      <w:proofErr w:type="gramStart"/>
      <w:r>
        <w:rPr>
          <w:sz w:val="40"/>
          <w:szCs w:val="40"/>
          <w:lang w:val="en-US"/>
        </w:rPr>
        <w:t>application</w:t>
      </w:r>
      <w:proofErr w:type="gramEnd"/>
      <w:r>
        <w:rPr>
          <w:sz w:val="40"/>
          <w:szCs w:val="40"/>
          <w:lang w:val="en-US"/>
        </w:rPr>
        <w:t xml:space="preserve"> develop using different languages. </w:t>
      </w:r>
    </w:p>
    <w:p w14:paraId="6140B489" w14:textId="71767CAC" w:rsidR="002D2798" w:rsidRDefault="002D2798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Java (req)</w:t>
      </w:r>
    </w:p>
    <w:p w14:paraId="6AD96EA5" w14:textId="0704070B" w:rsidR="002D2798" w:rsidRDefault="002D2798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App1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XML/JSON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 xml:space="preserve">App2 </w:t>
      </w:r>
    </w:p>
    <w:p w14:paraId="5C80481C" w14:textId="4E009294" w:rsidR="002D2798" w:rsidRDefault="002D2798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Java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python(res)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 xml:space="preserve">Python </w:t>
      </w:r>
    </w:p>
    <w:p w14:paraId="7A085D9E" w14:textId="0A5AE7EE" w:rsidR="002D2798" w:rsidRDefault="002D2798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 types of web service </w:t>
      </w:r>
    </w:p>
    <w:p w14:paraId="24A1EEE0" w14:textId="0E637130" w:rsidR="002D2798" w:rsidRDefault="002D2798" w:rsidP="002D2798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SOAP base web </w:t>
      </w:r>
      <w:proofErr w:type="gramStart"/>
      <w:r>
        <w:rPr>
          <w:sz w:val="40"/>
          <w:szCs w:val="40"/>
          <w:lang w:val="en-US"/>
        </w:rPr>
        <w:t>service :</w:t>
      </w:r>
      <w:proofErr w:type="gramEnd"/>
      <w:r>
        <w:rPr>
          <w:sz w:val="40"/>
          <w:szCs w:val="40"/>
          <w:lang w:val="en-US"/>
        </w:rPr>
        <w:t xml:space="preserve"> Simple object access protocol. In SOAP consume and produce data in the form of XML Only.  </w:t>
      </w:r>
    </w:p>
    <w:p w14:paraId="1AADF6CF" w14:textId="63B6297F" w:rsidR="002D2798" w:rsidRDefault="002D2798" w:rsidP="002D2798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REST base web </w:t>
      </w:r>
      <w:proofErr w:type="gramStart"/>
      <w:r>
        <w:rPr>
          <w:sz w:val="40"/>
          <w:szCs w:val="40"/>
          <w:lang w:val="en-US"/>
        </w:rPr>
        <w:t>service :</w:t>
      </w:r>
      <w:proofErr w:type="gramEnd"/>
      <w:r>
        <w:rPr>
          <w:sz w:val="40"/>
          <w:szCs w:val="40"/>
          <w:lang w:val="en-US"/>
        </w:rPr>
        <w:t xml:space="preserve"> Representation state transfer.  In REST we can consume as well as produce data in any format like text format, html format. Xml format, </w:t>
      </w:r>
      <w:proofErr w:type="spellStart"/>
      <w:r>
        <w:rPr>
          <w:sz w:val="40"/>
          <w:szCs w:val="40"/>
          <w:lang w:val="en-US"/>
        </w:rPr>
        <w:t>json</w:t>
      </w:r>
      <w:proofErr w:type="spellEnd"/>
      <w:r>
        <w:rPr>
          <w:sz w:val="40"/>
          <w:szCs w:val="40"/>
          <w:lang w:val="en-US"/>
        </w:rPr>
        <w:t xml:space="preserve"> format or any other format base upon client requirements. </w:t>
      </w:r>
    </w:p>
    <w:p w14:paraId="023F8BA4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62959989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6C6AA0F4" w14:textId="58A621DC" w:rsidR="00962FC9" w:rsidRDefault="00962FC9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Rest API support http methods. </w:t>
      </w:r>
    </w:p>
    <w:p w14:paraId="553E33F3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36352569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198FC54A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301E3B47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28319A0C" w14:textId="3B90767C" w:rsidR="00962FC9" w:rsidRDefault="00962FC9" w:rsidP="00962FC9">
      <w:pPr>
        <w:pStyle w:val="ListParagraph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lastRenderedPageBreak/>
        <w:t>Hyper text</w:t>
      </w:r>
      <w:proofErr w:type="spellEnd"/>
      <w:r>
        <w:rPr>
          <w:sz w:val="40"/>
          <w:szCs w:val="40"/>
          <w:lang w:val="en-US"/>
        </w:rPr>
        <w:t xml:space="preserve"> transfer protocol. </w:t>
      </w:r>
    </w:p>
    <w:p w14:paraId="55369D19" w14:textId="77777777" w:rsidR="00962FC9" w:rsidRDefault="00962FC9" w:rsidP="00962FC9">
      <w:pPr>
        <w:pStyle w:val="ListParagraph"/>
        <w:rPr>
          <w:sz w:val="40"/>
          <w:szCs w:val="40"/>
          <w:lang w:val="en-US"/>
        </w:rPr>
      </w:pPr>
    </w:p>
    <w:p w14:paraId="5958602D" w14:textId="11C9CB59" w:rsidR="00962FC9" w:rsidRPr="00962FC9" w:rsidRDefault="00962FC9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Get 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>get the resources -</w:t>
      </w:r>
      <w:r w:rsidRPr="00962FC9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product, consumer, order </w:t>
      </w:r>
      <w:proofErr w:type="spellStart"/>
      <w:proofErr w:type="gramStart"/>
      <w:r>
        <w:rPr>
          <w:sz w:val="40"/>
          <w:szCs w:val="40"/>
          <w:lang w:val="en-US"/>
        </w:rPr>
        <w:t>etc</w:t>
      </w:r>
      <w:proofErr w:type="spellEnd"/>
      <w:r>
        <w:rPr>
          <w:sz w:val="40"/>
          <w:szCs w:val="40"/>
          <w:lang w:val="en-US"/>
        </w:rPr>
        <w:t xml:space="preserve"> ,</w:t>
      </w:r>
      <w:proofErr w:type="gramEnd"/>
      <w:r>
        <w:rPr>
          <w:sz w:val="40"/>
          <w:szCs w:val="40"/>
          <w:lang w:val="en-US"/>
        </w:rPr>
        <w:t xml:space="preserve"> if we connect to </w:t>
      </w:r>
      <w:proofErr w:type="spellStart"/>
      <w:r>
        <w:rPr>
          <w:sz w:val="40"/>
          <w:szCs w:val="40"/>
          <w:lang w:val="en-US"/>
        </w:rPr>
        <w:t>db</w:t>
      </w:r>
      <w:proofErr w:type="spellEnd"/>
      <w:r>
        <w:rPr>
          <w:sz w:val="40"/>
          <w:szCs w:val="40"/>
          <w:lang w:val="en-US"/>
        </w:rPr>
        <w:t xml:space="preserve"> select query etc.  in get we can search the data using particular property </w:t>
      </w:r>
      <w:proofErr w:type="spellStart"/>
      <w:r>
        <w:rPr>
          <w:sz w:val="40"/>
          <w:szCs w:val="40"/>
          <w:lang w:val="en-US"/>
        </w:rPr>
        <w:t>ie</w:t>
      </w:r>
      <w:proofErr w:type="spellEnd"/>
      <w:r>
        <w:rPr>
          <w:sz w:val="40"/>
          <w:szCs w:val="40"/>
          <w:lang w:val="en-US"/>
        </w:rPr>
        <w:t xml:space="preserve"> unique property. </w:t>
      </w:r>
    </w:p>
    <w:p w14:paraId="2F7D9C3B" w14:textId="576B79F9" w:rsidR="00962FC9" w:rsidRDefault="00962FC9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Post </w:t>
      </w:r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 xml:space="preserve">create or store the resource </w:t>
      </w:r>
      <w:r w:rsidRPr="00962FC9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new product, new customer. If we link with </w:t>
      </w:r>
      <w:proofErr w:type="spellStart"/>
      <w:r>
        <w:rPr>
          <w:sz w:val="40"/>
          <w:szCs w:val="40"/>
          <w:lang w:val="en-US"/>
        </w:rPr>
        <w:t>db</w:t>
      </w:r>
      <w:proofErr w:type="spellEnd"/>
      <w:r>
        <w:rPr>
          <w:sz w:val="40"/>
          <w:szCs w:val="40"/>
          <w:lang w:val="en-US"/>
        </w:rPr>
        <w:t xml:space="preserve"> then insert query</w:t>
      </w:r>
    </w:p>
    <w:p w14:paraId="6A576AE4" w14:textId="1334E459" w:rsidR="00962FC9" w:rsidRDefault="00962FC9" w:rsidP="00962FC9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Put /patch   </w:t>
      </w:r>
      <w:proofErr w:type="gramStart"/>
      <w:r>
        <w:rPr>
          <w:sz w:val="40"/>
          <w:szCs w:val="40"/>
          <w:lang w:val="en-US"/>
        </w:rPr>
        <w:t xml:space="preserve">  ,</w:t>
      </w:r>
      <w:proofErr w:type="gramEnd"/>
      <w:r>
        <w:rPr>
          <w:sz w:val="40"/>
          <w:szCs w:val="40"/>
          <w:lang w:val="en-US"/>
        </w:rPr>
        <w:t xml:space="preserve"> update the existing resource </w:t>
      </w:r>
      <w:r w:rsidRPr="00962FC9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like update query, patch is </w:t>
      </w:r>
      <w:proofErr w:type="gramStart"/>
      <w:r>
        <w:rPr>
          <w:sz w:val="40"/>
          <w:szCs w:val="40"/>
          <w:lang w:val="en-US"/>
        </w:rPr>
        <w:t>use</w:t>
      </w:r>
      <w:proofErr w:type="gramEnd"/>
      <w:r>
        <w:rPr>
          <w:sz w:val="40"/>
          <w:szCs w:val="40"/>
          <w:lang w:val="en-US"/>
        </w:rPr>
        <w:t xml:space="preserve"> to update partial data and put is </w:t>
      </w:r>
      <w:proofErr w:type="gramStart"/>
      <w:r>
        <w:rPr>
          <w:sz w:val="40"/>
          <w:szCs w:val="40"/>
          <w:lang w:val="en-US"/>
        </w:rPr>
        <w:t>use</w:t>
      </w:r>
      <w:proofErr w:type="gramEnd"/>
      <w:r>
        <w:rPr>
          <w:sz w:val="40"/>
          <w:szCs w:val="40"/>
          <w:lang w:val="en-US"/>
        </w:rPr>
        <w:t xml:space="preserve"> to update </w:t>
      </w:r>
      <w:proofErr w:type="gramStart"/>
      <w:r>
        <w:rPr>
          <w:sz w:val="40"/>
          <w:szCs w:val="40"/>
          <w:lang w:val="en-US"/>
        </w:rPr>
        <w:t>all  information</w:t>
      </w:r>
      <w:proofErr w:type="gramEnd"/>
      <w:r>
        <w:rPr>
          <w:sz w:val="40"/>
          <w:szCs w:val="40"/>
          <w:lang w:val="en-US"/>
        </w:rPr>
        <w:t xml:space="preserve">. </w:t>
      </w:r>
    </w:p>
    <w:p w14:paraId="204F4226" w14:textId="207F14B2" w:rsidR="00962FC9" w:rsidRDefault="00962FC9" w:rsidP="00962FC9">
      <w:pPr>
        <w:pStyle w:val="ListParagraph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Delete :</w:t>
      </w:r>
      <w:proofErr w:type="gramEnd"/>
      <w:r>
        <w:rPr>
          <w:sz w:val="40"/>
          <w:szCs w:val="40"/>
          <w:lang w:val="en-US"/>
        </w:rPr>
        <w:tab/>
      </w:r>
      <w:r>
        <w:rPr>
          <w:sz w:val="40"/>
          <w:szCs w:val="40"/>
          <w:lang w:val="en-US"/>
        </w:rPr>
        <w:tab/>
        <w:t xml:space="preserve">delete the resources </w:t>
      </w:r>
      <w:r w:rsidRPr="00962FC9">
        <w:rPr>
          <w:sz w:val="40"/>
          <w:szCs w:val="40"/>
          <w:lang w:val="en-US"/>
        </w:rPr>
        <w:sym w:font="Wingdings" w:char="F0E0"/>
      </w:r>
      <w:r>
        <w:rPr>
          <w:sz w:val="40"/>
          <w:szCs w:val="40"/>
          <w:lang w:val="en-US"/>
        </w:rPr>
        <w:t xml:space="preserve"> delete query </w:t>
      </w:r>
    </w:p>
    <w:p w14:paraId="15698561" w14:textId="77777777" w:rsidR="00962FC9" w:rsidRPr="002D2798" w:rsidRDefault="00962FC9" w:rsidP="00962FC9">
      <w:pPr>
        <w:pStyle w:val="ListParagraph"/>
        <w:rPr>
          <w:sz w:val="40"/>
          <w:szCs w:val="40"/>
          <w:lang w:val="en-US"/>
        </w:rPr>
      </w:pPr>
    </w:p>
    <w:p w14:paraId="74321699" w14:textId="5945A0A5" w:rsidR="002D2798" w:rsidRDefault="0039291D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 xml:space="preserve">Error code for web service or web application </w:t>
      </w:r>
    </w:p>
    <w:p w14:paraId="6D4AD059" w14:textId="0563E72A" w:rsidR="0039291D" w:rsidRDefault="0039291D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200</w:t>
      </w:r>
      <w:r>
        <w:rPr>
          <w:sz w:val="40"/>
          <w:szCs w:val="40"/>
          <w:lang w:val="en-US"/>
        </w:rPr>
        <w:tab/>
        <w:t xml:space="preserve">Ok </w:t>
      </w:r>
    </w:p>
    <w:p w14:paraId="190C3F7B" w14:textId="5AFCDB7E" w:rsidR="0039291D" w:rsidRDefault="0039291D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201</w:t>
      </w:r>
      <w:r>
        <w:rPr>
          <w:sz w:val="40"/>
          <w:szCs w:val="40"/>
          <w:lang w:val="en-US"/>
        </w:rPr>
        <w:tab/>
        <w:t xml:space="preserve">created </w:t>
      </w:r>
    </w:p>
    <w:p w14:paraId="30B802C8" w14:textId="2A430AF8" w:rsidR="0039291D" w:rsidRDefault="0039291D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400</w:t>
      </w:r>
      <w:r>
        <w:rPr>
          <w:sz w:val="40"/>
          <w:szCs w:val="40"/>
          <w:lang w:val="en-US"/>
        </w:rPr>
        <w:tab/>
        <w:t xml:space="preserve">bad </w:t>
      </w:r>
      <w:proofErr w:type="gramStart"/>
      <w:r>
        <w:rPr>
          <w:sz w:val="40"/>
          <w:szCs w:val="40"/>
          <w:lang w:val="en-US"/>
        </w:rPr>
        <w:t>request</w:t>
      </w:r>
      <w:proofErr w:type="gramEnd"/>
      <w:r>
        <w:rPr>
          <w:sz w:val="40"/>
          <w:szCs w:val="40"/>
          <w:lang w:val="en-US"/>
        </w:rPr>
        <w:t xml:space="preserve"> (URL is wrong)</w:t>
      </w:r>
    </w:p>
    <w:p w14:paraId="06C7ED91" w14:textId="029FCDFD" w:rsidR="0039291D" w:rsidRDefault="0039291D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401 unauthorized</w:t>
      </w:r>
    </w:p>
    <w:p w14:paraId="7AAC5C02" w14:textId="71E67C51" w:rsidR="0039291D" w:rsidRDefault="0039291D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404</w:t>
      </w:r>
      <w:r>
        <w:rPr>
          <w:sz w:val="40"/>
          <w:szCs w:val="40"/>
          <w:lang w:val="en-US"/>
        </w:rPr>
        <w:tab/>
        <w:t xml:space="preserve">Not found (URL is </w:t>
      </w:r>
      <w:proofErr w:type="gramStart"/>
      <w:r>
        <w:rPr>
          <w:sz w:val="40"/>
          <w:szCs w:val="40"/>
          <w:lang w:val="en-US"/>
        </w:rPr>
        <w:t>wrong )</w:t>
      </w:r>
      <w:proofErr w:type="gramEnd"/>
    </w:p>
    <w:p w14:paraId="4A9CFDFE" w14:textId="1CB75C87" w:rsidR="0039291D" w:rsidRDefault="0039291D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  <w:t>500</w:t>
      </w:r>
      <w:r>
        <w:rPr>
          <w:sz w:val="40"/>
          <w:szCs w:val="40"/>
          <w:lang w:val="en-US"/>
        </w:rPr>
        <w:tab/>
      </w:r>
      <w:proofErr w:type="gramStart"/>
      <w:r>
        <w:rPr>
          <w:sz w:val="40"/>
          <w:szCs w:val="40"/>
          <w:lang w:val="en-US"/>
        </w:rPr>
        <w:t>server side</w:t>
      </w:r>
      <w:proofErr w:type="gramEnd"/>
      <w:r>
        <w:rPr>
          <w:sz w:val="40"/>
          <w:szCs w:val="40"/>
          <w:lang w:val="en-US"/>
        </w:rPr>
        <w:t xml:space="preserve"> error </w:t>
      </w:r>
    </w:p>
    <w:p w14:paraId="1C6038E7" w14:textId="77777777" w:rsidR="0039291D" w:rsidRDefault="0039291D" w:rsidP="007F399D">
      <w:pPr>
        <w:rPr>
          <w:sz w:val="40"/>
          <w:szCs w:val="40"/>
          <w:lang w:val="en-US"/>
        </w:rPr>
      </w:pPr>
    </w:p>
    <w:p w14:paraId="687F4FCA" w14:textId="77777777" w:rsidR="0039291D" w:rsidRDefault="0039291D" w:rsidP="007F399D">
      <w:pPr>
        <w:rPr>
          <w:sz w:val="40"/>
          <w:szCs w:val="40"/>
          <w:lang w:val="en-US"/>
        </w:rPr>
      </w:pPr>
    </w:p>
    <w:p w14:paraId="68ADD198" w14:textId="42E820B1" w:rsidR="0039291D" w:rsidRDefault="0039291D" w:rsidP="007F399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In post method while testing using postman client </w:t>
      </w:r>
    </w:p>
    <w:p w14:paraId="157BF98B" w14:textId="77777777" w:rsidR="0039291D" w:rsidRDefault="0039291D" w:rsidP="007F399D">
      <w:pPr>
        <w:rPr>
          <w:sz w:val="40"/>
          <w:szCs w:val="40"/>
          <w:lang w:val="en-US"/>
        </w:rPr>
      </w:pPr>
    </w:p>
    <w:p w14:paraId="1BEC15C3" w14:textId="2B47D09F" w:rsidR="0039291D" w:rsidRDefault="0039291D" w:rsidP="007F399D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D1B3415" wp14:editId="6FB89057">
            <wp:extent cx="5731510" cy="2835910"/>
            <wp:effectExtent l="0" t="0" r="2540" b="2540"/>
            <wp:docPr id="768045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450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0FE3" w14:textId="77777777" w:rsidR="0039291D" w:rsidRDefault="0039291D" w:rsidP="007F399D">
      <w:pPr>
        <w:rPr>
          <w:sz w:val="40"/>
          <w:szCs w:val="40"/>
          <w:lang w:val="en-US"/>
        </w:rPr>
      </w:pPr>
    </w:p>
    <w:p w14:paraId="039B1671" w14:textId="4A2D56D1" w:rsidR="0039291D" w:rsidRDefault="00E02C81" w:rsidP="007F399D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8685A68" wp14:editId="082F79F6">
            <wp:extent cx="5731510" cy="2884170"/>
            <wp:effectExtent l="0" t="0" r="2540" b="0"/>
            <wp:docPr id="84887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77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460F" w14:textId="77777777" w:rsidR="00E02C81" w:rsidRPr="002D2798" w:rsidRDefault="00E02C81" w:rsidP="007F399D">
      <w:pPr>
        <w:rPr>
          <w:sz w:val="40"/>
          <w:szCs w:val="40"/>
          <w:lang w:val="en-US"/>
        </w:rPr>
      </w:pPr>
    </w:p>
    <w:sectPr w:rsidR="00E02C81" w:rsidRPr="002D2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F502C"/>
    <w:multiLevelType w:val="hybridMultilevel"/>
    <w:tmpl w:val="A6CE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668B1"/>
    <w:multiLevelType w:val="hybridMultilevel"/>
    <w:tmpl w:val="76668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C506C"/>
    <w:multiLevelType w:val="hybridMultilevel"/>
    <w:tmpl w:val="84366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557E61"/>
    <w:multiLevelType w:val="hybridMultilevel"/>
    <w:tmpl w:val="2E26F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8"/>
  </w:num>
  <w:num w:numId="2" w16cid:durableId="763109827">
    <w:abstractNumId w:val="0"/>
  </w:num>
  <w:num w:numId="3" w16cid:durableId="2032604342">
    <w:abstractNumId w:val="5"/>
  </w:num>
  <w:num w:numId="4" w16cid:durableId="2012633616">
    <w:abstractNumId w:val="6"/>
  </w:num>
  <w:num w:numId="5" w16cid:durableId="37627655">
    <w:abstractNumId w:val="9"/>
  </w:num>
  <w:num w:numId="6" w16cid:durableId="710232518">
    <w:abstractNumId w:val="3"/>
  </w:num>
  <w:num w:numId="7" w16cid:durableId="1124806585">
    <w:abstractNumId w:val="11"/>
  </w:num>
  <w:num w:numId="8" w16cid:durableId="1924145828">
    <w:abstractNumId w:val="2"/>
  </w:num>
  <w:num w:numId="9" w16cid:durableId="1730686013">
    <w:abstractNumId w:val="1"/>
  </w:num>
  <w:num w:numId="10" w16cid:durableId="33384178">
    <w:abstractNumId w:val="10"/>
  </w:num>
  <w:num w:numId="11" w16cid:durableId="1493794261">
    <w:abstractNumId w:val="4"/>
  </w:num>
  <w:num w:numId="12" w16cid:durableId="2128355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0367D"/>
    <w:rsid w:val="00015724"/>
    <w:rsid w:val="00022F0A"/>
    <w:rsid w:val="00037F5B"/>
    <w:rsid w:val="00075E24"/>
    <w:rsid w:val="00083994"/>
    <w:rsid w:val="00094A0D"/>
    <w:rsid w:val="000B345D"/>
    <w:rsid w:val="000B7D20"/>
    <w:rsid w:val="000C6C07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A62E0"/>
    <w:rsid w:val="001B3FF9"/>
    <w:rsid w:val="001B7CE6"/>
    <w:rsid w:val="001C35E1"/>
    <w:rsid w:val="001C3998"/>
    <w:rsid w:val="001D5D03"/>
    <w:rsid w:val="00207664"/>
    <w:rsid w:val="00207DE4"/>
    <w:rsid w:val="00210D47"/>
    <w:rsid w:val="00220F77"/>
    <w:rsid w:val="0023568E"/>
    <w:rsid w:val="00237C9E"/>
    <w:rsid w:val="00240EE7"/>
    <w:rsid w:val="002641EB"/>
    <w:rsid w:val="00280E50"/>
    <w:rsid w:val="002871CE"/>
    <w:rsid w:val="002B5755"/>
    <w:rsid w:val="002D2798"/>
    <w:rsid w:val="002D754D"/>
    <w:rsid w:val="002E5713"/>
    <w:rsid w:val="00312081"/>
    <w:rsid w:val="00317A1A"/>
    <w:rsid w:val="00354063"/>
    <w:rsid w:val="00357892"/>
    <w:rsid w:val="00360BD5"/>
    <w:rsid w:val="0039291D"/>
    <w:rsid w:val="00393EC9"/>
    <w:rsid w:val="003C3821"/>
    <w:rsid w:val="003C5B6D"/>
    <w:rsid w:val="003C6461"/>
    <w:rsid w:val="003E0B23"/>
    <w:rsid w:val="003F5574"/>
    <w:rsid w:val="004125A2"/>
    <w:rsid w:val="00426E63"/>
    <w:rsid w:val="004372BC"/>
    <w:rsid w:val="004660BD"/>
    <w:rsid w:val="00466DA0"/>
    <w:rsid w:val="00475C0A"/>
    <w:rsid w:val="00477297"/>
    <w:rsid w:val="00482F62"/>
    <w:rsid w:val="00494D70"/>
    <w:rsid w:val="004A4BF2"/>
    <w:rsid w:val="004B2F0C"/>
    <w:rsid w:val="004C0BF6"/>
    <w:rsid w:val="004C7DCB"/>
    <w:rsid w:val="004F60FE"/>
    <w:rsid w:val="0053468A"/>
    <w:rsid w:val="005464A9"/>
    <w:rsid w:val="00562D5E"/>
    <w:rsid w:val="005826D0"/>
    <w:rsid w:val="00583FEA"/>
    <w:rsid w:val="005D0B50"/>
    <w:rsid w:val="005E251D"/>
    <w:rsid w:val="00616EDD"/>
    <w:rsid w:val="00633227"/>
    <w:rsid w:val="00633A93"/>
    <w:rsid w:val="0063598F"/>
    <w:rsid w:val="00641B2D"/>
    <w:rsid w:val="00661B1C"/>
    <w:rsid w:val="0067296B"/>
    <w:rsid w:val="006850B8"/>
    <w:rsid w:val="006911C3"/>
    <w:rsid w:val="00692C64"/>
    <w:rsid w:val="006A44F5"/>
    <w:rsid w:val="006B323C"/>
    <w:rsid w:val="006C2BC1"/>
    <w:rsid w:val="006F550F"/>
    <w:rsid w:val="007026E8"/>
    <w:rsid w:val="007028DA"/>
    <w:rsid w:val="00713D94"/>
    <w:rsid w:val="00730A6B"/>
    <w:rsid w:val="00754AFB"/>
    <w:rsid w:val="00760119"/>
    <w:rsid w:val="00771264"/>
    <w:rsid w:val="007A449E"/>
    <w:rsid w:val="007E18C2"/>
    <w:rsid w:val="007F399D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24E1"/>
    <w:rsid w:val="009051BA"/>
    <w:rsid w:val="0091065B"/>
    <w:rsid w:val="009243A0"/>
    <w:rsid w:val="00926A7E"/>
    <w:rsid w:val="00940176"/>
    <w:rsid w:val="00944579"/>
    <w:rsid w:val="009459A4"/>
    <w:rsid w:val="00962FC9"/>
    <w:rsid w:val="009C7CB8"/>
    <w:rsid w:val="009E0123"/>
    <w:rsid w:val="009F36B7"/>
    <w:rsid w:val="00A00219"/>
    <w:rsid w:val="00A0076B"/>
    <w:rsid w:val="00A028DA"/>
    <w:rsid w:val="00A22E9A"/>
    <w:rsid w:val="00A42195"/>
    <w:rsid w:val="00A52967"/>
    <w:rsid w:val="00A636E3"/>
    <w:rsid w:val="00A64E5C"/>
    <w:rsid w:val="00A7728C"/>
    <w:rsid w:val="00A819BF"/>
    <w:rsid w:val="00A95B5A"/>
    <w:rsid w:val="00AB11DF"/>
    <w:rsid w:val="00AD4533"/>
    <w:rsid w:val="00AE7D07"/>
    <w:rsid w:val="00AF6247"/>
    <w:rsid w:val="00B12095"/>
    <w:rsid w:val="00B47B9C"/>
    <w:rsid w:val="00B65D85"/>
    <w:rsid w:val="00B73E39"/>
    <w:rsid w:val="00B7739A"/>
    <w:rsid w:val="00B94056"/>
    <w:rsid w:val="00B962DA"/>
    <w:rsid w:val="00BB67D2"/>
    <w:rsid w:val="00BC54BD"/>
    <w:rsid w:val="00BD4212"/>
    <w:rsid w:val="00BF760B"/>
    <w:rsid w:val="00C17660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2732D"/>
    <w:rsid w:val="00D37671"/>
    <w:rsid w:val="00D479B9"/>
    <w:rsid w:val="00D7557D"/>
    <w:rsid w:val="00D96110"/>
    <w:rsid w:val="00DA642C"/>
    <w:rsid w:val="00DD5830"/>
    <w:rsid w:val="00E02C81"/>
    <w:rsid w:val="00E10F5D"/>
    <w:rsid w:val="00E1163B"/>
    <w:rsid w:val="00E34E3B"/>
    <w:rsid w:val="00E47471"/>
    <w:rsid w:val="00E5554B"/>
    <w:rsid w:val="00E57BB3"/>
    <w:rsid w:val="00E651F9"/>
    <w:rsid w:val="00E67CC0"/>
    <w:rsid w:val="00E73387"/>
    <w:rsid w:val="00E7463C"/>
    <w:rsid w:val="00E840ED"/>
    <w:rsid w:val="00E901AE"/>
    <w:rsid w:val="00E9078E"/>
    <w:rsid w:val="00EA6B7E"/>
    <w:rsid w:val="00EC0F81"/>
    <w:rsid w:val="00EC3FF2"/>
    <w:rsid w:val="00ED60F2"/>
    <w:rsid w:val="00EF7726"/>
    <w:rsid w:val="00F6239B"/>
    <w:rsid w:val="00F77553"/>
    <w:rsid w:val="00F856D9"/>
    <w:rsid w:val="00F91B0E"/>
    <w:rsid w:val="00FC03E3"/>
    <w:rsid w:val="00FC1F2F"/>
    <w:rsid w:val="00FD72E1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00044E37-5FCA-4405-9D35-65A2CB5A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3</Pages>
  <Words>235</Words>
  <Characters>1096</Characters>
  <Application>Microsoft Office Word</Application>
  <DocSecurity>0</DocSecurity>
  <Lines>49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9</cp:revision>
  <dcterms:created xsi:type="dcterms:W3CDTF">2025-10-30T16:34:00Z</dcterms:created>
  <dcterms:modified xsi:type="dcterms:W3CDTF">2025-12-30T17:44:00Z</dcterms:modified>
</cp:coreProperties>
</file>