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096B9" w14:textId="77777777" w:rsidR="00F70E1B" w:rsidRDefault="00F70E1B">
      <w:pPr>
        <w:rPr>
          <w:highlight w:val="yellow"/>
        </w:rPr>
      </w:pPr>
    </w:p>
    <w:p w14:paraId="2AEB49E8" w14:textId="40A5DD1E" w:rsidR="00253292" w:rsidRDefault="00B71481">
      <w:pPr>
        <w:rPr>
          <w:highlight w:val="yellow"/>
        </w:rPr>
      </w:pPr>
      <w:r>
        <w:rPr>
          <w:highlight w:val="yellow"/>
        </w:rPr>
        <w:t xml:space="preserve">Phase 3 </w:t>
      </w:r>
    </w:p>
    <w:p w14:paraId="07223915" w14:textId="5686675F" w:rsidR="00D90ECC" w:rsidRPr="00253292" w:rsidRDefault="00DE7264">
      <w:pPr>
        <w:rPr>
          <w:highlight w:val="yellow"/>
        </w:rPr>
      </w:pPr>
      <w:r>
        <w:rPr>
          <w:highlight w:val="yellow"/>
        </w:rPr>
        <w:t>10</w:t>
      </w:r>
      <w:r w:rsidR="00D90ECC">
        <w:rPr>
          <w:highlight w:val="yellow"/>
        </w:rPr>
        <w:t xml:space="preserve"> classes </w:t>
      </w:r>
    </w:p>
    <w:p w14:paraId="2765B895" w14:textId="07FF98A5" w:rsidR="007026E8" w:rsidRDefault="00253292">
      <w:r w:rsidRPr="00253292">
        <w:rPr>
          <w:highlight w:val="yellow"/>
        </w:rPr>
        <w:t xml:space="preserve">Day </w:t>
      </w:r>
      <w:proofErr w:type="gramStart"/>
      <w:r w:rsidR="00DE7264">
        <w:rPr>
          <w:highlight w:val="yellow"/>
        </w:rPr>
        <w:t>9</w:t>
      </w:r>
      <w:r w:rsidRPr="00253292">
        <w:rPr>
          <w:highlight w:val="yellow"/>
        </w:rPr>
        <w:t xml:space="preserve"> :</w:t>
      </w:r>
      <w:proofErr w:type="gramEnd"/>
      <w:r w:rsidRPr="00253292">
        <w:rPr>
          <w:highlight w:val="yellow"/>
        </w:rPr>
        <w:t xml:space="preserve"> </w:t>
      </w:r>
      <w:r w:rsidR="00B71481">
        <w:rPr>
          <w:highlight w:val="yellow"/>
        </w:rPr>
        <w:t>June</w:t>
      </w:r>
      <w:r w:rsidRPr="00253292">
        <w:rPr>
          <w:highlight w:val="yellow"/>
        </w:rPr>
        <w:t xml:space="preserve"> </w:t>
      </w:r>
      <w:r w:rsidR="00DE7264">
        <w:rPr>
          <w:highlight w:val="yellow"/>
        </w:rPr>
        <w:t>24</w:t>
      </w:r>
      <w:r w:rsidRPr="00253292">
        <w:rPr>
          <w:highlight w:val="yellow"/>
        </w:rPr>
        <w:t xml:space="preserve"> 2024</w:t>
      </w:r>
      <w:r>
        <w:t xml:space="preserve"> </w:t>
      </w:r>
    </w:p>
    <w:p w14:paraId="2EA9A8F8" w14:textId="77777777" w:rsidR="00657513" w:rsidRDefault="00657513" w:rsidP="0091726A"/>
    <w:p w14:paraId="61821185" w14:textId="140AD32A" w:rsidR="007D0E7E" w:rsidRDefault="00367AF0" w:rsidP="007D0E7E">
      <w:r>
        <w:t xml:space="preserve">Rest full web service </w:t>
      </w:r>
    </w:p>
    <w:p w14:paraId="6C7F72A5" w14:textId="5DA7143B" w:rsidR="00367AF0" w:rsidRDefault="00367AF0" w:rsidP="007D0E7E">
      <w:r>
        <w:t xml:space="preserve">Micro </w:t>
      </w:r>
      <w:proofErr w:type="gramStart"/>
      <w:r>
        <w:t>service :</w:t>
      </w:r>
      <w:proofErr w:type="gramEnd"/>
      <w:r>
        <w:t xml:space="preserve"> small service. </w:t>
      </w:r>
    </w:p>
    <w:p w14:paraId="5A2491C0" w14:textId="5E66C85C" w:rsidR="003618D3" w:rsidRDefault="00367AF0" w:rsidP="007D0E7E">
      <w:r>
        <w:rPr>
          <w:noProof/>
        </w:rPr>
        <w:drawing>
          <wp:inline distT="0" distB="0" distL="0" distR="0" wp14:anchorId="5A7798E0" wp14:editId="4200D3C7">
            <wp:extent cx="5354261" cy="2589929"/>
            <wp:effectExtent l="0" t="0" r="0" b="1270"/>
            <wp:docPr id="753654023" name="Picture 1"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66621" cy="2595908"/>
                    </a:xfrm>
                    <a:prstGeom prst="rect">
                      <a:avLst/>
                    </a:prstGeom>
                    <a:noFill/>
                    <a:ln>
                      <a:noFill/>
                    </a:ln>
                  </pic:spPr>
                </pic:pic>
              </a:graphicData>
            </a:graphic>
          </wp:inline>
        </w:drawing>
      </w:r>
    </w:p>
    <w:p w14:paraId="13F19FF2" w14:textId="166D761A" w:rsidR="00367AF0" w:rsidRDefault="00367AF0" w:rsidP="007D0E7E">
      <w:r>
        <w:t xml:space="preserve">In monolithic or rest full web service, while developing the application all modules like login module, account module, customer module, payment module etc. </w:t>
      </w:r>
    </w:p>
    <w:p w14:paraId="5F3E31BB" w14:textId="75D79E92" w:rsidR="00367AF0" w:rsidRDefault="00367AF0" w:rsidP="00367AF0">
      <w:pPr>
        <w:pStyle w:val="ListParagraph"/>
        <w:numPr>
          <w:ilvl w:val="0"/>
          <w:numId w:val="44"/>
        </w:numPr>
      </w:pPr>
      <w:r>
        <w:t xml:space="preserve">All modules must be created using same language with same database. </w:t>
      </w:r>
    </w:p>
    <w:p w14:paraId="3967064F" w14:textId="13CB55A8" w:rsidR="00367AF0" w:rsidRDefault="00367AF0" w:rsidP="00367AF0">
      <w:pPr>
        <w:pStyle w:val="ListParagraph"/>
        <w:numPr>
          <w:ilvl w:val="0"/>
          <w:numId w:val="44"/>
        </w:numPr>
      </w:pPr>
      <w:r>
        <w:t xml:space="preserve">All modules if created by different team or person we need wait for all team work to finish and them we need to create one jar file or war file or package and deploy on server. </w:t>
      </w:r>
    </w:p>
    <w:p w14:paraId="2DF34296" w14:textId="12707F01" w:rsidR="00367AF0" w:rsidRDefault="00367AF0" w:rsidP="00367AF0">
      <w:pPr>
        <w:pStyle w:val="ListParagraph"/>
        <w:numPr>
          <w:ilvl w:val="0"/>
          <w:numId w:val="44"/>
        </w:numPr>
      </w:pPr>
      <w:r>
        <w:t xml:space="preserve">If future if we need any change in any one of the </w:t>
      </w:r>
      <w:proofErr w:type="gramStart"/>
      <w:r>
        <w:t>module</w:t>
      </w:r>
      <w:proofErr w:type="gramEnd"/>
      <w:r>
        <w:t xml:space="preserve"> or if any issue occurs in any module the whole application can’t run. </w:t>
      </w:r>
    </w:p>
    <w:p w14:paraId="1EA0873D" w14:textId="69800F09" w:rsidR="00367AF0" w:rsidRDefault="00367AF0" w:rsidP="00367AF0">
      <w:pPr>
        <w:ind w:left="360"/>
      </w:pPr>
      <w:r>
        <w:t xml:space="preserve">In micro service architecture rather than deploying all module once we create deploy each module independently develop using same language or other language using same database or other database. </w:t>
      </w:r>
    </w:p>
    <w:p w14:paraId="20B74050" w14:textId="1D50DB7C" w:rsidR="00367AF0" w:rsidRDefault="00367AF0" w:rsidP="00367AF0">
      <w:pPr>
        <w:ind w:left="360"/>
      </w:pPr>
      <w:r>
        <w:t xml:space="preserve">Each module we are deploying using different port numbers. He communication between one micro service to another micro service using rest </w:t>
      </w:r>
      <w:proofErr w:type="spellStart"/>
      <w:r>
        <w:t>api</w:t>
      </w:r>
      <w:proofErr w:type="spellEnd"/>
      <w:r>
        <w:t xml:space="preserve"> call. </w:t>
      </w:r>
    </w:p>
    <w:p w14:paraId="614B1C74" w14:textId="77777777" w:rsidR="004047ED" w:rsidRDefault="004047ED" w:rsidP="00367AF0">
      <w:pPr>
        <w:ind w:left="360"/>
      </w:pPr>
    </w:p>
    <w:p w14:paraId="03319E9D" w14:textId="5C139296" w:rsidR="004047ED" w:rsidRDefault="004047ED" w:rsidP="00367AF0">
      <w:pPr>
        <w:ind w:left="360"/>
      </w:pPr>
      <w:r>
        <w:t xml:space="preserve">To achieve micro service concept in spring boot it provided </w:t>
      </w:r>
    </w:p>
    <w:p w14:paraId="65268B2A" w14:textId="35D921DC" w:rsidR="004047ED" w:rsidRDefault="004047ED" w:rsidP="00367AF0">
      <w:pPr>
        <w:ind w:left="360"/>
      </w:pPr>
      <w:r>
        <w:t xml:space="preserve">Spring </w:t>
      </w:r>
      <w:proofErr w:type="gramStart"/>
      <w:r>
        <w:t>cloud :</w:t>
      </w:r>
      <w:proofErr w:type="gramEnd"/>
      <w:r>
        <w:t xml:space="preserve"> This cloud module provide one of the open source Eureka Server. This server </w:t>
      </w:r>
      <w:proofErr w:type="gramStart"/>
      <w:r>
        <w:t>help</w:t>
      </w:r>
      <w:proofErr w:type="gramEnd"/>
      <w:r>
        <w:t xml:space="preserve"> us to deploy more than one micro service project. It </w:t>
      </w:r>
      <w:proofErr w:type="gramStart"/>
      <w:r>
        <w:t>provide</w:t>
      </w:r>
      <w:proofErr w:type="gramEnd"/>
      <w:r>
        <w:t xml:space="preserve"> health of each micro service project part of Eureka Server. </w:t>
      </w:r>
    </w:p>
    <w:p w14:paraId="77ECE2B5" w14:textId="77777777" w:rsidR="004047ED" w:rsidRDefault="004047ED" w:rsidP="00367AF0">
      <w:pPr>
        <w:ind w:left="360"/>
      </w:pPr>
    </w:p>
    <w:p w14:paraId="4FA2C0A3" w14:textId="77777777" w:rsidR="004047ED" w:rsidRDefault="004047ED" w:rsidP="004047ED">
      <w:pPr>
        <w:ind w:left="360"/>
      </w:pPr>
      <w:r w:rsidRPr="004047ED">
        <w:rPr>
          <w:highlight w:val="yellow"/>
        </w:rPr>
        <w:lastRenderedPageBreak/>
        <w:t xml:space="preserve">First </w:t>
      </w:r>
      <w:proofErr w:type="gramStart"/>
      <w:r w:rsidRPr="004047ED">
        <w:rPr>
          <w:highlight w:val="yellow"/>
        </w:rPr>
        <w:t>Project :</w:t>
      </w:r>
      <w:proofErr w:type="gramEnd"/>
      <w:r w:rsidRPr="004047ED">
        <w:rPr>
          <w:highlight w:val="yellow"/>
        </w:rPr>
        <w:t xml:space="preserve"> Eureka Server</w:t>
      </w:r>
      <w:r>
        <w:t xml:space="preserve"> </w:t>
      </w:r>
    </w:p>
    <w:p w14:paraId="7164CFFD" w14:textId="77777777" w:rsidR="004047ED" w:rsidRDefault="004047ED" w:rsidP="004047ED">
      <w:r>
        <w:t xml:space="preserve">       </w:t>
      </w:r>
      <w:proofErr w:type="gramStart"/>
      <w:r>
        <w:t>Starter :</w:t>
      </w:r>
      <w:proofErr w:type="gramEnd"/>
      <w:r>
        <w:t xml:space="preserve"> Web Starter </w:t>
      </w:r>
    </w:p>
    <w:p w14:paraId="788A3FCB" w14:textId="6ABE4894" w:rsidR="004047ED" w:rsidRDefault="004047ED" w:rsidP="004047ED">
      <w:r>
        <w:t xml:space="preserve">       </w:t>
      </w:r>
      <w:proofErr w:type="gramStart"/>
      <w:r>
        <w:t>Starter :Eureka</w:t>
      </w:r>
      <w:proofErr w:type="gramEnd"/>
      <w:r>
        <w:t xml:space="preserve"> Starter </w:t>
      </w:r>
    </w:p>
    <w:p w14:paraId="2E5E27CF" w14:textId="114AAAE1" w:rsidR="004047ED" w:rsidRDefault="004047ED" w:rsidP="004047ED">
      <w:r>
        <w:t xml:space="preserve"> </w:t>
      </w:r>
    </w:p>
    <w:p w14:paraId="2E7B87B4" w14:textId="57B492FB" w:rsidR="004047ED" w:rsidRDefault="004047ED" w:rsidP="004047ED">
      <w:r>
        <w:rPr>
          <w:noProof/>
        </w:rPr>
        <w:drawing>
          <wp:inline distT="0" distB="0" distL="0" distR="0" wp14:anchorId="45777F13" wp14:editId="14E40D02">
            <wp:extent cx="5731510" cy="3105785"/>
            <wp:effectExtent l="0" t="0" r="2540" b="0"/>
            <wp:docPr id="75989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91184" name=""/>
                    <pic:cNvPicPr/>
                  </pic:nvPicPr>
                  <pic:blipFill>
                    <a:blip r:embed="rId6"/>
                    <a:stretch>
                      <a:fillRect/>
                    </a:stretch>
                  </pic:blipFill>
                  <pic:spPr>
                    <a:xfrm>
                      <a:off x="0" y="0"/>
                      <a:ext cx="5731510" cy="3105785"/>
                    </a:xfrm>
                    <a:prstGeom prst="rect">
                      <a:avLst/>
                    </a:prstGeom>
                  </pic:spPr>
                </pic:pic>
              </a:graphicData>
            </a:graphic>
          </wp:inline>
        </w:drawing>
      </w:r>
    </w:p>
    <w:p w14:paraId="557785EC" w14:textId="77777777" w:rsidR="004047ED" w:rsidRDefault="004047ED" w:rsidP="004047ED"/>
    <w:p w14:paraId="38B0ABDE" w14:textId="77777777" w:rsidR="004047ED" w:rsidRDefault="004047ED" w:rsidP="004047ED"/>
    <w:sectPr w:rsidR="00404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2D97"/>
    <w:multiLevelType w:val="hybridMultilevel"/>
    <w:tmpl w:val="B34CD7D4"/>
    <w:lvl w:ilvl="0" w:tplc="A66CE6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257529"/>
    <w:multiLevelType w:val="hybridMultilevel"/>
    <w:tmpl w:val="E670D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947A97"/>
    <w:multiLevelType w:val="hybridMultilevel"/>
    <w:tmpl w:val="10304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4A0D4A"/>
    <w:multiLevelType w:val="hybridMultilevel"/>
    <w:tmpl w:val="99666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BF4252D"/>
    <w:multiLevelType w:val="hybridMultilevel"/>
    <w:tmpl w:val="5664D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0" w15:restartNumberingAfterBreak="0">
    <w:nsid w:val="20C56315"/>
    <w:multiLevelType w:val="hybridMultilevel"/>
    <w:tmpl w:val="38B83C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6C6118"/>
    <w:multiLevelType w:val="hybridMultilevel"/>
    <w:tmpl w:val="CDA4C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093AFA"/>
    <w:multiLevelType w:val="hybridMultilevel"/>
    <w:tmpl w:val="16669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CE12C8"/>
    <w:multiLevelType w:val="hybridMultilevel"/>
    <w:tmpl w:val="36DAC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8D729C1"/>
    <w:multiLevelType w:val="hybridMultilevel"/>
    <w:tmpl w:val="A7C00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182ED2"/>
    <w:multiLevelType w:val="hybridMultilevel"/>
    <w:tmpl w:val="B9DCC9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8C1FCD"/>
    <w:multiLevelType w:val="hybridMultilevel"/>
    <w:tmpl w:val="B9DCC9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2555F3"/>
    <w:multiLevelType w:val="hybridMultilevel"/>
    <w:tmpl w:val="C7941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C93200"/>
    <w:multiLevelType w:val="hybridMultilevel"/>
    <w:tmpl w:val="EFC64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7500808"/>
    <w:multiLevelType w:val="hybridMultilevel"/>
    <w:tmpl w:val="BB846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6"/>
  </w:num>
  <w:num w:numId="2" w16cid:durableId="73281854">
    <w:abstractNumId w:val="44"/>
  </w:num>
  <w:num w:numId="3" w16cid:durableId="1251354531">
    <w:abstractNumId w:val="26"/>
  </w:num>
  <w:num w:numId="4" w16cid:durableId="882905940">
    <w:abstractNumId w:val="14"/>
  </w:num>
  <w:num w:numId="5" w16cid:durableId="2057193646">
    <w:abstractNumId w:val="23"/>
  </w:num>
  <w:num w:numId="6" w16cid:durableId="2122604907">
    <w:abstractNumId w:val="34"/>
  </w:num>
  <w:num w:numId="7" w16cid:durableId="1781993769">
    <w:abstractNumId w:val="13"/>
  </w:num>
  <w:num w:numId="8" w16cid:durableId="1859000370">
    <w:abstractNumId w:val="31"/>
  </w:num>
  <w:num w:numId="9" w16cid:durableId="853225758">
    <w:abstractNumId w:val="42"/>
  </w:num>
  <w:num w:numId="10" w16cid:durableId="1918049859">
    <w:abstractNumId w:val="12"/>
  </w:num>
  <w:num w:numId="11" w16cid:durableId="1146817499">
    <w:abstractNumId w:val="40"/>
  </w:num>
  <w:num w:numId="12" w16cid:durableId="1676690634">
    <w:abstractNumId w:val="4"/>
  </w:num>
  <w:num w:numId="13" w16cid:durableId="2111702225">
    <w:abstractNumId w:val="43"/>
  </w:num>
  <w:num w:numId="14" w16cid:durableId="154688898">
    <w:abstractNumId w:val="11"/>
  </w:num>
  <w:num w:numId="15" w16cid:durableId="719208185">
    <w:abstractNumId w:val="36"/>
  </w:num>
  <w:num w:numId="16" w16cid:durableId="251933199">
    <w:abstractNumId w:val="21"/>
  </w:num>
  <w:num w:numId="17" w16cid:durableId="1726755709">
    <w:abstractNumId w:val="8"/>
  </w:num>
  <w:num w:numId="18" w16cid:durableId="615479935">
    <w:abstractNumId w:val="1"/>
  </w:num>
  <w:num w:numId="19" w16cid:durableId="1524171530">
    <w:abstractNumId w:val="32"/>
  </w:num>
  <w:num w:numId="20" w16cid:durableId="1766001335">
    <w:abstractNumId w:val="38"/>
  </w:num>
  <w:num w:numId="21" w16cid:durableId="935868382">
    <w:abstractNumId w:val="9"/>
  </w:num>
  <w:num w:numId="22" w16cid:durableId="1101607915">
    <w:abstractNumId w:val="7"/>
  </w:num>
  <w:num w:numId="23" w16cid:durableId="93674321">
    <w:abstractNumId w:val="27"/>
  </w:num>
  <w:num w:numId="24" w16cid:durableId="1484590449">
    <w:abstractNumId w:val="2"/>
  </w:num>
  <w:num w:numId="25" w16cid:durableId="525405930">
    <w:abstractNumId w:val="19"/>
  </w:num>
  <w:num w:numId="26" w16cid:durableId="432366171">
    <w:abstractNumId w:val="35"/>
  </w:num>
  <w:num w:numId="27" w16cid:durableId="498427317">
    <w:abstractNumId w:val="33"/>
  </w:num>
  <w:num w:numId="28" w16cid:durableId="1570310405">
    <w:abstractNumId w:val="5"/>
  </w:num>
  <w:num w:numId="29" w16cid:durableId="825707353">
    <w:abstractNumId w:val="3"/>
  </w:num>
  <w:num w:numId="30" w16cid:durableId="2119445905">
    <w:abstractNumId w:val="18"/>
  </w:num>
  <w:num w:numId="31" w16cid:durableId="2144034587">
    <w:abstractNumId w:val="22"/>
  </w:num>
  <w:num w:numId="32" w16cid:durableId="601884527">
    <w:abstractNumId w:val="28"/>
  </w:num>
  <w:num w:numId="33" w16cid:durableId="606892367">
    <w:abstractNumId w:val="17"/>
  </w:num>
  <w:num w:numId="34" w16cid:durableId="1363439699">
    <w:abstractNumId w:val="30"/>
  </w:num>
  <w:num w:numId="35" w16cid:durableId="1514219805">
    <w:abstractNumId w:val="29"/>
  </w:num>
  <w:num w:numId="36" w16cid:durableId="2009358716">
    <w:abstractNumId w:val="24"/>
  </w:num>
  <w:num w:numId="37" w16cid:durableId="139464229">
    <w:abstractNumId w:val="37"/>
  </w:num>
  <w:num w:numId="38" w16cid:durableId="2051488166">
    <w:abstractNumId w:val="0"/>
  </w:num>
  <w:num w:numId="39" w16cid:durableId="885065421">
    <w:abstractNumId w:val="25"/>
  </w:num>
  <w:num w:numId="40" w16cid:durableId="171141286">
    <w:abstractNumId w:val="39"/>
  </w:num>
  <w:num w:numId="41" w16cid:durableId="1259296261">
    <w:abstractNumId w:val="15"/>
  </w:num>
  <w:num w:numId="42" w16cid:durableId="1661076630">
    <w:abstractNumId w:val="20"/>
  </w:num>
  <w:num w:numId="43" w16cid:durableId="1848444112">
    <w:abstractNumId w:val="41"/>
  </w:num>
  <w:num w:numId="44" w16cid:durableId="864290589">
    <w:abstractNumId w:val="10"/>
  </w:num>
  <w:num w:numId="45" w16cid:durableId="553391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5A85"/>
    <w:rsid w:val="00016809"/>
    <w:rsid w:val="00026C17"/>
    <w:rsid w:val="00043637"/>
    <w:rsid w:val="000466B3"/>
    <w:rsid w:val="00074462"/>
    <w:rsid w:val="000E64D9"/>
    <w:rsid w:val="000F30C1"/>
    <w:rsid w:val="001056E0"/>
    <w:rsid w:val="00121270"/>
    <w:rsid w:val="00124003"/>
    <w:rsid w:val="00134B26"/>
    <w:rsid w:val="00154A3A"/>
    <w:rsid w:val="001570DE"/>
    <w:rsid w:val="00167C9C"/>
    <w:rsid w:val="00171927"/>
    <w:rsid w:val="00172CFB"/>
    <w:rsid w:val="001738A2"/>
    <w:rsid w:val="00182472"/>
    <w:rsid w:val="00182518"/>
    <w:rsid w:val="001963EE"/>
    <w:rsid w:val="001A3F9D"/>
    <w:rsid w:val="00200DDE"/>
    <w:rsid w:val="0020343C"/>
    <w:rsid w:val="002336C9"/>
    <w:rsid w:val="00253292"/>
    <w:rsid w:val="00260CE2"/>
    <w:rsid w:val="002A32B4"/>
    <w:rsid w:val="002B008B"/>
    <w:rsid w:val="002B5755"/>
    <w:rsid w:val="002C7FE3"/>
    <w:rsid w:val="002D7849"/>
    <w:rsid w:val="002F312D"/>
    <w:rsid w:val="00321D2B"/>
    <w:rsid w:val="0035199B"/>
    <w:rsid w:val="003618D3"/>
    <w:rsid w:val="00361DDA"/>
    <w:rsid w:val="00367620"/>
    <w:rsid w:val="00367AF0"/>
    <w:rsid w:val="00383239"/>
    <w:rsid w:val="00394792"/>
    <w:rsid w:val="003B082E"/>
    <w:rsid w:val="003B6782"/>
    <w:rsid w:val="003D17D3"/>
    <w:rsid w:val="003E2A24"/>
    <w:rsid w:val="003E2C45"/>
    <w:rsid w:val="003F7B38"/>
    <w:rsid w:val="00400808"/>
    <w:rsid w:val="004047ED"/>
    <w:rsid w:val="00415930"/>
    <w:rsid w:val="00421623"/>
    <w:rsid w:val="004323D9"/>
    <w:rsid w:val="00443C72"/>
    <w:rsid w:val="00443F6A"/>
    <w:rsid w:val="00462010"/>
    <w:rsid w:val="004849F6"/>
    <w:rsid w:val="0049234C"/>
    <w:rsid w:val="004A4CD6"/>
    <w:rsid w:val="004A4CF3"/>
    <w:rsid w:val="004B146C"/>
    <w:rsid w:val="004B6B30"/>
    <w:rsid w:val="004C55C3"/>
    <w:rsid w:val="004D11E2"/>
    <w:rsid w:val="004E4C71"/>
    <w:rsid w:val="004F00D9"/>
    <w:rsid w:val="004F1676"/>
    <w:rsid w:val="004F1C58"/>
    <w:rsid w:val="00502975"/>
    <w:rsid w:val="00513E0C"/>
    <w:rsid w:val="0052001D"/>
    <w:rsid w:val="00520C5D"/>
    <w:rsid w:val="00535E20"/>
    <w:rsid w:val="00536547"/>
    <w:rsid w:val="00544F66"/>
    <w:rsid w:val="00553D2A"/>
    <w:rsid w:val="00555560"/>
    <w:rsid w:val="005556E3"/>
    <w:rsid w:val="0056269B"/>
    <w:rsid w:val="005806C3"/>
    <w:rsid w:val="005A3FBF"/>
    <w:rsid w:val="005B1524"/>
    <w:rsid w:val="005C3781"/>
    <w:rsid w:val="005D46DE"/>
    <w:rsid w:val="005D5DE4"/>
    <w:rsid w:val="005F237E"/>
    <w:rsid w:val="006079E7"/>
    <w:rsid w:val="00635643"/>
    <w:rsid w:val="00657513"/>
    <w:rsid w:val="00667D6A"/>
    <w:rsid w:val="0069201D"/>
    <w:rsid w:val="006A41FF"/>
    <w:rsid w:val="006C2056"/>
    <w:rsid w:val="006D3127"/>
    <w:rsid w:val="006D36DB"/>
    <w:rsid w:val="006D701B"/>
    <w:rsid w:val="006E3C3C"/>
    <w:rsid w:val="006F4D9C"/>
    <w:rsid w:val="007026E8"/>
    <w:rsid w:val="00722457"/>
    <w:rsid w:val="00726101"/>
    <w:rsid w:val="007664BB"/>
    <w:rsid w:val="00766CD3"/>
    <w:rsid w:val="00771798"/>
    <w:rsid w:val="0077758D"/>
    <w:rsid w:val="007A2B2D"/>
    <w:rsid w:val="007A3C8A"/>
    <w:rsid w:val="007A762F"/>
    <w:rsid w:val="007B3CC6"/>
    <w:rsid w:val="007C38F2"/>
    <w:rsid w:val="007D0E7E"/>
    <w:rsid w:val="007F0C34"/>
    <w:rsid w:val="00806AA1"/>
    <w:rsid w:val="0081095D"/>
    <w:rsid w:val="00813055"/>
    <w:rsid w:val="008313FA"/>
    <w:rsid w:val="00840AA7"/>
    <w:rsid w:val="0087753E"/>
    <w:rsid w:val="00896C84"/>
    <w:rsid w:val="008A79F2"/>
    <w:rsid w:val="008B2857"/>
    <w:rsid w:val="008C22FF"/>
    <w:rsid w:val="008D3715"/>
    <w:rsid w:val="008F0906"/>
    <w:rsid w:val="0091726A"/>
    <w:rsid w:val="00947A12"/>
    <w:rsid w:val="0095230E"/>
    <w:rsid w:val="0095677D"/>
    <w:rsid w:val="00980652"/>
    <w:rsid w:val="009E5BB9"/>
    <w:rsid w:val="009F25CB"/>
    <w:rsid w:val="009F4B91"/>
    <w:rsid w:val="00A02D35"/>
    <w:rsid w:val="00A07DFC"/>
    <w:rsid w:val="00A1710F"/>
    <w:rsid w:val="00A25B1A"/>
    <w:rsid w:val="00A304C1"/>
    <w:rsid w:val="00A53B58"/>
    <w:rsid w:val="00A63049"/>
    <w:rsid w:val="00A82B82"/>
    <w:rsid w:val="00A84907"/>
    <w:rsid w:val="00A93F41"/>
    <w:rsid w:val="00A96BCB"/>
    <w:rsid w:val="00AB669B"/>
    <w:rsid w:val="00AD71EB"/>
    <w:rsid w:val="00AE0174"/>
    <w:rsid w:val="00AE4A5A"/>
    <w:rsid w:val="00B15CCD"/>
    <w:rsid w:val="00B45600"/>
    <w:rsid w:val="00B65060"/>
    <w:rsid w:val="00B66385"/>
    <w:rsid w:val="00B71481"/>
    <w:rsid w:val="00B71A88"/>
    <w:rsid w:val="00B741B4"/>
    <w:rsid w:val="00BA547D"/>
    <w:rsid w:val="00BB1EC5"/>
    <w:rsid w:val="00BD54C7"/>
    <w:rsid w:val="00BF3E42"/>
    <w:rsid w:val="00C370AE"/>
    <w:rsid w:val="00C63AFD"/>
    <w:rsid w:val="00C646FD"/>
    <w:rsid w:val="00C82868"/>
    <w:rsid w:val="00C925C1"/>
    <w:rsid w:val="00CA2828"/>
    <w:rsid w:val="00CC3811"/>
    <w:rsid w:val="00CC49A5"/>
    <w:rsid w:val="00CD1188"/>
    <w:rsid w:val="00CD3D27"/>
    <w:rsid w:val="00D23509"/>
    <w:rsid w:val="00D65DD0"/>
    <w:rsid w:val="00D9029A"/>
    <w:rsid w:val="00D90ECC"/>
    <w:rsid w:val="00DB2BF9"/>
    <w:rsid w:val="00DC714E"/>
    <w:rsid w:val="00DE4734"/>
    <w:rsid w:val="00DE7264"/>
    <w:rsid w:val="00DF0ADC"/>
    <w:rsid w:val="00DF5C97"/>
    <w:rsid w:val="00E26C42"/>
    <w:rsid w:val="00E40994"/>
    <w:rsid w:val="00E603AB"/>
    <w:rsid w:val="00E633FF"/>
    <w:rsid w:val="00E73895"/>
    <w:rsid w:val="00E82D6E"/>
    <w:rsid w:val="00E82DB9"/>
    <w:rsid w:val="00E91467"/>
    <w:rsid w:val="00EB074D"/>
    <w:rsid w:val="00EB0AA3"/>
    <w:rsid w:val="00ED3EF8"/>
    <w:rsid w:val="00EE286C"/>
    <w:rsid w:val="00EE43AC"/>
    <w:rsid w:val="00EF731F"/>
    <w:rsid w:val="00F036DA"/>
    <w:rsid w:val="00F10059"/>
    <w:rsid w:val="00F25A10"/>
    <w:rsid w:val="00F339DA"/>
    <w:rsid w:val="00F4751A"/>
    <w:rsid w:val="00F53B38"/>
    <w:rsid w:val="00F60BD7"/>
    <w:rsid w:val="00F70E1B"/>
    <w:rsid w:val="00F724C1"/>
    <w:rsid w:val="00F84B4C"/>
    <w:rsid w:val="00F94566"/>
    <w:rsid w:val="00FB166A"/>
    <w:rsid w:val="00FB1D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 w:type="paragraph" w:styleId="NormalWeb">
    <w:name w:val="Normal (Web)"/>
    <w:basedOn w:val="Normal"/>
    <w:uiPriority w:val="99"/>
    <w:semiHidden/>
    <w:unhideWhenUsed/>
    <w:rsid w:val="00F60BD7"/>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687510">
      <w:bodyDiv w:val="1"/>
      <w:marLeft w:val="0"/>
      <w:marRight w:val="0"/>
      <w:marTop w:val="0"/>
      <w:marBottom w:val="0"/>
      <w:divBdr>
        <w:top w:val="none" w:sz="0" w:space="0" w:color="auto"/>
        <w:left w:val="none" w:sz="0" w:space="0" w:color="auto"/>
        <w:bottom w:val="none" w:sz="0" w:space="0" w:color="auto"/>
        <w:right w:val="none" w:sz="0" w:space="0" w:color="auto"/>
      </w:divBdr>
      <w:divsChild>
        <w:div w:id="1949585203">
          <w:marLeft w:val="0"/>
          <w:marRight w:val="0"/>
          <w:marTop w:val="0"/>
          <w:marBottom w:val="0"/>
          <w:divBdr>
            <w:top w:val="none" w:sz="0" w:space="0" w:color="auto"/>
            <w:left w:val="none" w:sz="0" w:space="0" w:color="auto"/>
            <w:bottom w:val="none" w:sz="0" w:space="0" w:color="auto"/>
            <w:right w:val="none" w:sz="0" w:space="0" w:color="auto"/>
          </w:divBdr>
          <w:divsChild>
            <w:div w:id="15245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3111</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237</cp:revision>
  <cp:lastPrinted>2024-04-22T11:44:00Z</cp:lastPrinted>
  <dcterms:created xsi:type="dcterms:W3CDTF">2024-04-22T08:12:00Z</dcterms:created>
  <dcterms:modified xsi:type="dcterms:W3CDTF">2024-06-24T08:22:00Z</dcterms:modified>
</cp:coreProperties>
</file>