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8E97" w14:textId="0CB1A37E" w:rsidR="004A7B34" w:rsidRDefault="00000000" w:rsidP="00DF599D">
      <w:pPr>
        <w:pStyle w:val="Heading2"/>
      </w:pPr>
      <w:r>
        <w:t xml:space="preserve">Q1.1) </w:t>
      </w:r>
      <w:r w:rsidR="00E0620D">
        <w:t xml:space="preserve">Is this MVP </w:t>
      </w:r>
      <w:proofErr w:type="gramStart"/>
      <w:r w:rsidR="00E0620D">
        <w:t>really minimal</w:t>
      </w:r>
      <w:proofErr w:type="gramEnd"/>
      <w:r w:rsidR="00E0620D">
        <w:t>?</w:t>
      </w:r>
    </w:p>
    <w:p w14:paraId="43B10A28" w14:textId="34622592" w:rsidR="00E0620D" w:rsidRDefault="00000000" w:rsidP="00924FCC">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by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xml:space="preserve">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2-dice system. </w:t>
      </w:r>
    </w:p>
    <w:p w14:paraId="674238DD" w14:textId="728C5717" w:rsidR="00FB18BD" w:rsidRDefault="00FB18BD" w:rsidP="00F07D32"/>
    <w:p w14:paraId="0CF60146" w14:textId="479289C2" w:rsidR="00FB18BD" w:rsidRDefault="00000000" w:rsidP="0084390C">
      <w:pPr>
        <w:pStyle w:val="Heading2"/>
      </w:pPr>
      <w:r>
        <w:t xml:space="preserve">Q1.2) </w:t>
      </w:r>
      <w:r w:rsidR="0084390C">
        <w:t xml:space="preserve">Is this MVP really </w:t>
      </w:r>
      <w:r w:rsidR="00760B49">
        <w:t xml:space="preserve">viable? </w:t>
      </w:r>
    </w:p>
    <w:p w14:paraId="1B68604F" w14:textId="4F2CEF65" w:rsidR="00691349" w:rsidRDefault="00000000" w:rsidP="00924FCC">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t xml:space="preserve"> incorrect features</w:t>
      </w:r>
      <w:r w:rsidR="00F82EF9">
        <w:t xml:space="preserve">. </w:t>
      </w: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dice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value that</w:t>
      </w:r>
      <w:r w:rsidR="007218B7" w:rsidRPr="00EC57C2">
        <w:rPr>
          <w:i/>
          <w:iCs/>
        </w:rPr>
        <w:t xml:space="preserve"> could </w:t>
      </w:r>
      <w:r w:rsidR="000E205A" w:rsidRPr="00EC57C2">
        <w:rPr>
          <w:i/>
          <w:iCs/>
        </w:rPr>
        <w:t>be</w:t>
      </w:r>
      <w:r w:rsidR="007218B7" w:rsidRPr="00EC57C2">
        <w:rPr>
          <w:i/>
          <w:iCs/>
        </w:rPr>
        <w:t xml:space="preserve"> rolled on the defined die </w:t>
      </w:r>
      <w:r w:rsidR="00490B9A">
        <w:t>and</w:t>
      </w:r>
      <w:r w:rsidR="00FA1DCB">
        <w:t xml:space="preserve"> matches the original game </w:t>
      </w:r>
      <w:r w:rsidR="00053EE3">
        <w:t xml:space="preserve">rules. </w:t>
      </w:r>
    </w:p>
    <w:p w14:paraId="6A0D22D8" w14:textId="14FEA9B0" w:rsidR="00345E6A" w:rsidRDefault="00345E6A" w:rsidP="00760B49"/>
    <w:p w14:paraId="08C08A06" w14:textId="7FB5FC4B" w:rsidR="00345E6A" w:rsidRDefault="00000000" w:rsidP="006D7DCD">
      <w:pPr>
        <w:pStyle w:val="Heading2"/>
      </w:pPr>
      <w:r>
        <w:t xml:space="preserve">Q1.3) </w:t>
      </w:r>
      <w:r w:rsidR="006D7DCD">
        <w:t xml:space="preserve">Can some features be simplified? </w:t>
      </w:r>
    </w:p>
    <w:p w14:paraId="60FF5C86" w14:textId="528D97D0" w:rsidR="003B7B66" w:rsidRDefault="00000000"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2514883A" w14:textId="26A8A0ED" w:rsidR="00C81887" w:rsidRDefault="00C81887">
      <w:pPr>
        <w:rPr>
          <w:rFonts w:eastAsiaTheme="majorEastAsia" w:cstheme="majorBidi"/>
          <w:color w:val="4472C4" w:themeColor="accent1"/>
          <w:sz w:val="26"/>
          <w:szCs w:val="26"/>
        </w:rPr>
      </w:pPr>
    </w:p>
    <w:p w14:paraId="21725A66" w14:textId="0A26D377" w:rsidR="00031C56" w:rsidRDefault="00000000" w:rsidP="00031C56">
      <w:pPr>
        <w:pStyle w:val="Heading2"/>
      </w:pPr>
      <w:r>
        <w:t xml:space="preserve">Q2.1) Which part of your code </w:t>
      </w:r>
      <w:r w:rsidR="0064100D">
        <w:t>do you consider to be technical debt?</w:t>
      </w:r>
    </w:p>
    <w:p w14:paraId="45FD0EBD" w14:textId="779A3A76" w:rsidR="00472BCE" w:rsidRDefault="00000000" w:rsidP="00403465">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a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As I am creating new variables for each player</w:t>
      </w:r>
      <w:r w:rsidR="00671EE0">
        <w:t xml:space="preserve"> and hardcoding the if- and print statements to show the player win rate</w:t>
      </w:r>
      <w:r w:rsidR="008F65B3">
        <w:t xml:space="preserve">, this system is not scalable at all over time. </w:t>
      </w:r>
    </w:p>
    <w:p w14:paraId="502148F9" w14:textId="259BAB41" w:rsidR="00472BCE" w:rsidRDefault="00000000" w:rsidP="00472BCE">
      <w:pPr>
        <w:pStyle w:val="Heading2"/>
      </w:pPr>
      <w:r>
        <w:lastRenderedPageBreak/>
        <w:t xml:space="preserve">Q2.2) Do you think your features were the right size? Too big? Too small? </w:t>
      </w:r>
    </w:p>
    <w:p w14:paraId="2F936F21" w14:textId="5C8D5102" w:rsidR="001E7967" w:rsidRDefault="00000000" w:rsidP="00472BCE">
      <w:r>
        <w:tab/>
      </w:r>
      <w:r w:rsidR="001523A6">
        <w:t xml:space="preserve">From the features that I recorded (based on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r w:rsidR="00054782">
        <w:t xml:space="preserve"> </w:t>
      </w:r>
      <w:r w:rsidR="00D610B7">
        <w:t>Breaking this feature down into those components would have helped in organizing the workload</w:t>
      </w:r>
      <w:r w:rsidR="00A74F2B">
        <w:t xml:space="preserve"> and tracing errors. </w:t>
      </w:r>
      <w:r w:rsidR="00D610B7">
        <w:t xml:space="preserve"> </w:t>
      </w:r>
    </w:p>
    <w:p w14:paraId="576C52C1" w14:textId="71AF93FF" w:rsidR="00A84C6C" w:rsidRDefault="00A84C6C" w:rsidP="00472BCE"/>
    <w:p w14:paraId="77CD8E53" w14:textId="3221C9CF" w:rsidR="00A84C6C" w:rsidRDefault="00000000" w:rsidP="00A84C6C">
      <w:pPr>
        <w:pStyle w:val="Heading2"/>
      </w:pPr>
      <w:r>
        <w:t>Q2.3) Is it worth tracking the realization of each feature in the backlog? As a tag in VCS?</w:t>
      </w:r>
    </w:p>
    <w:p w14:paraId="1C4C74BB" w14:textId="0C0A98E2" w:rsidR="00A84C6C" w:rsidRDefault="00000000" w:rsidP="00A84C6C">
      <w:r>
        <w:tab/>
      </w:r>
      <w:r w:rsidR="00621C91">
        <w:t>I believe the tracking of the realization of each feature in the backlog was very important as many features were dependent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dependent on </w:t>
      </w:r>
      <w:r w:rsidR="00253BB5">
        <w:t xml:space="preserve">the "simulate game" feature, which was dependent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r>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 back issues on the large </w:t>
      </w:r>
      <w:r w:rsidR="00B50A70">
        <w:t xml:space="preserve">project </w:t>
      </w:r>
      <w:r w:rsidR="001533BF">
        <w:t xml:space="preserve">timeline. </w:t>
      </w:r>
    </w:p>
    <w:p w14:paraId="018D5C26" w14:textId="77777777" w:rsidR="009E02B7" w:rsidRDefault="009E02B7" w:rsidP="00A84C6C"/>
    <w:p w14:paraId="3D479FD4" w14:textId="3487EAB9" w:rsidR="00A84C6C" w:rsidRDefault="00000000" w:rsidP="00A84C6C">
      <w:pPr>
        <w:pStyle w:val="Heading2"/>
      </w:pPr>
      <w:r>
        <w:t>Q2.4) Does it make sense to sacrifice quality in the long run? For short-term?</w:t>
      </w:r>
    </w:p>
    <w:p w14:paraId="0D4216A3" w14:textId="72F366FD" w:rsidR="00DA5DDA" w:rsidRDefault="00000000"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lost in the actual project timeline.</w:t>
      </w:r>
      <w:r w:rsidR="00924FCC">
        <w:t xml:space="preserve"> </w:t>
      </w:r>
      <w:r>
        <w:t xml:space="preserve">Continuing to sacrifice quality in the long 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404459D3" w14:textId="1936CED8" w:rsidR="00A84C6C" w:rsidRDefault="00A84C6C" w:rsidP="00A84C6C"/>
    <w:p w14:paraId="66A9EA1E" w14:textId="09D6DD6D" w:rsidR="00A84C6C" w:rsidRDefault="00000000" w:rsidP="00A84C6C">
      <w:pPr>
        <w:pStyle w:val="Heading2"/>
      </w:pPr>
      <w:r>
        <w:t xml:space="preserve">Q2.5) What are your plans to reimburse this debt during the next iteration? </w:t>
      </w:r>
    </w:p>
    <w:p w14:paraId="49965B1A" w14:textId="199B37F0" w:rsidR="00873AE1" w:rsidRDefault="00000000">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r>
        <w:t xml:space="preserve">Regarding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w:t>
      </w:r>
      <w:r>
        <w:t>easily</w:t>
      </w:r>
      <w:r w:rsidR="00081BC5">
        <w:t xml:space="preserve"> iterate through the list to access their score values, as well as their win rates</w:t>
      </w:r>
      <w:r w:rsidR="009E5F63">
        <w:t xml:space="preserve">. </w:t>
      </w:r>
    </w:p>
    <w:p w14:paraId="42F3FDF4" w14:textId="77777777" w:rsidR="009E02B7" w:rsidRPr="00873AE1" w:rsidRDefault="009E02B7"/>
    <w:p w14:paraId="6D978ACE" w14:textId="5C4B234E" w:rsidR="00AA1BDE" w:rsidRDefault="00000000" w:rsidP="005946AC">
      <w:pPr>
        <w:pStyle w:val="Heading2"/>
      </w:pPr>
      <w:r>
        <w:lastRenderedPageBreak/>
        <w:t xml:space="preserve">Q3.1) </w:t>
      </w:r>
      <w:r w:rsidR="005946AC">
        <w:t>What are the pros and cons of delivering the MVP first and then repaying your debt?</w:t>
      </w:r>
    </w:p>
    <w:p w14:paraId="265F8394" w14:textId="4B3F91FD" w:rsidR="00C5651C" w:rsidRDefault="00000000"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w:t>
      </w:r>
      <w:r w:rsidR="00DA73E8">
        <w:t>this technical debt must</w:t>
      </w:r>
      <w:r w:rsidR="00C915B3">
        <w:t xml:space="preserve"> be paid as soon as possible. </w:t>
      </w:r>
      <w:r>
        <w:t xml:space="preserve">Since solutions to technical debt are more complex and advanced than the debt itself,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r>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 from there again. </w:t>
      </w:r>
      <w:r>
        <w:t xml:space="preserve">All in all, there isn't any reason to not deliver the MVP before paying the debt </w:t>
      </w:r>
      <w:proofErr w:type="gramStart"/>
      <w:r>
        <w:t>as long as</w:t>
      </w:r>
      <w:proofErr w:type="gramEnd"/>
      <w:r>
        <w:t xml:space="preserve">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never hurt. </w:t>
      </w:r>
    </w:p>
    <w:p w14:paraId="0AF5B97C" w14:textId="0FD985EB" w:rsidR="00C5651C" w:rsidRDefault="00C5651C" w:rsidP="005946AC"/>
    <w:p w14:paraId="26F340DE" w14:textId="0BDE6437" w:rsidR="00C5651C" w:rsidRDefault="00000000" w:rsidP="008223DB">
      <w:pPr>
        <w:pStyle w:val="Heading2"/>
      </w:pPr>
      <w:r>
        <w:t xml:space="preserve">Q3.2) </w:t>
      </w:r>
      <w:r w:rsidR="008223DB">
        <w:t xml:space="preserve">Could you have delivered </w:t>
      </w:r>
      <w:r w:rsidR="008E4FFD">
        <w:t>your MVP with less technical debt? If so, what prevented you from doing so</w:t>
      </w:r>
      <w:r w:rsidR="00F17262">
        <w:t xml:space="preserve">? </w:t>
      </w:r>
    </w:p>
    <w:p w14:paraId="100234DA" w14:textId="60D08281" w:rsidR="004301C6" w:rsidRDefault="00000000" w:rsidP="00924FCC">
      <w:r>
        <w:tab/>
      </w:r>
      <w:r w:rsidR="00755DD3">
        <w:t xml:space="preserve">The MVP </w:t>
      </w:r>
      <w:proofErr w:type="gramStart"/>
      <w:r w:rsidR="00DB265F">
        <w:t>definitely could</w:t>
      </w:r>
      <w:proofErr w:type="gramEnd"/>
      <w:r w:rsidR="0016072E">
        <w:t xml:space="preserve"> have been delivered with less debt</w:t>
      </w:r>
      <w:r w:rsidR="002709C8">
        <w:t xml:space="preserve"> since the implementation </w:t>
      </w:r>
      <w:r w:rsidR="00D72EF1">
        <w:t>of</w:t>
      </w:r>
      <w:r w:rsidR="002709C8">
        <w:t xml:space="preserve"> my </w:t>
      </w:r>
      <w:r w:rsidR="001B6E88">
        <w:t>solution for the debt was delivered very soon after with no issues at all. The solution was quite straight</w:t>
      </w:r>
      <w:r w:rsidR="00292F14">
        <w:t xml:space="preserve">forward, and I had no </w:t>
      </w:r>
      <w:r w:rsidR="00C675D7">
        <w:t>hard</w:t>
      </w:r>
      <w:r w:rsidR="00292F14">
        <w:t xml:space="preserve"> deadline that </w:t>
      </w:r>
      <w:r w:rsidR="00FA029B">
        <w:t>was</w:t>
      </w:r>
      <w:r w:rsidR="00292F14">
        <w:t xml:space="preserve"> pushing me to quickly deliver the MVP. </w:t>
      </w: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w:t>
      </w:r>
      <w:proofErr w:type="gramStart"/>
      <w:r w:rsidR="004F4643">
        <w:t>later on</w:t>
      </w:r>
      <w:proofErr w:type="gramEnd"/>
      <w:r w:rsidR="004F4643">
        <w:t xml:space="preserve"> in the development cycle. </w:t>
      </w:r>
      <w:r w:rsidR="004A0388">
        <w:t xml:space="preserve">I </w:t>
      </w:r>
      <w:r>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w:t>
      </w:r>
      <w:proofErr w:type="gramStart"/>
      <w:r w:rsidR="0059777C">
        <w:t>time period</w:t>
      </w:r>
      <w:proofErr w:type="gramEnd"/>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61434AD8" w14:textId="6D9B35BB" w:rsidR="00380E4E" w:rsidRDefault="00380E4E" w:rsidP="00380E4E"/>
    <w:p w14:paraId="76692B09" w14:textId="7E13D2FB" w:rsidR="00380E4E" w:rsidRDefault="00000000" w:rsidP="00380E4E">
      <w:pPr>
        <w:pStyle w:val="Heading2"/>
      </w:pPr>
      <w:r>
        <w:t>Q3.3) What are the pros and cons of using logging mechanisms instead of print statements?</w:t>
      </w:r>
    </w:p>
    <w:p w14:paraId="28B467A0" w14:textId="332ADBB6" w:rsidR="0022347F" w:rsidRDefault="00000000" w:rsidP="00380E4E">
      <w:r>
        <w:tab/>
      </w:r>
      <w:r w:rsidR="0016634A">
        <w:t xml:space="preserve">Print statements are logged within the terminal itself alongside </w:t>
      </w:r>
      <w:proofErr w:type="gramStart"/>
      <w:r w:rsidR="0016634A">
        <w:t>all of</w:t>
      </w:r>
      <w:proofErr w:type="gramEnd"/>
      <w:r w:rsidR="0016634A">
        <w:t xml:space="preserve"> the text that the player must use to navigate through the software. Having logging occur within the console </w:t>
      </w:r>
      <w:r w:rsidR="00454E71">
        <w:t xml:space="preserve">begins to crowd the user’s experience with the program with lots of unnecessary information that the player might not need to see at the time. For this reason, it is </w:t>
      </w:r>
      <w:proofErr w:type="gramStart"/>
      <w:r w:rsidR="00454E71">
        <w:t>really useful</w:t>
      </w:r>
      <w:proofErr w:type="gramEnd"/>
      <w:r w:rsidR="00454E71">
        <w:t xml:space="preserve"> to have logging mechanisms that can log these outputs to an external file when required. </w:t>
      </w:r>
      <w:r>
        <w:t xml:space="preserve">Another reason is purely the </w:t>
      </w:r>
      <w:r w:rsidR="00ED7100">
        <w:t xml:space="preserve">ease of management of these log files when using logging mechanisms. Rather than the user saving terminal outputs, the </w:t>
      </w:r>
      <w:r w:rsidR="003942EB">
        <w:t xml:space="preserve">user can just access and store the 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34D2CB91" w14:textId="77777777" w:rsidR="009E02B7" w:rsidRDefault="009E02B7" w:rsidP="00380E4E"/>
    <w:p w14:paraId="464B1829" w14:textId="0BBDEA60" w:rsidR="00274E79" w:rsidRDefault="00000000" w:rsidP="00274E79">
      <w:pPr>
        <w:pStyle w:val="Heading2"/>
      </w:pPr>
      <w:r>
        <w:t xml:space="preserve">Q3.4) </w:t>
      </w:r>
      <w:r w:rsidR="0022347F">
        <w:t xml:space="preserve">Introducing Log4J is not a feature. It does not add business value to the product. How could </w:t>
      </w:r>
      <w:r w:rsidR="000516DD">
        <w:t>w</w:t>
      </w:r>
      <w:r w:rsidR="0022347F">
        <w:t xml:space="preserve">e track the progress of such development activities? </w:t>
      </w:r>
    </w:p>
    <w:p w14:paraId="321EE484" w14:textId="22C4FDE7" w:rsidR="00390D02" w:rsidRDefault="00000000" w:rsidP="00274E79">
      <w:r>
        <w:tab/>
      </w:r>
      <w:r w:rsidR="00252E03">
        <w:t xml:space="preserve">The addition of Log4J was an improvement to the code structure allowing the developer to have more tools for debugging </w:t>
      </w:r>
      <w:r w:rsidR="001A6EBF">
        <w:t xml:space="preserve">and understanding </w:t>
      </w:r>
      <w:r w:rsidR="00252E03">
        <w:t>their code</w:t>
      </w:r>
      <w:r w:rsidR="001A6EBF">
        <w:t xml:space="preserve"> as it continues to grow. </w:t>
      </w:r>
      <w:r w:rsidR="00F51532">
        <w:t xml:space="preserve">This can </w:t>
      </w:r>
      <w:r w:rsidR="00F51532">
        <w:lastRenderedPageBreak/>
        <w:t xml:space="preserve">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w:t>
      </w:r>
      <w:proofErr w:type="gramStart"/>
      <w:r w:rsidR="00891ABF">
        <w:t>really useful</w:t>
      </w:r>
      <w:proofErr w:type="gramEnd"/>
      <w:r w:rsidR="00891ABF">
        <w:t xml:space="preserve">. </w:t>
      </w:r>
      <w:r w:rsidR="001C02DF">
        <w:t xml:space="preserve">This would not be dictated through guidelines posted by the </w:t>
      </w:r>
      <w:r w:rsidR="007816EC">
        <w:t xml:space="preserve">client, but rather deadlines instated by the developer. </w:t>
      </w:r>
      <w:r>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created for the addition of the logging tool. </w:t>
      </w:r>
    </w:p>
    <w:p w14:paraId="2388EB9F" w14:textId="20402843" w:rsidR="00390D02" w:rsidRDefault="00390D02"/>
    <w:p w14:paraId="5D1B47F8" w14:textId="2F4D83DC" w:rsidR="007816EC" w:rsidRDefault="00000000" w:rsidP="00F80A76">
      <w:pPr>
        <w:pStyle w:val="Heading2"/>
      </w:pPr>
      <w:r>
        <w:t xml:space="preserve">Q4.1) </w:t>
      </w:r>
      <w:r w:rsidR="00F80A76">
        <w:t xml:space="preserve">Were you able to deliver </w:t>
      </w:r>
      <w:proofErr w:type="gramStart"/>
      <w:r w:rsidR="00F80A76">
        <w:t>all of</w:t>
      </w:r>
      <w:proofErr w:type="gramEnd"/>
      <w:r w:rsidR="00F80A76">
        <w:t xml:space="preserve"> the features during this iteration? If yes, was it challenging? If not, how did you decide which features could be pushed to the next iteration? </w:t>
      </w:r>
    </w:p>
    <w:p w14:paraId="591A6623" w14:textId="3A29A152" w:rsidR="0070775B" w:rsidRDefault="00000000" w:rsidP="003D6864">
      <w:r>
        <w:tab/>
      </w:r>
      <w:r w:rsidR="00664C3E">
        <w:t xml:space="preserve">With two iterations of 30 minutes, I was able to implement </w:t>
      </w:r>
      <w:proofErr w:type="gramStart"/>
      <w:r w:rsidR="00664C3E">
        <w:t>all of</w:t>
      </w:r>
      <w:proofErr w:type="gramEnd"/>
      <w:r w:rsidR="00664C3E">
        <w:t xml:space="preserve"> my features for this step of the project</w:t>
      </w:r>
      <w:r w:rsidR="00934E56">
        <w:t xml:space="preserve">, and yes, there were parts of it that were </w:t>
      </w:r>
      <w:r>
        <w:t>challenging</w:t>
      </w:r>
      <w:r w:rsidR="00934E56">
        <w:t xml:space="preserve">. </w:t>
      </w:r>
      <w:r>
        <w:t xml:space="preserve">Some features that were easy to implement were the </w:t>
      </w:r>
      <w:r w:rsidR="007E51EF">
        <w:t xml:space="preserve">new scoring system and using this new scoring system in determining who the winner was. Since the structure for the </w:t>
      </w:r>
      <w:r w:rsidR="00FC642E">
        <w:t xml:space="preserve">dice and their faces were well defined in an OOP sense, </w:t>
      </w:r>
      <w:r w:rsidR="0089194B">
        <w:t>the counting process for each face on the die was quite simple and quick to implement.</w:t>
      </w:r>
      <w:r w:rsidR="003D6864">
        <w:t xml:space="preserve"> </w:t>
      </w:r>
      <w:r w:rsidR="00E81210">
        <w:t xml:space="preserve">Some features, however, took a lot longer since I kept rebuilding the logic for their implementation. </w:t>
      </w:r>
      <w:r w:rsidR="00924FCC">
        <w:t>For example,</w:t>
      </w:r>
      <w:r w:rsidR="00F20F22">
        <w:t xml:space="preserve"> I realized</w:t>
      </w:r>
      <w:r w:rsidR="00924FCC">
        <w:t xml:space="preserve"> that </w:t>
      </w:r>
      <w:r w:rsidR="00F20F22">
        <w:t xml:space="preserve">due to my </w:t>
      </w:r>
      <w:r w:rsidR="00390C6A">
        <w:t>poor</w:t>
      </w:r>
      <w:r w:rsidR="00F20F22">
        <w:t xml:space="preserve"> code structure, adding another dice-rolling strategy was a lot more challenging than it should have been</w:t>
      </w:r>
      <w:r w:rsidR="00924FCC">
        <w:t xml:space="preserve">, and there was a much </w:t>
      </w:r>
      <w:r w:rsidR="005674FB">
        <w:t>simpler</w:t>
      </w:r>
      <w:r w:rsidR="00924FCC">
        <w:t xml:space="preserve"> way to accomplish the task</w:t>
      </w:r>
      <w:r w:rsidR="00F20F22">
        <w:t xml:space="preserve">. </w:t>
      </w:r>
      <w:r w:rsidR="007F14AE">
        <w:t xml:space="preserve">For this reason, I decided to </w:t>
      </w:r>
      <w:r w:rsidR="0082053A">
        <w:t xml:space="preserve">push </w:t>
      </w:r>
      <w:r w:rsidR="00924FCC">
        <w:t>the feature</w:t>
      </w:r>
      <w:r w:rsidR="0082053A">
        <w:t xml:space="preserve"> into the next iteration </w:t>
      </w:r>
      <w:r w:rsidR="00924FCC">
        <w:t>as</w:t>
      </w:r>
      <w:r w:rsidR="0082053A">
        <w:t xml:space="preserve"> I knew that it would require some </w:t>
      </w:r>
      <w:r w:rsidR="009342DC">
        <w:t xml:space="preserve">code restructuring where I would </w:t>
      </w:r>
      <w:r>
        <w:t xml:space="preserve">break down some of my code and rebuild it. This push for the feature into the next iteration was quite </w:t>
      </w:r>
      <w:r w:rsidR="00CD120E">
        <w:t xml:space="preserve">important for me as it acted like a checkpoint before I began </w:t>
      </w:r>
      <w:r w:rsidR="00EA3A03">
        <w:t xml:space="preserve">to </w:t>
      </w:r>
      <w:r w:rsidR="00B778BF">
        <w:t>deconstruct my code</w:t>
      </w:r>
      <w:r w:rsidR="000E26AF">
        <w:t xml:space="preserve"> which would potentially introduce major bugs.</w:t>
      </w:r>
      <w:r w:rsidR="00E81210">
        <w:t xml:space="preserve"> </w:t>
      </w:r>
    </w:p>
    <w:p w14:paraId="2C94EF89" w14:textId="68B62F5D" w:rsidR="0070775B" w:rsidRDefault="0070775B" w:rsidP="00F80A76"/>
    <w:p w14:paraId="3043DF66" w14:textId="6F6343FF" w:rsidR="0070775B" w:rsidRDefault="00000000" w:rsidP="0070775B">
      <w:pPr>
        <w:pStyle w:val="Heading2"/>
      </w:pPr>
      <w:r>
        <w:t xml:space="preserve">Q4.2) </w:t>
      </w:r>
      <w:r w:rsidR="00125E2F">
        <w:t>What is the status of your technical debt?</w:t>
      </w:r>
    </w:p>
    <w:p w14:paraId="171E85BC" w14:textId="4056D83D" w:rsidR="009C7401" w:rsidRDefault="00000000" w:rsidP="00973097">
      <w:r>
        <w:tab/>
        <w:t xml:space="preserve">Bad. As of right now, the strategy implementation </w:t>
      </w:r>
      <w:r w:rsidR="00923B63">
        <w:t xml:space="preserve">for the two types of players is in grave debt. </w:t>
      </w:r>
      <w:r w:rsidR="005601EE">
        <w:t xml:space="preserve">The current system contains two new functions for each strategy, one to manage the dice-choosing, and one to simply call the right dice-choosing function. </w:t>
      </w:r>
      <w:r w:rsidR="008C55B1">
        <w:t xml:space="preserve">This repeats a lot of code and is quite inefficient if we were to add even more strategies into the mix. </w:t>
      </w:r>
      <w:r w:rsidR="00973097">
        <w:t>I</w:t>
      </w:r>
      <w:r>
        <w:t xml:space="preserve"> have already </w:t>
      </w:r>
      <w:r w:rsidR="009B0312">
        <w:t xml:space="preserve">generated several solutions to the debt, including the use of lambda statements to classify the </w:t>
      </w:r>
      <w:r w:rsidR="00C95781">
        <w:t xml:space="preserve">dice-rolling functions as </w:t>
      </w:r>
      <w:r w:rsidR="00C14498">
        <w:t xml:space="preserve">one </w:t>
      </w:r>
      <w:r w:rsidR="00F01771">
        <w:t xml:space="preserve">type. </w:t>
      </w:r>
      <w:r w:rsidR="00D72398">
        <w:t xml:space="preserve">This would allow for the use of these functions </w:t>
      </w:r>
      <w:r w:rsidR="00524A90">
        <w:t xml:space="preserve">as essentially objects within our code structure, </w:t>
      </w:r>
      <w:r w:rsidR="00450652">
        <w:t>slowly shifting towards</w:t>
      </w:r>
      <w:r w:rsidR="00524A90">
        <w:t xml:space="preserve"> </w:t>
      </w:r>
      <w:r w:rsidR="00450652">
        <w:t>a more</w:t>
      </w:r>
      <w:r w:rsidR="00524A90">
        <w:t xml:space="preserve"> generic </w:t>
      </w:r>
      <w:r w:rsidR="00450652">
        <w:t>program</w:t>
      </w:r>
      <w:r w:rsidR="00524A90">
        <w:t xml:space="preserve">. </w:t>
      </w:r>
    </w:p>
    <w:p w14:paraId="699CFA59" w14:textId="5BF0E2C0" w:rsidR="00EA703E" w:rsidRDefault="00EA703E"/>
    <w:p w14:paraId="31129AEB" w14:textId="189411EF" w:rsidR="004475FC" w:rsidRDefault="00000000" w:rsidP="004475FC">
      <w:pPr>
        <w:pStyle w:val="Heading2"/>
      </w:pPr>
      <w:r>
        <w:t xml:space="preserve">Q4.3) How did the object orientation of your code support </w:t>
      </w:r>
      <w:r w:rsidR="00EA703E">
        <w:t xml:space="preserve">the introduction of new strategy and scoring mechanism? </w:t>
      </w:r>
    </w:p>
    <w:p w14:paraId="0D56997C" w14:textId="77777777" w:rsidR="009E02B7" w:rsidRDefault="00000000" w:rsidP="009E02B7">
      <w:r>
        <w:tab/>
        <w:t xml:space="preserve">This question was already touched upon </w:t>
      </w:r>
      <w:r w:rsidR="009F3084">
        <w:t xml:space="preserve">in </w:t>
      </w:r>
      <w:r w:rsidR="001D1CF4">
        <w:t>Q4.1, with the object-oriented approach for the dice allowing for an easy addition to the scoring mechanism. The poor object-oriented design for the players did result in quite some difficulty in adding the new strategies, resulting in some technical debt as well to complete the features within the allotted iteration time</w:t>
      </w:r>
      <w:r w:rsidR="001D1379">
        <w:t xml:space="preserve"> (soft deadline)</w:t>
      </w:r>
      <w:r w:rsidR="001D1CF4">
        <w:t xml:space="preserve">. </w:t>
      </w:r>
      <w:r w:rsidR="00C67300">
        <w:t xml:space="preserve">The </w:t>
      </w:r>
      <w:r w:rsidR="007647FA">
        <w:t>object-oriented</w:t>
      </w:r>
      <w:r w:rsidR="00C67300">
        <w:t xml:space="preserve"> approach provided organization and structure to the code, making it easy to develop and improve. </w:t>
      </w:r>
    </w:p>
    <w:p w14:paraId="2843D950" w14:textId="77777777" w:rsidR="009E02B7" w:rsidRDefault="009E02B7" w:rsidP="009E02B7"/>
    <w:p w14:paraId="18F40F9D" w14:textId="4E4AD7C1" w:rsidR="00EA703E" w:rsidRDefault="00000000" w:rsidP="009E02B7">
      <w:pPr>
        <w:pStyle w:val="Heading2"/>
      </w:pPr>
      <w:r>
        <w:t>Q5.1) What was the impact of introducing the card deck into your simulator?</w:t>
      </w:r>
    </w:p>
    <w:p w14:paraId="13EFF88B" w14:textId="515ECC7D" w:rsidR="00D16506" w:rsidRDefault="00000000" w:rsidP="00545184">
      <w:r>
        <w:tab/>
      </w:r>
      <w:r w:rsidR="003B60AE">
        <w:t xml:space="preserve">Adding the card deck into the </w:t>
      </w:r>
      <w:r w:rsidR="00B22993">
        <w:t>simulator made a lot of huge technical changes to the code. Since the card deck made a difference in the players' strategies, how the game calculates the final scores, and how the game determines which cards are being used for which rounds, a lot of the original game logic had to be changed to implement this new feature.</w:t>
      </w:r>
      <w:r w:rsidR="00E752DF">
        <w:t xml:space="preserve"> </w:t>
      </w:r>
      <w:r w:rsidR="00B22993">
        <w:t>With most of the other features that were added to the game, the features were more so extensions of the code rather than modifications to existing code</w:t>
      </w:r>
      <w:r w:rsidR="003E2044">
        <w:t xml:space="preserve">, which is why this addition was a large change. </w:t>
      </w:r>
    </w:p>
    <w:p w14:paraId="04FED2E1" w14:textId="3EECBB95" w:rsidR="00B83922" w:rsidRDefault="00B83922" w:rsidP="00545184"/>
    <w:p w14:paraId="1AE525AA" w14:textId="35433D73" w:rsidR="00B83922" w:rsidRDefault="00000000" w:rsidP="00B83922">
      <w:pPr>
        <w:pStyle w:val="Heading2"/>
      </w:pPr>
      <w:r>
        <w:t xml:space="preserve">Q5.2) </w:t>
      </w:r>
      <w:r w:rsidR="00BC082B">
        <w:t xml:space="preserve">What drove your choices if you had to mix features from the previous step with ones from this step? </w:t>
      </w:r>
    </w:p>
    <w:p w14:paraId="126DC729" w14:textId="20C354EE" w:rsidR="0076191E" w:rsidRPr="00A26EF0" w:rsidRDefault="00000000" w:rsidP="0093011C">
      <w:r>
        <w:tab/>
      </w:r>
      <w:r w:rsidR="000D7123">
        <w:t>Considering that the previous features were already committed in a functional state, I was more willing to modify the object-oriented structure of the</w:t>
      </w:r>
      <w:r w:rsidR="00C87761">
        <w:t xml:space="preserve"> old feature’s</w:t>
      </w:r>
      <w:r w:rsidR="000D7123">
        <w:t xml:space="preserve"> code when it came to implementing the new features.</w:t>
      </w:r>
      <w:r w:rsidR="009F6FB3">
        <w:t xml:space="preserve"> </w:t>
      </w:r>
      <w:r w:rsidR="00EA6334">
        <w:t>For this reason, I decided to reorganize the scoring system and the player class to include the new card features and was not too hesitant on rewriting some of the code</w:t>
      </w:r>
      <w:r w:rsidR="0093011C">
        <w:t xml:space="preserve">, which </w:t>
      </w:r>
      <w:r w:rsidR="0076191E">
        <w:t xml:space="preserve">allowed for much more modification rather than simple appends. </w:t>
      </w:r>
    </w:p>
    <w:p w14:paraId="7493798C" w14:textId="58AAD8C2" w:rsidR="00C51E4E" w:rsidRDefault="00C51E4E" w:rsidP="00545184"/>
    <w:p w14:paraId="66A02819" w14:textId="5ADBC187" w:rsidR="00C51E4E" w:rsidRDefault="00000000" w:rsidP="00C51E4E">
      <w:pPr>
        <w:pStyle w:val="Heading2"/>
      </w:pPr>
      <w:r>
        <w:t>Q5.3) Are you still in technical debt in terms of code quality? If yes, how to reimburse it? If not, how did you avoid it?</w:t>
      </w:r>
    </w:p>
    <w:p w14:paraId="16FCC582" w14:textId="32B715F9" w:rsidR="00E06142" w:rsidRDefault="00000000" w:rsidP="007F713B">
      <w:r>
        <w:tab/>
        <w:t>With the introduction of the card deck, I have once again gone into technical debt</w:t>
      </w:r>
      <w:r w:rsidR="00D66C2A">
        <w:t xml:space="preserve"> with its constructor method</w:t>
      </w:r>
      <w:r>
        <w:t>, as well as the general layout for the cards themselves</w:t>
      </w:r>
      <w:r w:rsidR="00D66C2A">
        <w:t>.</w:t>
      </w:r>
      <w:r w:rsidR="002C5962">
        <w:t xml:space="preserve"> T</w:t>
      </w:r>
      <w:r>
        <w:t>he constructor method</w:t>
      </w:r>
      <w:r w:rsidR="002C5962">
        <w:t xml:space="preserve"> for </w:t>
      </w:r>
      <w:r>
        <w:t xml:space="preserve">the Card Deck class rigorously adds each card into the </w:t>
      </w:r>
      <w:r w:rsidR="007F0FED">
        <w:t xml:space="preserve">deck depending on the current needs. </w:t>
      </w:r>
      <w:r w:rsidR="00360249">
        <w:t>Since</w:t>
      </w:r>
      <w:r w:rsidR="007F0FED">
        <w:t xml:space="preserve"> 29 NOP cards and 6 sea battle cards are required for this deck, 4 loops are being run</w:t>
      </w:r>
      <w:r w:rsidR="00AC19DD">
        <w:t>: one</w:t>
      </w:r>
      <w:r w:rsidR="007F0FED">
        <w:t xml:space="preserve"> to add 29 NOP cards, and </w:t>
      </w:r>
      <w:r w:rsidR="00AC19DD">
        <w:t>three to add two</w:t>
      </w:r>
      <w:r w:rsidR="007F0FED">
        <w:t xml:space="preserve"> sea battles cards </w:t>
      </w:r>
      <w:r w:rsidR="00AC19DD">
        <w:t xml:space="preserve">each </w:t>
      </w:r>
      <w:r w:rsidR="007F0FED">
        <w:t>with different target outputs</w:t>
      </w:r>
      <w:r w:rsidR="00550C8E">
        <w:t xml:space="preserve"> (how many sabers give you a bonus score)</w:t>
      </w:r>
      <w:r w:rsidR="00C6741F">
        <w:t xml:space="preserve">, which </w:t>
      </w:r>
      <w:r w:rsidR="00EF3FAB">
        <w:t xml:space="preserve">is an inefficient way of </w:t>
      </w:r>
      <w:r w:rsidR="00F7314B">
        <w:t>building a card deck</w:t>
      </w:r>
      <w:r w:rsidR="00CB790C">
        <w:t xml:space="preserve"> </w:t>
      </w:r>
      <w:r w:rsidR="00F7314B">
        <w:t xml:space="preserve">with no real </w:t>
      </w:r>
      <w:r w:rsidR="007F713B">
        <w:t>extendibility</w:t>
      </w:r>
      <w:r w:rsidR="00F7314B">
        <w:t xml:space="preserve">. For this reason, adding parameters that can help determine what kind of card deck is to be built can be </w:t>
      </w:r>
      <w:r w:rsidR="00E06142">
        <w:t>useful</w:t>
      </w:r>
      <w:r w:rsidR="00F7314B">
        <w:t xml:space="preserve"> in the future. </w:t>
      </w:r>
    </w:p>
    <w:p w14:paraId="300AB696" w14:textId="260B6BE4" w:rsidR="007B4923" w:rsidRDefault="007B4923" w:rsidP="00D66C2A"/>
    <w:p w14:paraId="3B4652C0" w14:textId="7E2007E4" w:rsidR="007B4923" w:rsidRDefault="00000000" w:rsidP="007B4923">
      <w:pPr>
        <w:pStyle w:val="Heading2"/>
      </w:pPr>
      <w:r>
        <w:t>Q5.4) Which object-oriented mechanism are you using to support the switch between the “combo” strategy and “sea battle” one inside your player?</w:t>
      </w:r>
    </w:p>
    <w:p w14:paraId="7B2AD2F4" w14:textId="77777777" w:rsidR="00ED0831" w:rsidRDefault="00000000" w:rsidP="007B4923">
      <w:r>
        <w:tab/>
        <w:t xml:space="preserve">The use of an </w:t>
      </w:r>
      <w:r w:rsidR="00246B12">
        <w:t xml:space="preserve">abstract class and lambda statements allowed me to treat each </w:t>
      </w:r>
      <w:r w:rsidR="00FD68E4">
        <w:t>player's strategy as an object</w:t>
      </w:r>
      <w:r w:rsidR="00B32798">
        <w:t xml:space="preserve"> that could be passed around from one player to </w:t>
      </w:r>
      <w:r w:rsidR="000C7117">
        <w:t>another and</w:t>
      </w:r>
      <w:r w:rsidR="00B32798">
        <w:t xml:space="preserve"> changed from one strategy to another within the player as well. With this implementation, at the start of the game, the user can choose which strategy each player will </w:t>
      </w:r>
      <w:proofErr w:type="gramStart"/>
      <w:r w:rsidR="00B32798">
        <w:t>use</w:t>
      </w:r>
      <w:proofErr w:type="gramEnd"/>
      <w:r w:rsidR="00B32798">
        <w:t xml:space="preserve"> and that player will then be passed the correct strategy method </w:t>
      </w:r>
      <w:r w:rsidR="006A04F0">
        <w:t xml:space="preserve">to use during </w:t>
      </w:r>
      <w:r w:rsidR="003B4880">
        <w:t>the</w:t>
      </w:r>
      <w:r w:rsidR="006A04F0">
        <w:t xml:space="preserve"> </w:t>
      </w:r>
      <w:proofErr w:type="spellStart"/>
      <w:r w:rsidR="006A04F0">
        <w:t>PlayerMove</w:t>
      </w:r>
      <w:proofErr w:type="spellEnd"/>
      <w:r w:rsidR="006A04F0">
        <w:t>() call.</w:t>
      </w:r>
    </w:p>
    <w:p w14:paraId="3FAE0757" w14:textId="3430E127" w:rsidR="009E02B7" w:rsidRDefault="00000000" w:rsidP="009E02B7">
      <w:r>
        <w:tab/>
        <w:t>Adding new strategies in this structure was also very easy since it only required one new method to be added, outlining the general logic of the strategy, and an if statement that allowed the user to assign this strategy to</w:t>
      </w:r>
      <w:r w:rsidR="00A43B56">
        <w:t xml:space="preserve"> the various players. </w:t>
      </w:r>
    </w:p>
    <w:p w14:paraId="523A58FA" w14:textId="77777777" w:rsidR="00197AA1" w:rsidRDefault="00197AA1" w:rsidP="009E02B7"/>
    <w:p w14:paraId="501A0619" w14:textId="4975F10E" w:rsidR="009A1065" w:rsidRDefault="00000000" w:rsidP="00866A95">
      <w:pPr>
        <w:pStyle w:val="Heading2"/>
      </w:pPr>
      <w:r>
        <w:t>Q6.1) Describe from a coarse-grained perspective how the remaining cards will be implemented in your simulator if you have a couple more iterations. What would the technical difficulty of each one be?</w:t>
      </w:r>
    </w:p>
    <w:p w14:paraId="11A4EB69" w14:textId="6F3B1C45" w:rsidR="00FD5A29" w:rsidRDefault="00000000" w:rsidP="00866A95">
      <w:r>
        <w:tab/>
      </w:r>
      <w:r>
        <w:rPr>
          <w:u w:val="single"/>
        </w:rPr>
        <w:t>Dice Cards:</w:t>
      </w:r>
      <w:r>
        <w:t xml:space="preserve"> The current method of counting the faces from the dice to create a </w:t>
      </w:r>
      <w:r w:rsidR="005B60AE">
        <w:t>5-element</w:t>
      </w:r>
      <w:r>
        <w:t xml:space="preserve"> integer number that represents the </w:t>
      </w:r>
      <w:r w:rsidR="00483ADE">
        <w:t xml:space="preserve">number of occurrences for each face. In the case of a gold or </w:t>
      </w:r>
      <w:r w:rsidR="00483ADE">
        <w:lastRenderedPageBreak/>
        <w:t xml:space="preserve">diamond card, the corresponding index value would just be increased by 1 before the faces on the dice are counted. </w:t>
      </w:r>
      <w:r>
        <w:rPr>
          <w:u w:val="single"/>
        </w:rPr>
        <w:t>Skulls Cards:</w:t>
      </w:r>
      <w:r>
        <w:t xml:space="preserve"> </w:t>
      </w:r>
      <w:r w:rsidR="00A32D76">
        <w:t xml:space="preserve">When checking for skulls in the </w:t>
      </w:r>
      <w:proofErr w:type="spellStart"/>
      <w:r w:rsidR="00A32D76">
        <w:t>CheckSkulls</w:t>
      </w:r>
      <w:proofErr w:type="spellEnd"/>
      <w:r w:rsidR="00A32D76">
        <w:t>() method, I would pass the player card as a parameter and if the card is a skull card, the corresponding value of skulls (</w:t>
      </w:r>
      <w:proofErr w:type="spellStart"/>
      <w:r w:rsidR="00A32D76">
        <w:t>card.target</w:t>
      </w:r>
      <w:proofErr w:type="spellEnd"/>
      <w:r w:rsidR="00A32D76">
        <w:t xml:space="preserve">) would be added to the </w:t>
      </w:r>
      <w:r w:rsidR="00B81C26">
        <w:t>number</w:t>
      </w:r>
      <w:r w:rsidR="00A32D76">
        <w:t xml:space="preserve"> of skulls in the count. </w:t>
      </w:r>
      <w:r w:rsidR="00F11EBF">
        <w:rPr>
          <w:u w:val="single"/>
        </w:rPr>
        <w:t>Captain Cards:</w:t>
      </w:r>
      <w:r w:rsidR="00F11EBF">
        <w:t xml:space="preserve"> </w:t>
      </w:r>
      <w:r w:rsidR="00B81C26">
        <w:t xml:space="preserve">When calculating the score in the </w:t>
      </w:r>
      <w:proofErr w:type="spellStart"/>
      <w:r w:rsidR="00B81C26">
        <w:t>CalculateScore</w:t>
      </w:r>
      <w:proofErr w:type="spellEnd"/>
      <w:r w:rsidR="00B81C26">
        <w:t>() function, right before returning the score value, if the</w:t>
      </w:r>
      <w:r w:rsidR="00866A95">
        <w:t xml:space="preserve"> card is a captain card,</w:t>
      </w:r>
      <w:r w:rsidR="00B81C26">
        <w:t xml:space="preserve"> the score would be doubled. </w:t>
      </w:r>
      <w:r w:rsidR="00106DD6">
        <w:rPr>
          <w:u w:val="single"/>
        </w:rPr>
        <w:t>Sorceress</w:t>
      </w:r>
      <w:r w:rsidR="005514E3">
        <w:rPr>
          <w:u w:val="single"/>
        </w:rPr>
        <w:t xml:space="preserve"> Cards</w:t>
      </w:r>
      <w:r w:rsidR="00106DD6">
        <w:rPr>
          <w:u w:val="single"/>
        </w:rPr>
        <w:t>:</w:t>
      </w:r>
      <w:r w:rsidR="00106DD6">
        <w:t xml:space="preserve"> </w:t>
      </w:r>
      <w:r w:rsidR="005A6886">
        <w:t xml:space="preserve">Since sorceress cards allow the user to re-roll a skull, I would first set the target value of the sorceress card to 1, and </w:t>
      </w:r>
      <w:r w:rsidR="005A776E">
        <w:t>when used</w:t>
      </w:r>
      <w:r w:rsidR="00147FDF">
        <w:t xml:space="preserve"> </w:t>
      </w:r>
      <w:r w:rsidR="005A6886">
        <w:t xml:space="preserve">would </w:t>
      </w:r>
      <w:r w:rsidR="00C51BA8">
        <w:t>decrement</w:t>
      </w:r>
      <w:r w:rsidR="00147FDF">
        <w:t xml:space="preserve"> </w:t>
      </w:r>
      <w:r w:rsidR="005A6886">
        <w:t xml:space="preserve">and change </w:t>
      </w:r>
      <w:r w:rsidR="00147FDF">
        <w:t xml:space="preserve">to </w:t>
      </w:r>
      <w:r w:rsidR="005A6886">
        <w:t xml:space="preserve">0. This would allow the card to only be used once. Within the player's game logic itself, whenever it encounters a skull, if the card target value is greater than 0, it would re-roll the skull and decrement the card's target value. </w:t>
      </w:r>
    </w:p>
    <w:p w14:paraId="513118EF" w14:textId="6396704C" w:rsidR="00025D2C" w:rsidRDefault="00025D2C" w:rsidP="009A1065"/>
    <w:p w14:paraId="1D5F0DE5" w14:textId="623718DD" w:rsidR="00025D2C" w:rsidRDefault="00000000" w:rsidP="00025D2C">
      <w:pPr>
        <w:pStyle w:val="Heading2"/>
      </w:pPr>
      <w:r>
        <w:t xml:space="preserve">Q6.2) Your client is seriously </w:t>
      </w:r>
      <w:r w:rsidR="00C11F78">
        <w:t xml:space="preserve">annoyed that the “Island of Skulls” mechanism is unavailable. What would be the impact of introducing this </w:t>
      </w:r>
      <w:r w:rsidR="001604BB">
        <w:t xml:space="preserve">mechanism in your code? </w:t>
      </w:r>
    </w:p>
    <w:p w14:paraId="077639FB" w14:textId="70300075" w:rsidR="00061839" w:rsidRDefault="00000000" w:rsidP="0027536A">
      <w:r>
        <w:tab/>
      </w:r>
      <w:r w:rsidR="00A0462E">
        <w:t xml:space="preserve">To implement the "Island of </w:t>
      </w:r>
      <w:r w:rsidR="002B1038">
        <w:t>Skulls</w:t>
      </w:r>
      <w:r w:rsidR="00A0462E">
        <w:t xml:space="preserve">" mechanism into the game, I would create a second </w:t>
      </w:r>
      <w:r w:rsidR="002B1038">
        <w:t>if statement that checks if the CountSkulls() method returns a value greater than 3 before checking if the C</w:t>
      </w:r>
      <w:r w:rsidR="00A84B10">
        <w:t>ount</w:t>
      </w:r>
      <w:r w:rsidR="002B1038">
        <w:t xml:space="preserve">Skulls() method was </w:t>
      </w:r>
      <w:r w:rsidR="00B80481">
        <w:t>less than 3 (meaning the player can rolls again)</w:t>
      </w:r>
      <w:r w:rsidR="002B1038">
        <w:t xml:space="preserve">. </w:t>
      </w:r>
      <w:r w:rsidR="00B80481">
        <w:t>In this</w:t>
      </w:r>
      <w:r w:rsidR="00E63A3F">
        <w:t xml:space="preserve"> </w:t>
      </w:r>
      <w:r w:rsidR="00A97D19">
        <w:t xml:space="preserve">if statement, another function would be called where the player keeps </w:t>
      </w:r>
      <w:r w:rsidR="00EB3A3C">
        <w:t>dice</w:t>
      </w:r>
      <w:r w:rsidR="00421DD9">
        <w:t xml:space="preserve"> in a while loop</w:t>
      </w:r>
      <w:r w:rsidR="00EF105F">
        <w:t xml:space="preserve">. Using CountSkulls() to track the number of skulls, if </w:t>
      </w:r>
      <w:r w:rsidR="00421DD9">
        <w:t xml:space="preserve">the player doesn't roll an additional skull, the </w:t>
      </w:r>
      <w:r w:rsidR="00A30822">
        <w:t xml:space="preserve">game </w:t>
      </w:r>
      <w:r w:rsidR="00EF105F">
        <w:t xml:space="preserve">would </w:t>
      </w:r>
      <w:r w:rsidR="00A30822">
        <w:t xml:space="preserve">loop through each player in the </w:t>
      </w:r>
      <w:r w:rsidR="00A30822" w:rsidRPr="00A30822">
        <w:rPr>
          <w:i/>
          <w:iCs/>
        </w:rPr>
        <w:t>players</w:t>
      </w:r>
      <w:r w:rsidR="00A30822">
        <w:t xml:space="preserve"> list </w:t>
      </w:r>
      <w:r w:rsidR="00805CC2">
        <w:t>and decrements their score by the appropriate value based on the number of skulls removed</w:t>
      </w:r>
      <w:r w:rsidR="006A39DF">
        <w:t xml:space="preserve"> and end the turn</w:t>
      </w:r>
      <w:r w:rsidR="00805CC2">
        <w:t xml:space="preserve">. </w:t>
      </w:r>
    </w:p>
    <w:p w14:paraId="1331297C" w14:textId="77777777" w:rsidR="00631CA9" w:rsidRDefault="00631CA9" w:rsidP="0027536A"/>
    <w:p w14:paraId="1CDF10F8" w14:textId="75376F31" w:rsidR="00061839" w:rsidRDefault="00000000" w:rsidP="00061839">
      <w:pPr>
        <w:pStyle w:val="Heading2"/>
      </w:pPr>
      <w:r>
        <w:t xml:space="preserve">Q6.3) Are you still in debt? How does this debt influence the upcoming development? </w:t>
      </w:r>
    </w:p>
    <w:p w14:paraId="0755A011" w14:textId="77777777" w:rsidR="0093011C" w:rsidRDefault="00000000" w:rsidP="007B1B23">
      <w:r>
        <w:tab/>
      </w:r>
      <w:r w:rsidR="00A61634">
        <w:t>Yes,</w:t>
      </w:r>
      <w:r w:rsidR="00E67F5D">
        <w:t xml:space="preserve"> I</w:t>
      </w:r>
      <w:r w:rsidR="00A61634">
        <w:t xml:space="preserve"> believe</w:t>
      </w:r>
      <w:r w:rsidR="00E67F5D">
        <w:t xml:space="preserve"> am still in debt</w:t>
      </w:r>
      <w:r w:rsidR="008D5647">
        <w:t xml:space="preserve"> – the current logging system in the code is quite terrible </w:t>
      </w:r>
      <w:r w:rsidR="008D5647">
        <w:rPr>
          <w:rFonts w:ascii="Wingdings" w:hAnsi="Wingdings"/>
        </w:rPr>
        <w:sym w:font="Wingdings" w:char="F04A"/>
      </w:r>
      <w:r w:rsidR="008D5647">
        <w:t xml:space="preserve">. </w:t>
      </w:r>
      <w:r w:rsidR="00131DBD">
        <w:t xml:space="preserve">The logging system </w:t>
      </w:r>
      <w:proofErr w:type="gramStart"/>
      <w:r w:rsidR="00131DBD">
        <w:t>at the moment</w:t>
      </w:r>
      <w:proofErr w:type="gramEnd"/>
      <w:r w:rsidR="00131DBD">
        <w:t xml:space="preserve"> only exists within the main </w:t>
      </w:r>
      <w:proofErr w:type="spellStart"/>
      <w:r w:rsidR="00131DBD">
        <w:t>PiratenKapern</w:t>
      </w:r>
      <w:proofErr w:type="spellEnd"/>
      <w:r w:rsidR="00131DBD">
        <w:t xml:space="preserve"> class. If any information from outside that class (ex. Player’s </w:t>
      </w:r>
      <w:proofErr w:type="spellStart"/>
      <w:r w:rsidR="00131DBD">
        <w:t>rollStrategy</w:t>
      </w:r>
      <w:proofErr w:type="spellEnd"/>
      <w:r w:rsidR="00131DBD">
        <w:t xml:space="preserve"> function)</w:t>
      </w:r>
      <w:r w:rsidR="000E26B1">
        <w:t xml:space="preserve"> is to be traced right now</w:t>
      </w:r>
      <w:r w:rsidR="00131DBD">
        <w:t xml:space="preserve">, the logger and the trace </w:t>
      </w:r>
      <w:r w:rsidR="000E26B1">
        <w:t xml:space="preserve">variables </w:t>
      </w:r>
      <w:proofErr w:type="gramStart"/>
      <w:r w:rsidR="000E26B1">
        <w:t>have to</w:t>
      </w:r>
      <w:proofErr w:type="gramEnd"/>
      <w:r w:rsidR="000E26B1">
        <w:t xml:space="preserve"> </w:t>
      </w:r>
      <w:r w:rsidR="00131DBD">
        <w:t xml:space="preserve">be passed through as parameters. </w:t>
      </w:r>
      <w:r w:rsidR="004D431F">
        <w:t>As the game continues to grow with the addition of game logic such as the “Island of Skulls” mechanism</w:t>
      </w:r>
      <w:r w:rsidR="00444372">
        <w:t xml:space="preserve">, logging will become very useful for the user </w:t>
      </w:r>
      <w:r w:rsidR="00DC51A4">
        <w:t>as a lot of decisions will be made</w:t>
      </w:r>
      <w:r w:rsidR="00661DA9">
        <w:t>. Since</w:t>
      </w:r>
      <w:r w:rsidR="00DC51A4">
        <w:t xml:space="preserve"> the logic really can’t exist within the main </w:t>
      </w:r>
      <w:proofErr w:type="spellStart"/>
      <w:r w:rsidR="00DC51A4">
        <w:t>PiratenKapern</w:t>
      </w:r>
      <w:proofErr w:type="spellEnd"/>
      <w:r w:rsidR="00DC51A4">
        <w:t xml:space="preserve"> class</w:t>
      </w:r>
      <w:r w:rsidR="00661DA9">
        <w:t xml:space="preserve"> for organization and efficiency reasons, this still needs to be fixed before moving on with upcoming development. </w:t>
      </w:r>
    </w:p>
    <w:p w14:paraId="2C027A10" w14:textId="5921F8E0" w:rsidR="00845D26" w:rsidRDefault="00000000" w:rsidP="0093011C">
      <w:pPr>
        <w:ind w:firstLine="720"/>
      </w:pPr>
      <w:r>
        <w:t xml:space="preserve">A good solution to this would be to have a class </w:t>
      </w:r>
      <w:r w:rsidR="00CE1193">
        <w:t>within</w:t>
      </w:r>
      <w:r>
        <w:t xml:space="preserve"> a package that could be imported by all other classes (</w:t>
      </w:r>
      <w:proofErr w:type="spellStart"/>
      <w:r>
        <w:t>SystemSettings.class</w:t>
      </w:r>
      <w:proofErr w:type="spellEnd"/>
      <w:r>
        <w:t xml:space="preserve">) that would contain </w:t>
      </w:r>
      <w:r w:rsidR="006027EB">
        <w:t xml:space="preserve">public static versions of </w:t>
      </w:r>
      <w:r>
        <w:t xml:space="preserve">the </w:t>
      </w:r>
      <w:r w:rsidRPr="00CE1A70">
        <w:rPr>
          <w:i/>
          <w:iCs/>
        </w:rPr>
        <w:t>logger</w:t>
      </w:r>
      <w:r>
        <w:t xml:space="preserve">, </w:t>
      </w:r>
      <w:r w:rsidRPr="004520A5">
        <w:rPr>
          <w:i/>
          <w:iCs/>
        </w:rPr>
        <w:t>trace</w:t>
      </w:r>
      <w:r>
        <w:t xml:space="preserve">, </w:t>
      </w:r>
      <w:r w:rsidRPr="004520A5">
        <w:rPr>
          <w:i/>
          <w:iCs/>
        </w:rPr>
        <w:t>players</w:t>
      </w:r>
      <w:r>
        <w:t xml:space="preserve"> list, </w:t>
      </w:r>
      <w:proofErr w:type="spellStart"/>
      <w:r w:rsidRPr="001D0B0B">
        <w:rPr>
          <w:i/>
          <w:iCs/>
        </w:rPr>
        <w:t>numberOfGames</w:t>
      </w:r>
      <w:proofErr w:type="spellEnd"/>
      <w:r>
        <w:t xml:space="preserve">, etc. values for the simulation. </w:t>
      </w:r>
    </w:p>
    <w:p w14:paraId="64B812AB" w14:textId="7ED98065" w:rsidR="00845D26" w:rsidRDefault="00845D26"/>
    <w:p w14:paraId="33E2733C" w14:textId="19D87047" w:rsidR="00A7244B" w:rsidRDefault="00000000" w:rsidP="00845D26">
      <w:pPr>
        <w:pStyle w:val="Heading2"/>
      </w:pPr>
      <w:r>
        <w:t xml:space="preserve">Bonus) </w:t>
      </w:r>
      <w:r w:rsidR="00FE1F71">
        <w:t xml:space="preserve">What was the impact of implementing the bonus extensions to your code? </w:t>
      </w:r>
    </w:p>
    <w:p w14:paraId="1F580120" w14:textId="31801075" w:rsidR="003703B0" w:rsidRPr="003703B0" w:rsidRDefault="00000000" w:rsidP="003703B0">
      <w:r>
        <w:tab/>
      </w:r>
      <w:r w:rsidR="00E36E55">
        <w:t xml:space="preserve">Due to the code structure that was organized previously, the bonus extensions were not too </w:t>
      </w:r>
      <w:r w:rsidR="008F2AD0">
        <w:t>impactful</w:t>
      </w:r>
      <w:r w:rsidR="00E36E55">
        <w:t xml:space="preserve"> </w:t>
      </w:r>
      <w:r w:rsidR="008F2AD0">
        <w:t>when</w:t>
      </w:r>
      <w:r w:rsidR="00E36E55">
        <w:t xml:space="preserve"> implement</w:t>
      </w:r>
      <w:r w:rsidR="001E7B41">
        <w:t xml:space="preserve">ed as outlined in Q6.1. </w:t>
      </w:r>
      <w:r w:rsidR="00346BD8">
        <w:t xml:space="preserve">The addition of PMD did point out many </w:t>
      </w:r>
      <w:r w:rsidR="00F52110">
        <w:t>redundant code pieces that could easily be changed. There were lots of modifiers that were unnecessary</w:t>
      </w:r>
      <w:r w:rsidR="008F6620">
        <w:t xml:space="preserve">, such as the public modifier on the interface’s abstract methods. </w:t>
      </w:r>
      <w:r w:rsidR="00730CF4">
        <w:t xml:space="preserve">This did also help me better understand </w:t>
      </w:r>
      <w:r w:rsidR="00A81EC3">
        <w:t xml:space="preserve">the relation my objects had within my project. </w:t>
      </w:r>
      <w:r w:rsidR="000800E5">
        <w:t xml:space="preserve">The most change probably came from the addition of the commons CLI command line </w:t>
      </w:r>
      <w:proofErr w:type="gramStart"/>
      <w:r w:rsidR="000800E5">
        <w:t>handler, since</w:t>
      </w:r>
      <w:proofErr w:type="gramEnd"/>
      <w:r w:rsidR="000800E5">
        <w:t xml:space="preserve"> it entirely replaced the command line parsing system I had </w:t>
      </w:r>
      <w:r w:rsidR="00864542">
        <w:t xml:space="preserve">previously created. </w:t>
      </w:r>
    </w:p>
    <w:sectPr w:rsidR="003703B0" w:rsidRPr="003703B0" w:rsidSect="000011EE">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EE65" w14:textId="77777777" w:rsidR="00662701" w:rsidRDefault="00662701">
      <w:r>
        <w:separator/>
      </w:r>
    </w:p>
  </w:endnote>
  <w:endnote w:type="continuationSeparator" w:id="0">
    <w:p w14:paraId="309277AA" w14:textId="77777777" w:rsidR="00662701" w:rsidRDefault="00662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2693" w14:textId="77777777" w:rsidR="00662701" w:rsidRDefault="00662701">
      <w:r>
        <w:separator/>
      </w:r>
    </w:p>
  </w:footnote>
  <w:footnote w:type="continuationSeparator" w:id="0">
    <w:p w14:paraId="43C4083A" w14:textId="77777777" w:rsidR="00662701" w:rsidRDefault="00662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F79F" w14:textId="3EC27074" w:rsidR="000011EE" w:rsidRDefault="00000000" w:rsidP="000011EE">
    <w:pPr>
      <w:pStyle w:val="Heading1"/>
      <w:jc w:val="center"/>
      <w:rPr>
        <w:sz w:val="36"/>
        <w:szCs w:val="36"/>
        <w:u w:val="single"/>
      </w:rPr>
    </w:pPr>
    <w:r w:rsidRPr="00391748">
      <w:rPr>
        <w:sz w:val="36"/>
        <w:szCs w:val="36"/>
        <w:u w:val="single"/>
      </w:rPr>
      <w:t>Kalp Shah (shahk50) – 2AA4 Assignment 1 Report</w:t>
    </w:r>
  </w:p>
  <w:p w14:paraId="4460F8CB" w14:textId="77777777" w:rsidR="00391748" w:rsidRPr="00391748" w:rsidRDefault="00391748" w:rsidP="00391748">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58B4834A">
      <w:numFmt w:val="bullet"/>
      <w:lvlText w:val="-"/>
      <w:lvlJc w:val="left"/>
      <w:pPr>
        <w:ind w:left="720" w:hanging="360"/>
      </w:pPr>
      <w:rPr>
        <w:rFonts w:ascii="Times New Roman" w:eastAsiaTheme="minorHAnsi" w:hAnsi="Times New Roman" w:cs="Times New Roman" w:hint="default"/>
      </w:rPr>
    </w:lvl>
    <w:lvl w:ilvl="1" w:tplc="5242059E">
      <w:start w:val="1"/>
      <w:numFmt w:val="bullet"/>
      <w:lvlText w:val="o"/>
      <w:lvlJc w:val="left"/>
      <w:pPr>
        <w:ind w:left="1440" w:hanging="360"/>
      </w:pPr>
      <w:rPr>
        <w:rFonts w:ascii="Courier New" w:hAnsi="Courier New" w:hint="default"/>
      </w:rPr>
    </w:lvl>
    <w:lvl w:ilvl="2" w:tplc="F298356C" w:tentative="1">
      <w:start w:val="1"/>
      <w:numFmt w:val="bullet"/>
      <w:lvlText w:val=""/>
      <w:lvlJc w:val="left"/>
      <w:pPr>
        <w:ind w:left="2160" w:hanging="360"/>
      </w:pPr>
      <w:rPr>
        <w:rFonts w:ascii="Wingdings" w:hAnsi="Wingdings" w:hint="default"/>
      </w:rPr>
    </w:lvl>
    <w:lvl w:ilvl="3" w:tplc="E16816B4" w:tentative="1">
      <w:start w:val="1"/>
      <w:numFmt w:val="bullet"/>
      <w:lvlText w:val=""/>
      <w:lvlJc w:val="left"/>
      <w:pPr>
        <w:ind w:left="2880" w:hanging="360"/>
      </w:pPr>
      <w:rPr>
        <w:rFonts w:ascii="Symbol" w:hAnsi="Symbol" w:hint="default"/>
      </w:rPr>
    </w:lvl>
    <w:lvl w:ilvl="4" w:tplc="610A1FAE" w:tentative="1">
      <w:start w:val="1"/>
      <w:numFmt w:val="bullet"/>
      <w:lvlText w:val="o"/>
      <w:lvlJc w:val="left"/>
      <w:pPr>
        <w:ind w:left="3600" w:hanging="360"/>
      </w:pPr>
      <w:rPr>
        <w:rFonts w:ascii="Courier New" w:hAnsi="Courier New" w:hint="default"/>
      </w:rPr>
    </w:lvl>
    <w:lvl w:ilvl="5" w:tplc="B17E9E70" w:tentative="1">
      <w:start w:val="1"/>
      <w:numFmt w:val="bullet"/>
      <w:lvlText w:val=""/>
      <w:lvlJc w:val="left"/>
      <w:pPr>
        <w:ind w:left="4320" w:hanging="360"/>
      </w:pPr>
      <w:rPr>
        <w:rFonts w:ascii="Wingdings" w:hAnsi="Wingdings" w:hint="default"/>
      </w:rPr>
    </w:lvl>
    <w:lvl w:ilvl="6" w:tplc="B5D071CE" w:tentative="1">
      <w:start w:val="1"/>
      <w:numFmt w:val="bullet"/>
      <w:lvlText w:val=""/>
      <w:lvlJc w:val="left"/>
      <w:pPr>
        <w:ind w:left="5040" w:hanging="360"/>
      </w:pPr>
      <w:rPr>
        <w:rFonts w:ascii="Symbol" w:hAnsi="Symbol" w:hint="default"/>
      </w:rPr>
    </w:lvl>
    <w:lvl w:ilvl="7" w:tplc="7158A28E" w:tentative="1">
      <w:start w:val="1"/>
      <w:numFmt w:val="bullet"/>
      <w:lvlText w:val="o"/>
      <w:lvlJc w:val="left"/>
      <w:pPr>
        <w:ind w:left="5760" w:hanging="360"/>
      </w:pPr>
      <w:rPr>
        <w:rFonts w:ascii="Courier New" w:hAnsi="Courier New" w:hint="default"/>
      </w:rPr>
    </w:lvl>
    <w:lvl w:ilvl="8" w:tplc="9362C340"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011EE"/>
    <w:rsid w:val="000250B8"/>
    <w:rsid w:val="00025D2C"/>
    <w:rsid w:val="00031C56"/>
    <w:rsid w:val="000516DD"/>
    <w:rsid w:val="00053EE3"/>
    <w:rsid w:val="00054782"/>
    <w:rsid w:val="00055C54"/>
    <w:rsid w:val="0005676C"/>
    <w:rsid w:val="00061839"/>
    <w:rsid w:val="00072F5D"/>
    <w:rsid w:val="000800E5"/>
    <w:rsid w:val="00081BC5"/>
    <w:rsid w:val="0008324F"/>
    <w:rsid w:val="00085D57"/>
    <w:rsid w:val="00091133"/>
    <w:rsid w:val="00096678"/>
    <w:rsid w:val="000A709A"/>
    <w:rsid w:val="000B1D87"/>
    <w:rsid w:val="000B7B86"/>
    <w:rsid w:val="000C3689"/>
    <w:rsid w:val="000C651B"/>
    <w:rsid w:val="000C7117"/>
    <w:rsid w:val="000D108B"/>
    <w:rsid w:val="000D3247"/>
    <w:rsid w:val="000D7123"/>
    <w:rsid w:val="000E205A"/>
    <w:rsid w:val="000E26AF"/>
    <w:rsid w:val="000E26B1"/>
    <w:rsid w:val="000F6879"/>
    <w:rsid w:val="00105218"/>
    <w:rsid w:val="00106DD6"/>
    <w:rsid w:val="00113925"/>
    <w:rsid w:val="0011476C"/>
    <w:rsid w:val="00117BEE"/>
    <w:rsid w:val="00125E2F"/>
    <w:rsid w:val="00131DBD"/>
    <w:rsid w:val="001335BB"/>
    <w:rsid w:val="001349B9"/>
    <w:rsid w:val="001379D0"/>
    <w:rsid w:val="0014427B"/>
    <w:rsid w:val="0014557E"/>
    <w:rsid w:val="00147FDF"/>
    <w:rsid w:val="001523A6"/>
    <w:rsid w:val="001533BF"/>
    <w:rsid w:val="001604BB"/>
    <w:rsid w:val="0016072E"/>
    <w:rsid w:val="0016634A"/>
    <w:rsid w:val="00172EC5"/>
    <w:rsid w:val="00176A24"/>
    <w:rsid w:val="00177698"/>
    <w:rsid w:val="00181BA3"/>
    <w:rsid w:val="001846E4"/>
    <w:rsid w:val="0018704E"/>
    <w:rsid w:val="00194BCE"/>
    <w:rsid w:val="00197AA1"/>
    <w:rsid w:val="001A1B3B"/>
    <w:rsid w:val="001A6EBF"/>
    <w:rsid w:val="001A74D7"/>
    <w:rsid w:val="001A77A5"/>
    <w:rsid w:val="001B6E88"/>
    <w:rsid w:val="001C02DF"/>
    <w:rsid w:val="001D05AF"/>
    <w:rsid w:val="001D0777"/>
    <w:rsid w:val="001D0B0B"/>
    <w:rsid w:val="001D1379"/>
    <w:rsid w:val="001D1CF4"/>
    <w:rsid w:val="001E7967"/>
    <w:rsid w:val="001E7B41"/>
    <w:rsid w:val="001F2D40"/>
    <w:rsid w:val="001F7C77"/>
    <w:rsid w:val="00201C44"/>
    <w:rsid w:val="00206DC8"/>
    <w:rsid w:val="00211406"/>
    <w:rsid w:val="0022347F"/>
    <w:rsid w:val="002453D8"/>
    <w:rsid w:val="00246B12"/>
    <w:rsid w:val="00250799"/>
    <w:rsid w:val="00251441"/>
    <w:rsid w:val="00251462"/>
    <w:rsid w:val="00252E03"/>
    <w:rsid w:val="00253BB5"/>
    <w:rsid w:val="00261DB8"/>
    <w:rsid w:val="00262DE1"/>
    <w:rsid w:val="002709C8"/>
    <w:rsid w:val="00271EA7"/>
    <w:rsid w:val="00274E79"/>
    <w:rsid w:val="0027536A"/>
    <w:rsid w:val="00275F15"/>
    <w:rsid w:val="00282B06"/>
    <w:rsid w:val="00292F14"/>
    <w:rsid w:val="002B1038"/>
    <w:rsid w:val="002B172C"/>
    <w:rsid w:val="002B42BA"/>
    <w:rsid w:val="002B5AA7"/>
    <w:rsid w:val="002C00AC"/>
    <w:rsid w:val="002C2584"/>
    <w:rsid w:val="002C4639"/>
    <w:rsid w:val="002C5962"/>
    <w:rsid w:val="002C5EBB"/>
    <w:rsid w:val="002D7D67"/>
    <w:rsid w:val="002E2E08"/>
    <w:rsid w:val="002F002D"/>
    <w:rsid w:val="002F49B2"/>
    <w:rsid w:val="00324A3B"/>
    <w:rsid w:val="00326519"/>
    <w:rsid w:val="00326C45"/>
    <w:rsid w:val="00340254"/>
    <w:rsid w:val="003416C8"/>
    <w:rsid w:val="003421D8"/>
    <w:rsid w:val="00343A45"/>
    <w:rsid w:val="00344D4E"/>
    <w:rsid w:val="00345E6A"/>
    <w:rsid w:val="00346BD8"/>
    <w:rsid w:val="00360249"/>
    <w:rsid w:val="00364C9D"/>
    <w:rsid w:val="00364CFE"/>
    <w:rsid w:val="0036712D"/>
    <w:rsid w:val="003674BB"/>
    <w:rsid w:val="003703B0"/>
    <w:rsid w:val="00370578"/>
    <w:rsid w:val="003753D1"/>
    <w:rsid w:val="00380E4E"/>
    <w:rsid w:val="0038314C"/>
    <w:rsid w:val="00390C6A"/>
    <w:rsid w:val="00390D02"/>
    <w:rsid w:val="00391748"/>
    <w:rsid w:val="003942EB"/>
    <w:rsid w:val="003950F9"/>
    <w:rsid w:val="003A0BF3"/>
    <w:rsid w:val="003A6953"/>
    <w:rsid w:val="003A6BF0"/>
    <w:rsid w:val="003B2330"/>
    <w:rsid w:val="003B233D"/>
    <w:rsid w:val="003B2A4B"/>
    <w:rsid w:val="003B35F1"/>
    <w:rsid w:val="003B4108"/>
    <w:rsid w:val="003B4880"/>
    <w:rsid w:val="003B60AE"/>
    <w:rsid w:val="003B7B66"/>
    <w:rsid w:val="003C3D3C"/>
    <w:rsid w:val="003C4AD7"/>
    <w:rsid w:val="003C789E"/>
    <w:rsid w:val="003D1628"/>
    <w:rsid w:val="003D6864"/>
    <w:rsid w:val="003E086B"/>
    <w:rsid w:val="003E2044"/>
    <w:rsid w:val="003E2E51"/>
    <w:rsid w:val="003E3470"/>
    <w:rsid w:val="003E3B92"/>
    <w:rsid w:val="003E7508"/>
    <w:rsid w:val="003F1FB0"/>
    <w:rsid w:val="003F201B"/>
    <w:rsid w:val="0040096E"/>
    <w:rsid w:val="00403465"/>
    <w:rsid w:val="00407211"/>
    <w:rsid w:val="0040757B"/>
    <w:rsid w:val="00411EE7"/>
    <w:rsid w:val="00421DD9"/>
    <w:rsid w:val="004301C6"/>
    <w:rsid w:val="00430EEA"/>
    <w:rsid w:val="00444372"/>
    <w:rsid w:val="00444D40"/>
    <w:rsid w:val="004454EA"/>
    <w:rsid w:val="004475FC"/>
    <w:rsid w:val="00450652"/>
    <w:rsid w:val="004520A5"/>
    <w:rsid w:val="00454E71"/>
    <w:rsid w:val="00455C2B"/>
    <w:rsid w:val="00462A69"/>
    <w:rsid w:val="004659F1"/>
    <w:rsid w:val="00472BCE"/>
    <w:rsid w:val="00476265"/>
    <w:rsid w:val="00482D81"/>
    <w:rsid w:val="00483ADE"/>
    <w:rsid w:val="00485237"/>
    <w:rsid w:val="00490B9A"/>
    <w:rsid w:val="00491657"/>
    <w:rsid w:val="00492EB2"/>
    <w:rsid w:val="004A0316"/>
    <w:rsid w:val="004A0388"/>
    <w:rsid w:val="004A2A64"/>
    <w:rsid w:val="004A7B34"/>
    <w:rsid w:val="004C7961"/>
    <w:rsid w:val="004D2A50"/>
    <w:rsid w:val="004D431F"/>
    <w:rsid w:val="004D7AAD"/>
    <w:rsid w:val="004E049A"/>
    <w:rsid w:val="004E3994"/>
    <w:rsid w:val="004E4E68"/>
    <w:rsid w:val="004E6EA1"/>
    <w:rsid w:val="004F1753"/>
    <w:rsid w:val="004F4643"/>
    <w:rsid w:val="004F5C15"/>
    <w:rsid w:val="00521EED"/>
    <w:rsid w:val="00524A90"/>
    <w:rsid w:val="00540AF2"/>
    <w:rsid w:val="00545184"/>
    <w:rsid w:val="00550C8E"/>
    <w:rsid w:val="00551359"/>
    <w:rsid w:val="005514E3"/>
    <w:rsid w:val="005547A3"/>
    <w:rsid w:val="00560029"/>
    <w:rsid w:val="005601EE"/>
    <w:rsid w:val="00561C5A"/>
    <w:rsid w:val="005624BA"/>
    <w:rsid w:val="0056307F"/>
    <w:rsid w:val="005639C2"/>
    <w:rsid w:val="0056738A"/>
    <w:rsid w:val="005674FB"/>
    <w:rsid w:val="005946AC"/>
    <w:rsid w:val="0059777C"/>
    <w:rsid w:val="005A6886"/>
    <w:rsid w:val="005A776E"/>
    <w:rsid w:val="005B60AE"/>
    <w:rsid w:val="005C7E45"/>
    <w:rsid w:val="005F77FE"/>
    <w:rsid w:val="006027EB"/>
    <w:rsid w:val="006066E9"/>
    <w:rsid w:val="006200DD"/>
    <w:rsid w:val="00621426"/>
    <w:rsid w:val="0062150C"/>
    <w:rsid w:val="00621C91"/>
    <w:rsid w:val="00631CA9"/>
    <w:rsid w:val="006372B1"/>
    <w:rsid w:val="0063787E"/>
    <w:rsid w:val="00637B82"/>
    <w:rsid w:val="0064100D"/>
    <w:rsid w:val="00647AE6"/>
    <w:rsid w:val="00661D91"/>
    <w:rsid w:val="00661DA9"/>
    <w:rsid w:val="00662701"/>
    <w:rsid w:val="00664C3E"/>
    <w:rsid w:val="00665459"/>
    <w:rsid w:val="00666595"/>
    <w:rsid w:val="00671EE0"/>
    <w:rsid w:val="00682D37"/>
    <w:rsid w:val="00685C58"/>
    <w:rsid w:val="00686029"/>
    <w:rsid w:val="00691349"/>
    <w:rsid w:val="006939ED"/>
    <w:rsid w:val="006A04F0"/>
    <w:rsid w:val="006A06DB"/>
    <w:rsid w:val="006A2C9F"/>
    <w:rsid w:val="006A39DF"/>
    <w:rsid w:val="006B06F3"/>
    <w:rsid w:val="006B30B8"/>
    <w:rsid w:val="006B7142"/>
    <w:rsid w:val="006D3E2E"/>
    <w:rsid w:val="006D7DCD"/>
    <w:rsid w:val="006F4F1C"/>
    <w:rsid w:val="0070775B"/>
    <w:rsid w:val="00713705"/>
    <w:rsid w:val="007218B7"/>
    <w:rsid w:val="007268B1"/>
    <w:rsid w:val="00726ED9"/>
    <w:rsid w:val="00730CF4"/>
    <w:rsid w:val="007336EB"/>
    <w:rsid w:val="00734BF1"/>
    <w:rsid w:val="00744495"/>
    <w:rsid w:val="007524AD"/>
    <w:rsid w:val="00755DD3"/>
    <w:rsid w:val="00760B49"/>
    <w:rsid w:val="0076191E"/>
    <w:rsid w:val="007647FA"/>
    <w:rsid w:val="0076548B"/>
    <w:rsid w:val="007742E3"/>
    <w:rsid w:val="00775192"/>
    <w:rsid w:val="00780A0A"/>
    <w:rsid w:val="007816EC"/>
    <w:rsid w:val="007906B9"/>
    <w:rsid w:val="00797043"/>
    <w:rsid w:val="007A6286"/>
    <w:rsid w:val="007B1B23"/>
    <w:rsid w:val="007B4923"/>
    <w:rsid w:val="007B5CAF"/>
    <w:rsid w:val="007C4F9D"/>
    <w:rsid w:val="007D72A5"/>
    <w:rsid w:val="007E29BA"/>
    <w:rsid w:val="007E484B"/>
    <w:rsid w:val="007E51EF"/>
    <w:rsid w:val="007E7391"/>
    <w:rsid w:val="007E762B"/>
    <w:rsid w:val="007F0217"/>
    <w:rsid w:val="007F0FED"/>
    <w:rsid w:val="007F11A7"/>
    <w:rsid w:val="007F14AE"/>
    <w:rsid w:val="007F2814"/>
    <w:rsid w:val="007F4334"/>
    <w:rsid w:val="007F46A6"/>
    <w:rsid w:val="007F60A8"/>
    <w:rsid w:val="007F713B"/>
    <w:rsid w:val="008018C6"/>
    <w:rsid w:val="00803946"/>
    <w:rsid w:val="00805CC2"/>
    <w:rsid w:val="00807227"/>
    <w:rsid w:val="00812317"/>
    <w:rsid w:val="0082053A"/>
    <w:rsid w:val="008223DB"/>
    <w:rsid w:val="0082583A"/>
    <w:rsid w:val="0083061C"/>
    <w:rsid w:val="008409B7"/>
    <w:rsid w:val="0084390C"/>
    <w:rsid w:val="00844AD6"/>
    <w:rsid w:val="00845D26"/>
    <w:rsid w:val="00851C9A"/>
    <w:rsid w:val="00852A7A"/>
    <w:rsid w:val="00855814"/>
    <w:rsid w:val="00864293"/>
    <w:rsid w:val="00864542"/>
    <w:rsid w:val="00865178"/>
    <w:rsid w:val="00866A95"/>
    <w:rsid w:val="00872836"/>
    <w:rsid w:val="00873AE1"/>
    <w:rsid w:val="00890D12"/>
    <w:rsid w:val="0089194B"/>
    <w:rsid w:val="00891ABF"/>
    <w:rsid w:val="00892129"/>
    <w:rsid w:val="00894468"/>
    <w:rsid w:val="00895647"/>
    <w:rsid w:val="008966CA"/>
    <w:rsid w:val="008A5532"/>
    <w:rsid w:val="008A595E"/>
    <w:rsid w:val="008B375E"/>
    <w:rsid w:val="008C0E0D"/>
    <w:rsid w:val="008C55B1"/>
    <w:rsid w:val="008D1DC8"/>
    <w:rsid w:val="008D5647"/>
    <w:rsid w:val="008E4FFD"/>
    <w:rsid w:val="008E53D7"/>
    <w:rsid w:val="008E5CDD"/>
    <w:rsid w:val="008E76F8"/>
    <w:rsid w:val="008F1361"/>
    <w:rsid w:val="008F1F16"/>
    <w:rsid w:val="008F2AD0"/>
    <w:rsid w:val="008F3B9E"/>
    <w:rsid w:val="008F65B3"/>
    <w:rsid w:val="008F6620"/>
    <w:rsid w:val="008F6A0E"/>
    <w:rsid w:val="008F701B"/>
    <w:rsid w:val="00903BBE"/>
    <w:rsid w:val="00904DB8"/>
    <w:rsid w:val="00907CCE"/>
    <w:rsid w:val="00923804"/>
    <w:rsid w:val="00923B63"/>
    <w:rsid w:val="00924FCC"/>
    <w:rsid w:val="0093011C"/>
    <w:rsid w:val="009342DC"/>
    <w:rsid w:val="00934E56"/>
    <w:rsid w:val="009477FB"/>
    <w:rsid w:val="009542B3"/>
    <w:rsid w:val="00955748"/>
    <w:rsid w:val="00973097"/>
    <w:rsid w:val="00974C72"/>
    <w:rsid w:val="0097591D"/>
    <w:rsid w:val="00983E7B"/>
    <w:rsid w:val="009A1065"/>
    <w:rsid w:val="009B0312"/>
    <w:rsid w:val="009C3FEA"/>
    <w:rsid w:val="009C7401"/>
    <w:rsid w:val="009D3228"/>
    <w:rsid w:val="009E02B7"/>
    <w:rsid w:val="009E5450"/>
    <w:rsid w:val="009E5F44"/>
    <w:rsid w:val="009E5F63"/>
    <w:rsid w:val="009E6861"/>
    <w:rsid w:val="009F3084"/>
    <w:rsid w:val="009F3E50"/>
    <w:rsid w:val="009F4319"/>
    <w:rsid w:val="009F4979"/>
    <w:rsid w:val="009F6FB3"/>
    <w:rsid w:val="00A02030"/>
    <w:rsid w:val="00A02F76"/>
    <w:rsid w:val="00A0462E"/>
    <w:rsid w:val="00A13E2C"/>
    <w:rsid w:val="00A15279"/>
    <w:rsid w:val="00A21A6C"/>
    <w:rsid w:val="00A252A5"/>
    <w:rsid w:val="00A26EF0"/>
    <w:rsid w:val="00A30822"/>
    <w:rsid w:val="00A315AF"/>
    <w:rsid w:val="00A3174D"/>
    <w:rsid w:val="00A32D76"/>
    <w:rsid w:val="00A36DFA"/>
    <w:rsid w:val="00A4048B"/>
    <w:rsid w:val="00A43B56"/>
    <w:rsid w:val="00A4452D"/>
    <w:rsid w:val="00A54B8C"/>
    <w:rsid w:val="00A54F1D"/>
    <w:rsid w:val="00A56CD3"/>
    <w:rsid w:val="00A61634"/>
    <w:rsid w:val="00A659EB"/>
    <w:rsid w:val="00A660FC"/>
    <w:rsid w:val="00A7244B"/>
    <w:rsid w:val="00A7334A"/>
    <w:rsid w:val="00A74F2B"/>
    <w:rsid w:val="00A775A0"/>
    <w:rsid w:val="00A81B34"/>
    <w:rsid w:val="00A81EC3"/>
    <w:rsid w:val="00A84B10"/>
    <w:rsid w:val="00A84C6C"/>
    <w:rsid w:val="00A92777"/>
    <w:rsid w:val="00A93590"/>
    <w:rsid w:val="00A96BAF"/>
    <w:rsid w:val="00A9795F"/>
    <w:rsid w:val="00A97D19"/>
    <w:rsid w:val="00AA1BDE"/>
    <w:rsid w:val="00AB09E5"/>
    <w:rsid w:val="00AC19DD"/>
    <w:rsid w:val="00AC2D89"/>
    <w:rsid w:val="00AD2DB4"/>
    <w:rsid w:val="00AE0387"/>
    <w:rsid w:val="00AE2B9E"/>
    <w:rsid w:val="00AE75E4"/>
    <w:rsid w:val="00B02369"/>
    <w:rsid w:val="00B05240"/>
    <w:rsid w:val="00B05FDC"/>
    <w:rsid w:val="00B12587"/>
    <w:rsid w:val="00B13246"/>
    <w:rsid w:val="00B22993"/>
    <w:rsid w:val="00B26A1F"/>
    <w:rsid w:val="00B272F4"/>
    <w:rsid w:val="00B32798"/>
    <w:rsid w:val="00B4159F"/>
    <w:rsid w:val="00B50A4B"/>
    <w:rsid w:val="00B50A70"/>
    <w:rsid w:val="00B52A1E"/>
    <w:rsid w:val="00B533CC"/>
    <w:rsid w:val="00B6050F"/>
    <w:rsid w:val="00B70474"/>
    <w:rsid w:val="00B73651"/>
    <w:rsid w:val="00B778BF"/>
    <w:rsid w:val="00B80481"/>
    <w:rsid w:val="00B81C26"/>
    <w:rsid w:val="00B82007"/>
    <w:rsid w:val="00B83922"/>
    <w:rsid w:val="00B957EE"/>
    <w:rsid w:val="00B96ABD"/>
    <w:rsid w:val="00BA2AF1"/>
    <w:rsid w:val="00BA61C3"/>
    <w:rsid w:val="00BA63F3"/>
    <w:rsid w:val="00BB5C23"/>
    <w:rsid w:val="00BC082B"/>
    <w:rsid w:val="00BC0C1B"/>
    <w:rsid w:val="00BC2A67"/>
    <w:rsid w:val="00BE0D11"/>
    <w:rsid w:val="00BE353F"/>
    <w:rsid w:val="00BF03BF"/>
    <w:rsid w:val="00BF5DB5"/>
    <w:rsid w:val="00BF6C8F"/>
    <w:rsid w:val="00C00305"/>
    <w:rsid w:val="00C0569F"/>
    <w:rsid w:val="00C07644"/>
    <w:rsid w:val="00C102DF"/>
    <w:rsid w:val="00C11F78"/>
    <w:rsid w:val="00C14498"/>
    <w:rsid w:val="00C17E1C"/>
    <w:rsid w:val="00C26D90"/>
    <w:rsid w:val="00C3672B"/>
    <w:rsid w:val="00C36C8D"/>
    <w:rsid w:val="00C45EEC"/>
    <w:rsid w:val="00C46D99"/>
    <w:rsid w:val="00C50B3B"/>
    <w:rsid w:val="00C50F45"/>
    <w:rsid w:val="00C51BA8"/>
    <w:rsid w:val="00C51E4E"/>
    <w:rsid w:val="00C52CB2"/>
    <w:rsid w:val="00C5445C"/>
    <w:rsid w:val="00C5651C"/>
    <w:rsid w:val="00C56942"/>
    <w:rsid w:val="00C61BAF"/>
    <w:rsid w:val="00C643AE"/>
    <w:rsid w:val="00C67300"/>
    <w:rsid w:val="00C6741F"/>
    <w:rsid w:val="00C675D7"/>
    <w:rsid w:val="00C75B5B"/>
    <w:rsid w:val="00C80418"/>
    <w:rsid w:val="00C80FD0"/>
    <w:rsid w:val="00C81887"/>
    <w:rsid w:val="00C833C4"/>
    <w:rsid w:val="00C83B73"/>
    <w:rsid w:val="00C87761"/>
    <w:rsid w:val="00C914B8"/>
    <w:rsid w:val="00C915B3"/>
    <w:rsid w:val="00C95781"/>
    <w:rsid w:val="00CA051A"/>
    <w:rsid w:val="00CA5C0D"/>
    <w:rsid w:val="00CA7C36"/>
    <w:rsid w:val="00CB4550"/>
    <w:rsid w:val="00CB7503"/>
    <w:rsid w:val="00CB790C"/>
    <w:rsid w:val="00CC3971"/>
    <w:rsid w:val="00CC435B"/>
    <w:rsid w:val="00CC4E5D"/>
    <w:rsid w:val="00CC7E77"/>
    <w:rsid w:val="00CD120E"/>
    <w:rsid w:val="00CD6CF9"/>
    <w:rsid w:val="00CD7DED"/>
    <w:rsid w:val="00CE1193"/>
    <w:rsid w:val="00CE1A70"/>
    <w:rsid w:val="00CE519D"/>
    <w:rsid w:val="00CF0C44"/>
    <w:rsid w:val="00CF2B4D"/>
    <w:rsid w:val="00D116DE"/>
    <w:rsid w:val="00D144CB"/>
    <w:rsid w:val="00D16506"/>
    <w:rsid w:val="00D16C95"/>
    <w:rsid w:val="00D17F9D"/>
    <w:rsid w:val="00D30215"/>
    <w:rsid w:val="00D35A4B"/>
    <w:rsid w:val="00D3740D"/>
    <w:rsid w:val="00D43831"/>
    <w:rsid w:val="00D610B7"/>
    <w:rsid w:val="00D66C2A"/>
    <w:rsid w:val="00D72398"/>
    <w:rsid w:val="00D72EF1"/>
    <w:rsid w:val="00D759A1"/>
    <w:rsid w:val="00D84605"/>
    <w:rsid w:val="00DA10F1"/>
    <w:rsid w:val="00DA5D7B"/>
    <w:rsid w:val="00DA5DDA"/>
    <w:rsid w:val="00DA73E8"/>
    <w:rsid w:val="00DB265F"/>
    <w:rsid w:val="00DC4028"/>
    <w:rsid w:val="00DC4EBF"/>
    <w:rsid w:val="00DC51A4"/>
    <w:rsid w:val="00DE2BA6"/>
    <w:rsid w:val="00DE3762"/>
    <w:rsid w:val="00DF3B91"/>
    <w:rsid w:val="00DF599D"/>
    <w:rsid w:val="00E00260"/>
    <w:rsid w:val="00E01C3F"/>
    <w:rsid w:val="00E023F7"/>
    <w:rsid w:val="00E031F1"/>
    <w:rsid w:val="00E06142"/>
    <w:rsid w:val="00E0620D"/>
    <w:rsid w:val="00E117CF"/>
    <w:rsid w:val="00E25A0B"/>
    <w:rsid w:val="00E34B41"/>
    <w:rsid w:val="00E36E55"/>
    <w:rsid w:val="00E43457"/>
    <w:rsid w:val="00E46A25"/>
    <w:rsid w:val="00E616E3"/>
    <w:rsid w:val="00E63A3F"/>
    <w:rsid w:val="00E64195"/>
    <w:rsid w:val="00E67F5D"/>
    <w:rsid w:val="00E71658"/>
    <w:rsid w:val="00E73DF9"/>
    <w:rsid w:val="00E752DF"/>
    <w:rsid w:val="00E77D97"/>
    <w:rsid w:val="00E81210"/>
    <w:rsid w:val="00E8466B"/>
    <w:rsid w:val="00E84E1F"/>
    <w:rsid w:val="00E84E62"/>
    <w:rsid w:val="00E85A8F"/>
    <w:rsid w:val="00EA3A03"/>
    <w:rsid w:val="00EA6334"/>
    <w:rsid w:val="00EA703E"/>
    <w:rsid w:val="00EB3A3C"/>
    <w:rsid w:val="00EB5382"/>
    <w:rsid w:val="00EB54E1"/>
    <w:rsid w:val="00EC57C2"/>
    <w:rsid w:val="00ED0831"/>
    <w:rsid w:val="00ED4A9D"/>
    <w:rsid w:val="00ED4E36"/>
    <w:rsid w:val="00ED5E29"/>
    <w:rsid w:val="00ED6931"/>
    <w:rsid w:val="00ED7100"/>
    <w:rsid w:val="00EE1047"/>
    <w:rsid w:val="00EF105F"/>
    <w:rsid w:val="00EF3FAB"/>
    <w:rsid w:val="00F01771"/>
    <w:rsid w:val="00F0295E"/>
    <w:rsid w:val="00F03D99"/>
    <w:rsid w:val="00F04297"/>
    <w:rsid w:val="00F04C5E"/>
    <w:rsid w:val="00F06911"/>
    <w:rsid w:val="00F07D32"/>
    <w:rsid w:val="00F11EBF"/>
    <w:rsid w:val="00F15D94"/>
    <w:rsid w:val="00F17262"/>
    <w:rsid w:val="00F20F22"/>
    <w:rsid w:val="00F35482"/>
    <w:rsid w:val="00F40319"/>
    <w:rsid w:val="00F4538C"/>
    <w:rsid w:val="00F51342"/>
    <w:rsid w:val="00F51532"/>
    <w:rsid w:val="00F52110"/>
    <w:rsid w:val="00F556E3"/>
    <w:rsid w:val="00F579C3"/>
    <w:rsid w:val="00F57F12"/>
    <w:rsid w:val="00F67EAB"/>
    <w:rsid w:val="00F7314B"/>
    <w:rsid w:val="00F80A76"/>
    <w:rsid w:val="00F82EF9"/>
    <w:rsid w:val="00F93A38"/>
    <w:rsid w:val="00FA029B"/>
    <w:rsid w:val="00FA1DCB"/>
    <w:rsid w:val="00FA2474"/>
    <w:rsid w:val="00FB18BD"/>
    <w:rsid w:val="00FB1D1F"/>
    <w:rsid w:val="00FC642E"/>
    <w:rsid w:val="00FC72C2"/>
    <w:rsid w:val="00FD0B21"/>
    <w:rsid w:val="00FD18F3"/>
    <w:rsid w:val="00FD3159"/>
    <w:rsid w:val="00FD5A29"/>
    <w:rsid w:val="00FD5CE9"/>
    <w:rsid w:val="00FD68E4"/>
    <w:rsid w:val="00FE12A1"/>
    <w:rsid w:val="00FE1F71"/>
    <w:rsid w:val="00FE4D52"/>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2453D8"/>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2453D8"/>
    <w:rPr>
      <w:rFonts w:eastAsiaTheme="majorEastAsia" w:cstheme="majorBidi"/>
      <w:color w:val="4472C4" w:themeColor="accent1"/>
      <w:sz w:val="28"/>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 w:type="paragraph" w:styleId="Header">
    <w:name w:val="header"/>
    <w:basedOn w:val="Normal"/>
    <w:link w:val="HeaderChar"/>
    <w:uiPriority w:val="99"/>
    <w:unhideWhenUsed/>
    <w:rsid w:val="000011EE"/>
    <w:pPr>
      <w:tabs>
        <w:tab w:val="center" w:pos="4680"/>
        <w:tab w:val="right" w:pos="9360"/>
      </w:tabs>
    </w:pPr>
  </w:style>
  <w:style w:type="character" w:customStyle="1" w:styleId="HeaderChar">
    <w:name w:val="Header Char"/>
    <w:basedOn w:val="DefaultParagraphFont"/>
    <w:link w:val="Header"/>
    <w:uiPriority w:val="99"/>
    <w:rsid w:val="000011EE"/>
    <w:rPr>
      <w:color w:val="000000" w:themeColor="text1"/>
    </w:rPr>
  </w:style>
  <w:style w:type="paragraph" w:styleId="Footer">
    <w:name w:val="footer"/>
    <w:basedOn w:val="Normal"/>
    <w:link w:val="FooterChar"/>
    <w:uiPriority w:val="99"/>
    <w:unhideWhenUsed/>
    <w:rsid w:val="000011EE"/>
    <w:pPr>
      <w:tabs>
        <w:tab w:val="center" w:pos="4680"/>
        <w:tab w:val="right" w:pos="9360"/>
      </w:tabs>
    </w:pPr>
  </w:style>
  <w:style w:type="character" w:customStyle="1" w:styleId="FooterChar">
    <w:name w:val="Footer Char"/>
    <w:basedOn w:val="DefaultParagraphFont"/>
    <w:link w:val="Footer"/>
    <w:uiPriority w:val="99"/>
    <w:rsid w:val="000011EE"/>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 Shah</dc:creator>
  <cp:lastModifiedBy>Kalp Shah</cp:lastModifiedBy>
  <cp:revision>63</cp:revision>
  <dcterms:created xsi:type="dcterms:W3CDTF">2023-01-28T01:49:00Z</dcterms:created>
  <dcterms:modified xsi:type="dcterms:W3CDTF">2023-01-29T21:03:00Z</dcterms:modified>
</cp:coreProperties>
</file>