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521B" w14:textId="77777777" w:rsidR="005D672B" w:rsidRPr="008A0033" w:rsidRDefault="005D672B" w:rsidP="008A0033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hi-IN"/>
        </w:rPr>
      </w:pPr>
      <w:r w:rsidRPr="008A00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n-IN" w:bidi="hi-IN"/>
        </w:rPr>
        <w:t>Practical 3: Implement private cloud with Xen server</w:t>
      </w:r>
      <w:r w:rsidRPr="008A0033">
        <w:rPr>
          <w:rFonts w:ascii="Times New Roman" w:eastAsia="Times New Roman" w:hAnsi="Times New Roman" w:cs="Times New Roman"/>
          <w:color w:val="1F1F1F"/>
          <w:sz w:val="28"/>
          <w:szCs w:val="28"/>
          <w:lang w:eastAsia="en-IN" w:bidi="hi-IN"/>
        </w:rPr>
        <w:t>.</w:t>
      </w:r>
    </w:p>
    <w:p w14:paraId="41A87D99" w14:textId="77777777" w:rsidR="005D672B" w:rsidRPr="005D672B" w:rsidRDefault="005D672B" w:rsidP="005D67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Implementing a bare-metal (Type-1) hypervisor like Xen on a Windows 11 desktop requires a specific approach. Because Xen is designed to be installed directly on the hardware (replacing the host operating system), we must use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Nested Virtualization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77E71B5E" w14:textId="77777777" w:rsidR="005D672B" w:rsidRPr="005D672B" w:rsidRDefault="005D672B" w:rsidP="005D67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We will use Oracle VM VirtualBox to create a virtual machine that acts as our bare-metal server, and then install Xen inside it.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T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he most accessible and fully-featured open-source version of </w:t>
      </w:r>
      <w:proofErr w:type="spellStart"/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XenServer</w:t>
      </w:r>
      <w:proofErr w:type="spellEnd"/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currently available is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XCP-ng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7811CC3F" w14:textId="77777777" w:rsidR="005D672B" w:rsidRPr="005D672B" w:rsidRDefault="005D672B" w:rsidP="005D672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 w:bidi="hi-IN"/>
        </w:rPr>
        <w:t>Phase 1: Downloads &amp; Prerequisites</w:t>
      </w:r>
    </w:p>
    <w:p w14:paraId="5DD58AB1" w14:textId="77777777" w:rsidR="005D672B" w:rsidRPr="005D672B" w:rsidRDefault="005D672B" w:rsidP="005D672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Update VirtualBox: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Ensure you have the latest version of Oracle VM VirtualBox installed on your Windows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PC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6436813D" w14:textId="77777777" w:rsidR="005D672B" w:rsidRPr="005D672B" w:rsidRDefault="005D672B" w:rsidP="005D672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Download XCP-ng (The Xen Server):</w:t>
      </w:r>
    </w:p>
    <w:p w14:paraId="1A08F24E" w14:textId="77777777" w:rsidR="005D672B" w:rsidRPr="005D672B" w:rsidRDefault="005D672B" w:rsidP="005D672B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Go to the </w:t>
      </w:r>
      <w:hyperlink r:id="rId7" w:tgtFrame="_blank" w:history="1">
        <w:r w:rsidRPr="005D672B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en-IN" w:bidi="hi-IN"/>
          </w:rPr>
          <w:t>XCP-ng download page</w:t>
        </w:r>
      </w:hyperlink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64445873" w14:textId="77777777" w:rsidR="005D672B" w:rsidRPr="005D672B" w:rsidRDefault="005D672B" w:rsidP="005D672B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Download the latest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ISO file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(e.g., XCP-ng 8.2 LTS).</w:t>
      </w:r>
    </w:p>
    <w:p w14:paraId="2D0223DF" w14:textId="77777777" w:rsidR="005D672B" w:rsidRPr="005D672B" w:rsidRDefault="005D672B" w:rsidP="005D672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 w:bidi="hi-IN"/>
        </w:rPr>
        <w:t>Phase 2: Configure VirtualBox for Nested Virtualization</w:t>
      </w:r>
    </w:p>
    <w:p w14:paraId="4626F1A9" w14:textId="77777777" w:rsidR="005D672B" w:rsidRPr="005D672B" w:rsidRDefault="005D672B" w:rsidP="005D672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If nested virtualization is not enabled, Xen will not be able to host its own virtual machines.</w:t>
      </w:r>
    </w:p>
    <w:p w14:paraId="5F11BD74" w14:textId="77777777" w:rsidR="005D672B" w:rsidRPr="005D672B" w:rsidRDefault="005D672B" w:rsidP="005D672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Open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VirtualBox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and click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New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to create a virtual machine.</w:t>
      </w:r>
    </w:p>
    <w:p w14:paraId="469DFBE8" w14:textId="77777777" w:rsidR="005D672B" w:rsidRPr="005D672B" w:rsidRDefault="005D672B" w:rsidP="005D672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Name and Operating System:</w:t>
      </w:r>
    </w:p>
    <w:p w14:paraId="35D5DB48" w14:textId="77777777" w:rsidR="005D672B" w:rsidRPr="005D672B" w:rsidRDefault="005D672B" w:rsidP="005D672B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Name: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</w:t>
      </w:r>
      <w:proofErr w:type="spellStart"/>
      <w:r w:rsidRPr="005D672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hi-IN"/>
        </w:rPr>
        <w:t>Xen_Private_Cloud</w:t>
      </w:r>
      <w:proofErr w:type="spellEnd"/>
    </w:p>
    <w:p w14:paraId="684A377D" w14:textId="77777777" w:rsidR="005D672B" w:rsidRPr="005D672B" w:rsidRDefault="005D672B" w:rsidP="005D672B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Type: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Linux</w:t>
      </w:r>
    </w:p>
    <w:p w14:paraId="668FE335" w14:textId="4F5CD327" w:rsidR="008A0033" w:rsidRDefault="005D672B" w:rsidP="008A0033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Version: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Other Linux (64-bit)</w:t>
      </w:r>
    </w:p>
    <w:p w14:paraId="7BE263CF" w14:textId="6588E703" w:rsidR="008A0033" w:rsidRPr="008A0033" w:rsidRDefault="000D2687" w:rsidP="008A00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drawing>
          <wp:inline distT="0" distB="0" distL="0" distR="0" wp14:anchorId="50135C91" wp14:editId="6A487146">
            <wp:extent cx="3513124" cy="1760373"/>
            <wp:effectExtent l="0" t="0" r="0" b="0"/>
            <wp:docPr id="22385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59985" name="Picture 223859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AB87" w14:textId="77777777" w:rsidR="005D672B" w:rsidRPr="005D672B" w:rsidRDefault="005D672B" w:rsidP="005D672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Hardware:</w:t>
      </w:r>
    </w:p>
    <w:p w14:paraId="19873EC0" w14:textId="77777777" w:rsidR="005D672B" w:rsidRPr="005D672B" w:rsidRDefault="005D672B" w:rsidP="005D672B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Base Memory (RAM):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Allocate at least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4096 MB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(4 GB).</w:t>
      </w:r>
    </w:p>
    <w:p w14:paraId="747F1B05" w14:textId="77777777" w:rsidR="005D672B" w:rsidRPr="005D672B" w:rsidRDefault="005D672B" w:rsidP="005D672B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Processors: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Allocate at least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2 CPUs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4B3C95C3" w14:textId="77777777" w:rsidR="005D672B" w:rsidRDefault="005D672B" w:rsidP="005D672B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lastRenderedPageBreak/>
        <w:t>Crucial Step: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Check the box that says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"Enable Nested VT-x/AMD-V"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. </w:t>
      </w:r>
      <w:r w:rsidRPr="005D67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 w:bidi="hi-IN"/>
        </w:rPr>
        <w:t xml:space="preserve">(If this is greyed out, you may need to enable it via Windows Command Prompt: </w:t>
      </w:r>
      <w:proofErr w:type="spellStart"/>
      <w:r w:rsidRPr="005D672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 w:bidi="hi-IN"/>
        </w:rPr>
        <w:t>VBoxManage</w:t>
      </w:r>
      <w:proofErr w:type="spellEnd"/>
      <w:r w:rsidRPr="005D672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 w:bidi="hi-IN"/>
        </w:rPr>
        <w:t xml:space="preserve"> </w:t>
      </w:r>
      <w:proofErr w:type="spellStart"/>
      <w:r w:rsidRPr="005D672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 w:bidi="hi-IN"/>
        </w:rPr>
        <w:t>modifyvm</w:t>
      </w:r>
      <w:proofErr w:type="spellEnd"/>
      <w:r w:rsidRPr="005D672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 w:bidi="hi-IN"/>
        </w:rPr>
        <w:t xml:space="preserve"> "</w:t>
      </w:r>
      <w:proofErr w:type="spellStart"/>
      <w:r w:rsidRPr="005D672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 w:bidi="hi-IN"/>
        </w:rPr>
        <w:t>Xen_Private_Cloud</w:t>
      </w:r>
      <w:proofErr w:type="spellEnd"/>
      <w:r w:rsidRPr="005D672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 w:bidi="hi-IN"/>
        </w:rPr>
        <w:t>" --nested-</w:t>
      </w:r>
      <w:proofErr w:type="spellStart"/>
      <w:r w:rsidRPr="005D672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 w:bidi="hi-IN"/>
        </w:rPr>
        <w:t>hw</w:t>
      </w:r>
      <w:proofErr w:type="spellEnd"/>
      <w:r w:rsidRPr="005D672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 w:bidi="hi-IN"/>
        </w:rPr>
        <w:t>-</w:t>
      </w:r>
      <w:proofErr w:type="spellStart"/>
      <w:r w:rsidRPr="005D672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 w:bidi="hi-IN"/>
        </w:rPr>
        <w:t>virt</w:t>
      </w:r>
      <w:proofErr w:type="spellEnd"/>
      <w:r w:rsidRPr="005D672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en-IN" w:bidi="hi-IN"/>
        </w:rPr>
        <w:t xml:space="preserve"> on</w:t>
      </w:r>
      <w:r w:rsidRPr="005D67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 w:bidi="hi-IN"/>
        </w:rPr>
        <w:t>)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29811D71" w14:textId="346D64C9" w:rsidR="000D2687" w:rsidRDefault="000D2687" w:rsidP="000D268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ab/>
      </w: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drawing>
          <wp:inline distT="0" distB="0" distL="0" distR="0" wp14:anchorId="4FB78554" wp14:editId="1947935A">
            <wp:extent cx="3901778" cy="1036410"/>
            <wp:effectExtent l="0" t="0" r="3810" b="0"/>
            <wp:docPr id="1635292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92614" name="Picture 16352926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3F41" w14:textId="5D88CB63" w:rsidR="000D2687" w:rsidRPr="005D672B" w:rsidRDefault="000D2687" w:rsidP="000D268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ab/>
      </w: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drawing>
          <wp:inline distT="0" distB="0" distL="0" distR="0" wp14:anchorId="63EF7B17" wp14:editId="7118B6F3">
            <wp:extent cx="3863675" cy="1775614"/>
            <wp:effectExtent l="0" t="0" r="3810" b="0"/>
            <wp:docPr id="117736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6750" name="Picture 1177367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5632" w14:textId="398427F3" w:rsidR="000D2687" w:rsidRDefault="005D672B" w:rsidP="000D268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Hard Disk: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Create a Virtual Hard Disk of at least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30 GB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(dynamically allocated).</w:t>
      </w:r>
    </w:p>
    <w:p w14:paraId="64D45DBB" w14:textId="63A0BC29" w:rsidR="000D2687" w:rsidRPr="008E25F3" w:rsidRDefault="000D2687" w:rsidP="000D2687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Go to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Settings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hi-IN"/>
        </w:rPr>
        <w:t>→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 xml:space="preserve"> Storage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hi-IN"/>
        </w:rPr>
        <w:t>→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hi-IN"/>
        </w:rPr>
        <w:t xml:space="preserve"> on Controller: IDE</w:t>
      </w:r>
      <w:r w:rsidR="00371F9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hi-IN"/>
        </w:rPr>
        <w:t xml:space="preserve"> click on add hard</w:t>
      </w:r>
      <w:r w:rsidR="008E25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hi-IN"/>
        </w:rPr>
        <w:t xml:space="preserve"> </w:t>
      </w:r>
      <w:r w:rsidR="00371F9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hi-IN"/>
        </w:rPr>
        <w:t>disk</w:t>
      </w:r>
      <w:r w:rsidR="008E25F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hi-IN"/>
        </w:rPr>
        <w:t>.</w:t>
      </w:r>
    </w:p>
    <w:p w14:paraId="6D6C2151" w14:textId="0906D17B" w:rsidR="008E25F3" w:rsidRDefault="008E25F3" w:rsidP="008E25F3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drawing>
          <wp:inline distT="0" distB="0" distL="0" distR="0" wp14:anchorId="659F1860" wp14:editId="16961858">
            <wp:extent cx="3977985" cy="1394581"/>
            <wp:effectExtent l="0" t="0" r="3810" b="0"/>
            <wp:docPr id="1706012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12615" name="Picture 17060126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3F74" w14:textId="7BB2284F" w:rsidR="008E25F3" w:rsidRDefault="008E25F3" w:rsidP="008E25F3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drawing>
          <wp:inline distT="0" distB="0" distL="0" distR="0" wp14:anchorId="7CC14E57" wp14:editId="682C04F3">
            <wp:extent cx="3787468" cy="1409822"/>
            <wp:effectExtent l="0" t="0" r="3810" b="0"/>
            <wp:docPr id="318201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01070" name="Picture 3182010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305E" w14:textId="308E5D4D" w:rsidR="008E25F3" w:rsidRDefault="008E25F3" w:rsidP="008E25F3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lastRenderedPageBreak/>
        <w:drawing>
          <wp:inline distT="0" distB="0" distL="0" distR="0" wp14:anchorId="0C0B1463" wp14:editId="19244B1D">
            <wp:extent cx="3787468" cy="2004234"/>
            <wp:effectExtent l="0" t="0" r="3810" b="0"/>
            <wp:docPr id="332278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78378" name="Picture 3322783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0DFC" w14:textId="0E723C37" w:rsidR="008E25F3" w:rsidRPr="008E25F3" w:rsidRDefault="008E25F3" w:rsidP="008E25F3">
      <w:pPr>
        <w:pStyle w:val="ListParagraph"/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8E25F3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Set to 30 GB</w:t>
      </w:r>
      <w:r w:rsidR="00D76B67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, then click on choose </w:t>
      </w:r>
      <w:proofErr w:type="spellStart"/>
      <w:r w:rsidR="00D76B67" w:rsidRPr="00D76B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 w:bidi="hi-IN"/>
        </w:rPr>
        <w:t>Xen_Priivate_Cloud.vdi</w:t>
      </w:r>
      <w:proofErr w:type="spellEnd"/>
      <w:r w:rsidR="00D76B67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file and click ok.</w:t>
      </w:r>
    </w:p>
    <w:p w14:paraId="75044DD9" w14:textId="38EB9AEB" w:rsidR="008E25F3" w:rsidRPr="005D672B" w:rsidRDefault="008E25F3" w:rsidP="008E25F3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drawing>
          <wp:inline distT="0" distB="0" distL="0" distR="0" wp14:anchorId="41A3023C" wp14:editId="7B806904">
            <wp:extent cx="3833192" cy="1691787"/>
            <wp:effectExtent l="0" t="0" r="0" b="3810"/>
            <wp:docPr id="639938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8075" name="Picture 6399380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6F66" w14:textId="00DE9346" w:rsidR="00D76B67" w:rsidRDefault="00D76B67" w:rsidP="008E25F3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</w:p>
    <w:p w14:paraId="72228DCA" w14:textId="1E67F651" w:rsidR="00D76B67" w:rsidRPr="00D76B67" w:rsidRDefault="00D76B67" w:rsidP="00D76B67">
      <w:pPr>
        <w:pStyle w:val="ListParagraph"/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It should look like the image below. Then click on ok.</w:t>
      </w:r>
    </w:p>
    <w:p w14:paraId="6CCC7C34" w14:textId="4AAFECDC" w:rsidR="00D76B67" w:rsidRDefault="00D76B67" w:rsidP="00D76B67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drawing>
          <wp:inline distT="0" distB="0" distL="0" distR="0" wp14:anchorId="61138EC7" wp14:editId="1069B8C4">
            <wp:extent cx="4016088" cy="1615580"/>
            <wp:effectExtent l="0" t="0" r="3810" b="3810"/>
            <wp:docPr id="19735027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02774" name="Picture 19735027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DFD4" w14:textId="77777777" w:rsidR="00D76B67" w:rsidRDefault="00D76B67" w:rsidP="00D76B67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</w:p>
    <w:p w14:paraId="5D07195D" w14:textId="77777777" w:rsidR="00D76B67" w:rsidRPr="008E25F3" w:rsidRDefault="00D76B67" w:rsidP="00D76B67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</w:p>
    <w:p w14:paraId="3076A2D5" w14:textId="334B4B3F" w:rsidR="005D672B" w:rsidRPr="000D2687" w:rsidRDefault="005D672B" w:rsidP="000D268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0D268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lastRenderedPageBreak/>
        <w:t>Network Settings:</w:t>
      </w:r>
    </w:p>
    <w:p w14:paraId="52518AD6" w14:textId="77777777" w:rsidR="005D672B" w:rsidRPr="005D672B" w:rsidRDefault="005D672B" w:rsidP="005D672B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Select your new VM and click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Settings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hi-IN"/>
        </w:rPr>
        <w:t>→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Network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1D481C32" w14:textId="77777777" w:rsidR="005D672B" w:rsidRDefault="005D672B" w:rsidP="005D672B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Change "Attached to" from NAT to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Bridged Adapter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 This allows your Xen server to get an IP address from your local physical router.</w:t>
      </w:r>
    </w:p>
    <w:p w14:paraId="5F095C57" w14:textId="7A033179" w:rsidR="00D76B67" w:rsidRPr="005D672B" w:rsidRDefault="00D76B67" w:rsidP="00D76B67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drawing>
          <wp:inline distT="0" distB="0" distL="0" distR="0" wp14:anchorId="678DF90C" wp14:editId="06BF1282">
            <wp:extent cx="3932261" cy="1737511"/>
            <wp:effectExtent l="0" t="0" r="0" b="0"/>
            <wp:docPr id="19612672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7269" name="Picture 19612672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6594" w14:textId="77777777" w:rsidR="005D672B" w:rsidRPr="005D672B" w:rsidRDefault="005D672B" w:rsidP="005D672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Storage Settings:</w:t>
      </w:r>
    </w:p>
    <w:p w14:paraId="103BE08B" w14:textId="77777777" w:rsidR="005D672B" w:rsidRPr="005D672B" w:rsidRDefault="005D672B" w:rsidP="005D672B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Go to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Settings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hi-IN"/>
        </w:rPr>
        <w:t>→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Storage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6421FF0C" w14:textId="77777777" w:rsidR="005D672B" w:rsidRDefault="005D672B" w:rsidP="005D672B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12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Click on the empty CD icon under the IDE Controller.</w:t>
      </w:r>
    </w:p>
    <w:p w14:paraId="60890615" w14:textId="42B47943" w:rsidR="00D76B67" w:rsidRPr="005D672B" w:rsidRDefault="00D76B67" w:rsidP="00D76B67">
      <w:pPr>
        <w:spacing w:before="100" w:beforeAutospacing="1" w:after="12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drawing>
          <wp:inline distT="0" distB="0" distL="0" distR="0" wp14:anchorId="209CCA0C" wp14:editId="119C208B">
            <wp:extent cx="4061812" cy="1996613"/>
            <wp:effectExtent l="0" t="0" r="0" b="3810"/>
            <wp:docPr id="4082068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06869" name="Picture 4082068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017D" w14:textId="091C9BE6" w:rsidR="00D76B67" w:rsidRPr="00D76B67" w:rsidRDefault="005D672B" w:rsidP="00D76B67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Click the disk icon on the right and select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"Choose a disk file..."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1934EAB4" w14:textId="77777777" w:rsidR="005D672B" w:rsidRDefault="005D672B" w:rsidP="005D672B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Select the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XCP-ng ISO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file you downloaded.</w:t>
      </w:r>
    </w:p>
    <w:p w14:paraId="64666E5F" w14:textId="032D3874" w:rsidR="00D76B67" w:rsidRPr="005D672B" w:rsidRDefault="00D76B67" w:rsidP="00D76B67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lastRenderedPageBreak/>
        <w:drawing>
          <wp:inline distT="0" distB="0" distL="0" distR="0" wp14:anchorId="78DB5B55" wp14:editId="0420850D">
            <wp:extent cx="3794760" cy="2315652"/>
            <wp:effectExtent l="0" t="0" r="0" b="8890"/>
            <wp:docPr id="17610608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0840" name="Picture 17610608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611" cy="234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C9EB" w14:textId="77777777" w:rsidR="005D672B" w:rsidRPr="005D672B" w:rsidRDefault="005D672B" w:rsidP="005D672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 w:bidi="hi-IN"/>
        </w:rPr>
        <w:t>Phase 3: Install Xen Server (XCP-ng)</w:t>
      </w:r>
    </w:p>
    <w:p w14:paraId="5C1629DE" w14:textId="7865F55E" w:rsidR="00D76B67" w:rsidRDefault="005D672B" w:rsidP="00D76B6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Start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the </w:t>
      </w:r>
      <w:proofErr w:type="spellStart"/>
      <w:r w:rsidRPr="005D672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hi-IN"/>
        </w:rPr>
        <w:t>Xen_Private_Cloud</w:t>
      </w:r>
      <w:proofErr w:type="spellEnd"/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virtual machine in VirtualBox.</w:t>
      </w:r>
    </w:p>
    <w:p w14:paraId="116BB1B9" w14:textId="55633D8E" w:rsidR="00D76B67" w:rsidRPr="00D76B67" w:rsidRDefault="00610790" w:rsidP="00D76B6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drawing>
          <wp:inline distT="0" distB="0" distL="0" distR="0" wp14:anchorId="5B3D4328" wp14:editId="188B5610">
            <wp:extent cx="4938188" cy="2370025"/>
            <wp:effectExtent l="0" t="0" r="0" b="0"/>
            <wp:docPr id="8091491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49157" name="Picture 80914915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51E4" w14:textId="42737195" w:rsidR="00610790" w:rsidRPr="00610790" w:rsidRDefault="005D672B" w:rsidP="0061079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The machine will boot into the XCP-ng installer (a blue text-based screen). Press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Enter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to begin.</w:t>
      </w:r>
    </w:p>
    <w:p w14:paraId="64A9D9EC" w14:textId="0D0F0A60" w:rsidR="00610790" w:rsidRDefault="005D672B" w:rsidP="0061079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Keyboard Layout: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Select </w:t>
      </w:r>
      <w:r w:rsidRPr="005D672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hi-IN"/>
        </w:rPr>
        <w:t>[qwerty] us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1AA79E37" w14:textId="1DDAA881" w:rsidR="00610790" w:rsidRPr="00610790" w:rsidRDefault="00610790" w:rsidP="006107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lastRenderedPageBreak/>
        <w:drawing>
          <wp:inline distT="0" distB="0" distL="0" distR="0" wp14:anchorId="687F2205" wp14:editId="4612FD51">
            <wp:extent cx="4005943" cy="2286000"/>
            <wp:effectExtent l="0" t="0" r="0" b="0"/>
            <wp:docPr id="9494835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83503" name="Picture 9494835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270" cy="22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7A02" w14:textId="52DD477F" w:rsidR="00610790" w:rsidRDefault="005D672B" w:rsidP="0061079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Welcome to XCP-ng: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Press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Ok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72D56E1E" w14:textId="554ECC5E" w:rsidR="00610790" w:rsidRPr="00610790" w:rsidRDefault="00610790" w:rsidP="006107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drawing>
          <wp:inline distT="0" distB="0" distL="0" distR="0" wp14:anchorId="4B030937" wp14:editId="53FF0388">
            <wp:extent cx="3960846" cy="2217420"/>
            <wp:effectExtent l="0" t="0" r="1905" b="0"/>
            <wp:docPr id="17402915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91519" name="Picture 17402915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221" cy="222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19A0" w14:textId="77777777" w:rsidR="005D672B" w:rsidRDefault="005D672B" w:rsidP="005D672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EULA: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Accept the End User License Agreement.</w:t>
      </w:r>
    </w:p>
    <w:p w14:paraId="5C54F5CC" w14:textId="6EECF242" w:rsidR="00610790" w:rsidRPr="005D672B" w:rsidRDefault="00610790" w:rsidP="006107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IN" w:bidi="hi-IN"/>
        </w:rPr>
        <w:lastRenderedPageBreak/>
        <w:drawing>
          <wp:inline distT="0" distB="0" distL="0" distR="0" wp14:anchorId="1316B1DC" wp14:editId="18DF6944">
            <wp:extent cx="4031329" cy="2301240"/>
            <wp:effectExtent l="0" t="0" r="7620" b="3810"/>
            <wp:docPr id="8314431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43193" name="Picture 83144319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863" cy="230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DD94" w14:textId="77777777" w:rsidR="005D672B" w:rsidRPr="005D672B" w:rsidRDefault="005D672B" w:rsidP="005D672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Virtual Machine Storage: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It will ask where to install. Select the 30 GB virtual hard disk we created (usually named </w:t>
      </w:r>
      <w:proofErr w:type="spellStart"/>
      <w:r w:rsidRPr="005D672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hi-IN"/>
        </w:rPr>
        <w:t>sda</w:t>
      </w:r>
      <w:proofErr w:type="spellEnd"/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). Choose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Ext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for the local storage type.</w:t>
      </w:r>
    </w:p>
    <w:p w14:paraId="05A83110" w14:textId="77777777" w:rsidR="005D672B" w:rsidRPr="005D672B" w:rsidRDefault="005D672B" w:rsidP="005D672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Installation Source: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Select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Local media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206EF26E" w14:textId="77777777" w:rsidR="005D672B" w:rsidRPr="005D672B" w:rsidRDefault="005D672B" w:rsidP="005D672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Root Password: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Create a strong password.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Write this down; it is the master administrative password for your private cloud.</w:t>
      </w:r>
    </w:p>
    <w:p w14:paraId="5B57219A" w14:textId="77777777" w:rsidR="005D672B" w:rsidRPr="005D672B" w:rsidRDefault="005D672B" w:rsidP="005D672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Network Setup: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* Select your management interface (usually </w:t>
      </w:r>
      <w:r w:rsidRPr="005D672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hi-IN"/>
        </w:rPr>
        <w:t>eth0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).</w:t>
      </w:r>
    </w:p>
    <w:p w14:paraId="38B10143" w14:textId="77777777" w:rsidR="005D672B" w:rsidRPr="005D672B" w:rsidRDefault="005D672B" w:rsidP="005D672B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Choose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DHCP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(so your home router automatically assigns it an IP address).</w:t>
      </w:r>
    </w:p>
    <w:p w14:paraId="798A4BE4" w14:textId="77777777" w:rsidR="005D672B" w:rsidRPr="005D672B" w:rsidRDefault="005D672B" w:rsidP="005D672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Hostname and DNS: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Choose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Automatically set via DHCP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498E60E4" w14:textId="77777777" w:rsidR="005D672B" w:rsidRPr="005D672B" w:rsidRDefault="005D672B" w:rsidP="005D672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proofErr w:type="spellStart"/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Timezone</w:t>
      </w:r>
      <w:proofErr w:type="spellEnd"/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Select </w:t>
      </w:r>
      <w:r w:rsidRPr="005D672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hi-IN"/>
        </w:rPr>
        <w:t>Asia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hi-IN"/>
        </w:rPr>
        <w:t>→</w:t>
      </w:r>
      <w:r w:rsidRPr="005D672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hi-IN"/>
        </w:rPr>
        <w:t>Kolkata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7627D66E" w14:textId="77777777" w:rsidR="005D672B" w:rsidRPr="005D672B" w:rsidRDefault="005D672B" w:rsidP="005D672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Install XCP-ng: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Confirm and begin the installation. It will take a few minutes.</w:t>
      </w:r>
    </w:p>
    <w:p w14:paraId="715A1E5D" w14:textId="77777777" w:rsidR="005D672B" w:rsidRPr="005D672B" w:rsidRDefault="005D672B" w:rsidP="005D672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Once finished, it will prompt you to remove the installation media. Go to VirtualBox menu: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Devices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hi-IN"/>
        </w:rPr>
        <w:t>→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Optical Drives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IN" w:bidi="hi-IN"/>
        </w:rPr>
        <w:t>→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Remove disk from virtual drive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294BBEE9" w14:textId="77777777" w:rsidR="005D672B" w:rsidRPr="005D672B" w:rsidRDefault="005D672B" w:rsidP="005D672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Press 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Enter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to reboot.</w:t>
      </w:r>
    </w:p>
    <w:p w14:paraId="59E7C47D" w14:textId="77777777" w:rsidR="005D672B" w:rsidRPr="005D672B" w:rsidRDefault="005D672B" w:rsidP="005D672B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IN" w:bidi="hi-IN"/>
        </w:rPr>
        <w:t>Phase 4: Access and Manage the Private Cloud</w:t>
      </w:r>
    </w:p>
    <w:p w14:paraId="2B69D311" w14:textId="77777777" w:rsidR="005D672B" w:rsidRPr="005D672B" w:rsidRDefault="005D672B" w:rsidP="005D672B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After the Xen VM reboots, it will sit at a black and blue console screen.</w:t>
      </w:r>
    </w:p>
    <w:p w14:paraId="15D2FCFC" w14:textId="77777777" w:rsidR="005D672B" w:rsidRPr="005D672B" w:rsidRDefault="005D672B" w:rsidP="005D672B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Look at the console screen. It will display a line that says:</w:t>
      </w:r>
    </w:p>
    <w:p w14:paraId="5A3FFFCD" w14:textId="77777777" w:rsidR="005D672B" w:rsidRPr="005D672B" w:rsidRDefault="005D672B" w:rsidP="005D67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 xml:space="preserve">"Management Server IP: </w:t>
      </w:r>
      <w:r w:rsidRPr="005D672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n-IN" w:bidi="hi-IN"/>
        </w:rPr>
        <w:t>192.168.x.x</w:t>
      </w: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"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</w:t>
      </w:r>
      <w:r w:rsidRPr="005D67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 w:bidi="hi-IN"/>
        </w:rPr>
        <w:t>(Your specific IP will be different)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.</w:t>
      </w:r>
    </w:p>
    <w:p w14:paraId="64453469" w14:textId="77777777" w:rsidR="005D672B" w:rsidRPr="005D672B" w:rsidRDefault="005D672B" w:rsidP="005D672B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Open a standard web browser (Chrome/Edge) on your host Windows 11 PC.</w:t>
      </w:r>
    </w:p>
    <w:p w14:paraId="4DF89149" w14:textId="77777777" w:rsidR="005D672B" w:rsidRPr="005D672B" w:rsidRDefault="005D672B" w:rsidP="005D672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Type that IP address into the address bar (e.g., </w:t>
      </w:r>
      <w:r w:rsidRPr="005D672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hi-IN"/>
        </w:rPr>
        <w:t>https://192.168.1.15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).</w:t>
      </w:r>
    </w:p>
    <w:p w14:paraId="53EA81FF" w14:textId="77777777" w:rsidR="005D672B" w:rsidRPr="005D672B" w:rsidRDefault="005D672B" w:rsidP="005D672B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>You will see a welcome page. From here, you have two ways to manage your new private cloud:</w:t>
      </w:r>
    </w:p>
    <w:p w14:paraId="668A03BA" w14:textId="77777777" w:rsidR="005D672B" w:rsidRPr="005D672B" w:rsidRDefault="005D672B" w:rsidP="005D672B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lastRenderedPageBreak/>
        <w:t xml:space="preserve">XCP-ng </w:t>
      </w:r>
      <w:proofErr w:type="spellStart"/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Center</w:t>
      </w:r>
      <w:proofErr w:type="spellEnd"/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A Windows desktop application you can download directly from that welcome page to manage your servers.</w:t>
      </w:r>
    </w:p>
    <w:p w14:paraId="57BDEC95" w14:textId="77777777" w:rsidR="005D672B" w:rsidRPr="005D672B" w:rsidRDefault="005D672B" w:rsidP="005D672B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 w:bidi="hi-IN"/>
        </w:rPr>
        <w:t>Xen Orchestra (XO):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A web-based management interface. You can deploy a lightweight virtual appliance of XO directly from the Xen console screen using the "Quick Deploy" option.</w:t>
      </w:r>
    </w:p>
    <w:p w14:paraId="2C29ED31" w14:textId="77777777" w:rsidR="005D672B" w:rsidRPr="005D672B" w:rsidRDefault="005D672B" w:rsidP="005D672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</w:pP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Once logged into your management interface (using the username </w:t>
      </w:r>
      <w:r w:rsidRPr="005D672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IN" w:bidi="hi-IN"/>
        </w:rPr>
        <w:t>root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and the password you created in Phase 3), you have successfully deployed a Type-1 private cloud hypervisor. You can now use this interface to allocate RAM, CPU, and storage to create entirely new virtual machines </w:t>
      </w:r>
      <w:r w:rsidRPr="005D672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 w:bidi="hi-IN"/>
        </w:rPr>
        <w:t>inside</w:t>
      </w:r>
      <w:r w:rsidRPr="005D672B">
        <w:rPr>
          <w:rFonts w:ascii="Times New Roman" w:eastAsia="Times New Roman" w:hAnsi="Times New Roman" w:cs="Times New Roman"/>
          <w:color w:val="1F1F1F"/>
          <w:sz w:val="24"/>
          <w:szCs w:val="24"/>
          <w:lang w:eastAsia="en-IN" w:bidi="hi-IN"/>
        </w:rPr>
        <w:t xml:space="preserve"> the Xen environment.</w:t>
      </w:r>
    </w:p>
    <w:p w14:paraId="5F7D3B34" w14:textId="77777777" w:rsidR="004F2ACC" w:rsidRDefault="004F2ACC"/>
    <w:sectPr w:rsidR="004F2ACC" w:rsidSect="008A0033">
      <w:headerReference w:type="default" r:id="rId23"/>
      <w:pgSz w:w="11906" w:h="16838"/>
      <w:pgMar w:top="1440" w:right="1440" w:bottom="1440" w:left="1440" w:header="294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ED039" w14:textId="77777777" w:rsidR="0077281F" w:rsidRDefault="0077281F" w:rsidP="008A0033">
      <w:pPr>
        <w:spacing w:after="0" w:line="240" w:lineRule="auto"/>
      </w:pPr>
      <w:r>
        <w:separator/>
      </w:r>
    </w:p>
  </w:endnote>
  <w:endnote w:type="continuationSeparator" w:id="0">
    <w:p w14:paraId="45A8E4A2" w14:textId="77777777" w:rsidR="0077281F" w:rsidRDefault="0077281F" w:rsidP="008A0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EFDAD" w14:textId="77777777" w:rsidR="0077281F" w:rsidRDefault="0077281F" w:rsidP="008A0033">
      <w:pPr>
        <w:spacing w:after="0" w:line="240" w:lineRule="auto"/>
      </w:pPr>
      <w:r>
        <w:separator/>
      </w:r>
    </w:p>
  </w:footnote>
  <w:footnote w:type="continuationSeparator" w:id="0">
    <w:p w14:paraId="65675E25" w14:textId="77777777" w:rsidR="0077281F" w:rsidRDefault="0077281F" w:rsidP="008A0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8A8C3" w14:textId="74D474C8" w:rsidR="008A0033" w:rsidRDefault="008A0033">
    <w:pPr>
      <w:pStyle w:val="Header"/>
    </w:pPr>
  </w:p>
  <w:p w14:paraId="10DFE2EE" w14:textId="77777777" w:rsidR="008A0033" w:rsidRDefault="008A00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9F2"/>
    <w:multiLevelType w:val="multilevel"/>
    <w:tmpl w:val="935A6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D51C0"/>
    <w:multiLevelType w:val="multilevel"/>
    <w:tmpl w:val="0A46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37DE1"/>
    <w:multiLevelType w:val="hybridMultilevel"/>
    <w:tmpl w:val="DDFCA77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C2521D"/>
    <w:multiLevelType w:val="multilevel"/>
    <w:tmpl w:val="DE88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D40B0"/>
    <w:multiLevelType w:val="hybridMultilevel"/>
    <w:tmpl w:val="DD244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32FA9"/>
    <w:multiLevelType w:val="hybridMultilevel"/>
    <w:tmpl w:val="220C8ED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BE46B9"/>
    <w:multiLevelType w:val="hybridMultilevel"/>
    <w:tmpl w:val="B2A626E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03268D"/>
    <w:multiLevelType w:val="hybridMultilevel"/>
    <w:tmpl w:val="89D637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082054"/>
    <w:multiLevelType w:val="multilevel"/>
    <w:tmpl w:val="F22A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AA611E"/>
    <w:multiLevelType w:val="hybridMultilevel"/>
    <w:tmpl w:val="16A8948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005497">
    <w:abstractNumId w:val="3"/>
  </w:num>
  <w:num w:numId="2" w16cid:durableId="896234900">
    <w:abstractNumId w:val="1"/>
  </w:num>
  <w:num w:numId="3" w16cid:durableId="1080641222">
    <w:abstractNumId w:val="0"/>
  </w:num>
  <w:num w:numId="4" w16cid:durableId="1340351709">
    <w:abstractNumId w:val="8"/>
  </w:num>
  <w:num w:numId="5" w16cid:durableId="2092660032">
    <w:abstractNumId w:val="9"/>
  </w:num>
  <w:num w:numId="6" w16cid:durableId="1492478834">
    <w:abstractNumId w:val="6"/>
  </w:num>
  <w:num w:numId="7" w16cid:durableId="740299388">
    <w:abstractNumId w:val="4"/>
  </w:num>
  <w:num w:numId="8" w16cid:durableId="367070466">
    <w:abstractNumId w:val="5"/>
  </w:num>
  <w:num w:numId="9" w16cid:durableId="234824673">
    <w:abstractNumId w:val="2"/>
  </w:num>
  <w:num w:numId="10" w16cid:durableId="1343971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2B"/>
    <w:rsid w:val="00032151"/>
    <w:rsid w:val="000D2687"/>
    <w:rsid w:val="00371F90"/>
    <w:rsid w:val="004F2ACC"/>
    <w:rsid w:val="005D672B"/>
    <w:rsid w:val="00610790"/>
    <w:rsid w:val="0077281F"/>
    <w:rsid w:val="0079217D"/>
    <w:rsid w:val="008A0033"/>
    <w:rsid w:val="008E25F3"/>
    <w:rsid w:val="00D76B67"/>
    <w:rsid w:val="00E8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ECBA"/>
  <w15:chartTrackingRefBased/>
  <w15:docId w15:val="{DE76B569-FCC3-4A90-9C41-6954482C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67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672B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5D6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yperlink">
    <w:name w:val="Hyperlink"/>
    <w:basedOn w:val="DefaultParagraphFont"/>
    <w:uiPriority w:val="99"/>
    <w:semiHidden/>
    <w:unhideWhenUsed/>
    <w:rsid w:val="005D672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672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D672B"/>
  </w:style>
  <w:style w:type="paragraph" w:styleId="Header">
    <w:name w:val="header"/>
    <w:basedOn w:val="Normal"/>
    <w:link w:val="HeaderChar"/>
    <w:uiPriority w:val="99"/>
    <w:unhideWhenUsed/>
    <w:rsid w:val="008A0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033"/>
  </w:style>
  <w:style w:type="paragraph" w:styleId="Footer">
    <w:name w:val="footer"/>
    <w:basedOn w:val="Normal"/>
    <w:link w:val="FooterChar"/>
    <w:uiPriority w:val="99"/>
    <w:unhideWhenUsed/>
    <w:rsid w:val="008A0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033"/>
  </w:style>
  <w:style w:type="paragraph" w:styleId="ListParagraph">
    <w:name w:val="List Paragraph"/>
    <w:basedOn w:val="Normal"/>
    <w:uiPriority w:val="34"/>
    <w:qFormat/>
    <w:rsid w:val="000D2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7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xcp-ng.org/download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Vyavahare</dc:creator>
  <cp:keywords/>
  <dc:description/>
  <cp:lastModifiedBy>sahilsilkan2002@gmail.com</cp:lastModifiedBy>
  <cp:revision>2</cp:revision>
  <dcterms:created xsi:type="dcterms:W3CDTF">2026-03-25T06:51:00Z</dcterms:created>
  <dcterms:modified xsi:type="dcterms:W3CDTF">2026-03-25T06:51:00Z</dcterms:modified>
</cp:coreProperties>
</file>