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2A4F" w14:textId="6179D574" w:rsidR="0032587A" w:rsidRDefault="00C14FAE" w:rsidP="00C14FAE">
      <w:pPr>
        <w:pStyle w:val="Title"/>
      </w:pPr>
      <w:r>
        <w:t>Preprocessing techniques</w:t>
      </w:r>
    </w:p>
    <w:p w14:paraId="19FEAD8B" w14:textId="5A545E46" w:rsidR="00C14FAE" w:rsidRDefault="00C14FAE" w:rsidP="00C14FAE"/>
    <w:p w14:paraId="71B186C8" w14:textId="484E109C" w:rsidR="00C14FAE" w:rsidRDefault="00C14FAE" w:rsidP="00C14FAE">
      <w:pPr>
        <w:pStyle w:val="Heading1"/>
        <w:numPr>
          <w:ilvl w:val="0"/>
          <w:numId w:val="2"/>
        </w:numPr>
      </w:pPr>
      <w:r>
        <w:t>Missing Values</w:t>
      </w:r>
    </w:p>
    <w:p w14:paraId="1FA09C51" w14:textId="6F999362" w:rsidR="00C14FAE" w:rsidRDefault="00C14FAE" w:rsidP="00C14FAE"/>
    <w:p w14:paraId="78AA9E1C" w14:textId="212604CD" w:rsidR="00C14FAE" w:rsidRDefault="00C14FAE" w:rsidP="00C14FAE">
      <w:r>
        <w:t xml:space="preserve">Once you know a bit more about the missing data you </w:t>
      </w:r>
      <w:proofErr w:type="gramStart"/>
      <w:r>
        <w:t>have to</w:t>
      </w:r>
      <w:proofErr w:type="gramEnd"/>
      <w:r>
        <w:t xml:space="preserve"> decide whether or not you want to keep entries with missing data. According to Chris </w:t>
      </w:r>
      <w:proofErr w:type="spellStart"/>
      <w:r>
        <w:t>Albon</w:t>
      </w:r>
      <w:proofErr w:type="spellEnd"/>
      <w:r>
        <w:t xml:space="preserve"> (Machine Learning with Python Cookbook), </w:t>
      </w:r>
      <w:r w:rsidR="00F479CD" w:rsidRPr="00F479CD">
        <w:t xml:space="preserve">from </w:t>
      </w:r>
      <w:proofErr w:type="spellStart"/>
      <w:proofErr w:type="gramStart"/>
      <w:r w:rsidR="00F479CD" w:rsidRPr="00F479CD">
        <w:t>sklearn.impute</w:t>
      </w:r>
      <w:proofErr w:type="spellEnd"/>
      <w:proofErr w:type="gramEnd"/>
      <w:r w:rsidR="00F479CD" w:rsidRPr="00F479CD">
        <w:t xml:space="preserve"> import </w:t>
      </w:r>
      <w:proofErr w:type="spellStart"/>
      <w:r w:rsidR="00F479CD" w:rsidRPr="00F479CD">
        <w:t>MissingIndicator</w:t>
      </w:r>
      <w:proofErr w:type="spellEnd"/>
      <w:r w:rsidR="00F479CD" w:rsidRPr="00F479CD">
        <w:t xml:space="preserve">  #indicates value is missing with True/False. </w:t>
      </w:r>
      <w:r>
        <w:t>this decision should partially depend on how random missing values are.</w:t>
      </w:r>
    </w:p>
    <w:p w14:paraId="71B80D23" w14:textId="304F8D9B" w:rsidR="00C14FAE" w:rsidRDefault="00C14FAE" w:rsidP="00C14FAE">
      <w:r>
        <w:t>If they are completely at random, they don’t give any extra information and can be omitted. On the other hand, if they’re not at random, the fact that a value is missing is itself information and can be expressed as an extra binary feature.</w:t>
      </w:r>
    </w:p>
    <w:p w14:paraId="71468C5C" w14:textId="77777777" w:rsidR="0032587A" w:rsidRDefault="00F479CD" w:rsidP="0032587A">
      <w:pPr>
        <w:pStyle w:val="Quote"/>
      </w:pPr>
      <w:r w:rsidRPr="00F479CD">
        <w:t xml:space="preserve">from </w:t>
      </w:r>
      <w:proofErr w:type="spellStart"/>
      <w:proofErr w:type="gramStart"/>
      <w:r w:rsidRPr="00F479CD">
        <w:t>sklearn.impute</w:t>
      </w:r>
      <w:proofErr w:type="spellEnd"/>
      <w:proofErr w:type="gramEnd"/>
      <w:r w:rsidRPr="00F479CD">
        <w:t xml:space="preserve"> import </w:t>
      </w:r>
      <w:proofErr w:type="spellStart"/>
      <w:r w:rsidRPr="00F479CD">
        <w:t>MissingIndicator</w:t>
      </w:r>
      <w:proofErr w:type="spellEnd"/>
      <w:r w:rsidRPr="00F479CD">
        <w:t xml:space="preserve">  </w:t>
      </w:r>
    </w:p>
    <w:p w14:paraId="76F83970" w14:textId="0843727A" w:rsidR="00C14FAE" w:rsidRDefault="00F479CD" w:rsidP="00C14FAE">
      <w:r w:rsidRPr="00F479CD">
        <w:t>indicates value is missing with True/False</w:t>
      </w:r>
      <w:r w:rsidR="0032587A">
        <w:t xml:space="preserve"> n-array. Only one missing value can be given at a time. Hence you may need to convert all types of missing values to one kind mostly </w:t>
      </w:r>
      <w:proofErr w:type="spellStart"/>
      <w:r w:rsidR="0032587A">
        <w:t>np.nan</w:t>
      </w:r>
      <w:proofErr w:type="spellEnd"/>
      <w:r w:rsidR="0032587A">
        <w:t xml:space="preserve"> and pass as </w:t>
      </w:r>
      <w:proofErr w:type="spellStart"/>
      <w:r w:rsidR="0032587A">
        <w:t>missing_values</w:t>
      </w:r>
      <w:proofErr w:type="spellEnd"/>
      <w:r w:rsidR="0032587A">
        <w:t xml:space="preserve"> parameter.</w:t>
      </w:r>
      <w:r w:rsidR="0032587A">
        <w:tab/>
      </w:r>
      <w:r w:rsidR="0032587A">
        <w:tab/>
      </w:r>
    </w:p>
    <w:p w14:paraId="1E8B748F" w14:textId="141997AC" w:rsidR="0032587A" w:rsidRDefault="0032587A" w:rsidP="0032587A">
      <w:pPr>
        <w:pStyle w:val="Quote"/>
      </w:pPr>
      <w:r w:rsidRPr="0032587A">
        <w:t xml:space="preserve">from </w:t>
      </w:r>
      <w:proofErr w:type="spellStart"/>
      <w:proofErr w:type="gramStart"/>
      <w:r w:rsidRPr="0032587A">
        <w:t>sklearn.impute</w:t>
      </w:r>
      <w:proofErr w:type="spellEnd"/>
      <w:proofErr w:type="gramEnd"/>
      <w:r w:rsidRPr="0032587A">
        <w:t xml:space="preserve"> import </w:t>
      </w:r>
      <w:proofErr w:type="spellStart"/>
      <w:r w:rsidRPr="0032587A">
        <w:t>SimpleImputer</w:t>
      </w:r>
      <w:proofErr w:type="spellEnd"/>
    </w:p>
    <w:p w14:paraId="34DC6CDD" w14:textId="11F782C7" w:rsidR="0032587A" w:rsidRDefault="0032587A" w:rsidP="0032587A">
      <w:pPr>
        <w:rPr>
          <w:iCs/>
        </w:rPr>
      </w:pPr>
      <w:r>
        <w:t xml:space="preserve">To fill missing </w:t>
      </w:r>
      <w:proofErr w:type="gramStart"/>
      <w:r>
        <w:t>values</w:t>
      </w:r>
      <w:proofErr w:type="gramEnd"/>
      <w:r>
        <w:t xml:space="preserve"> use imputer that indicates which value should be considered missing and the </w:t>
      </w:r>
      <w:r w:rsidRPr="0032587A">
        <w:rPr>
          <w:i/>
          <w:iCs/>
        </w:rPr>
        <w:t>strategy</w:t>
      </w:r>
      <w:r>
        <w:rPr>
          <w:i/>
          <w:iCs/>
        </w:rPr>
        <w:t xml:space="preserve"> </w:t>
      </w:r>
      <w:r>
        <w:rPr>
          <w:iCs/>
        </w:rPr>
        <w:t>to fill it.</w:t>
      </w:r>
    </w:p>
    <w:p w14:paraId="5F60D2CD" w14:textId="2083D964" w:rsidR="009E35F1" w:rsidRDefault="009E35F1" w:rsidP="0032587A">
      <w:pPr>
        <w:rPr>
          <w:iCs/>
        </w:rPr>
      </w:pPr>
    </w:p>
    <w:p w14:paraId="7D379FC6" w14:textId="6B08DD31" w:rsidR="009E35F1" w:rsidRDefault="002550E3" w:rsidP="002550E3">
      <w:pPr>
        <w:pStyle w:val="Heading1"/>
        <w:numPr>
          <w:ilvl w:val="0"/>
          <w:numId w:val="2"/>
        </w:numPr>
      </w:pPr>
      <w:r>
        <w:t>Polynomial features</w:t>
      </w:r>
    </w:p>
    <w:p w14:paraId="4E1A9FCE" w14:textId="6E71772D" w:rsidR="002550E3" w:rsidRDefault="002550E3" w:rsidP="002550E3"/>
    <w:p w14:paraId="11F5F548" w14:textId="12D68AD7" w:rsidR="002550E3" w:rsidRDefault="002550E3" w:rsidP="002550E3">
      <w:r w:rsidRPr="002550E3">
        <w:t>Polynomial features are often created when we want to include the notion that there exists a nonlinear relationship between the features and the target</w:t>
      </w:r>
      <w:r>
        <w:t>.</w:t>
      </w:r>
    </w:p>
    <w:p w14:paraId="4B9910CE" w14:textId="3547A7DD" w:rsidR="002550E3" w:rsidRDefault="002550E3" w:rsidP="002550E3">
      <w:r w:rsidRPr="002550E3">
        <w:t xml:space="preserve">For example, when degree is set to two and X=x1, x2, the features created will be 1, x1, x2, x1², x1x2 and x2². The </w:t>
      </w:r>
      <w:proofErr w:type="spellStart"/>
      <w:r w:rsidRPr="002550E3">
        <w:t>interaction_only</w:t>
      </w:r>
      <w:proofErr w:type="spellEnd"/>
      <w:r w:rsidRPr="002550E3">
        <w:t xml:space="preserve"> parameter let the function know we only want the interaction features, i.e. 1, x1, x2 and x1x2.</w:t>
      </w:r>
    </w:p>
    <w:p w14:paraId="5508AEDC" w14:textId="5FD894EF" w:rsidR="002550E3" w:rsidRPr="002550E3" w:rsidRDefault="002550E3" w:rsidP="002550E3">
      <w:r>
        <w:t xml:space="preserve">NOTE: Missing values need to be handled well to use polynomial features. If </w:t>
      </w:r>
      <w:proofErr w:type="spellStart"/>
      <w:r>
        <w:t>NaN</w:t>
      </w:r>
      <w:proofErr w:type="spellEnd"/>
      <w:r>
        <w:t xml:space="preserve"> = 0 in for missing values, the interaction could generate 0 for missing value. </w:t>
      </w:r>
    </w:p>
    <w:p w14:paraId="42F1A746" w14:textId="77777777" w:rsidR="002550E3" w:rsidRDefault="002550E3" w:rsidP="002550E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4B9C46B4" w14:textId="7B4C19AF" w:rsidR="009E35F1" w:rsidRDefault="002550E3" w:rsidP="002550E3">
      <w:r>
        <w:t xml:space="preserve">poly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degree=3, </w:t>
      </w:r>
      <w:proofErr w:type="spellStart"/>
      <w:r>
        <w:t>interaction_only</w:t>
      </w:r>
      <w:proofErr w:type="spellEnd"/>
      <w:r>
        <w:t>=True)</w:t>
      </w:r>
    </w:p>
    <w:p w14:paraId="78CD4160" w14:textId="17F04EB6" w:rsidR="002550E3" w:rsidRDefault="002550E3" w:rsidP="002550E3">
      <w:pPr>
        <w:rPr>
          <w:rFonts w:ascii="Courier New" w:hAnsi="Courier New" w:cs="Courier New"/>
          <w:spacing w:val="-5"/>
        </w:rPr>
      </w:pPr>
    </w:p>
    <w:p w14:paraId="790868FE" w14:textId="77777777" w:rsidR="002550E3" w:rsidRDefault="002550E3" w:rsidP="002550E3">
      <w:pPr>
        <w:rPr>
          <w:rFonts w:ascii="Courier New" w:hAnsi="Courier New" w:cs="Courier New"/>
          <w:spacing w:val="-5"/>
        </w:rPr>
      </w:pPr>
    </w:p>
    <w:p w14:paraId="1C1620AD" w14:textId="49DE9E2D" w:rsidR="002550E3" w:rsidRDefault="002550E3" w:rsidP="002550E3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lastRenderedPageBreak/>
        <w:t>concate</w:t>
      </w:r>
      <w:proofErr w:type="spellEnd"/>
      <w:r>
        <w:rPr>
          <w:rFonts w:ascii="Courier New" w:hAnsi="Courier New" w:cs="Courier New"/>
          <w:spacing w:val="-5"/>
        </w:rPr>
        <w:t xml:space="preserve"> the new features to original df:</w:t>
      </w:r>
    </w:p>
    <w:p w14:paraId="31823A66" w14:textId="7C670DC5" w:rsidR="002550E3" w:rsidRDefault="002550E3" w:rsidP="002550E3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spacing w:val="-5"/>
        </w:rPr>
        <w:t>pd.concat</w:t>
      </w:r>
      <w:proofErr w:type="spellEnd"/>
      <w:proofErr w:type="gramEnd"/>
      <w:r>
        <w:rPr>
          <w:rFonts w:ascii="Courier New" w:hAnsi="Courier New" w:cs="Courier New"/>
          <w:spacing w:val="-5"/>
        </w:rPr>
        <w:t>([X, indicator, polynomials], axis=1)</w:t>
      </w:r>
    </w:p>
    <w:p w14:paraId="18882E36" w14:textId="77777777" w:rsidR="002550E3" w:rsidRPr="0032587A" w:rsidRDefault="002550E3" w:rsidP="002550E3">
      <w:bookmarkStart w:id="0" w:name="_GoBack"/>
      <w:bookmarkEnd w:id="0"/>
    </w:p>
    <w:sectPr w:rsidR="002550E3" w:rsidRPr="0032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A3FE2"/>
    <w:multiLevelType w:val="hybridMultilevel"/>
    <w:tmpl w:val="9102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2E5B"/>
    <w:multiLevelType w:val="hybridMultilevel"/>
    <w:tmpl w:val="9D9AA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AE"/>
    <w:rsid w:val="002550E3"/>
    <w:rsid w:val="0032587A"/>
    <w:rsid w:val="00642D8D"/>
    <w:rsid w:val="009E35F1"/>
    <w:rsid w:val="00AD20A3"/>
    <w:rsid w:val="00BD1080"/>
    <w:rsid w:val="00C14FAE"/>
    <w:rsid w:val="00F15084"/>
    <w:rsid w:val="00F4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6CE9"/>
  <w15:chartTrackingRefBased/>
  <w15:docId w15:val="{36BB867C-AADF-4510-AF4B-C8CD8C65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4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2587A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258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8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Kaware</dc:creator>
  <cp:keywords/>
  <dc:description/>
  <cp:lastModifiedBy>Kalyani Kaware</cp:lastModifiedBy>
  <cp:revision>1</cp:revision>
  <dcterms:created xsi:type="dcterms:W3CDTF">2020-05-28T04:24:00Z</dcterms:created>
  <dcterms:modified xsi:type="dcterms:W3CDTF">2020-06-01T22:42:00Z</dcterms:modified>
</cp:coreProperties>
</file>