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6CC33" w14:textId="674B80DA" w:rsidR="00DD4871" w:rsidRDefault="00DD4871">
      <w:pPr>
        <w:rPr>
          <w:b/>
          <w:bCs/>
          <w:sz w:val="36"/>
          <w:szCs w:val="36"/>
          <w:lang w:val="en-US"/>
        </w:rPr>
      </w:pPr>
      <w:r w:rsidRPr="00DD4871">
        <w:rPr>
          <w:b/>
          <w:bCs/>
          <w:sz w:val="36"/>
          <w:szCs w:val="36"/>
          <w:lang w:val="en-US"/>
        </w:rPr>
        <w:t xml:space="preserve">Evaluation Metrics of </w:t>
      </w:r>
      <w:r>
        <w:rPr>
          <w:b/>
          <w:bCs/>
          <w:sz w:val="36"/>
          <w:szCs w:val="36"/>
          <w:lang w:val="en-US"/>
        </w:rPr>
        <w:t xml:space="preserve">the </w:t>
      </w:r>
      <w:r w:rsidRPr="00DD4871">
        <w:rPr>
          <w:b/>
          <w:bCs/>
          <w:sz w:val="36"/>
          <w:szCs w:val="36"/>
          <w:lang w:val="en-US"/>
        </w:rPr>
        <w:t xml:space="preserve">Confusion Matrix </w:t>
      </w:r>
      <w:r>
        <w:rPr>
          <w:b/>
          <w:bCs/>
          <w:sz w:val="36"/>
          <w:szCs w:val="36"/>
          <w:lang w:val="en-US"/>
        </w:rPr>
        <w:t xml:space="preserve">for the Following Algorithms </w:t>
      </w:r>
    </w:p>
    <w:p w14:paraId="40A817EE" w14:textId="77777777" w:rsidR="00DD4871" w:rsidRDefault="00DD4871">
      <w:pPr>
        <w:rPr>
          <w:b/>
          <w:bCs/>
          <w:sz w:val="36"/>
          <w:szCs w:val="36"/>
          <w:lang w:val="en-US"/>
        </w:rPr>
      </w:pPr>
    </w:p>
    <w:p w14:paraId="79903CD2" w14:textId="49DA3A59" w:rsidR="00DD4871" w:rsidRDefault="00DD4871">
      <w:pPr>
        <w:rPr>
          <w:b/>
          <w:bCs/>
          <w:sz w:val="32"/>
          <w:szCs w:val="32"/>
          <w:u w:val="single"/>
          <w:lang w:val="en-US"/>
        </w:rPr>
      </w:pPr>
      <w:r w:rsidRPr="00DD4871">
        <w:rPr>
          <w:b/>
          <w:bCs/>
          <w:sz w:val="32"/>
          <w:szCs w:val="32"/>
          <w:u w:val="single"/>
          <w:lang w:val="en-US"/>
        </w:rPr>
        <w:t xml:space="preserve">Random Forest </w:t>
      </w:r>
      <w:r w:rsidR="00654D99">
        <w:rPr>
          <w:b/>
          <w:bCs/>
          <w:sz w:val="32"/>
          <w:szCs w:val="32"/>
          <w:u w:val="single"/>
          <w:lang w:val="en-US"/>
        </w:rPr>
        <w:t>-Classification Report</w:t>
      </w:r>
    </w:p>
    <w:tbl>
      <w:tblPr>
        <w:tblStyle w:val="TableGrid"/>
        <w:tblpPr w:leftFromText="180" w:rightFromText="180" w:vertAnchor="text" w:horzAnchor="margin" w:tblpY="542"/>
        <w:tblW w:w="8601" w:type="dxa"/>
        <w:tblLook w:val="04A0" w:firstRow="1" w:lastRow="0" w:firstColumn="1" w:lastColumn="0" w:noHBand="0" w:noVBand="1"/>
      </w:tblPr>
      <w:tblGrid>
        <w:gridCol w:w="1789"/>
        <w:gridCol w:w="1425"/>
        <w:gridCol w:w="1560"/>
        <w:gridCol w:w="1701"/>
        <w:gridCol w:w="2126"/>
      </w:tblGrid>
      <w:tr w:rsidR="00CF0CE2" w14:paraId="61EBF81A" w14:textId="77777777" w:rsidTr="00CF0CE2">
        <w:tc>
          <w:tcPr>
            <w:tcW w:w="1789" w:type="dxa"/>
          </w:tcPr>
          <w:p w14:paraId="3B8FFB12" w14:textId="77777777" w:rsidR="00CF0CE2" w:rsidRDefault="00CF0CE2" w:rsidP="00CF0CE2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425" w:type="dxa"/>
          </w:tcPr>
          <w:p w14:paraId="1D9FC259" w14:textId="77777777" w:rsidR="00CF0CE2" w:rsidRPr="00DD4871" w:rsidRDefault="00CF0CE2" w:rsidP="00CF0CE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D4871">
              <w:rPr>
                <w:b/>
                <w:bCs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560" w:type="dxa"/>
          </w:tcPr>
          <w:p w14:paraId="14EF9DE3" w14:textId="77777777" w:rsidR="00CF0CE2" w:rsidRPr="00DD4871" w:rsidRDefault="00CF0CE2" w:rsidP="00CF0CE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D4871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701" w:type="dxa"/>
          </w:tcPr>
          <w:p w14:paraId="4788C0DE" w14:textId="77777777" w:rsidR="00CF0CE2" w:rsidRPr="00DD4871" w:rsidRDefault="00CF0CE2" w:rsidP="00CF0CE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D4871">
              <w:rPr>
                <w:b/>
                <w:bCs/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2126" w:type="dxa"/>
          </w:tcPr>
          <w:p w14:paraId="645BCF5A" w14:textId="77777777" w:rsidR="00CF0CE2" w:rsidRDefault="00CF0CE2" w:rsidP="00CF0CE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D4871">
              <w:rPr>
                <w:b/>
                <w:bCs/>
                <w:sz w:val="28"/>
                <w:szCs w:val="28"/>
                <w:lang w:val="en-US"/>
              </w:rPr>
              <w:t>Support</w:t>
            </w:r>
          </w:p>
          <w:p w14:paraId="312E8D35" w14:textId="77777777" w:rsidR="00CF0CE2" w:rsidRPr="00DD4871" w:rsidRDefault="00CF0CE2" w:rsidP="00CF0CE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F0CE2" w14:paraId="52B2D5E0" w14:textId="77777777" w:rsidTr="00CF0CE2">
        <w:tc>
          <w:tcPr>
            <w:tcW w:w="1789" w:type="dxa"/>
          </w:tcPr>
          <w:p w14:paraId="3499F315" w14:textId="77777777" w:rsidR="00CF0CE2" w:rsidRPr="00DD4871" w:rsidRDefault="00CF0CE2" w:rsidP="00CF0CE2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25" w:type="dxa"/>
          </w:tcPr>
          <w:p w14:paraId="110F4D37" w14:textId="77777777" w:rsidR="00CF0CE2" w:rsidRPr="00DD4871" w:rsidRDefault="00CF0CE2" w:rsidP="00CF0CE2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1560" w:type="dxa"/>
          </w:tcPr>
          <w:p w14:paraId="1311EFA1" w14:textId="77777777" w:rsidR="00CF0CE2" w:rsidRPr="00DD4871" w:rsidRDefault="00CF0CE2" w:rsidP="00CF0CE2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1701" w:type="dxa"/>
          </w:tcPr>
          <w:p w14:paraId="3222B341" w14:textId="77777777" w:rsidR="00CF0CE2" w:rsidRPr="00DD4871" w:rsidRDefault="00CF0CE2" w:rsidP="00CF0CE2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126" w:type="dxa"/>
          </w:tcPr>
          <w:p w14:paraId="78438E31" w14:textId="77777777" w:rsidR="00CF0CE2" w:rsidRPr="00DD4871" w:rsidRDefault="00CF0CE2" w:rsidP="00CF0CE2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85</w:t>
            </w:r>
          </w:p>
        </w:tc>
      </w:tr>
      <w:tr w:rsidR="00CF0CE2" w14:paraId="0B7EA785" w14:textId="77777777" w:rsidTr="00CF0CE2">
        <w:tc>
          <w:tcPr>
            <w:tcW w:w="1789" w:type="dxa"/>
          </w:tcPr>
          <w:p w14:paraId="31C3D7C1" w14:textId="77777777" w:rsidR="00CF0CE2" w:rsidRPr="00DD4871" w:rsidRDefault="00CF0CE2" w:rsidP="00CF0CE2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25" w:type="dxa"/>
          </w:tcPr>
          <w:p w14:paraId="4138D7BD" w14:textId="77777777" w:rsidR="00CF0CE2" w:rsidRPr="00DD4871" w:rsidRDefault="00CF0CE2" w:rsidP="00CF0CE2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0.86</w:t>
            </w:r>
          </w:p>
        </w:tc>
        <w:tc>
          <w:tcPr>
            <w:tcW w:w="1560" w:type="dxa"/>
          </w:tcPr>
          <w:p w14:paraId="3CB93238" w14:textId="77777777" w:rsidR="00CF0CE2" w:rsidRPr="00DD4871" w:rsidRDefault="00CF0CE2" w:rsidP="00CF0CE2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0.88</w:t>
            </w:r>
          </w:p>
        </w:tc>
        <w:tc>
          <w:tcPr>
            <w:tcW w:w="1701" w:type="dxa"/>
          </w:tcPr>
          <w:p w14:paraId="27C86FE7" w14:textId="77777777" w:rsidR="00CF0CE2" w:rsidRPr="00DD4871" w:rsidRDefault="00CF0CE2" w:rsidP="00CF0CE2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0.87</w:t>
            </w:r>
          </w:p>
        </w:tc>
        <w:tc>
          <w:tcPr>
            <w:tcW w:w="2126" w:type="dxa"/>
          </w:tcPr>
          <w:p w14:paraId="4F79B76D" w14:textId="77777777" w:rsidR="00CF0CE2" w:rsidRPr="00DD4871" w:rsidRDefault="00CF0CE2" w:rsidP="00CF0CE2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49</w:t>
            </w:r>
          </w:p>
        </w:tc>
      </w:tr>
      <w:tr w:rsidR="00CF0CE2" w14:paraId="2FF9D10D" w14:textId="77777777" w:rsidTr="00CF0CE2">
        <w:tc>
          <w:tcPr>
            <w:tcW w:w="1789" w:type="dxa"/>
          </w:tcPr>
          <w:p w14:paraId="14ED4168" w14:textId="77777777" w:rsidR="00CF0CE2" w:rsidRPr="00DD4871" w:rsidRDefault="00CF0CE2" w:rsidP="00CF0CE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D4871">
              <w:rPr>
                <w:b/>
                <w:bCs/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1425" w:type="dxa"/>
          </w:tcPr>
          <w:p w14:paraId="6CF2ED13" w14:textId="77777777" w:rsidR="00CF0CE2" w:rsidRDefault="00CF0CE2" w:rsidP="00CF0CE2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3E7DD7E1" w14:textId="77777777" w:rsidR="00CF0CE2" w:rsidRDefault="00CF0CE2" w:rsidP="00CF0CE2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701" w:type="dxa"/>
          </w:tcPr>
          <w:p w14:paraId="7CCFB4D1" w14:textId="77777777" w:rsidR="00CF0CE2" w:rsidRPr="00CF0CE2" w:rsidRDefault="00CF0CE2" w:rsidP="00CF0CE2">
            <w:pPr>
              <w:jc w:val="center"/>
              <w:rPr>
                <w:sz w:val="28"/>
                <w:szCs w:val="28"/>
                <w:lang w:val="en-US"/>
              </w:rPr>
            </w:pPr>
            <w:r w:rsidRPr="00CF0CE2">
              <w:rPr>
                <w:sz w:val="28"/>
                <w:szCs w:val="28"/>
                <w:lang w:val="en-US"/>
              </w:rPr>
              <w:t>0.90</w:t>
            </w:r>
          </w:p>
        </w:tc>
        <w:tc>
          <w:tcPr>
            <w:tcW w:w="2126" w:type="dxa"/>
          </w:tcPr>
          <w:p w14:paraId="4758AD36" w14:textId="77777777" w:rsidR="00CF0CE2" w:rsidRPr="00CF0CE2" w:rsidRDefault="00CF0CE2" w:rsidP="00CF0CE2">
            <w:pPr>
              <w:jc w:val="center"/>
              <w:rPr>
                <w:sz w:val="28"/>
                <w:szCs w:val="28"/>
                <w:lang w:val="en-US"/>
              </w:rPr>
            </w:pPr>
            <w:r w:rsidRPr="00CF0CE2">
              <w:rPr>
                <w:sz w:val="28"/>
                <w:szCs w:val="28"/>
                <w:lang w:val="en-US"/>
              </w:rPr>
              <w:t>134</w:t>
            </w:r>
          </w:p>
        </w:tc>
      </w:tr>
      <w:tr w:rsidR="00CF0CE2" w14:paraId="09A1EB44" w14:textId="77777777" w:rsidTr="00CF0CE2">
        <w:tc>
          <w:tcPr>
            <w:tcW w:w="1789" w:type="dxa"/>
          </w:tcPr>
          <w:p w14:paraId="1DD5B0CC" w14:textId="77777777" w:rsidR="00CF0CE2" w:rsidRPr="00DD4871" w:rsidRDefault="00CF0CE2" w:rsidP="00CF0CE2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Macro Avg</w:t>
            </w:r>
          </w:p>
        </w:tc>
        <w:tc>
          <w:tcPr>
            <w:tcW w:w="1425" w:type="dxa"/>
          </w:tcPr>
          <w:p w14:paraId="29EC4A1E" w14:textId="77777777" w:rsidR="00CF0CE2" w:rsidRPr="00CF0CE2" w:rsidRDefault="00CF0CE2" w:rsidP="00CF0CE2">
            <w:pPr>
              <w:jc w:val="center"/>
              <w:rPr>
                <w:sz w:val="28"/>
                <w:szCs w:val="28"/>
                <w:lang w:val="en-US"/>
              </w:rPr>
            </w:pPr>
            <w:r w:rsidRPr="00CF0CE2">
              <w:rPr>
                <w:sz w:val="28"/>
                <w:szCs w:val="28"/>
                <w:lang w:val="en-US"/>
              </w:rPr>
              <w:t>0.89</w:t>
            </w:r>
          </w:p>
        </w:tc>
        <w:tc>
          <w:tcPr>
            <w:tcW w:w="1560" w:type="dxa"/>
          </w:tcPr>
          <w:p w14:paraId="68E429BA" w14:textId="77777777" w:rsidR="00CF0CE2" w:rsidRPr="00CF0CE2" w:rsidRDefault="00CF0CE2" w:rsidP="00CF0CE2">
            <w:pPr>
              <w:jc w:val="center"/>
              <w:rPr>
                <w:sz w:val="28"/>
                <w:szCs w:val="28"/>
                <w:lang w:val="en-US"/>
              </w:rPr>
            </w:pPr>
            <w:r w:rsidRPr="00CF0CE2">
              <w:rPr>
                <w:sz w:val="28"/>
                <w:szCs w:val="28"/>
                <w:lang w:val="en-US"/>
              </w:rPr>
              <w:t>0.90</w:t>
            </w:r>
          </w:p>
        </w:tc>
        <w:tc>
          <w:tcPr>
            <w:tcW w:w="1701" w:type="dxa"/>
          </w:tcPr>
          <w:p w14:paraId="1421B3B1" w14:textId="77777777" w:rsidR="00CF0CE2" w:rsidRPr="00CF0CE2" w:rsidRDefault="00CF0CE2" w:rsidP="00CF0C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</w:t>
            </w:r>
          </w:p>
        </w:tc>
        <w:tc>
          <w:tcPr>
            <w:tcW w:w="2126" w:type="dxa"/>
          </w:tcPr>
          <w:p w14:paraId="6BF74F16" w14:textId="77777777" w:rsidR="00CF0CE2" w:rsidRPr="00CF0CE2" w:rsidRDefault="00CF0CE2" w:rsidP="00CF0C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134</w:t>
            </w:r>
          </w:p>
        </w:tc>
      </w:tr>
      <w:tr w:rsidR="00CF0CE2" w14:paraId="0DCE2E07" w14:textId="77777777" w:rsidTr="00CF0CE2">
        <w:tc>
          <w:tcPr>
            <w:tcW w:w="1789" w:type="dxa"/>
          </w:tcPr>
          <w:p w14:paraId="23CB5550" w14:textId="77777777" w:rsidR="00CF0CE2" w:rsidRPr="00DD4871" w:rsidRDefault="00CF0CE2" w:rsidP="00CF0CE2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Weighted Avg</w:t>
            </w:r>
          </w:p>
        </w:tc>
        <w:tc>
          <w:tcPr>
            <w:tcW w:w="1425" w:type="dxa"/>
          </w:tcPr>
          <w:p w14:paraId="4A94AE16" w14:textId="77777777" w:rsidR="00CF0CE2" w:rsidRPr="00CF0CE2" w:rsidRDefault="00CF0CE2" w:rsidP="00CF0CE2">
            <w:pPr>
              <w:jc w:val="center"/>
              <w:rPr>
                <w:sz w:val="28"/>
                <w:szCs w:val="28"/>
                <w:lang w:val="en-US"/>
              </w:rPr>
            </w:pPr>
            <w:r w:rsidRPr="00CF0CE2">
              <w:rPr>
                <w:sz w:val="28"/>
                <w:szCs w:val="28"/>
                <w:lang w:val="en-US"/>
              </w:rPr>
              <w:t>0.90</w:t>
            </w:r>
          </w:p>
        </w:tc>
        <w:tc>
          <w:tcPr>
            <w:tcW w:w="1560" w:type="dxa"/>
          </w:tcPr>
          <w:p w14:paraId="44E75B88" w14:textId="77777777" w:rsidR="00CF0CE2" w:rsidRPr="00CF0CE2" w:rsidRDefault="00CF0CE2" w:rsidP="00CF0CE2">
            <w:pPr>
              <w:jc w:val="center"/>
              <w:rPr>
                <w:sz w:val="28"/>
                <w:szCs w:val="28"/>
                <w:lang w:val="en-US"/>
              </w:rPr>
            </w:pPr>
            <w:r w:rsidRPr="00CF0CE2">
              <w:rPr>
                <w:sz w:val="28"/>
                <w:szCs w:val="28"/>
                <w:lang w:val="en-US"/>
              </w:rPr>
              <w:t>0.90</w:t>
            </w:r>
          </w:p>
        </w:tc>
        <w:tc>
          <w:tcPr>
            <w:tcW w:w="1701" w:type="dxa"/>
          </w:tcPr>
          <w:p w14:paraId="7AAF4C91" w14:textId="77777777" w:rsidR="00CF0CE2" w:rsidRPr="00CF0CE2" w:rsidRDefault="00CF0CE2" w:rsidP="00CF0C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</w:t>
            </w:r>
          </w:p>
        </w:tc>
        <w:tc>
          <w:tcPr>
            <w:tcW w:w="2126" w:type="dxa"/>
          </w:tcPr>
          <w:p w14:paraId="3219408D" w14:textId="77777777" w:rsidR="00CF0CE2" w:rsidRPr="00CF0CE2" w:rsidRDefault="00CF0CE2" w:rsidP="00CF0C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134</w:t>
            </w:r>
          </w:p>
        </w:tc>
      </w:tr>
    </w:tbl>
    <w:p w14:paraId="17141A62" w14:textId="77777777" w:rsidR="00DD4871" w:rsidRDefault="00DD4871">
      <w:pPr>
        <w:rPr>
          <w:b/>
          <w:bCs/>
          <w:sz w:val="32"/>
          <w:szCs w:val="32"/>
          <w:u w:val="single"/>
          <w:lang w:val="en-US"/>
        </w:rPr>
      </w:pPr>
    </w:p>
    <w:p w14:paraId="620262AD" w14:textId="77777777" w:rsidR="00DD4871" w:rsidRPr="00DD4871" w:rsidRDefault="00DD4871">
      <w:pPr>
        <w:rPr>
          <w:b/>
          <w:bCs/>
          <w:sz w:val="32"/>
          <w:szCs w:val="32"/>
          <w:u w:val="single"/>
          <w:lang w:val="en-US"/>
        </w:rPr>
      </w:pPr>
    </w:p>
    <w:p w14:paraId="26CE28F6" w14:textId="05AA6A14" w:rsidR="00DD4871" w:rsidRDefault="00CF0CE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</w:p>
    <w:p w14:paraId="5B6FC376" w14:textId="0E3BA927" w:rsidR="00CF0CE2" w:rsidRPr="00B50098" w:rsidRDefault="0028336D">
      <w:pPr>
        <w:rPr>
          <w:b/>
          <w:bCs/>
          <w:sz w:val="28"/>
          <w:szCs w:val="28"/>
          <w:lang w:val="en-US"/>
        </w:rPr>
      </w:pPr>
      <w:r w:rsidRPr="00B50098">
        <w:rPr>
          <w:b/>
          <w:bCs/>
          <w:sz w:val="32"/>
          <w:szCs w:val="32"/>
          <w:lang w:val="en-US"/>
        </w:rPr>
        <w:t>Questions:</w:t>
      </w:r>
    </w:p>
    <w:p w14:paraId="3D80E027" w14:textId="6ECB7299" w:rsidR="0028336D" w:rsidRDefault="0028336D" w:rsidP="0028336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8336D">
        <w:rPr>
          <w:sz w:val="28"/>
          <w:szCs w:val="28"/>
          <w:lang w:val="en-US"/>
        </w:rPr>
        <w:t xml:space="preserve">What is the </w:t>
      </w:r>
      <w:r w:rsidRPr="00B50098">
        <w:rPr>
          <w:b/>
          <w:bCs/>
          <w:sz w:val="28"/>
          <w:szCs w:val="28"/>
          <w:lang w:val="en-US"/>
        </w:rPr>
        <w:t>overall performance</w:t>
      </w:r>
      <w:r>
        <w:rPr>
          <w:sz w:val="28"/>
          <w:szCs w:val="28"/>
          <w:lang w:val="en-US"/>
        </w:rPr>
        <w:t xml:space="preserve"> of the model?</w:t>
      </w:r>
    </w:p>
    <w:p w14:paraId="72956BEC" w14:textId="7930A960" w:rsidR="005D019B" w:rsidRDefault="008B66FC" w:rsidP="005D019B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Answer: </w:t>
      </w:r>
      <w:r w:rsidRPr="00CF0CE2">
        <w:rPr>
          <w:sz w:val="28"/>
          <w:szCs w:val="28"/>
          <w:lang w:val="en-US"/>
        </w:rPr>
        <w:t>0.90</w:t>
      </w:r>
    </w:p>
    <w:p w14:paraId="1FF210C7" w14:textId="77777777" w:rsidR="00A008A3" w:rsidRPr="005D019B" w:rsidRDefault="00A008A3" w:rsidP="005D019B">
      <w:pPr>
        <w:pStyle w:val="ListParagraph"/>
        <w:rPr>
          <w:sz w:val="28"/>
          <w:szCs w:val="28"/>
          <w:lang w:val="en-US"/>
        </w:rPr>
      </w:pPr>
    </w:p>
    <w:p w14:paraId="28FFBB46" w14:textId="77777777" w:rsidR="005D019B" w:rsidRPr="005D019B" w:rsidRDefault="00B50098" w:rsidP="0028336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D019B">
        <w:rPr>
          <w:sz w:val="28"/>
          <w:szCs w:val="28"/>
          <w:lang w:val="en-US"/>
        </w:rPr>
        <w:t xml:space="preserve">What is the percentage of </w:t>
      </w:r>
      <w:r w:rsidRPr="005D019B">
        <w:rPr>
          <w:b/>
          <w:bCs/>
          <w:sz w:val="28"/>
          <w:szCs w:val="28"/>
          <w:lang w:val="en-US"/>
        </w:rPr>
        <w:t>correct classification</w:t>
      </w:r>
      <w:r w:rsidRPr="005D019B">
        <w:rPr>
          <w:sz w:val="28"/>
          <w:szCs w:val="28"/>
          <w:lang w:val="en-US"/>
        </w:rPr>
        <w:t xml:space="preserve"> of each </w:t>
      </w:r>
      <w:r w:rsidRPr="005D019B">
        <w:rPr>
          <w:b/>
          <w:bCs/>
          <w:sz w:val="28"/>
          <w:szCs w:val="28"/>
          <w:lang w:val="en-US"/>
        </w:rPr>
        <w:t>respective class?</w:t>
      </w:r>
    </w:p>
    <w:p w14:paraId="6B187BF7" w14:textId="2361AE99" w:rsidR="005D019B" w:rsidRDefault="005D019B" w:rsidP="005D019B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Answer:</w:t>
      </w:r>
      <w:r>
        <w:rPr>
          <w:b/>
          <w:bCs/>
          <w:sz w:val="28"/>
          <w:szCs w:val="28"/>
          <w:lang w:val="en-US"/>
        </w:rPr>
        <w:t xml:space="preserve"> 0 - </w:t>
      </w:r>
      <w:r w:rsidRPr="00DD4871">
        <w:rPr>
          <w:sz w:val="28"/>
          <w:szCs w:val="28"/>
          <w:lang w:val="en-US"/>
        </w:rPr>
        <w:t>0.92</w:t>
      </w:r>
      <w:r>
        <w:rPr>
          <w:sz w:val="28"/>
          <w:szCs w:val="28"/>
          <w:lang w:val="en-US"/>
        </w:rPr>
        <w:t xml:space="preserve">, </w:t>
      </w:r>
      <w:r>
        <w:rPr>
          <w:b/>
          <w:bCs/>
          <w:sz w:val="28"/>
          <w:szCs w:val="28"/>
          <w:lang w:val="en-US"/>
        </w:rPr>
        <w:t xml:space="preserve">1 - </w:t>
      </w:r>
      <w:r w:rsidRPr="00DD4871">
        <w:rPr>
          <w:sz w:val="28"/>
          <w:szCs w:val="28"/>
          <w:lang w:val="en-US"/>
        </w:rPr>
        <w:t>0.88</w:t>
      </w:r>
    </w:p>
    <w:p w14:paraId="085548E9" w14:textId="77777777" w:rsidR="00A008A3" w:rsidRPr="005D019B" w:rsidRDefault="00A008A3" w:rsidP="005D019B">
      <w:pPr>
        <w:pStyle w:val="ListParagraph"/>
        <w:rPr>
          <w:b/>
          <w:bCs/>
          <w:sz w:val="28"/>
          <w:szCs w:val="28"/>
          <w:lang w:val="en-US"/>
        </w:rPr>
      </w:pPr>
    </w:p>
    <w:p w14:paraId="104F7037" w14:textId="0273A14D" w:rsidR="00B50098" w:rsidRDefault="00B50098" w:rsidP="0028336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D019B">
        <w:rPr>
          <w:sz w:val="28"/>
          <w:szCs w:val="28"/>
          <w:lang w:val="en-US"/>
        </w:rPr>
        <w:t xml:space="preserve">What is the percentage of </w:t>
      </w:r>
      <w:r w:rsidRPr="005D019B">
        <w:rPr>
          <w:b/>
          <w:bCs/>
          <w:sz w:val="28"/>
          <w:szCs w:val="28"/>
          <w:lang w:val="en-US"/>
        </w:rPr>
        <w:t xml:space="preserve">correctly and wrongly classified </w:t>
      </w:r>
      <w:r w:rsidR="0049243C" w:rsidRPr="005D019B">
        <w:rPr>
          <w:b/>
          <w:bCs/>
          <w:sz w:val="28"/>
          <w:szCs w:val="28"/>
          <w:lang w:val="en-US"/>
        </w:rPr>
        <w:t xml:space="preserve">individuals </w:t>
      </w:r>
      <w:r w:rsidRPr="005D019B">
        <w:rPr>
          <w:sz w:val="28"/>
          <w:szCs w:val="28"/>
          <w:lang w:val="en-US"/>
        </w:rPr>
        <w:t>of each class?</w:t>
      </w:r>
    </w:p>
    <w:p w14:paraId="552B1991" w14:textId="290E6207" w:rsidR="00920CB3" w:rsidRPr="00E20AB4" w:rsidRDefault="00920CB3" w:rsidP="00920CB3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Answer:</w:t>
      </w:r>
      <w:r>
        <w:rPr>
          <w:b/>
          <w:bCs/>
          <w:sz w:val="28"/>
          <w:szCs w:val="28"/>
          <w:lang w:val="en-US"/>
        </w:rPr>
        <w:t xml:space="preserve"> </w:t>
      </w:r>
      <w:r w:rsidR="00E20AB4">
        <w:rPr>
          <w:b/>
          <w:bCs/>
          <w:sz w:val="28"/>
          <w:szCs w:val="28"/>
          <w:lang w:val="en-US"/>
        </w:rPr>
        <w:t xml:space="preserve">0 - </w:t>
      </w:r>
      <w:r w:rsidR="00E20AB4" w:rsidRPr="00DD4871">
        <w:rPr>
          <w:sz w:val="28"/>
          <w:szCs w:val="28"/>
          <w:lang w:val="en-US"/>
        </w:rPr>
        <w:t>0.93</w:t>
      </w:r>
      <w:r w:rsidR="00E20AB4">
        <w:rPr>
          <w:sz w:val="28"/>
          <w:szCs w:val="28"/>
          <w:lang w:val="en-US"/>
        </w:rPr>
        <w:t xml:space="preserve">, </w:t>
      </w:r>
      <w:r w:rsidR="00E20AB4">
        <w:rPr>
          <w:b/>
          <w:bCs/>
          <w:sz w:val="28"/>
          <w:szCs w:val="28"/>
          <w:lang w:val="en-US"/>
        </w:rPr>
        <w:t xml:space="preserve">1 - </w:t>
      </w:r>
      <w:r w:rsidR="00E20AB4" w:rsidRPr="00DD4871">
        <w:rPr>
          <w:sz w:val="28"/>
          <w:szCs w:val="28"/>
          <w:lang w:val="en-US"/>
        </w:rPr>
        <w:t>0.86</w:t>
      </w:r>
    </w:p>
    <w:p w14:paraId="0F824558" w14:textId="77777777" w:rsidR="00A008A3" w:rsidRPr="005D019B" w:rsidRDefault="00A008A3" w:rsidP="00920CB3">
      <w:pPr>
        <w:pStyle w:val="ListParagraph"/>
        <w:rPr>
          <w:sz w:val="28"/>
          <w:szCs w:val="28"/>
          <w:lang w:val="en-US"/>
        </w:rPr>
      </w:pPr>
    </w:p>
    <w:p w14:paraId="7A09FB00" w14:textId="5D4CE450" w:rsidR="00B50098" w:rsidRDefault="003D0F2F" w:rsidP="00C04E6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04E65">
        <w:rPr>
          <w:sz w:val="28"/>
          <w:szCs w:val="28"/>
          <w:lang w:val="en-US"/>
        </w:rPr>
        <w:t xml:space="preserve">How will you </w:t>
      </w:r>
      <w:r w:rsidRPr="00C04E65">
        <w:rPr>
          <w:b/>
          <w:bCs/>
          <w:sz w:val="28"/>
          <w:szCs w:val="28"/>
          <w:lang w:val="en-US"/>
        </w:rPr>
        <w:t>validate</w:t>
      </w:r>
      <w:r w:rsidRPr="00C04E65">
        <w:rPr>
          <w:sz w:val="28"/>
          <w:szCs w:val="28"/>
          <w:lang w:val="en-US"/>
        </w:rPr>
        <w:t xml:space="preserve"> </w:t>
      </w:r>
      <w:r w:rsidRPr="00C04E65">
        <w:rPr>
          <w:b/>
          <w:bCs/>
          <w:sz w:val="28"/>
          <w:szCs w:val="28"/>
          <w:lang w:val="en-US"/>
        </w:rPr>
        <w:t>your model</w:t>
      </w:r>
      <w:r w:rsidRPr="00C04E65">
        <w:rPr>
          <w:sz w:val="28"/>
          <w:szCs w:val="28"/>
          <w:lang w:val="en-US"/>
        </w:rPr>
        <w:t xml:space="preserve"> if the recall value is low and </w:t>
      </w:r>
      <w:r w:rsidR="0049243C" w:rsidRPr="00C04E65">
        <w:rPr>
          <w:sz w:val="28"/>
          <w:szCs w:val="28"/>
          <w:lang w:val="en-US"/>
        </w:rPr>
        <w:t xml:space="preserve">the </w:t>
      </w:r>
      <w:r w:rsidRPr="00C04E65">
        <w:rPr>
          <w:sz w:val="28"/>
          <w:szCs w:val="28"/>
          <w:lang w:val="en-US"/>
        </w:rPr>
        <w:t>precision value is high?</w:t>
      </w:r>
    </w:p>
    <w:p w14:paraId="699C3CAB" w14:textId="3930D96C" w:rsidR="00C04E65" w:rsidRDefault="00C04E65" w:rsidP="00C04E65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Answer:</w:t>
      </w:r>
      <w:r>
        <w:rPr>
          <w:b/>
          <w:bCs/>
          <w:sz w:val="28"/>
          <w:szCs w:val="28"/>
          <w:lang w:val="en-US"/>
        </w:rPr>
        <w:t xml:space="preserve"> F1-score </w:t>
      </w:r>
      <w:r>
        <w:rPr>
          <w:sz w:val="28"/>
          <w:szCs w:val="28"/>
          <w:lang w:val="en-US"/>
        </w:rPr>
        <w:t xml:space="preserve">of </w:t>
      </w:r>
      <w:r>
        <w:rPr>
          <w:b/>
          <w:bCs/>
          <w:sz w:val="28"/>
          <w:szCs w:val="28"/>
          <w:lang w:val="en-US"/>
        </w:rPr>
        <w:t xml:space="preserve">0 - </w:t>
      </w:r>
      <w:r w:rsidRPr="00DD4871">
        <w:rPr>
          <w:sz w:val="28"/>
          <w:szCs w:val="28"/>
          <w:lang w:val="en-US"/>
        </w:rPr>
        <w:t>0.92</w:t>
      </w:r>
      <w:r>
        <w:rPr>
          <w:sz w:val="28"/>
          <w:szCs w:val="28"/>
          <w:lang w:val="en-US"/>
        </w:rPr>
        <w:t xml:space="preserve">, </w:t>
      </w:r>
      <w:r>
        <w:rPr>
          <w:b/>
          <w:bCs/>
          <w:sz w:val="28"/>
          <w:szCs w:val="28"/>
          <w:lang w:val="en-US"/>
        </w:rPr>
        <w:t xml:space="preserve">F1-score </w:t>
      </w:r>
      <w:r>
        <w:rPr>
          <w:sz w:val="28"/>
          <w:szCs w:val="28"/>
          <w:lang w:val="en-US"/>
        </w:rPr>
        <w:t xml:space="preserve">of </w:t>
      </w:r>
      <w:r>
        <w:rPr>
          <w:b/>
          <w:bCs/>
          <w:sz w:val="28"/>
          <w:szCs w:val="28"/>
          <w:lang w:val="en-US"/>
        </w:rPr>
        <w:t xml:space="preserve">1 - </w:t>
      </w:r>
      <w:r w:rsidRPr="00DD4871">
        <w:rPr>
          <w:sz w:val="28"/>
          <w:szCs w:val="28"/>
          <w:lang w:val="en-US"/>
        </w:rPr>
        <w:t>0.87</w:t>
      </w:r>
    </w:p>
    <w:p w14:paraId="49D0DF90" w14:textId="6EE3BB23" w:rsidR="007E2C7A" w:rsidRDefault="007E2C7A" w:rsidP="00813008">
      <w:pPr>
        <w:rPr>
          <w:sz w:val="28"/>
          <w:szCs w:val="28"/>
          <w:lang w:val="en-US"/>
        </w:rPr>
      </w:pPr>
    </w:p>
    <w:p w14:paraId="19E98E2E" w14:textId="77777777" w:rsidR="00813008" w:rsidRPr="00813008" w:rsidRDefault="00813008" w:rsidP="00813008">
      <w:pPr>
        <w:rPr>
          <w:sz w:val="28"/>
          <w:szCs w:val="28"/>
          <w:lang w:val="en-US"/>
        </w:rPr>
      </w:pPr>
    </w:p>
    <w:p w14:paraId="20D468B2" w14:textId="0228907C" w:rsidR="003D0F2F" w:rsidRPr="007E2C7A" w:rsidRDefault="00BA61B2" w:rsidP="0028336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What is the </w:t>
      </w:r>
      <w:r w:rsidRPr="00BA61B2">
        <w:rPr>
          <w:b/>
          <w:bCs/>
          <w:sz w:val="28"/>
          <w:szCs w:val="28"/>
          <w:lang w:val="en-US"/>
        </w:rPr>
        <w:t>Average</w:t>
      </w:r>
      <w:r w:rsidR="009D3607">
        <w:rPr>
          <w:b/>
          <w:bCs/>
          <w:sz w:val="28"/>
          <w:szCs w:val="28"/>
          <w:lang w:val="en-US"/>
        </w:rPr>
        <w:t xml:space="preserve"> of</w:t>
      </w:r>
      <w:r w:rsidRPr="00BA61B2">
        <w:rPr>
          <w:b/>
          <w:bCs/>
          <w:sz w:val="28"/>
          <w:szCs w:val="28"/>
          <w:lang w:val="en-US"/>
        </w:rPr>
        <w:t xml:space="preserve"> </w:t>
      </w:r>
      <w:r w:rsidR="0049243C" w:rsidRPr="00BA61B2">
        <w:rPr>
          <w:b/>
          <w:bCs/>
          <w:sz w:val="28"/>
          <w:szCs w:val="28"/>
          <w:lang w:val="en-US"/>
        </w:rPr>
        <w:t>precision</w:t>
      </w:r>
      <w:r w:rsidR="0049243C">
        <w:rPr>
          <w:b/>
          <w:bCs/>
          <w:sz w:val="28"/>
          <w:szCs w:val="28"/>
          <w:lang w:val="en-US"/>
        </w:rPr>
        <w:t xml:space="preserve"> </w:t>
      </w:r>
      <w:r w:rsidRPr="00BA61B2">
        <w:rPr>
          <w:b/>
          <w:bCs/>
          <w:sz w:val="28"/>
          <w:szCs w:val="28"/>
          <w:lang w:val="en-US"/>
        </w:rPr>
        <w:t>performance</w:t>
      </w:r>
      <w:r w:rsidR="0049243C">
        <w:rPr>
          <w:b/>
          <w:bCs/>
          <w:sz w:val="28"/>
          <w:szCs w:val="28"/>
          <w:lang w:val="en-US"/>
        </w:rPr>
        <w:t>?</w:t>
      </w:r>
    </w:p>
    <w:p w14:paraId="435AE70D" w14:textId="30002EF0" w:rsidR="007E2C7A" w:rsidRDefault="007E2C7A" w:rsidP="00813008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Answer:</w:t>
      </w:r>
      <w:r>
        <w:rPr>
          <w:b/>
          <w:bCs/>
          <w:sz w:val="28"/>
          <w:szCs w:val="28"/>
          <w:lang w:val="en-US"/>
        </w:rPr>
        <w:t xml:space="preserve"> </w:t>
      </w:r>
      <w:r w:rsidRPr="00CF0CE2">
        <w:rPr>
          <w:sz w:val="28"/>
          <w:szCs w:val="28"/>
          <w:lang w:val="en-US"/>
        </w:rPr>
        <w:t>0.89</w:t>
      </w:r>
    </w:p>
    <w:p w14:paraId="5CA26377" w14:textId="77777777" w:rsidR="00813008" w:rsidRPr="00BD2975" w:rsidRDefault="00813008" w:rsidP="00813008">
      <w:pPr>
        <w:pStyle w:val="ListParagraph"/>
        <w:rPr>
          <w:sz w:val="28"/>
          <w:szCs w:val="28"/>
          <w:lang w:val="en-US"/>
        </w:rPr>
      </w:pPr>
    </w:p>
    <w:p w14:paraId="519E91D1" w14:textId="6B96DBB1" w:rsidR="00BA61B2" w:rsidRPr="00BD2975" w:rsidRDefault="00BA61B2" w:rsidP="00BA61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</w:t>
      </w:r>
      <w:r w:rsidR="00C60E48">
        <w:rPr>
          <w:b/>
          <w:bCs/>
          <w:sz w:val="28"/>
          <w:szCs w:val="28"/>
          <w:lang w:val="en-US"/>
        </w:rPr>
        <w:t>A</w:t>
      </w:r>
      <w:r w:rsidR="0049243C">
        <w:rPr>
          <w:b/>
          <w:bCs/>
          <w:sz w:val="28"/>
          <w:szCs w:val="28"/>
          <w:lang w:val="en-US"/>
        </w:rPr>
        <w:t>verage</w:t>
      </w:r>
      <w:r w:rsidR="00BD2975">
        <w:rPr>
          <w:b/>
          <w:bCs/>
          <w:sz w:val="28"/>
          <w:szCs w:val="28"/>
          <w:lang w:val="en-US"/>
        </w:rPr>
        <w:t xml:space="preserve"> of</w:t>
      </w:r>
      <w:r w:rsidR="0049243C">
        <w:rPr>
          <w:b/>
          <w:bCs/>
          <w:sz w:val="28"/>
          <w:szCs w:val="28"/>
          <w:lang w:val="en-US"/>
        </w:rPr>
        <w:t xml:space="preserve"> recall performance</w:t>
      </w:r>
      <w:r w:rsidRPr="00BA61B2">
        <w:rPr>
          <w:b/>
          <w:bCs/>
          <w:sz w:val="28"/>
          <w:szCs w:val="28"/>
          <w:lang w:val="en-US"/>
        </w:rPr>
        <w:t>?</w:t>
      </w:r>
    </w:p>
    <w:p w14:paraId="55125448" w14:textId="4A392604" w:rsidR="00BD2975" w:rsidRDefault="00BD2975" w:rsidP="00BD2975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Answer:</w:t>
      </w:r>
      <w:r>
        <w:rPr>
          <w:b/>
          <w:bCs/>
          <w:sz w:val="28"/>
          <w:szCs w:val="28"/>
          <w:lang w:val="en-US"/>
        </w:rPr>
        <w:t xml:space="preserve"> </w:t>
      </w:r>
      <w:r w:rsidRPr="00CF0CE2">
        <w:rPr>
          <w:sz w:val="28"/>
          <w:szCs w:val="28"/>
          <w:lang w:val="en-US"/>
        </w:rPr>
        <w:t>0.90</w:t>
      </w:r>
    </w:p>
    <w:p w14:paraId="13EB030E" w14:textId="77777777" w:rsidR="00BD2975" w:rsidRPr="00BA61B2" w:rsidRDefault="00BD2975" w:rsidP="00BD2975">
      <w:pPr>
        <w:pStyle w:val="ListParagraph"/>
        <w:rPr>
          <w:sz w:val="28"/>
          <w:szCs w:val="28"/>
          <w:lang w:val="en-US"/>
        </w:rPr>
      </w:pPr>
    </w:p>
    <w:p w14:paraId="12916C7E" w14:textId="23702EBC" w:rsidR="00BA61B2" w:rsidRPr="00BD2975" w:rsidRDefault="00BA61B2" w:rsidP="00BA61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</w:t>
      </w:r>
      <w:r w:rsidRPr="00BA61B2">
        <w:rPr>
          <w:b/>
          <w:bCs/>
          <w:sz w:val="28"/>
          <w:szCs w:val="28"/>
          <w:lang w:val="en-US"/>
        </w:rPr>
        <w:t>Average</w:t>
      </w:r>
      <w:r w:rsidR="00BD2975">
        <w:rPr>
          <w:b/>
          <w:bCs/>
          <w:sz w:val="28"/>
          <w:szCs w:val="28"/>
          <w:lang w:val="en-US"/>
        </w:rPr>
        <w:t xml:space="preserve"> of</w:t>
      </w:r>
      <w:r w:rsidRPr="00BA61B2">
        <w:rPr>
          <w:b/>
          <w:bCs/>
          <w:sz w:val="28"/>
          <w:szCs w:val="28"/>
          <w:lang w:val="en-US"/>
        </w:rPr>
        <w:t xml:space="preserve"> </w:t>
      </w:r>
      <w:r w:rsidR="00664CC0">
        <w:rPr>
          <w:b/>
          <w:bCs/>
          <w:sz w:val="28"/>
          <w:szCs w:val="28"/>
          <w:lang w:val="en-US"/>
        </w:rPr>
        <w:t xml:space="preserve">the </w:t>
      </w:r>
      <w:r w:rsidR="0049243C">
        <w:rPr>
          <w:b/>
          <w:bCs/>
          <w:sz w:val="28"/>
          <w:szCs w:val="28"/>
          <w:lang w:val="en-US"/>
        </w:rPr>
        <w:t>F1 measure</w:t>
      </w:r>
      <w:r w:rsidR="0049243C" w:rsidRPr="00BA61B2">
        <w:rPr>
          <w:b/>
          <w:bCs/>
          <w:sz w:val="28"/>
          <w:szCs w:val="28"/>
          <w:lang w:val="en-US"/>
        </w:rPr>
        <w:t xml:space="preserve"> </w:t>
      </w:r>
      <w:r w:rsidRPr="00BA61B2">
        <w:rPr>
          <w:b/>
          <w:bCs/>
          <w:sz w:val="28"/>
          <w:szCs w:val="28"/>
          <w:lang w:val="en-US"/>
        </w:rPr>
        <w:t>performance?</w:t>
      </w:r>
    </w:p>
    <w:p w14:paraId="28240843" w14:textId="54DE9A07" w:rsidR="00BD2975" w:rsidRDefault="00BD2975" w:rsidP="00BD2975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Answer: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0.90</w:t>
      </w:r>
    </w:p>
    <w:p w14:paraId="48DDE362" w14:textId="77777777" w:rsidR="00BD2975" w:rsidRPr="00BA61B2" w:rsidRDefault="00BD2975" w:rsidP="00BD2975">
      <w:pPr>
        <w:pStyle w:val="ListParagraph"/>
        <w:rPr>
          <w:sz w:val="28"/>
          <w:szCs w:val="28"/>
          <w:lang w:val="en-US"/>
        </w:rPr>
      </w:pPr>
    </w:p>
    <w:p w14:paraId="364B21A8" w14:textId="5A36E1AE" w:rsidR="00BA61B2" w:rsidRPr="00813008" w:rsidRDefault="00BA61B2" w:rsidP="0028336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A61B2">
        <w:rPr>
          <w:sz w:val="28"/>
          <w:szCs w:val="28"/>
        </w:rPr>
        <w:t xml:space="preserve">What is the </w:t>
      </w:r>
      <w:r w:rsidRPr="00BA61B2">
        <w:rPr>
          <w:b/>
          <w:bCs/>
          <w:sz w:val="28"/>
          <w:szCs w:val="28"/>
        </w:rPr>
        <w:t>weight or proportion</w:t>
      </w:r>
      <w:r w:rsidRPr="00BA61B2">
        <w:rPr>
          <w:sz w:val="28"/>
          <w:szCs w:val="28"/>
        </w:rPr>
        <w:t xml:space="preserve"> of each participating class?</w:t>
      </w:r>
    </w:p>
    <w:p w14:paraId="2AE2A165" w14:textId="51C50483" w:rsidR="00813008" w:rsidRDefault="00813008" w:rsidP="00813008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Answer:</w:t>
      </w:r>
      <w:r>
        <w:rPr>
          <w:b/>
          <w:bCs/>
          <w:sz w:val="28"/>
          <w:szCs w:val="28"/>
          <w:lang w:val="en-US"/>
        </w:rPr>
        <w:t xml:space="preserve"> Weighted Avg of precision - </w:t>
      </w:r>
      <w:r w:rsidRPr="00CF0CE2">
        <w:rPr>
          <w:sz w:val="28"/>
          <w:szCs w:val="28"/>
          <w:lang w:val="en-US"/>
        </w:rPr>
        <w:t>0.90</w:t>
      </w:r>
      <w:r>
        <w:rPr>
          <w:sz w:val="28"/>
          <w:szCs w:val="28"/>
          <w:lang w:val="en-US"/>
        </w:rPr>
        <w:t xml:space="preserve">, </w:t>
      </w:r>
    </w:p>
    <w:p w14:paraId="5632C076" w14:textId="569221AB" w:rsidR="00813008" w:rsidRDefault="00813008" w:rsidP="00813008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 xml:space="preserve">     </w:t>
      </w:r>
      <w:r>
        <w:rPr>
          <w:b/>
          <w:bCs/>
          <w:sz w:val="28"/>
          <w:szCs w:val="28"/>
          <w:lang w:val="en-US"/>
        </w:rPr>
        <w:t xml:space="preserve">Weighted Avg of </w:t>
      </w:r>
      <w:r>
        <w:rPr>
          <w:b/>
          <w:bCs/>
          <w:sz w:val="28"/>
          <w:szCs w:val="28"/>
          <w:lang w:val="en-US"/>
        </w:rPr>
        <w:t xml:space="preserve">recall – </w:t>
      </w:r>
      <w:r>
        <w:rPr>
          <w:sz w:val="28"/>
          <w:szCs w:val="28"/>
          <w:lang w:val="en-US"/>
        </w:rPr>
        <w:t>0.90,</w:t>
      </w:r>
    </w:p>
    <w:p w14:paraId="29F25941" w14:textId="356504D9" w:rsidR="00813008" w:rsidRPr="00813008" w:rsidRDefault="00813008" w:rsidP="008130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</w:t>
      </w:r>
      <w:r>
        <w:rPr>
          <w:b/>
          <w:bCs/>
          <w:sz w:val="28"/>
          <w:szCs w:val="28"/>
          <w:lang w:val="en-US"/>
        </w:rPr>
        <w:t>Weighted Avg of</w:t>
      </w:r>
      <w:r>
        <w:rPr>
          <w:b/>
          <w:bCs/>
          <w:sz w:val="28"/>
          <w:szCs w:val="28"/>
          <w:lang w:val="en-US"/>
        </w:rPr>
        <w:t xml:space="preserve"> F1-score – </w:t>
      </w:r>
      <w:r w:rsidRPr="00813008">
        <w:rPr>
          <w:sz w:val="28"/>
          <w:szCs w:val="28"/>
          <w:lang w:val="en-US"/>
        </w:rPr>
        <w:t>0.90</w:t>
      </w:r>
    </w:p>
    <w:p w14:paraId="4D763665" w14:textId="77777777" w:rsidR="00E65B47" w:rsidRDefault="00E65B47" w:rsidP="00E65B47">
      <w:pPr>
        <w:rPr>
          <w:sz w:val="28"/>
          <w:szCs w:val="28"/>
          <w:lang w:val="en-US"/>
        </w:rPr>
      </w:pPr>
    </w:p>
    <w:p w14:paraId="006D2209" w14:textId="77777777" w:rsidR="00E65B47" w:rsidRDefault="00E65B47" w:rsidP="00E65B47">
      <w:pPr>
        <w:rPr>
          <w:sz w:val="28"/>
          <w:szCs w:val="28"/>
          <w:lang w:val="en-US"/>
        </w:rPr>
      </w:pPr>
    </w:p>
    <w:p w14:paraId="58243857" w14:textId="0DA80B1F" w:rsidR="00E65B47" w:rsidRDefault="00E65B47" w:rsidP="00E65B47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Decision Tree</w:t>
      </w:r>
      <w:r w:rsidR="008C3F44">
        <w:rPr>
          <w:b/>
          <w:bCs/>
          <w:sz w:val="32"/>
          <w:szCs w:val="32"/>
          <w:u w:val="single"/>
          <w:lang w:val="en-US"/>
        </w:rPr>
        <w:t xml:space="preserve"> – Classification Report</w:t>
      </w:r>
    </w:p>
    <w:p w14:paraId="4A206735" w14:textId="77777777" w:rsidR="00E65B47" w:rsidRDefault="00E65B47" w:rsidP="00E65B47">
      <w:pPr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542"/>
        <w:tblW w:w="8601" w:type="dxa"/>
        <w:tblLook w:val="04A0" w:firstRow="1" w:lastRow="0" w:firstColumn="1" w:lastColumn="0" w:noHBand="0" w:noVBand="1"/>
      </w:tblPr>
      <w:tblGrid>
        <w:gridCol w:w="1789"/>
        <w:gridCol w:w="1425"/>
        <w:gridCol w:w="1560"/>
        <w:gridCol w:w="1701"/>
        <w:gridCol w:w="2126"/>
      </w:tblGrid>
      <w:tr w:rsidR="00D33221" w14:paraId="3AA73D80" w14:textId="77777777" w:rsidTr="0003287F">
        <w:tc>
          <w:tcPr>
            <w:tcW w:w="1789" w:type="dxa"/>
          </w:tcPr>
          <w:p w14:paraId="43A05968" w14:textId="77777777" w:rsidR="00D33221" w:rsidRDefault="00D33221" w:rsidP="0003287F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425" w:type="dxa"/>
          </w:tcPr>
          <w:p w14:paraId="7992CA50" w14:textId="77777777" w:rsidR="00D33221" w:rsidRPr="00DD4871" w:rsidRDefault="00D33221" w:rsidP="0003287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D4871">
              <w:rPr>
                <w:b/>
                <w:bCs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560" w:type="dxa"/>
          </w:tcPr>
          <w:p w14:paraId="0F684F9C" w14:textId="77777777" w:rsidR="00D33221" w:rsidRPr="00DD4871" w:rsidRDefault="00D33221" w:rsidP="0003287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D4871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701" w:type="dxa"/>
          </w:tcPr>
          <w:p w14:paraId="2FC2C08E" w14:textId="77777777" w:rsidR="00D33221" w:rsidRPr="00DD4871" w:rsidRDefault="00D33221" w:rsidP="0003287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D4871">
              <w:rPr>
                <w:b/>
                <w:bCs/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2126" w:type="dxa"/>
          </w:tcPr>
          <w:p w14:paraId="5D61D9DB" w14:textId="77777777" w:rsidR="00D33221" w:rsidRDefault="00D33221" w:rsidP="0003287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D4871">
              <w:rPr>
                <w:b/>
                <w:bCs/>
                <w:sz w:val="28"/>
                <w:szCs w:val="28"/>
                <w:lang w:val="en-US"/>
              </w:rPr>
              <w:t>Support</w:t>
            </w:r>
          </w:p>
          <w:p w14:paraId="0DEF9156" w14:textId="77777777" w:rsidR="00D33221" w:rsidRPr="00DD4871" w:rsidRDefault="00D33221" w:rsidP="0003287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D33221" w14:paraId="340BD865" w14:textId="77777777" w:rsidTr="0003287F">
        <w:tc>
          <w:tcPr>
            <w:tcW w:w="1789" w:type="dxa"/>
          </w:tcPr>
          <w:p w14:paraId="3CEF2640" w14:textId="77777777" w:rsidR="00D33221" w:rsidRPr="00DD4871" w:rsidRDefault="00D33221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25" w:type="dxa"/>
          </w:tcPr>
          <w:p w14:paraId="3D9B3B6B" w14:textId="6EF41BC2" w:rsidR="00D33221" w:rsidRPr="00DD4871" w:rsidRDefault="00D33221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0.9</w:t>
            </w:r>
            <w:r w:rsidR="00711E0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60" w:type="dxa"/>
          </w:tcPr>
          <w:p w14:paraId="07434D5E" w14:textId="330B68DD" w:rsidR="00D33221" w:rsidRPr="00DD4871" w:rsidRDefault="00D33221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0.</w:t>
            </w:r>
            <w:r w:rsidR="00711E0F"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1701" w:type="dxa"/>
          </w:tcPr>
          <w:p w14:paraId="3BFBCC4A" w14:textId="48EF3A7C" w:rsidR="00D33221" w:rsidRPr="00DD4871" w:rsidRDefault="00D33221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0.9</w:t>
            </w:r>
            <w:r w:rsidR="00711E0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</w:tcPr>
          <w:p w14:paraId="45D9151D" w14:textId="77777777" w:rsidR="00D33221" w:rsidRPr="00DD4871" w:rsidRDefault="00D33221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85</w:t>
            </w:r>
          </w:p>
        </w:tc>
      </w:tr>
      <w:tr w:rsidR="00D33221" w14:paraId="6406F6F8" w14:textId="77777777" w:rsidTr="0003287F">
        <w:tc>
          <w:tcPr>
            <w:tcW w:w="1789" w:type="dxa"/>
          </w:tcPr>
          <w:p w14:paraId="457972E2" w14:textId="77777777" w:rsidR="00D33221" w:rsidRPr="00DD4871" w:rsidRDefault="00D33221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25" w:type="dxa"/>
          </w:tcPr>
          <w:p w14:paraId="5F3919EC" w14:textId="3BDBFE3B" w:rsidR="00D33221" w:rsidRPr="00DD4871" w:rsidRDefault="00D33221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0.8</w:t>
            </w:r>
            <w:r w:rsidR="00711E0F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60" w:type="dxa"/>
          </w:tcPr>
          <w:p w14:paraId="2CA45A10" w14:textId="5C958044" w:rsidR="00D33221" w:rsidRPr="00DD4871" w:rsidRDefault="00D33221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0.8</w:t>
            </w:r>
            <w:r w:rsidR="00711E0F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14:paraId="381FDDCC" w14:textId="7B5E55C8" w:rsidR="00D33221" w:rsidRPr="00DD4871" w:rsidRDefault="00D33221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0.8</w:t>
            </w:r>
            <w:r w:rsidR="00711E0F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14:paraId="398CA79D" w14:textId="77777777" w:rsidR="00D33221" w:rsidRPr="00DD4871" w:rsidRDefault="00D33221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49</w:t>
            </w:r>
          </w:p>
        </w:tc>
      </w:tr>
      <w:tr w:rsidR="00D33221" w14:paraId="388A262D" w14:textId="77777777" w:rsidTr="0003287F">
        <w:tc>
          <w:tcPr>
            <w:tcW w:w="1789" w:type="dxa"/>
          </w:tcPr>
          <w:p w14:paraId="7A3D6620" w14:textId="77777777" w:rsidR="00D33221" w:rsidRPr="00DD4871" w:rsidRDefault="00D33221" w:rsidP="0003287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D4871">
              <w:rPr>
                <w:b/>
                <w:bCs/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1425" w:type="dxa"/>
          </w:tcPr>
          <w:p w14:paraId="2083D842" w14:textId="77777777" w:rsidR="00D33221" w:rsidRDefault="00D33221" w:rsidP="0003287F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7D0C0E8D" w14:textId="77777777" w:rsidR="00D33221" w:rsidRDefault="00D33221" w:rsidP="0003287F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701" w:type="dxa"/>
          </w:tcPr>
          <w:p w14:paraId="5297285D" w14:textId="1158961B" w:rsidR="00D33221" w:rsidRPr="00CF0CE2" w:rsidRDefault="00D33221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CF0CE2">
              <w:rPr>
                <w:sz w:val="28"/>
                <w:szCs w:val="28"/>
                <w:lang w:val="en-US"/>
              </w:rPr>
              <w:t>0.</w:t>
            </w:r>
            <w:r w:rsidR="00711E0F"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2126" w:type="dxa"/>
          </w:tcPr>
          <w:p w14:paraId="0BF45C6B" w14:textId="77777777" w:rsidR="00D33221" w:rsidRPr="00CF0CE2" w:rsidRDefault="00D33221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CF0CE2">
              <w:rPr>
                <w:sz w:val="28"/>
                <w:szCs w:val="28"/>
                <w:lang w:val="en-US"/>
              </w:rPr>
              <w:t>134</w:t>
            </w:r>
          </w:p>
        </w:tc>
      </w:tr>
      <w:tr w:rsidR="00D33221" w14:paraId="63024432" w14:textId="77777777" w:rsidTr="0003287F">
        <w:tc>
          <w:tcPr>
            <w:tcW w:w="1789" w:type="dxa"/>
          </w:tcPr>
          <w:p w14:paraId="26E753C2" w14:textId="77777777" w:rsidR="00D33221" w:rsidRPr="00DD4871" w:rsidRDefault="00D33221" w:rsidP="0003287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Macro Avg</w:t>
            </w:r>
          </w:p>
        </w:tc>
        <w:tc>
          <w:tcPr>
            <w:tcW w:w="1425" w:type="dxa"/>
          </w:tcPr>
          <w:p w14:paraId="1384F0ED" w14:textId="267FFF13" w:rsidR="00D33221" w:rsidRPr="00CF0CE2" w:rsidRDefault="00D33221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CF0CE2">
              <w:rPr>
                <w:sz w:val="28"/>
                <w:szCs w:val="28"/>
                <w:lang w:val="en-US"/>
              </w:rPr>
              <w:t>0.8</w:t>
            </w:r>
            <w:r w:rsidR="00711E0F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60" w:type="dxa"/>
          </w:tcPr>
          <w:p w14:paraId="6E1B7775" w14:textId="47E8B409" w:rsidR="00D33221" w:rsidRPr="00CF0CE2" w:rsidRDefault="00D33221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CF0CE2">
              <w:rPr>
                <w:sz w:val="28"/>
                <w:szCs w:val="28"/>
                <w:lang w:val="en-US"/>
              </w:rPr>
              <w:t>0.</w:t>
            </w:r>
            <w:r w:rsidR="00711E0F"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1701" w:type="dxa"/>
          </w:tcPr>
          <w:p w14:paraId="2EC2A8A9" w14:textId="0CDD4CF9" w:rsidR="00D33221" w:rsidRPr="00CF0CE2" w:rsidRDefault="00D33221" w:rsidP="000328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711E0F"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2126" w:type="dxa"/>
          </w:tcPr>
          <w:p w14:paraId="7CCD1742" w14:textId="77777777" w:rsidR="00D33221" w:rsidRPr="00CF0CE2" w:rsidRDefault="00D33221" w:rsidP="000328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134</w:t>
            </w:r>
          </w:p>
        </w:tc>
      </w:tr>
      <w:tr w:rsidR="00D33221" w14:paraId="6C8163F9" w14:textId="77777777" w:rsidTr="0003287F">
        <w:tc>
          <w:tcPr>
            <w:tcW w:w="1789" w:type="dxa"/>
          </w:tcPr>
          <w:p w14:paraId="68FF30DE" w14:textId="77777777" w:rsidR="00D33221" w:rsidRPr="00DD4871" w:rsidRDefault="00D33221" w:rsidP="0003287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Weighted Avg</w:t>
            </w:r>
          </w:p>
        </w:tc>
        <w:tc>
          <w:tcPr>
            <w:tcW w:w="1425" w:type="dxa"/>
          </w:tcPr>
          <w:p w14:paraId="21029469" w14:textId="2CEE5CF4" w:rsidR="00D33221" w:rsidRPr="00CF0CE2" w:rsidRDefault="00D33221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CF0CE2">
              <w:rPr>
                <w:sz w:val="28"/>
                <w:szCs w:val="28"/>
                <w:lang w:val="en-US"/>
              </w:rPr>
              <w:t>0.</w:t>
            </w:r>
            <w:r w:rsidR="00711E0F"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1560" w:type="dxa"/>
          </w:tcPr>
          <w:p w14:paraId="7B0438DD" w14:textId="3C8AB9D5" w:rsidR="00D33221" w:rsidRPr="00CF0CE2" w:rsidRDefault="00D33221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CF0CE2">
              <w:rPr>
                <w:sz w:val="28"/>
                <w:szCs w:val="28"/>
                <w:lang w:val="en-US"/>
              </w:rPr>
              <w:t>0.</w:t>
            </w:r>
            <w:r w:rsidR="00711E0F"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1701" w:type="dxa"/>
          </w:tcPr>
          <w:p w14:paraId="6C066361" w14:textId="4ED0DB94" w:rsidR="00D33221" w:rsidRPr="00CF0CE2" w:rsidRDefault="00D33221" w:rsidP="000328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711E0F"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2126" w:type="dxa"/>
          </w:tcPr>
          <w:p w14:paraId="4C1F6C0F" w14:textId="77777777" w:rsidR="00D33221" w:rsidRPr="00CF0CE2" w:rsidRDefault="00D33221" w:rsidP="000328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134</w:t>
            </w:r>
          </w:p>
        </w:tc>
      </w:tr>
    </w:tbl>
    <w:p w14:paraId="3AE53035" w14:textId="77777777" w:rsidR="00D33221" w:rsidRDefault="00D33221" w:rsidP="00D33221">
      <w:pPr>
        <w:rPr>
          <w:b/>
          <w:bCs/>
          <w:sz w:val="32"/>
          <w:szCs w:val="32"/>
          <w:u w:val="single"/>
          <w:lang w:val="en-US"/>
        </w:rPr>
      </w:pPr>
    </w:p>
    <w:p w14:paraId="35095F78" w14:textId="77777777" w:rsidR="00D33221" w:rsidRDefault="00D33221" w:rsidP="00E65B47">
      <w:pPr>
        <w:rPr>
          <w:sz w:val="28"/>
          <w:szCs w:val="28"/>
          <w:lang w:val="en-US"/>
        </w:rPr>
      </w:pPr>
    </w:p>
    <w:p w14:paraId="5D2C0CDD" w14:textId="60B877F2" w:rsidR="00D325F1" w:rsidRDefault="00D325F1" w:rsidP="00D325F1">
      <w:pPr>
        <w:rPr>
          <w:b/>
          <w:bCs/>
          <w:sz w:val="32"/>
          <w:szCs w:val="32"/>
          <w:lang w:val="en-US"/>
        </w:rPr>
      </w:pPr>
    </w:p>
    <w:p w14:paraId="7DF6691A" w14:textId="77777777" w:rsidR="00D325F1" w:rsidRPr="00B50098" w:rsidRDefault="00D325F1" w:rsidP="00D325F1">
      <w:pPr>
        <w:rPr>
          <w:b/>
          <w:bCs/>
          <w:sz w:val="28"/>
          <w:szCs w:val="28"/>
          <w:lang w:val="en-US"/>
        </w:rPr>
      </w:pPr>
      <w:r w:rsidRPr="00B50098">
        <w:rPr>
          <w:b/>
          <w:bCs/>
          <w:sz w:val="32"/>
          <w:szCs w:val="32"/>
          <w:lang w:val="en-US"/>
        </w:rPr>
        <w:t>Questions:</w:t>
      </w:r>
    </w:p>
    <w:p w14:paraId="3366AE9A" w14:textId="5C22CA5E" w:rsidR="005D22F6" w:rsidRDefault="00D325F1" w:rsidP="005D22F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8336D">
        <w:rPr>
          <w:sz w:val="28"/>
          <w:szCs w:val="28"/>
          <w:lang w:val="en-US"/>
        </w:rPr>
        <w:t xml:space="preserve">What is the </w:t>
      </w:r>
      <w:r w:rsidRPr="00B50098">
        <w:rPr>
          <w:b/>
          <w:bCs/>
          <w:sz w:val="28"/>
          <w:szCs w:val="28"/>
          <w:lang w:val="en-US"/>
        </w:rPr>
        <w:t>overall performance</w:t>
      </w:r>
      <w:r>
        <w:rPr>
          <w:sz w:val="28"/>
          <w:szCs w:val="28"/>
          <w:lang w:val="en-US"/>
        </w:rPr>
        <w:t xml:space="preserve"> of the model?</w:t>
      </w:r>
    </w:p>
    <w:p w14:paraId="2F80AD3D" w14:textId="0B4529F0" w:rsidR="005D22F6" w:rsidRPr="005D22F6" w:rsidRDefault="005D22F6" w:rsidP="005D22F6">
      <w:pPr>
        <w:ind w:left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Answer:</w:t>
      </w:r>
      <w:r>
        <w:rPr>
          <w:b/>
          <w:bCs/>
          <w:sz w:val="28"/>
          <w:szCs w:val="28"/>
          <w:lang w:val="en-US"/>
        </w:rPr>
        <w:t xml:space="preserve"> </w:t>
      </w:r>
      <w:r w:rsidRPr="00CF0CE2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87</w:t>
      </w:r>
    </w:p>
    <w:p w14:paraId="193C0B89" w14:textId="77777777" w:rsidR="00D325F1" w:rsidRPr="00E360F0" w:rsidRDefault="00D325F1" w:rsidP="00D325F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What is the percentage of </w:t>
      </w:r>
      <w:r w:rsidRPr="00B50098">
        <w:rPr>
          <w:b/>
          <w:bCs/>
          <w:sz w:val="28"/>
          <w:szCs w:val="28"/>
          <w:lang w:val="en-US"/>
        </w:rPr>
        <w:t>correct classification</w:t>
      </w:r>
      <w:r>
        <w:rPr>
          <w:sz w:val="28"/>
          <w:szCs w:val="28"/>
          <w:lang w:val="en-US"/>
        </w:rPr>
        <w:t xml:space="preserve"> of each </w:t>
      </w:r>
      <w:r w:rsidRPr="00B50098">
        <w:rPr>
          <w:b/>
          <w:bCs/>
          <w:sz w:val="28"/>
          <w:szCs w:val="28"/>
          <w:lang w:val="en-US"/>
        </w:rPr>
        <w:t>respective class?</w:t>
      </w:r>
    </w:p>
    <w:p w14:paraId="44C26C6E" w14:textId="08EF2212" w:rsidR="00E360F0" w:rsidRPr="00E360F0" w:rsidRDefault="00E360F0" w:rsidP="00E360F0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Answer:</w:t>
      </w:r>
      <w:r>
        <w:rPr>
          <w:b/>
          <w:bCs/>
          <w:sz w:val="28"/>
          <w:szCs w:val="28"/>
          <w:lang w:val="en-US"/>
        </w:rPr>
        <w:t xml:space="preserve"> 0 – </w:t>
      </w:r>
      <w:r>
        <w:rPr>
          <w:sz w:val="28"/>
          <w:szCs w:val="28"/>
          <w:lang w:val="en-US"/>
        </w:rPr>
        <w:t xml:space="preserve">0.89, </w:t>
      </w:r>
      <w:r>
        <w:rPr>
          <w:b/>
          <w:bCs/>
          <w:sz w:val="28"/>
          <w:szCs w:val="28"/>
          <w:lang w:val="en-US"/>
        </w:rPr>
        <w:t xml:space="preserve">1 – </w:t>
      </w:r>
      <w:r>
        <w:rPr>
          <w:sz w:val="28"/>
          <w:szCs w:val="28"/>
          <w:lang w:val="en-US"/>
        </w:rPr>
        <w:t>0.84</w:t>
      </w:r>
    </w:p>
    <w:p w14:paraId="3C808C79" w14:textId="77777777" w:rsidR="00E360F0" w:rsidRPr="00B50098" w:rsidRDefault="00E360F0" w:rsidP="00E360F0">
      <w:pPr>
        <w:pStyle w:val="ListParagraph"/>
        <w:rPr>
          <w:sz w:val="28"/>
          <w:szCs w:val="28"/>
          <w:lang w:val="en-US"/>
        </w:rPr>
      </w:pPr>
    </w:p>
    <w:p w14:paraId="2F9358D1" w14:textId="77777777" w:rsidR="00D325F1" w:rsidRDefault="00D325F1" w:rsidP="00D325F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percentage of </w:t>
      </w:r>
      <w:r w:rsidRPr="00B50098">
        <w:rPr>
          <w:b/>
          <w:bCs/>
          <w:sz w:val="28"/>
          <w:szCs w:val="28"/>
          <w:lang w:val="en-US"/>
        </w:rPr>
        <w:t xml:space="preserve">correctly and wrongly classified </w:t>
      </w:r>
      <w:r>
        <w:rPr>
          <w:b/>
          <w:bCs/>
          <w:sz w:val="28"/>
          <w:szCs w:val="28"/>
          <w:lang w:val="en-US"/>
        </w:rPr>
        <w:t xml:space="preserve">individuals </w:t>
      </w:r>
      <w:r>
        <w:rPr>
          <w:sz w:val="28"/>
          <w:szCs w:val="28"/>
          <w:lang w:val="en-US"/>
        </w:rPr>
        <w:t xml:space="preserve">of each </w:t>
      </w:r>
      <w:r w:rsidRPr="00B50098">
        <w:rPr>
          <w:sz w:val="28"/>
          <w:szCs w:val="28"/>
          <w:lang w:val="en-US"/>
        </w:rPr>
        <w:t>class?</w:t>
      </w:r>
    </w:p>
    <w:p w14:paraId="75E6F2A4" w14:textId="1C8EC1DA" w:rsidR="00E360F0" w:rsidRPr="00E360F0" w:rsidRDefault="00E360F0" w:rsidP="00E360F0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Answer:</w:t>
      </w:r>
      <w:r>
        <w:rPr>
          <w:b/>
          <w:bCs/>
          <w:sz w:val="28"/>
          <w:szCs w:val="28"/>
          <w:lang w:val="en-US"/>
        </w:rPr>
        <w:t xml:space="preserve"> 0 - </w:t>
      </w:r>
      <w:r w:rsidRPr="00DD4871">
        <w:rPr>
          <w:sz w:val="28"/>
          <w:szCs w:val="28"/>
          <w:lang w:val="en-US"/>
        </w:rPr>
        <w:t>0.9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 xml:space="preserve">, </w:t>
      </w:r>
      <w:r>
        <w:rPr>
          <w:b/>
          <w:bCs/>
          <w:sz w:val="28"/>
          <w:szCs w:val="28"/>
          <w:lang w:val="en-US"/>
        </w:rPr>
        <w:t xml:space="preserve">1 - </w:t>
      </w:r>
      <w:r w:rsidRPr="00DD4871">
        <w:rPr>
          <w:sz w:val="28"/>
          <w:szCs w:val="28"/>
          <w:lang w:val="en-US"/>
        </w:rPr>
        <w:t>0.8</w:t>
      </w:r>
      <w:r>
        <w:rPr>
          <w:sz w:val="28"/>
          <w:szCs w:val="28"/>
          <w:lang w:val="en-US"/>
        </w:rPr>
        <w:t>2</w:t>
      </w:r>
    </w:p>
    <w:p w14:paraId="136B676B" w14:textId="77777777" w:rsidR="00E360F0" w:rsidRDefault="00E360F0" w:rsidP="00E360F0">
      <w:pPr>
        <w:pStyle w:val="ListParagraph"/>
        <w:rPr>
          <w:sz w:val="28"/>
          <w:szCs w:val="28"/>
          <w:lang w:val="en-US"/>
        </w:rPr>
      </w:pPr>
    </w:p>
    <w:p w14:paraId="42C31FCB" w14:textId="77777777" w:rsidR="00D325F1" w:rsidRDefault="00D325F1" w:rsidP="00D325F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will you </w:t>
      </w:r>
      <w:r w:rsidRPr="003D0F2F">
        <w:rPr>
          <w:b/>
          <w:bCs/>
          <w:sz w:val="28"/>
          <w:szCs w:val="28"/>
          <w:lang w:val="en-US"/>
        </w:rPr>
        <w:t>validate</w:t>
      </w:r>
      <w:r>
        <w:rPr>
          <w:sz w:val="28"/>
          <w:szCs w:val="28"/>
          <w:lang w:val="en-US"/>
        </w:rPr>
        <w:t xml:space="preserve"> </w:t>
      </w:r>
      <w:r w:rsidRPr="003D0F2F">
        <w:rPr>
          <w:b/>
          <w:bCs/>
          <w:sz w:val="28"/>
          <w:szCs w:val="28"/>
          <w:lang w:val="en-US"/>
        </w:rPr>
        <w:t>your model</w:t>
      </w:r>
      <w:r>
        <w:rPr>
          <w:sz w:val="28"/>
          <w:szCs w:val="28"/>
          <w:lang w:val="en-US"/>
        </w:rPr>
        <w:t xml:space="preserve"> if the recall value is low and the precision value is high?</w:t>
      </w:r>
    </w:p>
    <w:p w14:paraId="2E3ABC3F" w14:textId="485C30AF" w:rsidR="00E360F0" w:rsidRDefault="0095336D" w:rsidP="00AB1F6E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Answer: F1-score </w:t>
      </w:r>
      <w:r>
        <w:rPr>
          <w:sz w:val="28"/>
          <w:szCs w:val="28"/>
          <w:lang w:val="en-US"/>
        </w:rPr>
        <w:t xml:space="preserve">of </w:t>
      </w:r>
      <w:r>
        <w:rPr>
          <w:b/>
          <w:bCs/>
          <w:sz w:val="28"/>
          <w:szCs w:val="28"/>
          <w:lang w:val="en-US"/>
        </w:rPr>
        <w:t xml:space="preserve">0 - </w:t>
      </w:r>
      <w:r w:rsidRPr="00DD4871">
        <w:rPr>
          <w:sz w:val="28"/>
          <w:szCs w:val="28"/>
          <w:lang w:val="en-US"/>
        </w:rPr>
        <w:t>0.9</w:t>
      </w:r>
      <w:r>
        <w:rPr>
          <w:sz w:val="28"/>
          <w:szCs w:val="28"/>
          <w:lang w:val="en-US"/>
        </w:rPr>
        <w:t xml:space="preserve">0, </w:t>
      </w:r>
      <w:r>
        <w:rPr>
          <w:b/>
          <w:bCs/>
          <w:sz w:val="28"/>
          <w:szCs w:val="28"/>
          <w:lang w:val="en-US"/>
        </w:rPr>
        <w:t xml:space="preserve">F1-score </w:t>
      </w:r>
      <w:r>
        <w:rPr>
          <w:sz w:val="28"/>
          <w:szCs w:val="28"/>
          <w:lang w:val="en-US"/>
        </w:rPr>
        <w:t xml:space="preserve">of </w:t>
      </w:r>
      <w:r>
        <w:rPr>
          <w:b/>
          <w:bCs/>
          <w:sz w:val="28"/>
          <w:szCs w:val="28"/>
          <w:lang w:val="en-US"/>
        </w:rPr>
        <w:t xml:space="preserve">1 - </w:t>
      </w:r>
      <w:r w:rsidRPr="00DD4871">
        <w:rPr>
          <w:sz w:val="28"/>
          <w:szCs w:val="28"/>
          <w:lang w:val="en-US"/>
        </w:rPr>
        <w:t>0.8</w:t>
      </w:r>
      <w:r>
        <w:rPr>
          <w:sz w:val="28"/>
          <w:szCs w:val="28"/>
          <w:lang w:val="en-US"/>
        </w:rPr>
        <w:t>3</w:t>
      </w:r>
    </w:p>
    <w:p w14:paraId="772891B3" w14:textId="77777777" w:rsidR="00AB1F6E" w:rsidRPr="00AB1F6E" w:rsidRDefault="00AB1F6E" w:rsidP="00AB1F6E">
      <w:pPr>
        <w:pStyle w:val="ListParagraph"/>
        <w:rPr>
          <w:sz w:val="28"/>
          <w:szCs w:val="28"/>
          <w:lang w:val="en-US"/>
        </w:rPr>
      </w:pPr>
    </w:p>
    <w:p w14:paraId="52A78EBA" w14:textId="352C12BB" w:rsidR="00D325F1" w:rsidRPr="00AB1F6E" w:rsidRDefault="00D325F1" w:rsidP="00D325F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</w:t>
      </w:r>
      <w:r w:rsidRPr="00BA61B2">
        <w:rPr>
          <w:b/>
          <w:bCs/>
          <w:sz w:val="28"/>
          <w:szCs w:val="28"/>
          <w:lang w:val="en-US"/>
        </w:rPr>
        <w:t xml:space="preserve">Average </w:t>
      </w:r>
      <w:r w:rsidR="00AB1F6E">
        <w:rPr>
          <w:b/>
          <w:bCs/>
          <w:sz w:val="28"/>
          <w:szCs w:val="28"/>
          <w:lang w:val="en-US"/>
        </w:rPr>
        <w:t xml:space="preserve">of </w:t>
      </w:r>
      <w:r w:rsidRPr="00BA61B2">
        <w:rPr>
          <w:b/>
          <w:bCs/>
          <w:sz w:val="28"/>
          <w:szCs w:val="28"/>
          <w:lang w:val="en-US"/>
        </w:rPr>
        <w:t>precision</w:t>
      </w:r>
      <w:r>
        <w:rPr>
          <w:b/>
          <w:bCs/>
          <w:sz w:val="28"/>
          <w:szCs w:val="28"/>
          <w:lang w:val="en-US"/>
        </w:rPr>
        <w:t xml:space="preserve"> </w:t>
      </w:r>
      <w:r w:rsidRPr="00BA61B2">
        <w:rPr>
          <w:b/>
          <w:bCs/>
          <w:sz w:val="28"/>
          <w:szCs w:val="28"/>
          <w:lang w:val="en-US"/>
        </w:rPr>
        <w:t>performance</w:t>
      </w:r>
      <w:r>
        <w:rPr>
          <w:b/>
          <w:bCs/>
          <w:sz w:val="28"/>
          <w:szCs w:val="28"/>
          <w:lang w:val="en-US"/>
        </w:rPr>
        <w:t>?</w:t>
      </w:r>
    </w:p>
    <w:p w14:paraId="11C654C5" w14:textId="560D8820" w:rsidR="00AB1F6E" w:rsidRDefault="00AB1F6E" w:rsidP="00AB1F6E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Answer:</w:t>
      </w:r>
      <w:r w:rsidRPr="00AB1F6E">
        <w:rPr>
          <w:sz w:val="28"/>
          <w:szCs w:val="28"/>
          <w:lang w:val="en-US"/>
        </w:rPr>
        <w:t xml:space="preserve"> </w:t>
      </w:r>
      <w:r w:rsidRPr="00CF0CE2">
        <w:rPr>
          <w:sz w:val="28"/>
          <w:szCs w:val="28"/>
          <w:lang w:val="en-US"/>
        </w:rPr>
        <w:t>0.8</w:t>
      </w:r>
      <w:r>
        <w:rPr>
          <w:sz w:val="28"/>
          <w:szCs w:val="28"/>
          <w:lang w:val="en-US"/>
        </w:rPr>
        <w:t>6</w:t>
      </w:r>
    </w:p>
    <w:p w14:paraId="035E024A" w14:textId="77777777" w:rsidR="00AB1F6E" w:rsidRPr="00BA61B2" w:rsidRDefault="00AB1F6E" w:rsidP="00AB1F6E">
      <w:pPr>
        <w:pStyle w:val="ListParagraph"/>
        <w:rPr>
          <w:sz w:val="28"/>
          <w:szCs w:val="28"/>
          <w:lang w:val="en-US"/>
        </w:rPr>
      </w:pPr>
    </w:p>
    <w:p w14:paraId="011B6990" w14:textId="67D13403" w:rsidR="00D325F1" w:rsidRPr="00CA6EF2" w:rsidRDefault="00D325F1" w:rsidP="00D325F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</w:t>
      </w:r>
      <w:r>
        <w:rPr>
          <w:b/>
          <w:bCs/>
          <w:sz w:val="28"/>
          <w:szCs w:val="28"/>
          <w:lang w:val="en-US"/>
        </w:rPr>
        <w:t xml:space="preserve">Average </w:t>
      </w:r>
      <w:r w:rsidR="00CA6EF2">
        <w:rPr>
          <w:b/>
          <w:bCs/>
          <w:sz w:val="28"/>
          <w:szCs w:val="28"/>
          <w:lang w:val="en-US"/>
        </w:rPr>
        <w:t xml:space="preserve">of </w:t>
      </w:r>
      <w:r>
        <w:rPr>
          <w:b/>
          <w:bCs/>
          <w:sz w:val="28"/>
          <w:szCs w:val="28"/>
          <w:lang w:val="en-US"/>
        </w:rPr>
        <w:t>recall performance</w:t>
      </w:r>
      <w:r w:rsidRPr="00BA61B2">
        <w:rPr>
          <w:b/>
          <w:bCs/>
          <w:sz w:val="28"/>
          <w:szCs w:val="28"/>
          <w:lang w:val="en-US"/>
        </w:rPr>
        <w:t>?</w:t>
      </w:r>
    </w:p>
    <w:p w14:paraId="2CAD9838" w14:textId="1629D167" w:rsidR="00CA6EF2" w:rsidRDefault="00CA6EF2" w:rsidP="00CA6EF2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Answer:</w:t>
      </w:r>
      <w:r>
        <w:rPr>
          <w:b/>
          <w:bCs/>
          <w:sz w:val="28"/>
          <w:szCs w:val="28"/>
          <w:lang w:val="en-US"/>
        </w:rPr>
        <w:t xml:space="preserve"> </w:t>
      </w:r>
      <w:r w:rsidRPr="00CF0CE2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87</w:t>
      </w:r>
    </w:p>
    <w:p w14:paraId="5BF7C746" w14:textId="77777777" w:rsidR="00CA6EF2" w:rsidRPr="00BA61B2" w:rsidRDefault="00CA6EF2" w:rsidP="00CA6EF2">
      <w:pPr>
        <w:pStyle w:val="ListParagraph"/>
        <w:rPr>
          <w:sz w:val="28"/>
          <w:szCs w:val="28"/>
          <w:lang w:val="en-US"/>
        </w:rPr>
      </w:pPr>
    </w:p>
    <w:p w14:paraId="5830A35E" w14:textId="68B93B11" w:rsidR="00CA6EF2" w:rsidRPr="00CA6EF2" w:rsidRDefault="00D325F1" w:rsidP="00CA6EF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</w:t>
      </w:r>
      <w:r w:rsidRPr="00BA61B2">
        <w:rPr>
          <w:b/>
          <w:bCs/>
          <w:sz w:val="28"/>
          <w:szCs w:val="28"/>
          <w:lang w:val="en-US"/>
        </w:rPr>
        <w:t xml:space="preserve">Average </w:t>
      </w:r>
      <w:r>
        <w:rPr>
          <w:b/>
          <w:bCs/>
          <w:sz w:val="28"/>
          <w:szCs w:val="28"/>
          <w:lang w:val="en-US"/>
        </w:rPr>
        <w:t>F1 measure</w:t>
      </w:r>
      <w:r w:rsidRPr="00BA61B2">
        <w:rPr>
          <w:b/>
          <w:bCs/>
          <w:sz w:val="28"/>
          <w:szCs w:val="28"/>
          <w:lang w:val="en-US"/>
        </w:rPr>
        <w:t xml:space="preserve"> performance?</w:t>
      </w:r>
    </w:p>
    <w:p w14:paraId="54BA7DA0" w14:textId="5D3301B1" w:rsidR="0034150E" w:rsidRPr="0034150E" w:rsidRDefault="00CA6EF2" w:rsidP="0034150E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Answer: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0.86</w:t>
      </w:r>
    </w:p>
    <w:p w14:paraId="799BC625" w14:textId="77777777" w:rsidR="00CA6EF2" w:rsidRPr="00CA6EF2" w:rsidRDefault="00CA6EF2" w:rsidP="00CA6EF2">
      <w:pPr>
        <w:pStyle w:val="ListParagraph"/>
        <w:rPr>
          <w:sz w:val="28"/>
          <w:szCs w:val="28"/>
          <w:lang w:val="en-US"/>
        </w:rPr>
      </w:pPr>
    </w:p>
    <w:p w14:paraId="003BC729" w14:textId="77777777" w:rsidR="00D325F1" w:rsidRPr="00CA6EF2" w:rsidRDefault="00D325F1" w:rsidP="00D325F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A61B2">
        <w:rPr>
          <w:sz w:val="28"/>
          <w:szCs w:val="28"/>
        </w:rPr>
        <w:t xml:space="preserve">What is the </w:t>
      </w:r>
      <w:r w:rsidRPr="00BA61B2">
        <w:rPr>
          <w:b/>
          <w:bCs/>
          <w:sz w:val="28"/>
          <w:szCs w:val="28"/>
        </w:rPr>
        <w:t>weight or proportion</w:t>
      </w:r>
      <w:r w:rsidRPr="00BA61B2">
        <w:rPr>
          <w:sz w:val="28"/>
          <w:szCs w:val="28"/>
        </w:rPr>
        <w:t xml:space="preserve"> of each participating class?</w:t>
      </w:r>
    </w:p>
    <w:p w14:paraId="66AA430F" w14:textId="17C23309" w:rsidR="00CA6EF2" w:rsidRDefault="00CA6EF2" w:rsidP="00CA6EF2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Answer: Weighted Avg of precision - </w:t>
      </w:r>
      <w:r w:rsidRPr="00CF0CE2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87</w:t>
      </w:r>
      <w:r>
        <w:rPr>
          <w:sz w:val="28"/>
          <w:szCs w:val="28"/>
          <w:lang w:val="en-US"/>
        </w:rPr>
        <w:t xml:space="preserve">, </w:t>
      </w:r>
    </w:p>
    <w:p w14:paraId="2CDB8BB7" w14:textId="6C5771DE" w:rsidR="00CA6EF2" w:rsidRDefault="00CA6EF2" w:rsidP="00CA6EF2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 xml:space="preserve">     Weighted Avg of recall – </w:t>
      </w:r>
      <w:r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87</w:t>
      </w:r>
      <w:r>
        <w:rPr>
          <w:sz w:val="28"/>
          <w:szCs w:val="28"/>
          <w:lang w:val="en-US"/>
        </w:rPr>
        <w:t>,</w:t>
      </w:r>
    </w:p>
    <w:p w14:paraId="7D8BA938" w14:textId="67394AEE" w:rsidR="00CA6EF2" w:rsidRPr="00813008" w:rsidRDefault="00CA6EF2" w:rsidP="00CA6E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</w:t>
      </w:r>
      <w:r>
        <w:rPr>
          <w:b/>
          <w:bCs/>
          <w:sz w:val="28"/>
          <w:szCs w:val="28"/>
          <w:lang w:val="en-US"/>
        </w:rPr>
        <w:t xml:space="preserve">Weighted Avg of F1-score – </w:t>
      </w:r>
      <w:r w:rsidRPr="00813008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87</w:t>
      </w:r>
    </w:p>
    <w:p w14:paraId="22851603" w14:textId="77777777" w:rsidR="00CA6EF2" w:rsidRPr="00E65B47" w:rsidRDefault="00CA6EF2" w:rsidP="00CA6EF2">
      <w:pPr>
        <w:pStyle w:val="ListParagraph"/>
        <w:rPr>
          <w:sz w:val="28"/>
          <w:szCs w:val="28"/>
          <w:lang w:val="en-US"/>
        </w:rPr>
      </w:pPr>
    </w:p>
    <w:p w14:paraId="6FE91DE0" w14:textId="77777777" w:rsidR="00D325F1" w:rsidRDefault="00D325F1" w:rsidP="00E65B47">
      <w:pPr>
        <w:rPr>
          <w:sz w:val="28"/>
          <w:szCs w:val="28"/>
          <w:lang w:val="en-US"/>
        </w:rPr>
      </w:pPr>
    </w:p>
    <w:p w14:paraId="6B5A35AC" w14:textId="77777777" w:rsidR="003776C6" w:rsidRDefault="003776C6" w:rsidP="00E65B47">
      <w:pPr>
        <w:rPr>
          <w:sz w:val="28"/>
          <w:szCs w:val="28"/>
          <w:lang w:val="en-US"/>
        </w:rPr>
      </w:pPr>
    </w:p>
    <w:p w14:paraId="251A7958" w14:textId="77777777" w:rsidR="003776C6" w:rsidRDefault="003776C6" w:rsidP="00E65B47">
      <w:pPr>
        <w:rPr>
          <w:sz w:val="28"/>
          <w:szCs w:val="28"/>
          <w:lang w:val="en-US"/>
        </w:rPr>
      </w:pPr>
    </w:p>
    <w:p w14:paraId="3FDF58E1" w14:textId="77777777" w:rsidR="003776C6" w:rsidRDefault="003776C6" w:rsidP="00E65B47">
      <w:pPr>
        <w:rPr>
          <w:sz w:val="28"/>
          <w:szCs w:val="28"/>
          <w:lang w:val="en-US"/>
        </w:rPr>
      </w:pPr>
    </w:p>
    <w:p w14:paraId="15F08F90" w14:textId="77777777" w:rsidR="003776C6" w:rsidRDefault="003776C6" w:rsidP="00E65B47">
      <w:pPr>
        <w:rPr>
          <w:sz w:val="28"/>
          <w:szCs w:val="28"/>
          <w:lang w:val="en-US"/>
        </w:rPr>
      </w:pPr>
    </w:p>
    <w:p w14:paraId="0F913A21" w14:textId="77777777" w:rsidR="0034150E" w:rsidRDefault="0034150E" w:rsidP="00E65B47">
      <w:pPr>
        <w:rPr>
          <w:sz w:val="28"/>
          <w:szCs w:val="28"/>
          <w:lang w:val="en-US"/>
        </w:rPr>
      </w:pPr>
    </w:p>
    <w:p w14:paraId="47E66A7F" w14:textId="77777777" w:rsidR="0034150E" w:rsidRDefault="0034150E" w:rsidP="00E65B47">
      <w:pPr>
        <w:rPr>
          <w:sz w:val="28"/>
          <w:szCs w:val="28"/>
          <w:lang w:val="en-US"/>
        </w:rPr>
      </w:pPr>
    </w:p>
    <w:p w14:paraId="3B6E60B8" w14:textId="5437687F" w:rsidR="003776C6" w:rsidRDefault="003776C6" w:rsidP="003776C6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Support Vector Machine</w:t>
      </w:r>
      <w:r w:rsidR="00976D82">
        <w:rPr>
          <w:b/>
          <w:bCs/>
          <w:sz w:val="32"/>
          <w:szCs w:val="32"/>
          <w:u w:val="single"/>
          <w:lang w:val="en-US"/>
        </w:rPr>
        <w:t xml:space="preserve"> – Classification Report</w:t>
      </w:r>
    </w:p>
    <w:p w14:paraId="24F6F8D0" w14:textId="77777777" w:rsidR="003776C6" w:rsidRDefault="003776C6" w:rsidP="003776C6">
      <w:pPr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542"/>
        <w:tblW w:w="8601" w:type="dxa"/>
        <w:tblLook w:val="04A0" w:firstRow="1" w:lastRow="0" w:firstColumn="1" w:lastColumn="0" w:noHBand="0" w:noVBand="1"/>
      </w:tblPr>
      <w:tblGrid>
        <w:gridCol w:w="1789"/>
        <w:gridCol w:w="1425"/>
        <w:gridCol w:w="1560"/>
        <w:gridCol w:w="1701"/>
        <w:gridCol w:w="2126"/>
      </w:tblGrid>
      <w:tr w:rsidR="003776C6" w14:paraId="7C63E4F3" w14:textId="77777777" w:rsidTr="0003287F">
        <w:tc>
          <w:tcPr>
            <w:tcW w:w="1789" w:type="dxa"/>
          </w:tcPr>
          <w:p w14:paraId="31B404FA" w14:textId="77777777" w:rsidR="003776C6" w:rsidRDefault="003776C6" w:rsidP="0003287F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425" w:type="dxa"/>
          </w:tcPr>
          <w:p w14:paraId="622FB440" w14:textId="77777777" w:rsidR="003776C6" w:rsidRPr="00DD4871" w:rsidRDefault="003776C6" w:rsidP="0003287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D4871">
              <w:rPr>
                <w:b/>
                <w:bCs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560" w:type="dxa"/>
          </w:tcPr>
          <w:p w14:paraId="5B22D563" w14:textId="77777777" w:rsidR="003776C6" w:rsidRPr="00DD4871" w:rsidRDefault="003776C6" w:rsidP="0003287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D4871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701" w:type="dxa"/>
          </w:tcPr>
          <w:p w14:paraId="62612482" w14:textId="77777777" w:rsidR="003776C6" w:rsidRPr="00DD4871" w:rsidRDefault="003776C6" w:rsidP="0003287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D4871">
              <w:rPr>
                <w:b/>
                <w:bCs/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2126" w:type="dxa"/>
          </w:tcPr>
          <w:p w14:paraId="43C27E7F" w14:textId="77777777" w:rsidR="003776C6" w:rsidRDefault="003776C6" w:rsidP="0003287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D4871">
              <w:rPr>
                <w:b/>
                <w:bCs/>
                <w:sz w:val="28"/>
                <w:szCs w:val="28"/>
                <w:lang w:val="en-US"/>
              </w:rPr>
              <w:t>Support</w:t>
            </w:r>
          </w:p>
          <w:p w14:paraId="177B9DDD" w14:textId="77777777" w:rsidR="003776C6" w:rsidRPr="00DD4871" w:rsidRDefault="003776C6" w:rsidP="0003287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3776C6" w14:paraId="6EEB78E7" w14:textId="77777777" w:rsidTr="0003287F">
        <w:tc>
          <w:tcPr>
            <w:tcW w:w="1789" w:type="dxa"/>
          </w:tcPr>
          <w:p w14:paraId="1F532AED" w14:textId="77777777" w:rsidR="003776C6" w:rsidRPr="00DD4871" w:rsidRDefault="003776C6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25" w:type="dxa"/>
          </w:tcPr>
          <w:p w14:paraId="54A28842" w14:textId="3E3DF26A" w:rsidR="003776C6" w:rsidRPr="00DD4871" w:rsidRDefault="003776C6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76</w:t>
            </w:r>
          </w:p>
        </w:tc>
        <w:tc>
          <w:tcPr>
            <w:tcW w:w="1560" w:type="dxa"/>
          </w:tcPr>
          <w:p w14:paraId="7A5234B9" w14:textId="44639AE9" w:rsidR="003776C6" w:rsidRPr="00DD4871" w:rsidRDefault="003776C6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96</w:t>
            </w:r>
          </w:p>
        </w:tc>
        <w:tc>
          <w:tcPr>
            <w:tcW w:w="1701" w:type="dxa"/>
          </w:tcPr>
          <w:p w14:paraId="3EBD9ADD" w14:textId="097DBD56" w:rsidR="003776C6" w:rsidRPr="00DD4871" w:rsidRDefault="003776C6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2126" w:type="dxa"/>
          </w:tcPr>
          <w:p w14:paraId="0AEADB4B" w14:textId="77777777" w:rsidR="003776C6" w:rsidRPr="00DD4871" w:rsidRDefault="003776C6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85</w:t>
            </w:r>
          </w:p>
        </w:tc>
      </w:tr>
      <w:tr w:rsidR="003776C6" w14:paraId="42832E68" w14:textId="77777777" w:rsidTr="0003287F">
        <w:tc>
          <w:tcPr>
            <w:tcW w:w="1789" w:type="dxa"/>
          </w:tcPr>
          <w:p w14:paraId="5A8A19A5" w14:textId="77777777" w:rsidR="003776C6" w:rsidRPr="00DD4871" w:rsidRDefault="003776C6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25" w:type="dxa"/>
          </w:tcPr>
          <w:p w14:paraId="7F06C626" w14:textId="1FCF1712" w:rsidR="003776C6" w:rsidRPr="00DD4871" w:rsidRDefault="003776C6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0.8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60" w:type="dxa"/>
          </w:tcPr>
          <w:p w14:paraId="41EC9FA2" w14:textId="6BC6EAE6" w:rsidR="003776C6" w:rsidRPr="00DD4871" w:rsidRDefault="003776C6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1701" w:type="dxa"/>
          </w:tcPr>
          <w:p w14:paraId="2DB4DF32" w14:textId="417D671C" w:rsidR="003776C6" w:rsidRPr="00DD4871" w:rsidRDefault="003776C6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61</w:t>
            </w:r>
          </w:p>
        </w:tc>
        <w:tc>
          <w:tcPr>
            <w:tcW w:w="2126" w:type="dxa"/>
          </w:tcPr>
          <w:p w14:paraId="0EE356BC" w14:textId="77777777" w:rsidR="003776C6" w:rsidRPr="00DD4871" w:rsidRDefault="003776C6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DD4871">
              <w:rPr>
                <w:sz w:val="28"/>
                <w:szCs w:val="28"/>
                <w:lang w:val="en-US"/>
              </w:rPr>
              <w:t>49</w:t>
            </w:r>
          </w:p>
        </w:tc>
      </w:tr>
      <w:tr w:rsidR="003776C6" w14:paraId="2EAE72DF" w14:textId="77777777" w:rsidTr="0003287F">
        <w:tc>
          <w:tcPr>
            <w:tcW w:w="1789" w:type="dxa"/>
          </w:tcPr>
          <w:p w14:paraId="3D9829E4" w14:textId="77777777" w:rsidR="003776C6" w:rsidRPr="00DD4871" w:rsidRDefault="003776C6" w:rsidP="0003287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D4871">
              <w:rPr>
                <w:b/>
                <w:bCs/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1425" w:type="dxa"/>
          </w:tcPr>
          <w:p w14:paraId="118BEF11" w14:textId="77777777" w:rsidR="003776C6" w:rsidRDefault="003776C6" w:rsidP="0003287F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405F0D7B" w14:textId="77777777" w:rsidR="003776C6" w:rsidRDefault="003776C6" w:rsidP="0003287F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701" w:type="dxa"/>
          </w:tcPr>
          <w:p w14:paraId="19950B44" w14:textId="26882843" w:rsidR="003776C6" w:rsidRPr="00CF0CE2" w:rsidRDefault="003776C6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CF0CE2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78</w:t>
            </w:r>
          </w:p>
        </w:tc>
        <w:tc>
          <w:tcPr>
            <w:tcW w:w="2126" w:type="dxa"/>
          </w:tcPr>
          <w:p w14:paraId="05DDF28B" w14:textId="77777777" w:rsidR="003776C6" w:rsidRPr="00CF0CE2" w:rsidRDefault="003776C6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CF0CE2">
              <w:rPr>
                <w:sz w:val="28"/>
                <w:szCs w:val="28"/>
                <w:lang w:val="en-US"/>
              </w:rPr>
              <w:t>134</w:t>
            </w:r>
          </w:p>
        </w:tc>
      </w:tr>
      <w:tr w:rsidR="003776C6" w14:paraId="6218CB9E" w14:textId="77777777" w:rsidTr="0003287F">
        <w:tc>
          <w:tcPr>
            <w:tcW w:w="1789" w:type="dxa"/>
          </w:tcPr>
          <w:p w14:paraId="7579AD93" w14:textId="77777777" w:rsidR="003776C6" w:rsidRPr="00DD4871" w:rsidRDefault="003776C6" w:rsidP="0003287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Macro Avg</w:t>
            </w:r>
          </w:p>
        </w:tc>
        <w:tc>
          <w:tcPr>
            <w:tcW w:w="1425" w:type="dxa"/>
          </w:tcPr>
          <w:p w14:paraId="5804D511" w14:textId="7AE79CFB" w:rsidR="003776C6" w:rsidRPr="00CF0CE2" w:rsidRDefault="003776C6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CF0CE2">
              <w:rPr>
                <w:sz w:val="28"/>
                <w:szCs w:val="28"/>
                <w:lang w:val="en-US"/>
              </w:rPr>
              <w:t>0.8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60" w:type="dxa"/>
          </w:tcPr>
          <w:p w14:paraId="4C6EBFF9" w14:textId="3369FB23" w:rsidR="003776C6" w:rsidRPr="00CF0CE2" w:rsidRDefault="003776C6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CF0CE2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1701" w:type="dxa"/>
          </w:tcPr>
          <w:p w14:paraId="4FC78248" w14:textId="604F07A7" w:rsidR="003776C6" w:rsidRPr="00CF0CE2" w:rsidRDefault="003776C6" w:rsidP="000328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0.73</w:t>
            </w:r>
          </w:p>
        </w:tc>
        <w:tc>
          <w:tcPr>
            <w:tcW w:w="2126" w:type="dxa"/>
          </w:tcPr>
          <w:p w14:paraId="33DDE14B" w14:textId="77777777" w:rsidR="003776C6" w:rsidRPr="00CF0CE2" w:rsidRDefault="003776C6" w:rsidP="000328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134</w:t>
            </w:r>
          </w:p>
        </w:tc>
      </w:tr>
      <w:tr w:rsidR="003776C6" w14:paraId="4FD6CCF1" w14:textId="77777777" w:rsidTr="0003287F">
        <w:tc>
          <w:tcPr>
            <w:tcW w:w="1789" w:type="dxa"/>
          </w:tcPr>
          <w:p w14:paraId="6C485047" w14:textId="77777777" w:rsidR="003776C6" w:rsidRPr="00DD4871" w:rsidRDefault="003776C6" w:rsidP="0003287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Weighted Avg</w:t>
            </w:r>
          </w:p>
        </w:tc>
        <w:tc>
          <w:tcPr>
            <w:tcW w:w="1425" w:type="dxa"/>
          </w:tcPr>
          <w:p w14:paraId="2D3C9281" w14:textId="58B48948" w:rsidR="003776C6" w:rsidRPr="00CF0CE2" w:rsidRDefault="003776C6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CF0CE2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81</w:t>
            </w:r>
          </w:p>
        </w:tc>
        <w:tc>
          <w:tcPr>
            <w:tcW w:w="1560" w:type="dxa"/>
          </w:tcPr>
          <w:p w14:paraId="07CD291F" w14:textId="713FA0D8" w:rsidR="003776C6" w:rsidRPr="00CF0CE2" w:rsidRDefault="003776C6" w:rsidP="0003287F">
            <w:pPr>
              <w:jc w:val="center"/>
              <w:rPr>
                <w:sz w:val="28"/>
                <w:szCs w:val="28"/>
                <w:lang w:val="en-US"/>
              </w:rPr>
            </w:pPr>
            <w:r w:rsidRPr="00CF0CE2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78</w:t>
            </w:r>
          </w:p>
        </w:tc>
        <w:tc>
          <w:tcPr>
            <w:tcW w:w="1701" w:type="dxa"/>
          </w:tcPr>
          <w:p w14:paraId="64AF3DF6" w14:textId="22DE48BC" w:rsidR="003776C6" w:rsidRPr="00CF0CE2" w:rsidRDefault="003776C6" w:rsidP="000328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0.76</w:t>
            </w:r>
          </w:p>
        </w:tc>
        <w:tc>
          <w:tcPr>
            <w:tcW w:w="2126" w:type="dxa"/>
          </w:tcPr>
          <w:p w14:paraId="31E8ECF2" w14:textId="77777777" w:rsidR="003776C6" w:rsidRPr="00CF0CE2" w:rsidRDefault="003776C6" w:rsidP="000328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134</w:t>
            </w:r>
          </w:p>
        </w:tc>
      </w:tr>
    </w:tbl>
    <w:p w14:paraId="7E8108E5" w14:textId="77777777" w:rsidR="003776C6" w:rsidRDefault="003776C6" w:rsidP="003776C6">
      <w:pPr>
        <w:rPr>
          <w:b/>
          <w:bCs/>
          <w:sz w:val="32"/>
          <w:szCs w:val="32"/>
          <w:u w:val="single"/>
          <w:lang w:val="en-US"/>
        </w:rPr>
      </w:pPr>
    </w:p>
    <w:p w14:paraId="3F185EBB" w14:textId="77777777" w:rsidR="003776C6" w:rsidRDefault="003776C6" w:rsidP="003776C6">
      <w:pPr>
        <w:rPr>
          <w:sz w:val="28"/>
          <w:szCs w:val="28"/>
          <w:lang w:val="en-US"/>
        </w:rPr>
      </w:pPr>
    </w:p>
    <w:p w14:paraId="52934C4E" w14:textId="77777777" w:rsidR="00376CAF" w:rsidRDefault="00376CAF" w:rsidP="003776C6">
      <w:pPr>
        <w:rPr>
          <w:b/>
          <w:bCs/>
          <w:sz w:val="32"/>
          <w:szCs w:val="32"/>
          <w:u w:val="single"/>
          <w:lang w:val="en-US"/>
        </w:rPr>
      </w:pPr>
    </w:p>
    <w:p w14:paraId="3A0CDA9D" w14:textId="77777777" w:rsidR="00376CAF" w:rsidRDefault="00376CAF" w:rsidP="00376CA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</w:p>
    <w:p w14:paraId="1A2B8E28" w14:textId="77777777" w:rsidR="00376CAF" w:rsidRPr="00B50098" w:rsidRDefault="00376CAF" w:rsidP="00376CAF">
      <w:pPr>
        <w:rPr>
          <w:b/>
          <w:bCs/>
          <w:sz w:val="28"/>
          <w:szCs w:val="28"/>
          <w:lang w:val="en-US"/>
        </w:rPr>
      </w:pPr>
      <w:r w:rsidRPr="00B50098">
        <w:rPr>
          <w:b/>
          <w:bCs/>
          <w:sz w:val="32"/>
          <w:szCs w:val="32"/>
          <w:lang w:val="en-US"/>
        </w:rPr>
        <w:t>Questions:</w:t>
      </w:r>
    </w:p>
    <w:p w14:paraId="13F95533" w14:textId="77777777" w:rsidR="00376CAF" w:rsidRDefault="00376CAF" w:rsidP="00376CA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8336D">
        <w:rPr>
          <w:sz w:val="28"/>
          <w:szCs w:val="28"/>
          <w:lang w:val="en-US"/>
        </w:rPr>
        <w:t xml:space="preserve">What is the </w:t>
      </w:r>
      <w:r w:rsidRPr="00B50098">
        <w:rPr>
          <w:b/>
          <w:bCs/>
          <w:sz w:val="28"/>
          <w:szCs w:val="28"/>
          <w:lang w:val="en-US"/>
        </w:rPr>
        <w:t>overall performance</w:t>
      </w:r>
      <w:r>
        <w:rPr>
          <w:sz w:val="28"/>
          <w:szCs w:val="28"/>
          <w:lang w:val="en-US"/>
        </w:rPr>
        <w:t xml:space="preserve"> of the model?</w:t>
      </w:r>
    </w:p>
    <w:p w14:paraId="03B0201E" w14:textId="61E34BCD" w:rsidR="00BB4644" w:rsidRDefault="00BB4644" w:rsidP="004223E0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Answer:</w:t>
      </w:r>
      <w:r>
        <w:rPr>
          <w:b/>
          <w:bCs/>
          <w:sz w:val="28"/>
          <w:szCs w:val="28"/>
          <w:lang w:val="en-US"/>
        </w:rPr>
        <w:t xml:space="preserve"> </w:t>
      </w:r>
      <w:r w:rsidR="007A4BE1" w:rsidRPr="00CF0CE2">
        <w:rPr>
          <w:sz w:val="28"/>
          <w:szCs w:val="28"/>
          <w:lang w:val="en-US"/>
        </w:rPr>
        <w:t>0.</w:t>
      </w:r>
      <w:r w:rsidR="007A4BE1">
        <w:rPr>
          <w:sz w:val="28"/>
          <w:szCs w:val="28"/>
          <w:lang w:val="en-US"/>
        </w:rPr>
        <w:t>78</w:t>
      </w:r>
    </w:p>
    <w:p w14:paraId="114DF1A6" w14:textId="77777777" w:rsidR="004223E0" w:rsidRPr="00BB4644" w:rsidRDefault="004223E0" w:rsidP="004223E0">
      <w:pPr>
        <w:pStyle w:val="ListParagraph"/>
        <w:rPr>
          <w:sz w:val="28"/>
          <w:szCs w:val="28"/>
          <w:lang w:val="en-US"/>
        </w:rPr>
      </w:pPr>
    </w:p>
    <w:p w14:paraId="78A8832F" w14:textId="6C693F26" w:rsidR="004223E0" w:rsidRPr="004223E0" w:rsidRDefault="00376CAF" w:rsidP="004223E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percentage of </w:t>
      </w:r>
      <w:r w:rsidRPr="00B50098">
        <w:rPr>
          <w:b/>
          <w:bCs/>
          <w:sz w:val="28"/>
          <w:szCs w:val="28"/>
          <w:lang w:val="en-US"/>
        </w:rPr>
        <w:t>correct classification</w:t>
      </w:r>
      <w:r>
        <w:rPr>
          <w:sz w:val="28"/>
          <w:szCs w:val="28"/>
          <w:lang w:val="en-US"/>
        </w:rPr>
        <w:t xml:space="preserve"> of each </w:t>
      </w:r>
      <w:r w:rsidRPr="00B50098">
        <w:rPr>
          <w:b/>
          <w:bCs/>
          <w:sz w:val="28"/>
          <w:szCs w:val="28"/>
          <w:lang w:val="en-US"/>
        </w:rPr>
        <w:t>respective class?</w:t>
      </w:r>
    </w:p>
    <w:p w14:paraId="00C245E6" w14:textId="605917F6" w:rsidR="00F9572E" w:rsidRPr="00E360F0" w:rsidRDefault="00F9572E" w:rsidP="00F9572E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Answer: 0 – </w:t>
      </w:r>
      <w:r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96</w:t>
      </w:r>
      <w:r w:rsidR="00240B40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1 – </w:t>
      </w:r>
      <w:r>
        <w:rPr>
          <w:sz w:val="28"/>
          <w:szCs w:val="28"/>
          <w:lang w:val="en-US"/>
        </w:rPr>
        <w:t>0.</w:t>
      </w:r>
      <w:r w:rsidR="00240B40">
        <w:rPr>
          <w:sz w:val="28"/>
          <w:szCs w:val="28"/>
          <w:lang w:val="en-US"/>
        </w:rPr>
        <w:t>47</w:t>
      </w:r>
    </w:p>
    <w:p w14:paraId="06756D00" w14:textId="5596442D" w:rsidR="004223E0" w:rsidRDefault="004223E0" w:rsidP="004223E0">
      <w:pPr>
        <w:pStyle w:val="ListParagraph"/>
        <w:rPr>
          <w:b/>
          <w:bCs/>
          <w:sz w:val="28"/>
          <w:szCs w:val="28"/>
          <w:lang w:val="en-US"/>
        </w:rPr>
      </w:pPr>
    </w:p>
    <w:p w14:paraId="0631B8C3" w14:textId="77777777" w:rsidR="004223E0" w:rsidRPr="004223E0" w:rsidRDefault="004223E0" w:rsidP="004223E0">
      <w:pPr>
        <w:pStyle w:val="ListParagraph"/>
        <w:rPr>
          <w:sz w:val="28"/>
          <w:szCs w:val="28"/>
          <w:lang w:val="en-US"/>
        </w:rPr>
      </w:pPr>
    </w:p>
    <w:p w14:paraId="229E5D34" w14:textId="77777777" w:rsidR="00376CAF" w:rsidRDefault="00376CAF" w:rsidP="00376CA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percentage of </w:t>
      </w:r>
      <w:r w:rsidRPr="00B50098">
        <w:rPr>
          <w:b/>
          <w:bCs/>
          <w:sz w:val="28"/>
          <w:szCs w:val="28"/>
          <w:lang w:val="en-US"/>
        </w:rPr>
        <w:t xml:space="preserve">correctly and wrongly classified </w:t>
      </w:r>
      <w:r>
        <w:rPr>
          <w:b/>
          <w:bCs/>
          <w:sz w:val="28"/>
          <w:szCs w:val="28"/>
          <w:lang w:val="en-US"/>
        </w:rPr>
        <w:t xml:space="preserve">individuals </w:t>
      </w:r>
      <w:r>
        <w:rPr>
          <w:sz w:val="28"/>
          <w:szCs w:val="28"/>
          <w:lang w:val="en-US"/>
        </w:rPr>
        <w:t xml:space="preserve">of each </w:t>
      </w:r>
      <w:r w:rsidRPr="00B50098">
        <w:rPr>
          <w:sz w:val="28"/>
          <w:szCs w:val="28"/>
          <w:lang w:val="en-US"/>
        </w:rPr>
        <w:t>class?</w:t>
      </w:r>
    </w:p>
    <w:p w14:paraId="73B4DBFB" w14:textId="1A5F4C86" w:rsidR="00240B40" w:rsidRDefault="00240B40" w:rsidP="00240B40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Answer:</w:t>
      </w:r>
      <w:r w:rsidRPr="00240B4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0 – </w:t>
      </w:r>
      <w:r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6, </w:t>
      </w:r>
      <w:r>
        <w:rPr>
          <w:b/>
          <w:bCs/>
          <w:sz w:val="28"/>
          <w:szCs w:val="28"/>
          <w:lang w:val="en-US"/>
        </w:rPr>
        <w:t xml:space="preserve">1 – </w:t>
      </w:r>
      <w:r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88</w:t>
      </w:r>
    </w:p>
    <w:p w14:paraId="52ADD8AF" w14:textId="77777777" w:rsidR="00240B40" w:rsidRDefault="00240B40" w:rsidP="00240B40">
      <w:pPr>
        <w:pStyle w:val="ListParagraph"/>
        <w:rPr>
          <w:sz w:val="28"/>
          <w:szCs w:val="28"/>
          <w:lang w:val="en-US"/>
        </w:rPr>
      </w:pPr>
    </w:p>
    <w:p w14:paraId="17499EFE" w14:textId="0CFE8A30" w:rsidR="00A621DD" w:rsidRDefault="00376CAF" w:rsidP="00A621D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will you </w:t>
      </w:r>
      <w:r w:rsidRPr="003D0F2F">
        <w:rPr>
          <w:b/>
          <w:bCs/>
          <w:sz w:val="28"/>
          <w:szCs w:val="28"/>
          <w:lang w:val="en-US"/>
        </w:rPr>
        <w:t>validate</w:t>
      </w:r>
      <w:r>
        <w:rPr>
          <w:sz w:val="28"/>
          <w:szCs w:val="28"/>
          <w:lang w:val="en-US"/>
        </w:rPr>
        <w:t xml:space="preserve"> </w:t>
      </w:r>
      <w:r w:rsidRPr="003D0F2F">
        <w:rPr>
          <w:b/>
          <w:bCs/>
          <w:sz w:val="28"/>
          <w:szCs w:val="28"/>
          <w:lang w:val="en-US"/>
        </w:rPr>
        <w:t>your model</w:t>
      </w:r>
      <w:r>
        <w:rPr>
          <w:sz w:val="28"/>
          <w:szCs w:val="28"/>
          <w:lang w:val="en-US"/>
        </w:rPr>
        <w:t xml:space="preserve"> if the recall value is low and the precision value is high?</w:t>
      </w:r>
    </w:p>
    <w:p w14:paraId="2B243BF1" w14:textId="47C85EFE" w:rsidR="00A621DD" w:rsidRDefault="00A621DD" w:rsidP="00A621DD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Answer: F1-score </w:t>
      </w:r>
      <w:r>
        <w:rPr>
          <w:sz w:val="28"/>
          <w:szCs w:val="28"/>
          <w:lang w:val="en-US"/>
        </w:rPr>
        <w:t xml:space="preserve">of </w:t>
      </w:r>
      <w:r>
        <w:rPr>
          <w:b/>
          <w:bCs/>
          <w:sz w:val="28"/>
          <w:szCs w:val="28"/>
          <w:lang w:val="en-US"/>
        </w:rPr>
        <w:t xml:space="preserve">0 - </w:t>
      </w:r>
      <w:r w:rsidRPr="00DD4871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85</w:t>
      </w:r>
      <w:r>
        <w:rPr>
          <w:sz w:val="28"/>
          <w:szCs w:val="28"/>
          <w:lang w:val="en-US"/>
        </w:rPr>
        <w:t xml:space="preserve">, </w:t>
      </w:r>
      <w:r>
        <w:rPr>
          <w:b/>
          <w:bCs/>
          <w:sz w:val="28"/>
          <w:szCs w:val="28"/>
          <w:lang w:val="en-US"/>
        </w:rPr>
        <w:t xml:space="preserve">F1-score </w:t>
      </w:r>
      <w:r>
        <w:rPr>
          <w:sz w:val="28"/>
          <w:szCs w:val="28"/>
          <w:lang w:val="en-US"/>
        </w:rPr>
        <w:t xml:space="preserve">of </w:t>
      </w:r>
      <w:r>
        <w:rPr>
          <w:b/>
          <w:bCs/>
          <w:sz w:val="28"/>
          <w:szCs w:val="28"/>
          <w:lang w:val="en-US"/>
        </w:rPr>
        <w:t xml:space="preserve">1 - </w:t>
      </w:r>
      <w:r w:rsidRPr="00DD4871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61</w:t>
      </w:r>
    </w:p>
    <w:p w14:paraId="3215C046" w14:textId="77777777" w:rsidR="00A621DD" w:rsidRPr="003A419A" w:rsidRDefault="00A621DD" w:rsidP="003A419A">
      <w:pPr>
        <w:rPr>
          <w:sz w:val="28"/>
          <w:szCs w:val="28"/>
          <w:lang w:val="en-US"/>
        </w:rPr>
      </w:pPr>
    </w:p>
    <w:p w14:paraId="43F76FFF" w14:textId="50E0BF0E" w:rsidR="00A621DD" w:rsidRPr="00A621DD" w:rsidRDefault="00376CAF" w:rsidP="00A621D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</w:t>
      </w:r>
      <w:r w:rsidRPr="00BA61B2">
        <w:rPr>
          <w:b/>
          <w:bCs/>
          <w:sz w:val="28"/>
          <w:szCs w:val="28"/>
          <w:lang w:val="en-US"/>
        </w:rPr>
        <w:t xml:space="preserve">Average </w:t>
      </w:r>
      <w:r w:rsidR="00A621DD">
        <w:rPr>
          <w:b/>
          <w:bCs/>
          <w:sz w:val="28"/>
          <w:szCs w:val="28"/>
          <w:lang w:val="en-US"/>
        </w:rPr>
        <w:t xml:space="preserve">of the </w:t>
      </w:r>
      <w:r w:rsidRPr="00BA61B2">
        <w:rPr>
          <w:b/>
          <w:bCs/>
          <w:sz w:val="28"/>
          <w:szCs w:val="28"/>
          <w:lang w:val="en-US"/>
        </w:rPr>
        <w:t>precision</w:t>
      </w:r>
      <w:r>
        <w:rPr>
          <w:b/>
          <w:bCs/>
          <w:sz w:val="28"/>
          <w:szCs w:val="28"/>
          <w:lang w:val="en-US"/>
        </w:rPr>
        <w:t xml:space="preserve"> </w:t>
      </w:r>
      <w:r w:rsidRPr="00BA61B2">
        <w:rPr>
          <w:b/>
          <w:bCs/>
          <w:sz w:val="28"/>
          <w:szCs w:val="28"/>
          <w:lang w:val="en-US"/>
        </w:rPr>
        <w:t>performance</w:t>
      </w:r>
      <w:r>
        <w:rPr>
          <w:b/>
          <w:bCs/>
          <w:sz w:val="28"/>
          <w:szCs w:val="28"/>
          <w:lang w:val="en-US"/>
        </w:rPr>
        <w:t>?</w:t>
      </w:r>
    </w:p>
    <w:p w14:paraId="0EF9203A" w14:textId="16C67B27" w:rsidR="00A621DD" w:rsidRPr="003A419A" w:rsidRDefault="00A621DD" w:rsidP="003A419A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Answer:</w:t>
      </w:r>
      <w:r w:rsidRPr="00A621DD">
        <w:rPr>
          <w:sz w:val="28"/>
          <w:szCs w:val="28"/>
          <w:lang w:val="en-US"/>
        </w:rPr>
        <w:t xml:space="preserve"> </w:t>
      </w:r>
      <w:r w:rsidRPr="00CF0CE2">
        <w:rPr>
          <w:sz w:val="28"/>
          <w:szCs w:val="28"/>
          <w:lang w:val="en-US"/>
        </w:rPr>
        <w:t>0.8</w:t>
      </w:r>
      <w:r>
        <w:rPr>
          <w:sz w:val="28"/>
          <w:szCs w:val="28"/>
          <w:lang w:val="en-US"/>
        </w:rPr>
        <w:t>2</w:t>
      </w:r>
    </w:p>
    <w:p w14:paraId="13FD6CAE" w14:textId="0BAACBD9" w:rsidR="003B5EF3" w:rsidRPr="003B5EF3" w:rsidRDefault="00376CAF" w:rsidP="003B5EF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What is the </w:t>
      </w:r>
      <w:r>
        <w:rPr>
          <w:b/>
          <w:bCs/>
          <w:sz w:val="28"/>
          <w:szCs w:val="28"/>
          <w:lang w:val="en-US"/>
        </w:rPr>
        <w:t xml:space="preserve">Average </w:t>
      </w:r>
      <w:r w:rsidR="003B5EF3">
        <w:rPr>
          <w:b/>
          <w:bCs/>
          <w:sz w:val="28"/>
          <w:szCs w:val="28"/>
          <w:lang w:val="en-US"/>
        </w:rPr>
        <w:t xml:space="preserve">of </w:t>
      </w:r>
      <w:r>
        <w:rPr>
          <w:b/>
          <w:bCs/>
          <w:sz w:val="28"/>
          <w:szCs w:val="28"/>
          <w:lang w:val="en-US"/>
        </w:rPr>
        <w:t>recall performance</w:t>
      </w:r>
      <w:r w:rsidRPr="00BA61B2">
        <w:rPr>
          <w:b/>
          <w:bCs/>
          <w:sz w:val="28"/>
          <w:szCs w:val="28"/>
          <w:lang w:val="en-US"/>
        </w:rPr>
        <w:t>?</w:t>
      </w:r>
    </w:p>
    <w:p w14:paraId="44D1A525" w14:textId="2330B434" w:rsidR="003B5EF3" w:rsidRDefault="003B5EF3" w:rsidP="004528C5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Answer:</w:t>
      </w:r>
      <w:r w:rsidRPr="00A621DD">
        <w:rPr>
          <w:sz w:val="28"/>
          <w:szCs w:val="28"/>
          <w:lang w:val="en-US"/>
        </w:rPr>
        <w:t xml:space="preserve"> </w:t>
      </w:r>
      <w:r w:rsidRPr="00CF0CE2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2</w:t>
      </w:r>
    </w:p>
    <w:p w14:paraId="5F61D64F" w14:textId="77777777" w:rsidR="004528C5" w:rsidRPr="004528C5" w:rsidRDefault="004528C5" w:rsidP="004528C5">
      <w:pPr>
        <w:pStyle w:val="ListParagraph"/>
        <w:rPr>
          <w:sz w:val="28"/>
          <w:szCs w:val="28"/>
          <w:lang w:val="en-US"/>
        </w:rPr>
      </w:pPr>
    </w:p>
    <w:p w14:paraId="48FACBC6" w14:textId="66E52848" w:rsidR="00376CAF" w:rsidRPr="0080406C" w:rsidRDefault="00376CAF" w:rsidP="00376CA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</w:t>
      </w:r>
      <w:r w:rsidRPr="00BA61B2">
        <w:rPr>
          <w:b/>
          <w:bCs/>
          <w:sz w:val="28"/>
          <w:szCs w:val="28"/>
          <w:lang w:val="en-US"/>
        </w:rPr>
        <w:t>Average</w:t>
      </w:r>
      <w:r w:rsidR="004528C5">
        <w:rPr>
          <w:b/>
          <w:bCs/>
          <w:sz w:val="28"/>
          <w:szCs w:val="28"/>
          <w:lang w:val="en-US"/>
        </w:rPr>
        <w:t xml:space="preserve"> of</w:t>
      </w:r>
      <w:r w:rsidRPr="00BA61B2">
        <w:rPr>
          <w:b/>
          <w:bCs/>
          <w:sz w:val="28"/>
          <w:szCs w:val="28"/>
          <w:lang w:val="en-US"/>
        </w:rPr>
        <w:t xml:space="preserve"> </w:t>
      </w:r>
      <w:r w:rsidR="009726E5">
        <w:rPr>
          <w:b/>
          <w:bCs/>
          <w:sz w:val="28"/>
          <w:szCs w:val="28"/>
          <w:lang w:val="en-US"/>
        </w:rPr>
        <w:t xml:space="preserve">the </w:t>
      </w:r>
      <w:r>
        <w:rPr>
          <w:b/>
          <w:bCs/>
          <w:sz w:val="28"/>
          <w:szCs w:val="28"/>
          <w:lang w:val="en-US"/>
        </w:rPr>
        <w:t>F1 measure</w:t>
      </w:r>
      <w:r w:rsidRPr="00BA61B2">
        <w:rPr>
          <w:b/>
          <w:bCs/>
          <w:sz w:val="28"/>
          <w:szCs w:val="28"/>
          <w:lang w:val="en-US"/>
        </w:rPr>
        <w:t xml:space="preserve"> performance?</w:t>
      </w:r>
    </w:p>
    <w:p w14:paraId="687DF97B" w14:textId="738905B2" w:rsidR="004528C5" w:rsidRDefault="0080406C" w:rsidP="00DD1C14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Answer:</w:t>
      </w:r>
      <w:r w:rsidRPr="00A621DD">
        <w:rPr>
          <w:sz w:val="28"/>
          <w:szCs w:val="28"/>
          <w:lang w:val="en-US"/>
        </w:rPr>
        <w:t xml:space="preserve"> </w:t>
      </w:r>
      <w:r w:rsidRPr="00CF0CE2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3</w:t>
      </w:r>
    </w:p>
    <w:p w14:paraId="75B90727" w14:textId="77777777" w:rsidR="00DD1C14" w:rsidRPr="004528C5" w:rsidRDefault="00DD1C14" w:rsidP="00DD1C14">
      <w:pPr>
        <w:pStyle w:val="ListParagraph"/>
        <w:rPr>
          <w:sz w:val="28"/>
          <w:szCs w:val="28"/>
          <w:lang w:val="en-US"/>
        </w:rPr>
      </w:pPr>
    </w:p>
    <w:p w14:paraId="586855C7" w14:textId="77777777" w:rsidR="00376CAF" w:rsidRPr="00E65B47" w:rsidRDefault="00376CAF" w:rsidP="00376CA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A61B2">
        <w:rPr>
          <w:sz w:val="28"/>
          <w:szCs w:val="28"/>
        </w:rPr>
        <w:t xml:space="preserve">What is the </w:t>
      </w:r>
      <w:r w:rsidRPr="00BA61B2">
        <w:rPr>
          <w:b/>
          <w:bCs/>
          <w:sz w:val="28"/>
          <w:szCs w:val="28"/>
        </w:rPr>
        <w:t>weight or proportion</w:t>
      </w:r>
      <w:r w:rsidRPr="00BA61B2">
        <w:rPr>
          <w:sz w:val="28"/>
          <w:szCs w:val="28"/>
        </w:rPr>
        <w:t xml:space="preserve"> of each participating class?</w:t>
      </w:r>
    </w:p>
    <w:p w14:paraId="1CA1D924" w14:textId="7C3EBECF" w:rsidR="00DD1C14" w:rsidRDefault="00DD1C14" w:rsidP="00DD1C14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Answer: Weighted Avg of precision - </w:t>
      </w:r>
      <w:r w:rsidRPr="00CF0CE2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, </w:t>
      </w:r>
    </w:p>
    <w:p w14:paraId="0813FBB8" w14:textId="1F24BDE8" w:rsidR="00DD1C14" w:rsidRDefault="00DD1C14" w:rsidP="00DD1C14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 xml:space="preserve">     Weighted Avg of recall – </w:t>
      </w:r>
      <w:r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78</w:t>
      </w:r>
      <w:r>
        <w:rPr>
          <w:sz w:val="28"/>
          <w:szCs w:val="28"/>
          <w:lang w:val="en-US"/>
        </w:rPr>
        <w:t>,</w:t>
      </w:r>
    </w:p>
    <w:p w14:paraId="01AC79D2" w14:textId="75B38483" w:rsidR="00DD1C14" w:rsidRPr="00813008" w:rsidRDefault="00DD1C14" w:rsidP="00DD1C1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</w:t>
      </w:r>
      <w:r>
        <w:rPr>
          <w:b/>
          <w:bCs/>
          <w:sz w:val="28"/>
          <w:szCs w:val="28"/>
          <w:lang w:val="en-US"/>
        </w:rPr>
        <w:t xml:space="preserve">Weighted Avg of F1-score – </w:t>
      </w:r>
      <w:r w:rsidRPr="00813008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76</w:t>
      </w:r>
    </w:p>
    <w:p w14:paraId="50CA14B3" w14:textId="77777777" w:rsidR="00DD1C14" w:rsidRPr="00E65B47" w:rsidRDefault="00DD1C14" w:rsidP="00DD1C14">
      <w:pPr>
        <w:pStyle w:val="ListParagraph"/>
        <w:rPr>
          <w:sz w:val="28"/>
          <w:szCs w:val="28"/>
          <w:lang w:val="en-US"/>
        </w:rPr>
      </w:pPr>
    </w:p>
    <w:p w14:paraId="12E99A0E" w14:textId="77777777" w:rsidR="003776C6" w:rsidRPr="00E65B47" w:rsidRDefault="003776C6" w:rsidP="00DD1C14">
      <w:pPr>
        <w:ind w:left="720"/>
        <w:rPr>
          <w:sz w:val="28"/>
          <w:szCs w:val="28"/>
          <w:lang w:val="en-US"/>
        </w:rPr>
      </w:pPr>
    </w:p>
    <w:sectPr w:rsidR="003776C6" w:rsidRPr="00E65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84078"/>
    <w:multiLevelType w:val="hybridMultilevel"/>
    <w:tmpl w:val="A96C2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B7F3A"/>
    <w:multiLevelType w:val="hybridMultilevel"/>
    <w:tmpl w:val="9F1A17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300A"/>
    <w:multiLevelType w:val="hybridMultilevel"/>
    <w:tmpl w:val="9F1A1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9032E"/>
    <w:multiLevelType w:val="hybridMultilevel"/>
    <w:tmpl w:val="9F1A17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731121">
    <w:abstractNumId w:val="0"/>
  </w:num>
  <w:num w:numId="2" w16cid:durableId="379090533">
    <w:abstractNumId w:val="2"/>
  </w:num>
  <w:num w:numId="3" w16cid:durableId="742917026">
    <w:abstractNumId w:val="1"/>
  </w:num>
  <w:num w:numId="4" w16cid:durableId="650911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71"/>
    <w:rsid w:val="00240B40"/>
    <w:rsid w:val="002710BB"/>
    <w:rsid w:val="0028336D"/>
    <w:rsid w:val="0034150E"/>
    <w:rsid w:val="00376CAF"/>
    <w:rsid w:val="003776C6"/>
    <w:rsid w:val="003A419A"/>
    <w:rsid w:val="003B5EF3"/>
    <w:rsid w:val="003D0F2F"/>
    <w:rsid w:val="004223E0"/>
    <w:rsid w:val="004528C5"/>
    <w:rsid w:val="0049243C"/>
    <w:rsid w:val="005D019B"/>
    <w:rsid w:val="005D22F6"/>
    <w:rsid w:val="00654D99"/>
    <w:rsid w:val="00664CC0"/>
    <w:rsid w:val="00711E0F"/>
    <w:rsid w:val="00745C32"/>
    <w:rsid w:val="007A4BE1"/>
    <w:rsid w:val="007E2C7A"/>
    <w:rsid w:val="0080406C"/>
    <w:rsid w:val="00813008"/>
    <w:rsid w:val="008B66FC"/>
    <w:rsid w:val="008C3F44"/>
    <w:rsid w:val="00920CB3"/>
    <w:rsid w:val="0095336D"/>
    <w:rsid w:val="009726E5"/>
    <w:rsid w:val="00976D82"/>
    <w:rsid w:val="009D3607"/>
    <w:rsid w:val="00A008A3"/>
    <w:rsid w:val="00A621DD"/>
    <w:rsid w:val="00AB1F6E"/>
    <w:rsid w:val="00B50098"/>
    <w:rsid w:val="00BA61B2"/>
    <w:rsid w:val="00BB4644"/>
    <w:rsid w:val="00BD2975"/>
    <w:rsid w:val="00C04E65"/>
    <w:rsid w:val="00C60E48"/>
    <w:rsid w:val="00C72FE5"/>
    <w:rsid w:val="00CA6EF2"/>
    <w:rsid w:val="00CF0CE2"/>
    <w:rsid w:val="00D325F1"/>
    <w:rsid w:val="00D33221"/>
    <w:rsid w:val="00DD1C14"/>
    <w:rsid w:val="00DD4871"/>
    <w:rsid w:val="00E20AB4"/>
    <w:rsid w:val="00E360F0"/>
    <w:rsid w:val="00E65B47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14176"/>
  <w15:chartTrackingRefBased/>
  <w15:docId w15:val="{7C04E69D-595C-48D8-8705-40768216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8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8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8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8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8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8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8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8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8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87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D4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531</Words>
  <Characters>2562</Characters>
  <Application>Microsoft Office Word</Application>
  <DocSecurity>0</DocSecurity>
  <Lines>232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Soundararajan</dc:creator>
  <cp:keywords/>
  <dc:description/>
  <cp:lastModifiedBy>Kamalesh Soundararajan</cp:lastModifiedBy>
  <cp:revision>143</cp:revision>
  <dcterms:created xsi:type="dcterms:W3CDTF">2025-05-25T15:45:00Z</dcterms:created>
  <dcterms:modified xsi:type="dcterms:W3CDTF">2025-06-20T19:00:00Z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e3934410-c43a-43bc-85ee-3e447e1daf25</vt:lpwstr>
  </property>
</Properties>
</file>