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C027" w14:textId="77777777" w:rsidR="00262B51" w:rsidRPr="00262B51" w:rsidRDefault="00262B51" w:rsidP="00262B51">
      <w:pPr>
        <w:pStyle w:val="Title"/>
        <w:rPr>
          <w:b/>
          <w:bCs/>
          <w:lang w:val="en-US"/>
        </w:rPr>
      </w:pPr>
      <w:r w:rsidRPr="00262B51">
        <w:rPr>
          <w:b/>
          <w:bCs/>
          <w:lang w:val="en-US"/>
        </w:rPr>
        <w:t>SELENIUM 4 Chrome Dev Protocol (CDP) Integration Concepts</w:t>
      </w:r>
    </w:p>
    <w:p w14:paraId="7F7D3787" w14:textId="6B4876BA" w:rsidR="00262B51" w:rsidRPr="00262B51" w:rsidRDefault="00262B51" w:rsidP="00262B51">
      <w:pPr>
        <w:rPr>
          <w:b/>
          <w:bCs/>
        </w:rPr>
      </w:pPr>
      <w:r w:rsidRPr="00262B51">
        <w:rPr>
          <w:lang w:val="en-US"/>
        </w:rPr>
        <w:t> </w:t>
      </w:r>
      <w:r w:rsidRPr="00262B51">
        <w:rPr>
          <w:b/>
          <w:bCs/>
          <w:u w:val="single"/>
        </w:rPr>
        <w:t xml:space="preserve">Selenium </w:t>
      </w:r>
      <w:proofErr w:type="spellStart"/>
      <w:r w:rsidRPr="00262B51">
        <w:rPr>
          <w:b/>
          <w:bCs/>
          <w:u w:val="single"/>
        </w:rPr>
        <w:t>ChromeDev</w:t>
      </w:r>
      <w:proofErr w:type="spellEnd"/>
      <w:r w:rsidRPr="00262B51">
        <w:rPr>
          <w:b/>
          <w:bCs/>
          <w:u w:val="single"/>
        </w:rPr>
        <w:t xml:space="preserve"> Tools Integration -</w:t>
      </w:r>
    </w:p>
    <w:p w14:paraId="06B97BE2" w14:textId="629FDD00" w:rsidR="00262B51" w:rsidRPr="00262B51" w:rsidRDefault="00262B51" w:rsidP="00262B51">
      <w:pPr>
        <w:pStyle w:val="Heading1"/>
      </w:pPr>
      <w:r w:rsidRPr="00262B51">
        <w:rPr>
          <w:lang w:val="en-US"/>
        </w:rPr>
        <w:t> </w:t>
      </w:r>
      <w:r w:rsidRPr="00262B51">
        <w:t xml:space="preserve">What are </w:t>
      </w:r>
      <w:proofErr w:type="spellStart"/>
      <w:r w:rsidRPr="00262B51">
        <w:t>ChromeDevTools</w:t>
      </w:r>
      <w:proofErr w:type="spellEnd"/>
      <w:r w:rsidRPr="00262B51">
        <w:t>:</w:t>
      </w:r>
    </w:p>
    <w:p w14:paraId="636B63C3" w14:textId="1DDFD22F" w:rsidR="00262B51" w:rsidRPr="00262B51" w:rsidRDefault="00262B51" w:rsidP="00262B51">
      <w:r w:rsidRPr="00262B51">
        <w:rPr>
          <w:lang w:val="en-US"/>
        </w:rPr>
        <w:t> </w:t>
      </w:r>
      <w:r w:rsidRPr="00262B51">
        <w:t xml:space="preserve">Chrome </w:t>
      </w:r>
      <w:proofErr w:type="spellStart"/>
      <w:r w:rsidRPr="00262B51">
        <w:t>DevTools</w:t>
      </w:r>
      <w:proofErr w:type="spellEnd"/>
      <w:r w:rsidRPr="00262B51">
        <w:t xml:space="preserve"> is a set of web developer tools built directly into the Google Chrome browser</w:t>
      </w:r>
    </w:p>
    <w:p w14:paraId="6C8329E1" w14:textId="2E8F264C" w:rsidR="00262B51" w:rsidRPr="00262B51" w:rsidRDefault="00262B51" w:rsidP="00262B51">
      <w:r w:rsidRPr="00262B51">
        <w:rPr>
          <w:lang w:val="en-US"/>
        </w:rPr>
        <w:t> </w:t>
      </w:r>
      <w:r w:rsidRPr="00262B51">
        <w:t xml:space="preserve">With Chrome </w:t>
      </w:r>
      <w:proofErr w:type="spellStart"/>
      <w:r w:rsidRPr="00262B51">
        <w:t>DevTools</w:t>
      </w:r>
      <w:proofErr w:type="spellEnd"/>
      <w:r w:rsidRPr="00262B51">
        <w:t>, developers have deeper access to the Applications which render on browser</w:t>
      </w:r>
    </w:p>
    <w:p w14:paraId="691317B2" w14:textId="2D37F6E2" w:rsidR="00262B51" w:rsidRPr="00262B51" w:rsidRDefault="00262B51" w:rsidP="00262B51">
      <w:pPr>
        <w:pStyle w:val="Heading1"/>
      </w:pPr>
      <w:r w:rsidRPr="00262B51">
        <w:rPr>
          <w:lang w:val="en-US"/>
        </w:rPr>
        <w:t> </w:t>
      </w:r>
      <w:r w:rsidRPr="00262B51">
        <w:t xml:space="preserve">What is Chrome </w:t>
      </w:r>
      <w:proofErr w:type="spellStart"/>
      <w:r w:rsidRPr="00262B51">
        <w:t>DevTools</w:t>
      </w:r>
      <w:proofErr w:type="spellEnd"/>
      <w:r w:rsidRPr="00262B51">
        <w:t xml:space="preserve"> Protocol (CDP)?</w:t>
      </w:r>
    </w:p>
    <w:p w14:paraId="5C25D240" w14:textId="4049974C" w:rsidR="00262B51" w:rsidRPr="00262B51" w:rsidRDefault="00262B51" w:rsidP="00262B51">
      <w:r w:rsidRPr="00262B51">
        <w:t xml:space="preserve">The Chrome </w:t>
      </w:r>
      <w:proofErr w:type="spellStart"/>
      <w:r w:rsidRPr="00262B51">
        <w:t>DevTools</w:t>
      </w:r>
      <w:proofErr w:type="spellEnd"/>
      <w:r w:rsidRPr="00262B51">
        <w:t xml:space="preserve"> Protocol provide tools to instrument, inspect, debug and profile</w:t>
      </w:r>
      <w:r>
        <w:t xml:space="preserve"> </w:t>
      </w:r>
      <w:r w:rsidRPr="00262B51">
        <w:t>Chromium, Chrome and other Blink-based browsers.</w:t>
      </w:r>
    </w:p>
    <w:p w14:paraId="3C3A61B3" w14:textId="623E1DC4" w:rsidR="00262B51" w:rsidRPr="00262B51" w:rsidRDefault="00262B51" w:rsidP="00262B51">
      <w:r w:rsidRPr="00262B51">
        <w:rPr>
          <w:lang w:val="en-US"/>
        </w:rPr>
        <w:t> </w:t>
      </w:r>
      <w:r w:rsidRPr="00262B51">
        <w:t xml:space="preserve">Selenium 4 introduces powerful commands which are wrapper around the CDP Domains to grants access to Chrome </w:t>
      </w:r>
      <w:proofErr w:type="spellStart"/>
      <w:r w:rsidRPr="00262B51">
        <w:t>DevTools</w:t>
      </w:r>
      <w:proofErr w:type="spellEnd"/>
      <w:r w:rsidRPr="00262B51">
        <w:t xml:space="preserve"> directly from your automated tests</w:t>
      </w:r>
    </w:p>
    <w:p w14:paraId="1C3CD639" w14:textId="0408DC45" w:rsidR="00262B51" w:rsidRPr="00262B51" w:rsidRDefault="00262B51" w:rsidP="00262B51">
      <w:r w:rsidRPr="00262B51">
        <w:rPr>
          <w:lang w:val="en-US"/>
        </w:rPr>
        <w:t> </w:t>
      </w:r>
      <w:r w:rsidRPr="00262B51">
        <w:t>With this CDP Support Selenium opens up the possibilities of out of Box Testing with the complete access and control to the browser features within the test.</w:t>
      </w:r>
    </w:p>
    <w:p w14:paraId="5AAA12C2" w14:textId="62F70467" w:rsidR="00262B51" w:rsidRPr="00262B51" w:rsidRDefault="00262B51" w:rsidP="00262B51">
      <w:r w:rsidRPr="00262B51">
        <w:t>  </w:t>
      </w:r>
    </w:p>
    <w:p w14:paraId="499E9230" w14:textId="77777777" w:rsidR="00262B51" w:rsidRPr="00262B51" w:rsidRDefault="00262B51" w:rsidP="00262B51">
      <w:pPr>
        <w:rPr>
          <w:b/>
          <w:bCs/>
        </w:rPr>
      </w:pPr>
      <w:r w:rsidRPr="00262B51">
        <w:rPr>
          <w:b/>
          <w:bCs/>
        </w:rPr>
        <w:t>NOTE:</w:t>
      </w:r>
    </w:p>
    <w:p w14:paraId="635B22FD" w14:textId="77777777" w:rsidR="00262B51" w:rsidRPr="00262B51" w:rsidRDefault="00262B51" w:rsidP="00262B51">
      <w:proofErr w:type="spellStart"/>
      <w:r w:rsidRPr="00262B51">
        <w:t>Ctrl+shift+i</w:t>
      </w:r>
      <w:proofErr w:type="spellEnd"/>
      <w:r w:rsidRPr="00262B51">
        <w:t>:</w:t>
      </w:r>
    </w:p>
    <w:p w14:paraId="3A5A1ECD" w14:textId="77777777" w:rsidR="00262B51" w:rsidRPr="00262B51" w:rsidRDefault="00262B51" w:rsidP="00262B51">
      <w:r w:rsidRPr="00262B51">
        <w:t xml:space="preserve">Console, </w:t>
      </w:r>
      <w:proofErr w:type="spellStart"/>
      <w:r w:rsidRPr="00262B51">
        <w:t>netwoork</w:t>
      </w:r>
      <w:proofErr w:type="spellEnd"/>
      <w:r w:rsidRPr="00262B51">
        <w:t xml:space="preserve">, </w:t>
      </w:r>
      <w:proofErr w:type="gramStart"/>
      <w:r w:rsidRPr="00262B51">
        <w:t>security,…</w:t>
      </w:r>
      <w:proofErr w:type="gramEnd"/>
      <w:r w:rsidRPr="00262B51">
        <w:t xml:space="preserve"> are chrome dev tools.</w:t>
      </w:r>
    </w:p>
    <w:p w14:paraId="2E5C5E9D" w14:textId="77777777" w:rsidR="00262B51" w:rsidRPr="00262B51" w:rsidRDefault="00262B51" w:rsidP="00262B51">
      <w:r w:rsidRPr="00262B51">
        <w:t> </w:t>
      </w:r>
    </w:p>
    <w:p w14:paraId="28A67318" w14:textId="77777777" w:rsidR="00262B51" w:rsidRPr="00262B51" w:rsidRDefault="00262B51" w:rsidP="00262B51">
      <w:r w:rsidRPr="00262B51">
        <w:t xml:space="preserve">About CDP: </w:t>
      </w:r>
      <w:hyperlink r:id="rId5" w:history="1">
        <w:r w:rsidRPr="00262B51">
          <w:rPr>
            <w:rStyle w:val="Hyperlink"/>
          </w:rPr>
          <w:t>https://chromedevto</w:t>
        </w:r>
        <w:r w:rsidRPr="00262B51">
          <w:rPr>
            <w:rStyle w:val="Hyperlink"/>
          </w:rPr>
          <w:t>o</w:t>
        </w:r>
        <w:r w:rsidRPr="00262B51">
          <w:rPr>
            <w:rStyle w:val="Hyperlink"/>
          </w:rPr>
          <w:t>ls.github.io/devtools-protocol/</w:t>
        </w:r>
      </w:hyperlink>
      <w:r w:rsidRPr="00262B51">
        <w:t xml:space="preserve"> </w:t>
      </w:r>
    </w:p>
    <w:p w14:paraId="149A3331" w14:textId="77777777" w:rsidR="00262B51" w:rsidRPr="00262B51" w:rsidRDefault="00262B51" w:rsidP="00262B51">
      <w:r w:rsidRPr="00262B51">
        <w:t xml:space="preserve">Under Domains tab. List of events and methods for each specific domain. Eg: Network: </w:t>
      </w:r>
      <w:hyperlink r:id="rId6" w:history="1">
        <w:r w:rsidRPr="00262B51">
          <w:rPr>
            <w:rStyle w:val="Hyperlink"/>
          </w:rPr>
          <w:t>https://chromedevtools.github.io/de</w:t>
        </w:r>
        <w:r w:rsidRPr="00262B51">
          <w:rPr>
            <w:rStyle w:val="Hyperlink"/>
          </w:rPr>
          <w:t>v</w:t>
        </w:r>
        <w:r w:rsidRPr="00262B51">
          <w:rPr>
            <w:rStyle w:val="Hyperlink"/>
          </w:rPr>
          <w:t>tools-protocol/tot/Network/</w:t>
        </w:r>
      </w:hyperlink>
    </w:p>
    <w:p w14:paraId="7AAA9F9C" w14:textId="77777777" w:rsidR="00262B51" w:rsidRPr="00262B51" w:rsidRDefault="00262B51" w:rsidP="00262B51">
      <w:r w:rsidRPr="00262B51">
        <w:t>In the above example, you can see list of methods and events under Network domain.</w:t>
      </w:r>
    </w:p>
    <w:p w14:paraId="7EBA2871" w14:textId="77777777" w:rsidR="00262B51" w:rsidRPr="00262B51" w:rsidRDefault="00262B51" w:rsidP="00262B51">
      <w:r w:rsidRPr="00262B51">
        <w:t>NB: Selenium used wrapper commands in those methods.</w:t>
      </w:r>
    </w:p>
    <w:p w14:paraId="46AE7228" w14:textId="77777777" w:rsidR="00262B51" w:rsidRPr="00262B51" w:rsidRDefault="00262B51" w:rsidP="00262B51">
      <w:r w:rsidRPr="00262B51">
        <w:t> </w:t>
      </w:r>
    </w:p>
    <w:p w14:paraId="16A8EB38" w14:textId="673ECC9D" w:rsidR="00262B51" w:rsidRPr="00262B51" w:rsidRDefault="00262B51" w:rsidP="00262B51">
      <w:pPr>
        <w:pStyle w:val="Heading2"/>
      </w:pPr>
      <w:r w:rsidRPr="00262B51">
        <w:lastRenderedPageBreak/>
        <w:t>Examples</w:t>
      </w:r>
    </w:p>
    <w:p w14:paraId="67F1ECE0" w14:textId="6CB74D12" w:rsidR="00262B51" w:rsidRPr="00262B51" w:rsidRDefault="00262B51" w:rsidP="00262B51">
      <w:pPr>
        <w:numPr>
          <w:ilvl w:val="0"/>
          <w:numId w:val="1"/>
        </w:numPr>
      </w:pPr>
      <w:r w:rsidRPr="00262B51">
        <w:t>Capture, Monitor and Stub the Network requests and responses</w:t>
      </w:r>
    </w:p>
    <w:p w14:paraId="2B69B600" w14:textId="2331ACF0" w:rsidR="00262B51" w:rsidRPr="00262B51" w:rsidRDefault="00262B51" w:rsidP="00262B51">
      <w:pPr>
        <w:numPr>
          <w:ilvl w:val="0"/>
          <w:numId w:val="2"/>
        </w:numPr>
      </w:pPr>
      <w:r w:rsidRPr="00262B51">
        <w:t>Inject Session Cookies and Perform basic Auth</w:t>
      </w:r>
    </w:p>
    <w:p w14:paraId="3D5E3EF9" w14:textId="5EB29AB5" w:rsidR="00262B51" w:rsidRPr="00262B51" w:rsidRDefault="00262B51" w:rsidP="00262B51">
      <w:pPr>
        <w:numPr>
          <w:ilvl w:val="0"/>
          <w:numId w:val="3"/>
        </w:numPr>
      </w:pPr>
      <w:r w:rsidRPr="00262B51">
        <w:t>Mock Device Coordinates for Mobile/Tabs view</w:t>
      </w:r>
    </w:p>
    <w:p w14:paraId="75350F8D" w14:textId="34E04A64" w:rsidR="00262B51" w:rsidRPr="00262B51" w:rsidRDefault="00262B51" w:rsidP="00262B51">
      <w:pPr>
        <w:numPr>
          <w:ilvl w:val="0"/>
          <w:numId w:val="4"/>
        </w:numPr>
      </w:pPr>
      <w:r w:rsidRPr="00262B51">
        <w:t>Check and monitor the site's performance</w:t>
      </w:r>
    </w:p>
    <w:p w14:paraId="6ACEAF39" w14:textId="121F0FC0" w:rsidR="00262B51" w:rsidRPr="00262B51" w:rsidRDefault="00262B51" w:rsidP="00262B51">
      <w:pPr>
        <w:numPr>
          <w:ilvl w:val="0"/>
          <w:numId w:val="5"/>
        </w:numPr>
      </w:pPr>
      <w:r w:rsidRPr="00262B51">
        <w:t>Mock geolocations of the user</w:t>
      </w:r>
    </w:p>
    <w:p w14:paraId="257B4D8A" w14:textId="046066DE" w:rsidR="00262B51" w:rsidRPr="00262B51" w:rsidRDefault="00262B51" w:rsidP="00262B51">
      <w:pPr>
        <w:numPr>
          <w:ilvl w:val="0"/>
          <w:numId w:val="6"/>
        </w:numPr>
      </w:pPr>
      <w:r w:rsidRPr="00262B51">
        <w:t>Block the Network requests</w:t>
      </w:r>
    </w:p>
    <w:p w14:paraId="559A6A17" w14:textId="661193D6" w:rsidR="00262B51" w:rsidRPr="00262B51" w:rsidRDefault="00262B51" w:rsidP="00262B51">
      <w:pPr>
        <w:numPr>
          <w:ilvl w:val="0"/>
          <w:numId w:val="7"/>
        </w:numPr>
      </w:pPr>
      <w:r w:rsidRPr="00262B51">
        <w:t>Mock faster/slower networks speeds</w:t>
      </w:r>
    </w:p>
    <w:p w14:paraId="28D279CF" w14:textId="6BC098A8" w:rsidR="00262B51" w:rsidRPr="00262B51" w:rsidRDefault="00262B51" w:rsidP="00262B51">
      <w:pPr>
        <w:numPr>
          <w:ilvl w:val="0"/>
          <w:numId w:val="8"/>
        </w:numPr>
      </w:pPr>
      <w:r w:rsidRPr="00262B51">
        <w:t>Execute and debug JavaScript</w:t>
      </w:r>
    </w:p>
    <w:p w14:paraId="30C500D6" w14:textId="13D1A0E7" w:rsidR="00262B51" w:rsidRPr="00262B51" w:rsidRDefault="00262B51" w:rsidP="00262B51">
      <w:pPr>
        <w:numPr>
          <w:ilvl w:val="0"/>
          <w:numId w:val="9"/>
        </w:numPr>
      </w:pPr>
      <w:r w:rsidRPr="00262B51">
        <w:t>View Console logs </w:t>
      </w:r>
    </w:p>
    <w:p w14:paraId="5F37997E" w14:textId="3396068A" w:rsidR="00262B51" w:rsidRPr="00262B51" w:rsidRDefault="00262B51" w:rsidP="00262B51">
      <w:pPr>
        <w:pStyle w:val="Heading2"/>
      </w:pPr>
      <w:r w:rsidRPr="00262B51">
        <w:t xml:space="preserve">Code Snippet to initialize </w:t>
      </w:r>
      <w:proofErr w:type="spellStart"/>
      <w:r w:rsidRPr="00262B51">
        <w:t>ChromeDevTools</w:t>
      </w:r>
      <w:proofErr w:type="spellEnd"/>
      <w:r w:rsidRPr="00262B51">
        <w:t xml:space="preserve"> connection with Selenium</w:t>
      </w:r>
    </w:p>
    <w:p w14:paraId="220C1D12" w14:textId="298C9235" w:rsidR="00262B51" w:rsidRPr="00262B51" w:rsidRDefault="00262B51" w:rsidP="00262B51">
      <w:r w:rsidRPr="00262B51">
        <w:t>Chromium Driver class has predefined methods to access the Dev Tools.</w:t>
      </w:r>
    </w:p>
    <w:p w14:paraId="0A8CA8EB" w14:textId="57AD47A8" w:rsidR="00262B51" w:rsidRPr="00262B51" w:rsidRDefault="00262B51" w:rsidP="00262B51">
      <w:r w:rsidRPr="00262B51">
        <w:t xml:space="preserve">Chrome Driver and Edge Driver are inherited from Chromium Driver. So, we can access to </w:t>
      </w:r>
      <w:proofErr w:type="spellStart"/>
      <w:r w:rsidRPr="00262B51">
        <w:t>Devtools</w:t>
      </w:r>
      <w:proofErr w:type="spellEnd"/>
      <w:r w:rsidRPr="00262B51">
        <w:t xml:space="preserve"> with Chrome and edge browsers</w:t>
      </w:r>
    </w:p>
    <w:p w14:paraId="12EB67EF" w14:textId="5A9F2694" w:rsidR="00262B51" w:rsidRPr="00262B51" w:rsidRDefault="00262B51" w:rsidP="00262B51">
      <w:pPr>
        <w:pStyle w:val="Heading3"/>
      </w:pPr>
      <w:r w:rsidRPr="00262B51">
        <w:t>Step 1:</w:t>
      </w:r>
    </w:p>
    <w:p w14:paraId="3182085E" w14:textId="2C4611D3" w:rsidR="00262B51" w:rsidRPr="00262B51" w:rsidRDefault="00262B51" w:rsidP="00262B51">
      <w:r w:rsidRPr="00262B51">
        <w:t>Initiate Chromium Driver.</w:t>
      </w:r>
    </w:p>
    <w:p w14:paraId="45D58BDD" w14:textId="3D604A35" w:rsidR="00262B51" w:rsidRPr="00262B51" w:rsidRDefault="00262B51" w:rsidP="00262B51">
      <w:pPr>
        <w:pStyle w:val="Heading3"/>
      </w:pPr>
      <w:r w:rsidRPr="00262B51">
        <w:t>Step 2:</w:t>
      </w:r>
    </w:p>
    <w:p w14:paraId="00480802" w14:textId="07076BDB" w:rsidR="00262B51" w:rsidRPr="00262B51" w:rsidRDefault="00262B51" w:rsidP="00262B51">
      <w:r w:rsidRPr="00262B51">
        <w:t xml:space="preserve">Create the object for Chrome Dev tools with </w:t>
      </w:r>
      <w:proofErr w:type="spellStart"/>
      <w:proofErr w:type="gramStart"/>
      <w:r w:rsidRPr="00262B51">
        <w:t>getDevTools</w:t>
      </w:r>
      <w:proofErr w:type="spellEnd"/>
      <w:r w:rsidRPr="00262B51">
        <w:t>(</w:t>
      </w:r>
      <w:proofErr w:type="gramEnd"/>
      <w:r w:rsidRPr="00262B51">
        <w:t>) Method</w:t>
      </w:r>
    </w:p>
    <w:p w14:paraId="381F08C7" w14:textId="12AB61FA" w:rsidR="00262B51" w:rsidRPr="00262B51" w:rsidRDefault="00262B51" w:rsidP="00262B51">
      <w:proofErr w:type="spellStart"/>
      <w:r w:rsidRPr="00262B51">
        <w:t>DevTools</w:t>
      </w:r>
      <w:proofErr w:type="spellEnd"/>
      <w:r w:rsidRPr="00262B51">
        <w:t xml:space="preserve"> </w:t>
      </w:r>
      <w:proofErr w:type="spellStart"/>
      <w:r w:rsidRPr="00262B51">
        <w:t>devTools</w:t>
      </w:r>
      <w:proofErr w:type="spellEnd"/>
      <w:r w:rsidRPr="00262B51">
        <w:t xml:space="preserve"> = </w:t>
      </w:r>
      <w:proofErr w:type="spellStart"/>
      <w:proofErr w:type="gramStart"/>
      <w:r w:rsidRPr="00262B51">
        <w:t>driver.getDevTools</w:t>
      </w:r>
      <w:proofErr w:type="spellEnd"/>
      <w:proofErr w:type="gramEnd"/>
      <w:r w:rsidRPr="00262B51">
        <w:t xml:space="preserve">() returns the new </w:t>
      </w:r>
      <w:proofErr w:type="spellStart"/>
      <w:r w:rsidRPr="00262B51">
        <w:t>DevTools</w:t>
      </w:r>
      <w:proofErr w:type="spellEnd"/>
      <w:r w:rsidRPr="00262B51">
        <w:t xml:space="preserve"> object which allows you to </w:t>
      </w:r>
      <w:proofErr w:type="gramStart"/>
      <w:r w:rsidRPr="00262B51">
        <w:t>send(</w:t>
      </w:r>
      <w:proofErr w:type="gramEnd"/>
      <w:r w:rsidRPr="00262B51">
        <w:t>) the built-in Selenium commands for CDP.</w:t>
      </w:r>
    </w:p>
    <w:p w14:paraId="3D299303" w14:textId="1517B3A4" w:rsidR="00262B51" w:rsidRPr="00262B51" w:rsidRDefault="00262B51" w:rsidP="00262B51">
      <w:pPr>
        <w:pStyle w:val="Heading3"/>
      </w:pPr>
      <w:r w:rsidRPr="00262B51">
        <w:t>Step 3:</w:t>
      </w:r>
    </w:p>
    <w:p w14:paraId="7EF9A8D6" w14:textId="77777777" w:rsidR="00262B51" w:rsidRPr="00262B51" w:rsidRDefault="00262B51" w:rsidP="00262B51">
      <w:r w:rsidRPr="00262B51">
        <w:t xml:space="preserve">Initiate Dev tools Session to send the commands from Selenium </w:t>
      </w:r>
      <w:proofErr w:type="spellStart"/>
      <w:r w:rsidRPr="00262B51">
        <w:t>devTools.createSession</w:t>
      </w:r>
      <w:proofErr w:type="spellEnd"/>
      <w:r w:rsidRPr="00262B51">
        <w:t>()</w:t>
      </w:r>
    </w:p>
    <w:p w14:paraId="4ACF1646" w14:textId="77777777" w:rsidR="00262B51" w:rsidRPr="00262B51" w:rsidRDefault="00262B51" w:rsidP="00262B51">
      <w:r w:rsidRPr="00262B51">
        <w:t> </w:t>
      </w:r>
    </w:p>
    <w:p w14:paraId="21C816FD" w14:textId="77777777" w:rsidR="00F86E99" w:rsidRDefault="00F86E99"/>
    <w:sectPr w:rsidR="00F86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6BC"/>
    <w:multiLevelType w:val="multilevel"/>
    <w:tmpl w:val="0DEA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DF2645"/>
    <w:multiLevelType w:val="multilevel"/>
    <w:tmpl w:val="A65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082C2B"/>
    <w:multiLevelType w:val="multilevel"/>
    <w:tmpl w:val="4E3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0E331D"/>
    <w:multiLevelType w:val="multilevel"/>
    <w:tmpl w:val="22D8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742391"/>
    <w:multiLevelType w:val="multilevel"/>
    <w:tmpl w:val="4888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EF59E8"/>
    <w:multiLevelType w:val="multilevel"/>
    <w:tmpl w:val="C1A2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7761CC"/>
    <w:multiLevelType w:val="multilevel"/>
    <w:tmpl w:val="2DEE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EC5830"/>
    <w:multiLevelType w:val="multilevel"/>
    <w:tmpl w:val="F77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9396B89"/>
    <w:multiLevelType w:val="multilevel"/>
    <w:tmpl w:val="7B38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8626574">
    <w:abstractNumId w:val="2"/>
  </w:num>
  <w:num w:numId="2" w16cid:durableId="1804737826">
    <w:abstractNumId w:val="3"/>
  </w:num>
  <w:num w:numId="3" w16cid:durableId="978070729">
    <w:abstractNumId w:val="5"/>
  </w:num>
  <w:num w:numId="4" w16cid:durableId="40136748">
    <w:abstractNumId w:val="6"/>
  </w:num>
  <w:num w:numId="5" w16cid:durableId="591158920">
    <w:abstractNumId w:val="1"/>
  </w:num>
  <w:num w:numId="6" w16cid:durableId="851917226">
    <w:abstractNumId w:val="4"/>
  </w:num>
  <w:num w:numId="7" w16cid:durableId="11490919">
    <w:abstractNumId w:val="8"/>
  </w:num>
  <w:num w:numId="8" w16cid:durableId="2144693938">
    <w:abstractNumId w:val="7"/>
  </w:num>
  <w:num w:numId="9" w16cid:durableId="75498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99"/>
    <w:rsid w:val="00262B51"/>
    <w:rsid w:val="00604E1D"/>
    <w:rsid w:val="00F8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D0615"/>
  <w15:chartTrackingRefBased/>
  <w15:docId w15:val="{A9FD82B0-943B-41C5-B9B9-9E98E150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6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6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E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2B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B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2B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romedevtools.github.io/devtools-protocol/tot/Network/" TargetMode="External"/><Relationship Id="rId5" Type="http://schemas.openxmlformats.org/officeDocument/2006/relationships/hyperlink" Target="https://chromedevtools.github.io/devtools-protoco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2</cp:revision>
  <dcterms:created xsi:type="dcterms:W3CDTF">2026-03-14T08:08:00Z</dcterms:created>
  <dcterms:modified xsi:type="dcterms:W3CDTF">2026-03-14T08:10:00Z</dcterms:modified>
</cp:coreProperties>
</file>