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4ED4" w14:textId="79D10E19" w:rsidR="003E35AB" w:rsidRDefault="003E35AB" w:rsidP="003E35A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MARK KAMBERE: JAN22/BIST/1183U</w:t>
      </w:r>
    </w:p>
    <w:p w14:paraId="6416BD4E" w14:textId="10067266" w:rsidR="002D3A97" w:rsidRDefault="002D3A97" w:rsidP="003E35A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LILLIAN NALUNKUMA: JAN22/BSC/1315U</w:t>
      </w:r>
    </w:p>
    <w:p w14:paraId="625F7B22" w14:textId="35133BDE" w:rsidR="00E54948" w:rsidRPr="003E35AB" w:rsidRDefault="00E54948" w:rsidP="003E35A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MARION NANSIBO:</w:t>
      </w:r>
      <w:r w:rsidR="00C41CE6">
        <w:rPr>
          <w:b/>
          <w:bCs/>
          <w:sz w:val="30"/>
          <w:szCs w:val="30"/>
          <w:lang w:val="en-US"/>
        </w:rPr>
        <w:t>JAN22/BIST/1141U</w:t>
      </w:r>
    </w:p>
    <w:p w14:paraId="27FDCFEB" w14:textId="77777777" w:rsidR="003E35AB" w:rsidRPr="009E04DE" w:rsidRDefault="003E35AB" w:rsidP="003E35AB">
      <w:pPr>
        <w:rPr>
          <w:sz w:val="72"/>
          <w:szCs w:val="72"/>
          <w:lang w:val="en-US"/>
        </w:rPr>
      </w:pPr>
      <w:r>
        <w:rPr>
          <w:noProof/>
          <w:lang w:val="en-US"/>
        </w:rPr>
        <w:drawing>
          <wp:inline distT="0" distB="0" distL="0" distR="0" wp14:anchorId="3FF8A7EA" wp14:editId="414E9193">
            <wp:extent cx="48196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26FD" w14:textId="77777777" w:rsidR="003E35AB" w:rsidRDefault="003E35AB" w:rsidP="003E35AB">
      <w:pPr>
        <w:rPr>
          <w:lang w:val="en-US"/>
        </w:rPr>
      </w:pPr>
    </w:p>
    <w:p w14:paraId="52CA8FBA" w14:textId="77777777" w:rsidR="003E35AB" w:rsidRDefault="003E35AB" w:rsidP="003E35AB">
      <w:pPr>
        <w:rPr>
          <w:sz w:val="62"/>
          <w:szCs w:val="62"/>
          <w:lang w:val="en-US"/>
        </w:rPr>
      </w:pPr>
      <w:r w:rsidRPr="00E35814">
        <w:rPr>
          <w:sz w:val="62"/>
          <w:szCs w:val="62"/>
          <w:lang w:val="en-US"/>
        </w:rPr>
        <w:t>J22.IT100 Internet Technologies And Website Design</w:t>
      </w:r>
    </w:p>
    <w:p w14:paraId="2FED5AA3" w14:textId="77777777" w:rsidR="00BA022D" w:rsidRDefault="00BA022D"/>
    <w:sectPr w:rsidR="00BA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D"/>
    <w:rsid w:val="002D3A97"/>
    <w:rsid w:val="003A0BCD"/>
    <w:rsid w:val="003E35AB"/>
    <w:rsid w:val="00BA022D"/>
    <w:rsid w:val="00C41CE6"/>
    <w:rsid w:val="00E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BF11"/>
  <w15:chartTrackingRefBased/>
  <w15:docId w15:val="{233C822D-B05E-4744-B113-E29D728D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Kambere</dc:creator>
  <cp:keywords/>
  <dc:description/>
  <cp:lastModifiedBy>Mark Kambere</cp:lastModifiedBy>
  <cp:revision>5</cp:revision>
  <dcterms:created xsi:type="dcterms:W3CDTF">2022-03-27T10:11:00Z</dcterms:created>
  <dcterms:modified xsi:type="dcterms:W3CDTF">2022-03-28T06:49:00Z</dcterms:modified>
</cp:coreProperties>
</file>