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6C0D" w14:textId="77777777" w:rsidR="00C8545F" w:rsidRDefault="00C8545F">
      <w:r>
        <w:fldChar w:fldCharType="begin"/>
      </w:r>
      <w:r>
        <w:instrText xml:space="preserve"> HYPERLINK "https://zhuanlan.zhihu.com/p/83175348" </w:instrText>
      </w:r>
      <w:r>
        <w:fldChar w:fldCharType="separate"/>
      </w:r>
      <w:r>
        <w:rPr>
          <w:rStyle w:val="a3"/>
        </w:rPr>
        <w:t>RNNOISE - 知乎 (zhihu.com)</w:t>
      </w:r>
      <w:r>
        <w:fldChar w:fldCharType="end"/>
      </w:r>
    </w:p>
    <w:p w14:paraId="75EBF48C" w14:textId="2D33B903" w:rsidR="00F73742" w:rsidRDefault="0040616A">
      <w:r>
        <w:rPr>
          <w:rFonts w:hint="eastAsia"/>
        </w:rPr>
        <w:t>可以到这个网页中去摘抄一些原理介绍</w:t>
      </w:r>
      <w:r w:rsidR="005F5052">
        <w:rPr>
          <w:rFonts w:hint="eastAsia"/>
        </w:rPr>
        <w:t>（具体原理我也不知道）</w:t>
      </w:r>
    </w:p>
    <w:p w14:paraId="5D742FB2" w14:textId="1726CDDE" w:rsidR="0040616A" w:rsidRDefault="0040616A">
      <w:r>
        <w:rPr>
          <w:rFonts w:hint="eastAsia"/>
        </w:rPr>
        <w:t>我实现的部分除了封装成react</w:t>
      </w:r>
      <w:r>
        <w:t xml:space="preserve"> </w:t>
      </w:r>
      <w:r>
        <w:rPr>
          <w:rFonts w:hint="eastAsia"/>
        </w:rPr>
        <w:t>native可用的模块外，还把原本对文件的接口改成了对java数据的接口，省去了</w:t>
      </w:r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>读取文件的麻烦，也可以实时对录音数据流工作。</w:t>
      </w:r>
    </w:p>
    <w:p w14:paraId="1F28CA9A" w14:textId="1936FEE6" w:rsidR="005F5052" w:rsidRDefault="005F5052"/>
    <w:p w14:paraId="6DDD7EAA" w14:textId="4AC015D3" w:rsidR="00C8545F" w:rsidRDefault="00C8545F">
      <w:pPr>
        <w:rPr>
          <w:rFonts w:hint="eastAsia"/>
        </w:rPr>
      </w:pPr>
      <w:r>
        <w:rPr>
          <w:rFonts w:hint="eastAsia"/>
        </w:rPr>
        <w:t>基本原理就是通过循环神经网络进行人声识别，同时针对</w:t>
      </w:r>
      <w:r>
        <w:t>22</w:t>
      </w:r>
      <w:r>
        <w:rPr>
          <w:rFonts w:hint="eastAsia"/>
        </w:rPr>
        <w:t>个频宽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2</w:t>
      </w:r>
      <w:r>
        <w:t>2</w:t>
      </w:r>
      <w:r>
        <w:rPr>
          <w:rFonts w:hint="eastAsia"/>
        </w:rPr>
        <w:t>个不同的增益，来决定每个频宽内的音频是通过还是被抑制。同时和传统的DSP</w:t>
      </w:r>
      <w:r w:rsidR="001B14B8">
        <w:rPr>
          <w:rFonts w:hint="eastAsia"/>
        </w:rPr>
        <w:t>处理方法一起进行，取平均得到输出</w:t>
      </w:r>
      <w:bookmarkStart w:id="0" w:name="_GoBack"/>
      <w:bookmarkEnd w:id="0"/>
    </w:p>
    <w:p w14:paraId="10939867" w14:textId="493AF06E" w:rsidR="003E2B0F" w:rsidRDefault="003E2B0F">
      <w:r>
        <w:rPr>
          <w:noProof/>
        </w:rPr>
        <w:drawing>
          <wp:inline distT="0" distB="0" distL="0" distR="0" wp14:anchorId="7E76BDF0" wp14:editId="7C1BBAFE">
            <wp:extent cx="5274310" cy="2709126"/>
            <wp:effectExtent l="0" t="0" r="2540" b="0"/>
            <wp:docPr id="1" name="图片 1" descr="https://img-blog.csdnimg.cn/20190906164844292.png?x-oss-process=image/watermark,type_ZmFuZ3poZW5naGVpdGk,shadow_10,text_aHR0cHM6Ly9ibG9nLmNzZG4ubmV0L3FxMjQ5MzU2NTIw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906164844292.png?x-oss-process=image/watermark,type_ZmFuZ3poZW5naGVpdGk,shadow_10,text_aHR0cHM6Ly9ibG9nLmNzZG4ubmV0L3FxMjQ5MzU2NTIw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883E" w14:textId="68CD09E9" w:rsidR="003E2B0F" w:rsidRDefault="003E2B0F"/>
    <w:p w14:paraId="1D0230F9" w14:textId="65F898E1" w:rsidR="003E2B0F" w:rsidRDefault="00C854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656BE6" wp14:editId="1359ECC4">
            <wp:extent cx="5274310" cy="5242402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FE5D" w14:textId="626BA277" w:rsidR="003E2B0F" w:rsidRDefault="003E2B0F"/>
    <w:p w14:paraId="58F80AF2" w14:textId="310414F8" w:rsidR="003E2B0F" w:rsidRDefault="003E2B0F" w:rsidP="003E2B0F">
      <w:pPr>
        <w:rPr>
          <w:rFonts w:hint="eastAsia"/>
        </w:rPr>
      </w:pPr>
    </w:p>
    <w:sectPr w:rsidR="003E2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E"/>
    <w:rsid w:val="001B14B8"/>
    <w:rsid w:val="003E2B0F"/>
    <w:rsid w:val="0040616A"/>
    <w:rsid w:val="005F5052"/>
    <w:rsid w:val="007E6F5A"/>
    <w:rsid w:val="0080034E"/>
    <w:rsid w:val="00C8545F"/>
    <w:rsid w:val="00EC3BD7"/>
    <w:rsid w:val="00F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91B1"/>
  <w15:chartTrackingRefBased/>
  <w15:docId w15:val="{65607C2E-DAA0-4E31-812A-0A986BFB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B0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E2B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F505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5F5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2021-05-01T05:37:00Z</dcterms:created>
  <dcterms:modified xsi:type="dcterms:W3CDTF">2021-05-01T09:58:00Z</dcterms:modified>
</cp:coreProperties>
</file>