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1692788"/>
        <w:docPartObj>
          <w:docPartGallery w:val="Cover Pages"/>
          <w:docPartUnique/>
        </w:docPartObj>
      </w:sdtPr>
      <w:sdtEndPr>
        <w:rPr>
          <w:rStyle w:val="Fett"/>
          <w:b/>
          <w:bCs/>
        </w:rPr>
      </w:sdtEndPr>
      <w:sdtContent>
        <w:p w:rsidR="00FF6242" w:rsidRDefault="00FF6242"/>
        <w:p w:rsidR="00A10FA2" w:rsidRDefault="00A10FA2">
          <w:pPr>
            <w:rPr>
              <w:rStyle w:val="Fett"/>
            </w:rPr>
          </w:pPr>
          <w:r w:rsidRPr="00A10FA2">
            <w:rPr>
              <w:rStyle w:val="Fett"/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3011805</wp:posOffset>
                    </wp:positionV>
                    <wp:extent cx="5381625" cy="3571875"/>
                    <wp:effectExtent l="0" t="0" r="28575" b="2857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1625" cy="3571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0FA2" w:rsidRDefault="00A10FA2" w:rsidP="00A10FA2">
                                <w:pPr>
                                  <w:pStyle w:val="berschrift1"/>
                                </w:pPr>
                                <w:r>
                                  <w:t>Inhalt:</w:t>
                                </w:r>
                              </w:p>
                              <w:p w:rsidR="00A10FA2" w:rsidRDefault="00A10FA2"/>
                              <w:p w:rsidR="00A10FA2" w:rsidRDefault="00A10FA2"/>
                              <w:p w:rsidR="00A10FA2" w:rsidRDefault="00A10FA2"/>
                              <w:p w:rsidR="00A10FA2" w:rsidRDefault="00A10FA2">
                                <w:r>
                                  <w:t>01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Erstellung des fertigen Entwurfes</w:t>
                                </w:r>
                              </w:p>
                              <w:p w:rsidR="00A10FA2" w:rsidRDefault="00A10FA2">
                                <w:pPr>
                                  <w:rPr>
                                    <w:rStyle w:val="Fett"/>
                                    <w:b w:val="0"/>
                                  </w:rPr>
                                </w:pPr>
                                <w:r>
                                  <w:t>02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>Abänderung des Entwurfes aufgrund einer</w:t>
                                </w:r>
                                <w:r w:rsidRPr="004853B7">
                                  <w:rPr>
                                    <w:rStyle w:val="Fett"/>
                                    <w:b w:val="0"/>
                                  </w:rPr>
                                  <w:t xml:space="preserve"> Änderung des Arbeitsauftrages</w:t>
                                </w:r>
                              </w:p>
                              <w:p w:rsidR="00A10FA2" w:rsidRDefault="00A10FA2">
                                <w:r>
                                  <w:rPr>
                                    <w:rStyle w:val="Fett"/>
                                    <w:b w:val="0"/>
                                  </w:rPr>
                                  <w:t>03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</w:r>
                                <w:r>
                                  <w:t>Fertigstellu</w:t>
                                </w:r>
                                <w:r w:rsidR="006004CF">
                                  <w:t xml:space="preserve">ng der GUI sowie der Klasse </w:t>
                                </w:r>
                                <w:proofErr w:type="spellStart"/>
                                <w:r w:rsidR="006004CF">
                                  <w:t>CSV</w:t>
                                </w:r>
                                <w:r>
                                  <w:t>ReadWrite</w:t>
                                </w:r>
                                <w:proofErr w:type="spellEnd"/>
                              </w:p>
                              <w:p w:rsidR="00A10FA2" w:rsidRDefault="00A10FA2">
                                <w:r>
                                  <w:t xml:space="preserve">04 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Verbinden der Logik mit der GUI</w:t>
                                </w:r>
                              </w:p>
                              <w:p w:rsidR="00A10FA2" w:rsidRDefault="00A10FA2"/>
                              <w:p w:rsidR="00A10FA2" w:rsidRDefault="00A10FA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0;margin-top:237.15pt;width:423.75pt;height:281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" strokecolor="white [3212]">
                    <v:textbox>
                      <w:txbxContent>
                        <w:p w:rsidR="00A10FA2" w:rsidRDefault="00A10FA2" w:rsidP="00A10FA2">
                          <w:pPr>
                            <w:pStyle w:val="berschrift1"/>
                          </w:pPr>
                          <w:r>
                            <w:t>Inhalt:</w:t>
                          </w:r>
                        </w:p>
                        <w:p w:rsidR="00A10FA2" w:rsidRDefault="00A10FA2"/>
                        <w:p w:rsidR="00A10FA2" w:rsidRDefault="00A10FA2"/>
                        <w:p w:rsidR="00A10FA2" w:rsidRDefault="00A10FA2"/>
                        <w:p w:rsidR="00A10FA2" w:rsidRDefault="00A10FA2">
                          <w:r>
                            <w:t>01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Erstellung des fertigen Entwurfes</w:t>
                          </w:r>
                        </w:p>
                        <w:p w:rsidR="00A10FA2" w:rsidRDefault="00A10FA2">
                          <w:pPr>
                            <w:rPr>
                              <w:rStyle w:val="Fett"/>
                              <w:b w:val="0"/>
                            </w:rPr>
                          </w:pPr>
                          <w:r>
                            <w:t>02</w:t>
                          </w:r>
                          <w:r>
                            <w:tab/>
                            <w:t>-</w:t>
                          </w:r>
                          <w:r>
                            <w:tab/>
                          </w:r>
                          <w:r>
                            <w:rPr>
                              <w:rStyle w:val="Fett"/>
                              <w:b w:val="0"/>
                            </w:rPr>
                            <w:t>Abänderung des Entwurfes aufgrund einer</w:t>
                          </w:r>
                          <w:r w:rsidRPr="004853B7">
                            <w:rPr>
                              <w:rStyle w:val="Fett"/>
                              <w:b w:val="0"/>
                            </w:rPr>
                            <w:t xml:space="preserve"> Änderung des Arbeitsauftrages</w:t>
                          </w:r>
                        </w:p>
                        <w:p w:rsidR="00A10FA2" w:rsidRDefault="00A10FA2">
                          <w:r>
                            <w:rPr>
                              <w:rStyle w:val="Fett"/>
                              <w:b w:val="0"/>
                            </w:rPr>
                            <w:t>03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  <w:t>-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</w:r>
                          <w:r>
                            <w:t>Fertigstellu</w:t>
                          </w:r>
                          <w:r w:rsidR="006004CF">
                            <w:t xml:space="preserve">ng der GUI sowie der Klasse </w:t>
                          </w:r>
                          <w:proofErr w:type="spellStart"/>
                          <w:r w:rsidR="006004CF">
                            <w:t>CSV</w:t>
                          </w:r>
                          <w:r>
                            <w:t>ReadWrite</w:t>
                          </w:r>
                          <w:proofErr w:type="spellEnd"/>
                        </w:p>
                        <w:p w:rsidR="00A10FA2" w:rsidRDefault="00A10FA2">
                          <w:r>
                            <w:t xml:space="preserve">04 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Verbinden der Logik mit der GUI</w:t>
                          </w:r>
                        </w:p>
                        <w:p w:rsidR="00A10FA2" w:rsidRDefault="00A10FA2"/>
                        <w:p w:rsidR="00A10FA2" w:rsidRDefault="00A10FA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F6242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3215B0" wp14:editId="4776B5E9">
                    <wp:simplePos x="0" y="0"/>
                    <wp:positionH relativeFrom="margin">
                      <wp:posOffset>110490</wp:posOffset>
                    </wp:positionH>
                    <wp:positionV relativeFrom="page">
                      <wp:posOffset>1868805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2" w:rsidRDefault="00FA5A6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3343725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FA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Ergebnisprotokolle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4118882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242" w:rsidRDefault="00A10FA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Netzwerkverwaltungstool</w:t>
                                    </w:r>
                                  </w:p>
                                </w:sdtContent>
                              </w:sdt>
                              <w:p w:rsidR="00FF6242" w:rsidRDefault="00A10FA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Brian Ko</w:t>
                                </w:r>
                                <w:r w:rsidR="0099444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duan, davis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fröse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, marco d</w:t>
                                </w:r>
                                <w:r w:rsidR="0099444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’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addona</w:t>
                                </w:r>
                              </w:p>
                              <w:p w:rsidR="00994441" w:rsidRDefault="00994441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11IT1B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73215B0" id="Textfeld 131" o:spid="_x0000_s1027" type="#_x0000_t202" style="position:absolute;margin-left:8.7pt;margin-top:147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FF6242" w:rsidRDefault="00FA5A6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3343725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FA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Ergebnisprotokolle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4118882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6242" w:rsidRDefault="00A10FA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Netzwerkverwaltungstool</w:t>
                              </w:r>
                            </w:p>
                          </w:sdtContent>
                        </w:sdt>
                        <w:p w:rsidR="00FF6242" w:rsidRDefault="00A10FA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Brian Ko</w:t>
                          </w:r>
                          <w:r w:rsidR="0099444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duan, davis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fröse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marco d</w:t>
                          </w:r>
                          <w:r w:rsidR="0099444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’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addona</w:t>
                          </w:r>
                        </w:p>
                        <w:p w:rsidR="00994441" w:rsidRDefault="00994441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11IT1B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F6242">
            <w:rPr>
              <w:rStyle w:val="Fett"/>
            </w:rPr>
            <w:br w:type="page"/>
          </w:r>
        </w:p>
      </w:sdtContent>
    </w:sdt>
    <w:p w:rsidR="00633E12" w:rsidRPr="004853B7" w:rsidRDefault="00633E12">
      <w:pPr>
        <w:rPr>
          <w:rStyle w:val="Fett"/>
        </w:rPr>
      </w:pPr>
      <w:r w:rsidRPr="004853B7">
        <w:rPr>
          <w:rStyle w:val="Fett"/>
        </w:rPr>
        <w:lastRenderedPageBreak/>
        <w:t xml:space="preserve">Ergebnis Protokoll Nr. </w:t>
      </w:r>
      <w:r w:rsidR="004853B7">
        <w:rPr>
          <w:rStyle w:val="Fett"/>
        </w:rPr>
        <w:t>0</w:t>
      </w:r>
      <w:r w:rsidRPr="004853B7">
        <w:rPr>
          <w:rStyle w:val="Fett"/>
        </w:rPr>
        <w:t>1:</w:t>
      </w:r>
    </w:p>
    <w:p w:rsidR="00633E12" w:rsidRDefault="004853B7">
      <w:r>
        <w:t>„</w:t>
      </w:r>
      <w:r w:rsidR="00633E12">
        <w:t>Erstellung des fertigen Entwurfes</w:t>
      </w:r>
      <w:r>
        <w:t xml:space="preserve">“ </w:t>
      </w:r>
    </w:p>
    <w:p w:rsidR="00633E12" w:rsidRDefault="00633E12"/>
    <w:p w:rsidR="00633E12" w:rsidRDefault="00633E12"/>
    <w:p w:rsidR="00633E12" w:rsidRPr="00FF6242" w:rsidRDefault="00633E12">
      <w:pPr>
        <w:rPr>
          <w:u w:val="single"/>
        </w:rPr>
      </w:pPr>
      <w:r w:rsidRPr="00FF6242">
        <w:rPr>
          <w:u w:val="single"/>
        </w:rPr>
        <w:t>Aktueller Stand:</w:t>
      </w:r>
    </w:p>
    <w:p w:rsidR="00633E12" w:rsidRDefault="00633E12"/>
    <w:p w:rsidR="00633E12" w:rsidRDefault="00633E12">
      <w:r>
        <w:t>Alle benötigten Klassen wurden erstellt. Somit existiert nun ein fertiger Entwurf</w:t>
      </w:r>
    </w:p>
    <w:p w:rsidR="00633E12" w:rsidRDefault="00633E12">
      <w:r>
        <w:t xml:space="preserve">Es existieren nun folgende Klassen incl. Assoziationen und </w:t>
      </w:r>
      <w:proofErr w:type="spellStart"/>
      <w:r>
        <w:t>Vererbungen</w:t>
      </w:r>
      <w:proofErr w:type="spellEnd"/>
      <w:r>
        <w:t>:</w:t>
      </w:r>
      <w:r>
        <w:br/>
        <w:t xml:space="preserve">Gebäude, Raum, Komponente, Switch, Router, PC, Laptop, </w:t>
      </w:r>
      <w:proofErr w:type="spellStart"/>
      <w:r>
        <w:t>JSONReadWrite</w:t>
      </w:r>
      <w:proofErr w:type="spellEnd"/>
      <w:r>
        <w:t xml:space="preserve">, Main, </w:t>
      </w:r>
      <w:proofErr w:type="spellStart"/>
      <w:r>
        <w:t>MainForm</w:t>
      </w:r>
      <w:proofErr w:type="spellEnd"/>
      <w:r>
        <w:t>.</w:t>
      </w:r>
    </w:p>
    <w:p w:rsidR="00633E12" w:rsidRDefault="00633E12"/>
    <w:p w:rsidR="00633E12" w:rsidRDefault="00633E12">
      <w:pPr>
        <w:rPr>
          <w:u w:val="single"/>
        </w:rPr>
      </w:pPr>
      <w:r w:rsidRPr="00FF6242">
        <w:rPr>
          <w:u w:val="single"/>
        </w:rPr>
        <w:t>Testfälle:</w:t>
      </w:r>
    </w:p>
    <w:p w:rsidR="006004CF" w:rsidRPr="00FF6242" w:rsidRDefault="006004CF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004CF" w:rsidTr="00600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Default="006004CF">
            <w:r>
              <w:t>Beschreibung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04CF" w:rsidTr="00600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 w:rsidP="006004CF">
            <w:pPr>
              <w:rPr>
                <w:b w:val="0"/>
              </w:rPr>
            </w:pPr>
            <w:r w:rsidRPr="006004CF">
              <w:rPr>
                <w:b w:val="0"/>
              </w:rPr>
              <w:t>Generierung von Objekten der einzelnen Klassen</w:t>
            </w:r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Erfolgreicher </w:t>
            </w:r>
            <w:proofErr w:type="spellStart"/>
            <w:r>
              <w:t>Compiliervorgang</w:t>
            </w:r>
            <w:proofErr w:type="spellEnd"/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Erfolgreicher </w:t>
            </w:r>
            <w:proofErr w:type="spellStart"/>
            <w:r>
              <w:t>Compiliervorgang</w:t>
            </w:r>
            <w:proofErr w:type="spellEnd"/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6004CF" w:rsidTr="00600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>
            <w:pPr>
              <w:rPr>
                <w:b w:val="0"/>
              </w:rPr>
            </w:pPr>
            <w:r w:rsidRPr="006004CF">
              <w:rPr>
                <w:b w:val="0"/>
              </w:rPr>
              <w:t>Ausgabe einiger Attribute der Objekte in der Konsole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der Attribute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der Attribute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633E12" w:rsidRDefault="00633E12">
      <w:r>
        <w:br/>
      </w:r>
    </w:p>
    <w:p w:rsidR="00633E12" w:rsidRPr="00FF6242" w:rsidRDefault="00633E12">
      <w:pPr>
        <w:rPr>
          <w:u w:val="single"/>
        </w:rPr>
      </w:pPr>
      <w:r>
        <w:br/>
      </w:r>
      <w:r w:rsidRPr="00FF6242">
        <w:rPr>
          <w:u w:val="single"/>
        </w:rPr>
        <w:t>Weitere Vorgehensweise:</w:t>
      </w:r>
    </w:p>
    <w:p w:rsidR="00FF6242" w:rsidRDefault="00FF6242"/>
    <w:p w:rsidR="00633E12" w:rsidRDefault="00633E12" w:rsidP="00633E1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633E12" w:rsidRDefault="00633E12" w:rsidP="00633E1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JSONReadWrite</w:t>
      </w:r>
      <w:proofErr w:type="spellEnd"/>
      <w:r>
        <w:t xml:space="preserve"> zum Auslesen und Schreiben (befüllen) einer JSON Datei.</w:t>
      </w:r>
    </w:p>
    <w:p w:rsidR="00633E12" w:rsidRDefault="004853B7" w:rsidP="00633E12">
      <w:pPr>
        <w:pStyle w:val="Listenabsatz"/>
        <w:numPr>
          <w:ilvl w:val="0"/>
          <w:numId w:val="1"/>
        </w:numPr>
      </w:pPr>
      <w:r>
        <w:t>Logik mit der GUI verbinden.</w:t>
      </w:r>
    </w:p>
    <w:p w:rsidR="00633E12" w:rsidRDefault="00633E12"/>
    <w:p w:rsidR="00633E12" w:rsidRDefault="00633E12"/>
    <w:p w:rsidR="00633E12" w:rsidRDefault="00633E12"/>
    <w:p w:rsidR="00633E12" w:rsidRDefault="00633E12"/>
    <w:p w:rsidR="004853B7" w:rsidRDefault="004853B7"/>
    <w:p w:rsidR="004853B7" w:rsidRDefault="004853B7"/>
    <w:p w:rsidR="004853B7" w:rsidRDefault="004853B7"/>
    <w:p w:rsidR="00994441" w:rsidRDefault="00994441"/>
    <w:p w:rsidR="004853B7" w:rsidRDefault="004853B7">
      <w:pPr>
        <w:rPr>
          <w:rStyle w:val="Fett"/>
        </w:rPr>
      </w:pPr>
      <w:r w:rsidRPr="004853B7">
        <w:rPr>
          <w:rStyle w:val="Fett"/>
        </w:rPr>
        <w:lastRenderedPageBreak/>
        <w:t>Ergebnis Protokoll Nr.02</w:t>
      </w:r>
    </w:p>
    <w:p w:rsidR="004853B7" w:rsidRPr="004853B7" w:rsidRDefault="004853B7" w:rsidP="004853B7">
      <w:pPr>
        <w:rPr>
          <w:rStyle w:val="Fett"/>
          <w:b w:val="0"/>
        </w:rPr>
      </w:pPr>
      <w:r>
        <w:rPr>
          <w:rStyle w:val="Fett"/>
          <w:b w:val="0"/>
        </w:rPr>
        <w:t>„Abänderung des Entwurfes aufgrund einer</w:t>
      </w:r>
      <w:r w:rsidRPr="004853B7">
        <w:rPr>
          <w:rStyle w:val="Fett"/>
          <w:b w:val="0"/>
        </w:rPr>
        <w:t xml:space="preserve"> Änderung des Arbeitsauftrages“</w:t>
      </w:r>
    </w:p>
    <w:p w:rsidR="004853B7" w:rsidRDefault="004853B7"/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4853B7" w:rsidRDefault="004853B7">
      <w:r>
        <w:t xml:space="preserve">Wir haben erfahren, dass der JSON Dateiformat nun noch nicht für den Austausch von Daten zwischen den Computersystemen verwendet werden soll. </w:t>
      </w:r>
    </w:p>
    <w:p w:rsidR="004853B7" w:rsidRDefault="004853B7">
      <w:r>
        <w:t>Aufgrund dessen mussten wir uns in XML einarbeiten.</w:t>
      </w:r>
    </w:p>
    <w:p w:rsidR="00580F4E" w:rsidRDefault="004853B7">
      <w:r>
        <w:t>Da wir nur sehr wenige Kenntnisse in XML haben</w:t>
      </w:r>
      <w:r w:rsidR="00580F4E">
        <w:t>, mussten wir uns aufgrund der knappen Zeit für CSV als Datentyp um entscheiden</w:t>
      </w:r>
      <w:r>
        <w:t>. Dieser Datentyp war auch ursprünglich für diesen Zweck angedacht.</w:t>
      </w:r>
    </w:p>
    <w:p w:rsidR="00580F4E" w:rsidRDefault="00580F4E">
      <w:r>
        <w:t xml:space="preserve">Diese Änderung der Anforderung hat uns sehr viel Zeit gekostet. </w:t>
      </w:r>
      <w:r w:rsidR="006004CF">
        <w:t>Aufgrund dessen</w:t>
      </w:r>
      <w:r>
        <w:t xml:space="preserve"> sind wir nicht viel weiter gekommen als wir es bereits bei Ergebnisprotokoll Nr. 01 waren.</w:t>
      </w:r>
    </w:p>
    <w:p w:rsidR="004853B7" w:rsidRDefault="006004CF">
      <w:r>
        <w:t>Es wurde eine „Experimentierklasse“ erstellt, zum Testen, wie man eine CSV Datei mit Java erstellt.</w:t>
      </w:r>
    </w:p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Testfälle:</w:t>
      </w:r>
    </w:p>
    <w:p w:rsidR="00FF6242" w:rsidRDefault="00FF6242"/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004CF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Default="006004CF" w:rsidP="003A7182">
            <w:r>
              <w:t>Beschreibung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04CF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 w:rsidP="003A7182">
            <w:pPr>
              <w:rPr>
                <w:b w:val="0"/>
              </w:rPr>
            </w:pPr>
            <w:r>
              <w:rPr>
                <w:b w:val="0"/>
              </w:rPr>
              <w:t>Generieren einer CSV Datei mit belanglo</w:t>
            </w:r>
            <w:r w:rsidR="00994441">
              <w:rPr>
                <w:b w:val="0"/>
              </w:rPr>
              <w:t xml:space="preserve">sem </w:t>
            </w:r>
            <w:r>
              <w:rPr>
                <w:b w:val="0"/>
              </w:rPr>
              <w:t>Inhalt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Generierung der CSV Datei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Generierung der CSV Datei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</w:tbl>
    <w:p w:rsidR="006004CF" w:rsidRDefault="006004CF"/>
    <w:p w:rsidR="00FF6242" w:rsidRDefault="00FF6242"/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Weitere Vorgehensweise:</w:t>
      </w:r>
    </w:p>
    <w:p w:rsidR="00FF6242" w:rsidRDefault="00FF6242"/>
    <w:p w:rsidR="00FF6242" w:rsidRDefault="00FF6242" w:rsidP="00FF624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CSVReadWrite</w:t>
      </w:r>
      <w:proofErr w:type="spellEnd"/>
      <w:r>
        <w:t xml:space="preserve"> zum Auslesen und Schreiben (befüllen) einer CSV Datei</w:t>
      </w:r>
      <w:r w:rsidR="00994441">
        <w:t xml:space="preserve"> mit Objekten der entsprechenden Klassen</w:t>
      </w:r>
      <w:r>
        <w:t>.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>Logik mit der GUI verbinden.</w:t>
      </w:r>
    </w:p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Pr="00FF6242" w:rsidRDefault="00FF6242" w:rsidP="00FF6242">
      <w:pPr>
        <w:rPr>
          <w:rStyle w:val="Fett"/>
        </w:rPr>
      </w:pPr>
      <w:r w:rsidRPr="00FF6242">
        <w:rPr>
          <w:rStyle w:val="Fett"/>
        </w:rPr>
        <w:lastRenderedPageBreak/>
        <w:t>Ergebnis Protokoll Nr. 03</w:t>
      </w:r>
    </w:p>
    <w:p w:rsidR="004853B7" w:rsidRDefault="004853B7"/>
    <w:p w:rsidR="004853B7" w:rsidRDefault="00FF6242">
      <w:r>
        <w:t>„Fertigstellung der GUI</w:t>
      </w:r>
      <w:r w:rsidR="00A10FA2">
        <w:t xml:space="preserve"> sowie der Klasse </w:t>
      </w:r>
      <w:proofErr w:type="spellStart"/>
      <w:r w:rsidR="00A10FA2">
        <w:t>CSV</w:t>
      </w:r>
      <w:r>
        <w:t>ReadWrite</w:t>
      </w:r>
      <w:proofErr w:type="spellEnd"/>
      <w:r>
        <w:t>“</w:t>
      </w:r>
    </w:p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FF6242" w:rsidRDefault="00FF6242">
      <w:r>
        <w:t>Die GUI wurde fertiggestellt sowie die</w:t>
      </w:r>
      <w:r w:rsidR="00D7307C">
        <w:t xml:space="preserve"> benötigten</w:t>
      </w:r>
      <w:r>
        <w:t xml:space="preserve"> Methoden der Klasse </w:t>
      </w:r>
      <w:proofErr w:type="spellStart"/>
      <w:r>
        <w:t>CSVReadWrite</w:t>
      </w:r>
      <w:proofErr w:type="spellEnd"/>
      <w:r>
        <w:t xml:space="preserve"> implementiert.</w:t>
      </w:r>
    </w:p>
    <w:p w:rsidR="00994441" w:rsidRDefault="00D7307C">
      <w:r>
        <w:t>Somit ist es nun möglich, dass durch entsprechende Methodenaufrufe CSV Dateien generiert werden aus einer Liste (</w:t>
      </w:r>
      <w:proofErr w:type="spellStart"/>
      <w:r>
        <w:t>ArrayList</w:t>
      </w:r>
      <w:proofErr w:type="spellEnd"/>
      <w:r>
        <w:t>) von Komponenten.</w:t>
      </w:r>
    </w:p>
    <w:p w:rsidR="00994441" w:rsidRDefault="00994441"/>
    <w:p w:rsidR="00FF6242" w:rsidRDefault="00FF6242">
      <w:r>
        <w:t>Ebenso wurde die GUI fertiggestellt.</w:t>
      </w:r>
    </w:p>
    <w:p w:rsidR="00FF6242" w:rsidRDefault="00FF6242"/>
    <w:p w:rsidR="00FF6242" w:rsidRDefault="00FF6242">
      <w:pPr>
        <w:rPr>
          <w:u w:val="single"/>
        </w:rPr>
      </w:pPr>
      <w:r w:rsidRPr="00FF6242">
        <w:rPr>
          <w:u w:val="single"/>
        </w:rPr>
        <w:t>Testfälle:</w:t>
      </w:r>
    </w:p>
    <w:p w:rsidR="00D7307C" w:rsidRDefault="00D7307C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94441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r>
              <w:t>Beschreibung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Erfolgreiches </w:t>
            </w:r>
            <w:proofErr w:type="spellStart"/>
            <w:r>
              <w:rPr>
                <w:b w:val="0"/>
              </w:rPr>
              <w:t>Compilieren</w:t>
            </w:r>
            <w:proofErr w:type="spellEnd"/>
            <w:r>
              <w:rPr>
                <w:b w:val="0"/>
              </w:rPr>
              <w:t xml:space="preserve"> der </w:t>
            </w:r>
            <w:proofErr w:type="spellStart"/>
            <w:r>
              <w:rPr>
                <w:b w:val="0"/>
              </w:rPr>
              <w:t>GUI</w:t>
            </w:r>
            <w:proofErr w:type="spellEnd"/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Anzeige der </w:t>
            </w:r>
            <w:proofErr w:type="spellStart"/>
            <w:r>
              <w:t>GUI</w:t>
            </w:r>
            <w:proofErr w:type="spellEnd"/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Anzeige der </w:t>
            </w:r>
            <w:proofErr w:type="spellStart"/>
            <w:r>
              <w:t>GUI</w:t>
            </w:r>
            <w:proofErr w:type="spellEnd"/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Korduan,</w:t>
            </w:r>
          </w:p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  <w:tr w:rsidR="00994441" w:rsidTr="003A7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Generierung der Datei data.csv mit 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Generierung der </w:t>
            </w:r>
            <w:proofErr w:type="spellStart"/>
            <w:r>
              <w:t>csv</w:t>
            </w:r>
            <w:proofErr w:type="spellEnd"/>
            <w:r>
              <w:t xml:space="preserve"> Datei, in welcher Attribute von Objekten der Klasse Komponente gespeichert sind (Übergabe aus einer </w:t>
            </w:r>
            <w:proofErr w:type="spellStart"/>
            <w:r>
              <w:t>ArrayList</w:t>
            </w:r>
            <w:proofErr w:type="spellEnd"/>
            <w:r>
              <w:t>).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CSV Datei wurde generiert mit allen Attributen der in der </w:t>
            </w:r>
            <w:proofErr w:type="spellStart"/>
            <w:r>
              <w:t>ArrayList</w:t>
            </w:r>
            <w:proofErr w:type="spellEnd"/>
            <w:r>
              <w:t xml:space="preserve"> übergebenen Objekte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Davis </w:t>
            </w:r>
            <w:proofErr w:type="spellStart"/>
            <w:r>
              <w:t>Fröse</w:t>
            </w:r>
            <w:proofErr w:type="spellEnd"/>
            <w:r>
              <w:t>,</w:t>
            </w:r>
          </w:p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 D’Addona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>Generierung der Datei Gebaeude.csv</w:t>
            </w:r>
          </w:p>
        </w:tc>
        <w:tc>
          <w:tcPr>
            <w:tcW w:w="2266" w:type="dxa"/>
          </w:tcPr>
          <w:p w:rsidR="00994441" w:rsidRDefault="00994441" w:rsidP="0099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Generierung der </w:t>
            </w:r>
            <w:proofErr w:type="spellStart"/>
            <w:r>
              <w:t>csv</w:t>
            </w:r>
            <w:proofErr w:type="spellEnd"/>
            <w:r>
              <w:t xml:space="preserve"> Datei, in welcher </w:t>
            </w:r>
            <w:r>
              <w:t xml:space="preserve">Attribute von Objekten der Klasse </w:t>
            </w:r>
            <w:proofErr w:type="spellStart"/>
            <w:r>
              <w:t>Gebaeude</w:t>
            </w:r>
            <w:proofErr w:type="spellEnd"/>
            <w:r>
              <w:t xml:space="preserve"> gespeichert sind (Übergabe aus einer </w:t>
            </w:r>
            <w:proofErr w:type="spellStart"/>
            <w:r>
              <w:t>ArrayList</w:t>
            </w:r>
            <w:proofErr w:type="spellEnd"/>
            <w:r>
              <w:t>).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CSV Datei wurde generiert mit dem meisten </w:t>
            </w:r>
            <w:proofErr w:type="spellStart"/>
            <w:r>
              <w:t>Attibuten</w:t>
            </w:r>
            <w:proofErr w:type="spellEnd"/>
            <w:r>
              <w:t xml:space="preserve"> der Objekte.</w:t>
            </w:r>
          </w:p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Fehlerhafte Anzeige der Übergebenen Räume der Gebäude.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Davis </w:t>
            </w:r>
            <w:proofErr w:type="spellStart"/>
            <w:r>
              <w:t>Fröse</w:t>
            </w:r>
            <w:proofErr w:type="spellEnd"/>
            <w:r>
              <w:t>,</w:t>
            </w:r>
          </w:p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</w:tbl>
    <w:p w:rsidR="00994441" w:rsidRDefault="00994441">
      <w:pPr>
        <w:rPr>
          <w:u w:val="single"/>
        </w:rPr>
      </w:pPr>
    </w:p>
    <w:p w:rsidR="00D7307C" w:rsidRDefault="00D7307C"/>
    <w:p w:rsidR="00D7307C" w:rsidRPr="00D7307C" w:rsidRDefault="00FF6242">
      <w:pPr>
        <w:rPr>
          <w:u w:val="single"/>
        </w:rPr>
      </w:pPr>
      <w:r w:rsidRPr="00FF6242">
        <w:rPr>
          <w:u w:val="single"/>
        </w:rPr>
        <w:t>Probleme:</w:t>
      </w:r>
    </w:p>
    <w:p w:rsidR="00FF6242" w:rsidRDefault="00FF6242">
      <w:r>
        <w:t>Leider hatten wir vergessen, die Klasse „</w:t>
      </w:r>
      <w:proofErr w:type="spellStart"/>
      <w:r>
        <w:t>JSONReadWrite</w:t>
      </w:r>
      <w:proofErr w:type="spellEnd"/>
      <w:r>
        <w:t xml:space="preserve">“ </w:t>
      </w:r>
      <w:r w:rsidR="00072DB7">
        <w:t xml:space="preserve">(die nicht mehr benötigt war) </w:t>
      </w:r>
      <w:r>
        <w:t xml:space="preserve">zu </w:t>
      </w:r>
      <w:r w:rsidR="00072DB7">
        <w:t xml:space="preserve">löschen, welche eine </w:t>
      </w:r>
      <w:proofErr w:type="spellStart"/>
      <w:r w:rsidR="00072DB7">
        <w:t>Bilbiothek</w:t>
      </w:r>
      <w:proofErr w:type="spellEnd"/>
      <w:r w:rsidR="00072DB7">
        <w:t>, die bereits entfernt wurde.</w:t>
      </w:r>
    </w:p>
    <w:p w:rsidR="00FF6242" w:rsidRDefault="00072DB7">
      <w:r>
        <w:t>Aufgrund dessen konnte das Programm nicht richtig kompilieren.</w:t>
      </w:r>
    </w:p>
    <w:p w:rsidR="00994441" w:rsidRDefault="00994441">
      <w:bookmarkStart w:id="0" w:name="_GoBack"/>
      <w:bookmarkEnd w:id="0"/>
    </w:p>
    <w:p w:rsidR="00580F4E" w:rsidRPr="00994441" w:rsidRDefault="00580F4E">
      <w:pPr>
        <w:rPr>
          <w:b/>
        </w:rPr>
      </w:pPr>
      <w:r w:rsidRPr="00994441">
        <w:rPr>
          <w:b/>
        </w:rPr>
        <w:lastRenderedPageBreak/>
        <w:t>Ergebnis Protokoll Nr. 04</w:t>
      </w:r>
    </w:p>
    <w:p w:rsidR="00580F4E" w:rsidRDefault="00580F4E">
      <w:r>
        <w:t>„GUI mit der Logik (</w:t>
      </w:r>
      <w:proofErr w:type="spellStart"/>
      <w:r>
        <w:t>CSVReadWrite</w:t>
      </w:r>
      <w:proofErr w:type="spellEnd"/>
      <w:r>
        <w:t>) verbinden</w:t>
      </w:r>
      <w:r w:rsidR="0099767D">
        <w:t xml:space="preserve"> / Abschluss</w:t>
      </w:r>
      <w:r>
        <w:t>“</w:t>
      </w:r>
    </w:p>
    <w:p w:rsidR="00580F4E" w:rsidRPr="00FA5A6B" w:rsidRDefault="00580F4E">
      <w:pPr>
        <w:rPr>
          <w:u w:val="single"/>
        </w:rPr>
      </w:pPr>
    </w:p>
    <w:p w:rsidR="00580F4E" w:rsidRDefault="00580F4E">
      <w:pPr>
        <w:rPr>
          <w:u w:val="single"/>
        </w:rPr>
      </w:pPr>
      <w:r w:rsidRPr="00FA5A6B">
        <w:rPr>
          <w:u w:val="single"/>
        </w:rPr>
        <w:t>Aktueller Stand:</w:t>
      </w:r>
    </w:p>
    <w:p w:rsidR="00FA5A6B" w:rsidRPr="00FA5A6B" w:rsidRDefault="00FA5A6B">
      <w:pPr>
        <w:rPr>
          <w:u w:val="single"/>
        </w:rPr>
      </w:pPr>
    </w:p>
    <w:p w:rsidR="00580F4E" w:rsidRDefault="0099767D">
      <w:r>
        <w:t xml:space="preserve">Die GUI kann nun Daten aus der Klasse </w:t>
      </w:r>
      <w:proofErr w:type="spellStart"/>
      <w:r>
        <w:t>CSVReadWrite</w:t>
      </w:r>
      <w:proofErr w:type="spellEnd"/>
      <w:r>
        <w:t xml:space="preserve"> lesen, neue CSV Dateien erstellen bzw. bestehende überarbeiten.</w:t>
      </w:r>
    </w:p>
    <w:p w:rsidR="00580F4E" w:rsidRDefault="00580F4E"/>
    <w:p w:rsidR="0099767D" w:rsidRDefault="0099767D">
      <w:r>
        <w:t>Somit ist das Projekt nun abgeschlossen und Übergabefähig.</w:t>
      </w:r>
    </w:p>
    <w:p w:rsidR="0099767D" w:rsidRPr="00FA5A6B" w:rsidRDefault="0099767D">
      <w:pPr>
        <w:rPr>
          <w:u w:val="single"/>
        </w:rPr>
      </w:pPr>
    </w:p>
    <w:p w:rsidR="00994441" w:rsidRDefault="0099767D">
      <w:pPr>
        <w:rPr>
          <w:u w:val="single"/>
        </w:rPr>
      </w:pPr>
      <w:r w:rsidRPr="00FA5A6B">
        <w:rPr>
          <w:u w:val="single"/>
        </w:rPr>
        <w:t>Testfälle:</w:t>
      </w:r>
    </w:p>
    <w:p w:rsidR="00FA5A6B" w:rsidRPr="00FA5A6B" w:rsidRDefault="00FA5A6B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94441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r>
              <w:t>Beschreibung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Erfolgreiches </w:t>
            </w:r>
            <w:proofErr w:type="spellStart"/>
            <w:r>
              <w:rPr>
                <w:b w:val="0"/>
              </w:rPr>
              <w:t>Compilieren</w:t>
            </w:r>
            <w:proofErr w:type="spellEnd"/>
            <w:r>
              <w:rPr>
                <w:b w:val="0"/>
              </w:rPr>
              <w:t xml:space="preserve"> der </w:t>
            </w:r>
            <w:proofErr w:type="spellStart"/>
            <w:r>
              <w:rPr>
                <w:b w:val="0"/>
              </w:rPr>
              <w:t>GUI</w:t>
            </w:r>
            <w:proofErr w:type="spellEnd"/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Anzeige der </w:t>
            </w:r>
            <w:proofErr w:type="spellStart"/>
            <w:r>
              <w:t>GUI</w:t>
            </w:r>
            <w:proofErr w:type="spellEnd"/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Anzeige der </w:t>
            </w:r>
            <w:proofErr w:type="spellStart"/>
            <w:r>
              <w:t>GUI</w:t>
            </w:r>
            <w:proofErr w:type="spellEnd"/>
          </w:p>
        </w:tc>
        <w:tc>
          <w:tcPr>
            <w:tcW w:w="2266" w:type="dxa"/>
          </w:tcPr>
          <w:p w:rsidR="00994441" w:rsidRDefault="00FA5A6B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994441" w:rsidTr="003A7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FA5A6B" w:rsidP="003A7182">
            <w:pPr>
              <w:rPr>
                <w:b w:val="0"/>
              </w:rPr>
            </w:pPr>
            <w:r>
              <w:rPr>
                <w:b w:val="0"/>
              </w:rPr>
              <w:t xml:space="preserve">Hinzufügen von Komponenten zu einem Raum über die </w:t>
            </w:r>
            <w:proofErr w:type="spellStart"/>
            <w:r>
              <w:rPr>
                <w:b w:val="0"/>
              </w:rPr>
              <w:t>GUI</w:t>
            </w:r>
            <w:proofErr w:type="spellEnd"/>
          </w:p>
        </w:tc>
        <w:tc>
          <w:tcPr>
            <w:tcW w:w="2266" w:type="dxa"/>
          </w:tcPr>
          <w:p w:rsidR="00994441" w:rsidRDefault="00FA5A6B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Speicherung der neuen Werte in die CSV Dateien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Speicherung der neuen Werte in die CSV Dateien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FA5A6B" w:rsidRDefault="00FA5A6B"/>
    <w:p w:rsidR="0099767D" w:rsidRDefault="0099767D"/>
    <w:sectPr w:rsidR="0099767D" w:rsidSect="00FF624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13CA"/>
    <w:multiLevelType w:val="hybridMultilevel"/>
    <w:tmpl w:val="5EA43E2A"/>
    <w:lvl w:ilvl="0" w:tplc="86C84C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2"/>
    <w:rsid w:val="00072DB7"/>
    <w:rsid w:val="003A132D"/>
    <w:rsid w:val="004853B7"/>
    <w:rsid w:val="00580F4E"/>
    <w:rsid w:val="006004CF"/>
    <w:rsid w:val="00633E12"/>
    <w:rsid w:val="00994441"/>
    <w:rsid w:val="0099767D"/>
    <w:rsid w:val="00A10FA2"/>
    <w:rsid w:val="00D7307C"/>
    <w:rsid w:val="00FA5A6B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2140-BC40-4A5D-84FE-BB43CC4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3E1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853B7"/>
    <w:rPr>
      <w:b/>
      <w:bCs/>
    </w:rPr>
  </w:style>
  <w:style w:type="paragraph" w:styleId="KeinLeerraum">
    <w:name w:val="No Spacing"/>
    <w:link w:val="KeinLeerraumZchn"/>
    <w:uiPriority w:val="1"/>
    <w:qFormat/>
    <w:rsid w:val="00FF624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F624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0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5">
    <w:name w:val="Grid Table 3 Accent 5"/>
    <w:basedOn w:val="NormaleTabelle"/>
    <w:uiPriority w:val="48"/>
    <w:rsid w:val="006004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entabelle2Akzent5">
    <w:name w:val="List Table 2 Accent 5"/>
    <w:basedOn w:val="NormaleTabelle"/>
    <w:uiPriority w:val="47"/>
    <w:rsid w:val="006004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Ergebnisprotokolle</vt:lpstr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Ergebnisprotokolle</dc:title>
  <dc:subject>Netzwerkverwaltungstool</dc:subject>
  <dc:creator>Marco D'Addona</dc:creator>
  <cp:keywords/>
  <dc:description/>
  <cp:lastModifiedBy>Marco D'Addona</cp:lastModifiedBy>
  <cp:revision>4</cp:revision>
  <dcterms:created xsi:type="dcterms:W3CDTF">2015-04-24T12:50:00Z</dcterms:created>
  <dcterms:modified xsi:type="dcterms:W3CDTF">2015-04-26T08:06:00Z</dcterms:modified>
</cp:coreProperties>
</file>