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E923" w14:textId="77777777" w:rsidR="007A2783" w:rsidRPr="00970892" w:rsidRDefault="00D10673" w:rsidP="00D10673">
      <w:pPr>
        <w:jc w:val="center"/>
        <w:rPr>
          <w:rFonts w:ascii="Palatino Linotype" w:hAnsi="Palatino Linotype"/>
          <w:b/>
          <w:sz w:val="26"/>
          <w:szCs w:val="26"/>
        </w:rPr>
      </w:pPr>
      <w:r w:rsidRPr="00970892">
        <w:rPr>
          <w:rFonts w:ascii="Palatino Linotype" w:hAnsi="Palatino Linotype"/>
          <w:b/>
          <w:sz w:val="26"/>
          <w:szCs w:val="26"/>
        </w:rPr>
        <w:t>Ogłoszenia parafialne, 7 czerwca 2026 r.</w:t>
      </w:r>
      <w:r w:rsidRPr="00970892">
        <w:rPr>
          <w:rFonts w:ascii="Palatino Linotype" w:hAnsi="Palatino Linotype"/>
          <w:b/>
          <w:sz w:val="26"/>
          <w:szCs w:val="26"/>
        </w:rPr>
        <w:br/>
        <w:t>10 niedziela zwykła</w:t>
      </w:r>
    </w:p>
    <w:p w14:paraId="686EA640" w14:textId="77777777" w:rsidR="00D10673" w:rsidRPr="00970892" w:rsidRDefault="00D10673" w:rsidP="00970892">
      <w:pPr>
        <w:jc w:val="both"/>
        <w:rPr>
          <w:rFonts w:ascii="Palatino Linotype" w:hAnsi="Palatino Linotype"/>
          <w:sz w:val="26"/>
          <w:szCs w:val="26"/>
        </w:rPr>
      </w:pPr>
    </w:p>
    <w:p w14:paraId="77ECCA7A" w14:textId="77777777" w:rsidR="00D10673" w:rsidRPr="00970892" w:rsidRDefault="00BC02DC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>Trwamy w oktawie Uroczystości Bożego Ciała. Zapraszamy codziennie na procesję eucharystyczną na godz. 17.40, aby oddać cześć Chrystusowi obecnemu wśród nas w Najświętszym Sakramencie. Zakończenie oktawy w czwartek.</w:t>
      </w:r>
    </w:p>
    <w:p w14:paraId="5220935E" w14:textId="77777777" w:rsidR="00BC02DC" w:rsidRPr="00970892" w:rsidRDefault="00BC02DC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 xml:space="preserve">W piątek uroczystość Najświętszego Serca Pana Jezusa, a w sobotę wspomnienie Niepokalanego Serca Maryi. </w:t>
      </w:r>
    </w:p>
    <w:p w14:paraId="46C27077" w14:textId="7BB29274" w:rsidR="000614BB" w:rsidRPr="00970892" w:rsidRDefault="000614BB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>W czerwcu modlimy się litanią do Najświętszego s</w:t>
      </w:r>
      <w:r w:rsidR="006D1A82" w:rsidRPr="00970892">
        <w:rPr>
          <w:rFonts w:ascii="Palatino Linotype" w:hAnsi="Palatino Linotype"/>
          <w:sz w:val="26"/>
          <w:szCs w:val="26"/>
        </w:rPr>
        <w:t>erca Pana Jezusa: w</w:t>
      </w:r>
      <w:r w:rsidRPr="00970892">
        <w:rPr>
          <w:rFonts w:ascii="Palatino Linotype" w:hAnsi="Palatino Linotype"/>
          <w:sz w:val="26"/>
          <w:szCs w:val="26"/>
        </w:rPr>
        <w:t xml:space="preserve"> oktawie podczas procesji, a po zakończeniu oktawy na zakończenie codziennej adoracji</w:t>
      </w:r>
      <w:r w:rsidR="00970892">
        <w:rPr>
          <w:rFonts w:ascii="Palatino Linotype" w:hAnsi="Palatino Linotype"/>
          <w:sz w:val="26"/>
          <w:szCs w:val="26"/>
        </w:rPr>
        <w:t>,</w:t>
      </w:r>
      <w:r w:rsidRPr="00970892">
        <w:rPr>
          <w:rFonts w:ascii="Palatino Linotype" w:hAnsi="Palatino Linotype"/>
          <w:sz w:val="26"/>
          <w:szCs w:val="26"/>
        </w:rPr>
        <w:t xml:space="preserve"> czyli o 17.50.  </w:t>
      </w:r>
    </w:p>
    <w:p w14:paraId="2C614D9D" w14:textId="77777777" w:rsidR="00BC02DC" w:rsidRPr="00970892" w:rsidRDefault="00BC02DC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 xml:space="preserve">Chciałbym bardzo podziękować za pomoc w organizacji procesji Bożego Ciała. Nie chciałbym nikogo pominąć, więc nie wymieniam imiennie. Ale </w:t>
      </w:r>
      <w:r w:rsidR="000614BB" w:rsidRPr="00970892">
        <w:rPr>
          <w:rFonts w:ascii="Palatino Linotype" w:hAnsi="Palatino Linotype"/>
          <w:sz w:val="26"/>
          <w:szCs w:val="26"/>
        </w:rPr>
        <w:t>wszystkim, którzy pomogli w kościele, przygotowali ołtarz na drodze procesji, pomogli w czasie procesji.</w:t>
      </w:r>
    </w:p>
    <w:p w14:paraId="2BEB4558" w14:textId="77777777" w:rsidR="000614BB" w:rsidRPr="00970892" w:rsidRDefault="000614BB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 xml:space="preserve">Dziękuję za posprzątanie kościoła i terenu wokół kościoła, za skoszenie trawy i posadzenie kwiatów rodzicom dzieci pierwszokomunijnych. I za wczorajsze sprzątnięcie kościoła rodzicom dzieci rocznicowych. W kwietniu kościół posprzątali rodzice dzieci bierzmowanych i za tę ich pracę także dziękuję. </w:t>
      </w:r>
    </w:p>
    <w:p w14:paraId="7BD01B7B" w14:textId="5E2607C9" w:rsidR="00E73ED0" w:rsidRPr="00970892" w:rsidRDefault="006250A4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 xml:space="preserve">Rodzicom dzieci pierwszokomunijnych dziękuję bardzo za dar ołtarza. Za nowy trybularz oraz ofiarę pieniężną na rzecz parafii. </w:t>
      </w:r>
    </w:p>
    <w:p w14:paraId="79BB27B4" w14:textId="77777777" w:rsidR="00E73ED0" w:rsidRPr="00970892" w:rsidRDefault="00E73ED0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Dnia 12 czerwca w rocznicę pobytu św. Jana Pawła II Sandomierzu organizowane jest wynagradzające czuwanie modlitewne. O godz. 20.45 wspólna modlitwa przy figurze Jana Pawła II na Placu Papieskim, następnie przemarsz do bazyliki katedralnej, gdzie odbędzie się czuwanie modlitewne. Szczegóły na plakacie.</w:t>
      </w:r>
    </w:p>
    <w:p w14:paraId="1BEF257F" w14:textId="77777777" w:rsidR="006250A4" w:rsidRPr="00970892" w:rsidRDefault="00E73ED0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Zapraszamy na tegoroczny Rajd Papieski, który odbędzie się 13 czerwca. Początek tradycyjnie o godz. 9.00 w Sandomierzu. Trasa w tym roku będzie wiodła do Osieka. Wszystkie potrzebne informacje dostępne są na stronie diecezjalnej.</w:t>
      </w:r>
    </w:p>
    <w:p w14:paraId="41C7E87D" w14:textId="77777777" w:rsidR="00970892" w:rsidRPr="00970892" w:rsidRDefault="00E73ED0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W sobotę 20 czerwca zapraszamy na kolejny wieczór uwielbienia.</w:t>
      </w:r>
    </w:p>
    <w:p w14:paraId="407E2B6A" w14:textId="4F77CB87" w:rsidR="00E73ED0" w:rsidRPr="00970892" w:rsidRDefault="00E73ED0" w:rsidP="00970892">
      <w:p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 xml:space="preserve"> </w:t>
      </w:r>
    </w:p>
    <w:p w14:paraId="6070486F" w14:textId="77777777" w:rsidR="00D94E3F" w:rsidRPr="00970892" w:rsidRDefault="00E73ED0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lastRenderedPageBreak/>
        <w:t>W niedzielę 21 czerwca odbędzie się w naszym mieście Marsz dla Życia i Rodziny oraz piknik rodzinny. O 14.30 w kościele św. Józefa Msza Święta w intencji dzieci i rodzin z zawierzeniem rodzin św. Józefowi; następnie Marsz dla Życia i Rodziny, który przejdzie z kościoła św. Józefa do placu przy ul. Żółkiewskiego 9, gdzie w godz. 16.00-20.00 odbędzie się piknik rodzinny.</w:t>
      </w:r>
    </w:p>
    <w:p w14:paraId="109683EB" w14:textId="77777777" w:rsidR="00D94E3F" w:rsidRPr="00970892" w:rsidRDefault="00D94E3F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Nasza parafialna drużyna sportowa LSO SANDOMIERZ dostała się na Mistrzostwa Polski LSO w Gnieźnie. Mistrzostwa odbędą się w dniach 28-30 czerwca. W związku z tym w następną niedzielę nasi ministranci i lektorzy będą rozdawać po Mszach przygotowane słodkie upominki i przy okazji będą zbierać do puszek ofiary na organizację wyjazdu.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 xml:space="preserve"> 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Jeśli ktoś chciałby dodatkowo wesprzeć naszą drużynę prosimy o kontakt z ks. Wojciech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em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.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 xml:space="preserve"> </w:t>
      </w: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>Dziękujemy wszystkim osobom, które już wspierają drużynę finansowo i duchowo.</w:t>
      </w:r>
    </w:p>
    <w:p w14:paraId="435456C7" w14:textId="61A3AF9C" w:rsidR="00E73ED0" w:rsidRPr="00970892" w:rsidRDefault="00D94E3F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 xml:space="preserve">Gościmy dziś w parafii Siostry Franciszkanki Maryi Niepokalanej. Po Mszy Świętej można nabyć książki z ich wydawnictwa. </w:t>
      </w:r>
      <w:r w:rsidR="00E73ED0" w:rsidRPr="00970892">
        <w:rPr>
          <w:rFonts w:ascii="Palatino Linotype" w:eastAsia="Times New Roman" w:hAnsi="Palatino Linotype" w:cs="Courier New"/>
          <w:color w:val="000000"/>
          <w:sz w:val="26"/>
          <w:szCs w:val="26"/>
          <w:lang w:eastAsia="pl-PL"/>
        </w:rPr>
        <w:t xml:space="preserve"> </w:t>
      </w:r>
    </w:p>
    <w:p w14:paraId="1591DEE5" w14:textId="77777777" w:rsidR="00E73ED0" w:rsidRPr="00970892" w:rsidRDefault="006D1A82" w:rsidP="0097089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970892">
        <w:rPr>
          <w:rFonts w:ascii="Palatino Linotype" w:hAnsi="Palatino Linotype"/>
          <w:sz w:val="26"/>
          <w:szCs w:val="26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sectPr w:rsidR="00E73ED0" w:rsidRPr="009708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222E"/>
    <w:multiLevelType w:val="hybridMultilevel"/>
    <w:tmpl w:val="F93E57B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755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29"/>
    <w:rsid w:val="000614BB"/>
    <w:rsid w:val="006250A4"/>
    <w:rsid w:val="006D1A82"/>
    <w:rsid w:val="007A2783"/>
    <w:rsid w:val="00853829"/>
    <w:rsid w:val="00970892"/>
    <w:rsid w:val="00BC02DC"/>
    <w:rsid w:val="00D10673"/>
    <w:rsid w:val="00D94E3F"/>
    <w:rsid w:val="00E73ED0"/>
    <w:rsid w:val="00FE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F11C"/>
  <w15:chartTrackingRefBased/>
  <w15:docId w15:val="{FB287E16-85A2-4791-B763-C7BE56EA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10673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73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73ED0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432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rafako44@gmail.com</cp:lastModifiedBy>
  <cp:revision>6</cp:revision>
  <dcterms:created xsi:type="dcterms:W3CDTF">2026-06-06T07:33:00Z</dcterms:created>
  <dcterms:modified xsi:type="dcterms:W3CDTF">2026-06-06T19:09:00Z</dcterms:modified>
</cp:coreProperties>
</file>