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703B" w14:textId="0C4B0015" w:rsidR="00BE6862" w:rsidRPr="00813446" w:rsidRDefault="00BE6862" w:rsidP="00BE6862">
      <w:pPr>
        <w:rPr>
          <w:b/>
          <w:bCs/>
          <w:sz w:val="44"/>
          <w:szCs w:val="44"/>
        </w:rPr>
      </w:pPr>
      <w:r w:rsidRPr="00813446">
        <w:rPr>
          <w:b/>
          <w:bCs/>
          <w:sz w:val="44"/>
          <w:szCs w:val="44"/>
        </w:rPr>
        <w:t>Báo cáo thực tập</w:t>
      </w:r>
      <w:r>
        <w:rPr>
          <w:b/>
          <w:bCs/>
          <w:sz w:val="44"/>
          <w:szCs w:val="44"/>
        </w:rPr>
        <w:t xml:space="preserve">_Tuần </w:t>
      </w:r>
      <w:r w:rsidR="001360CB">
        <w:rPr>
          <w:b/>
          <w:bCs/>
          <w:sz w:val="44"/>
          <w:szCs w:val="44"/>
        </w:rPr>
        <w:t>3</w:t>
      </w:r>
    </w:p>
    <w:p w14:paraId="2F0241CE" w14:textId="77777777" w:rsidR="00BE6862" w:rsidRDefault="00BE6862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Công việc đã làm</w:t>
      </w:r>
    </w:p>
    <w:p w14:paraId="04A3426C" w14:textId="69059CE3" w:rsidR="00BE6862" w:rsidRDefault="00BE6862" w:rsidP="00BE6862">
      <w:pPr>
        <w:ind w:left="720"/>
        <w:rPr>
          <w:sz w:val="32"/>
          <w:szCs w:val="32"/>
        </w:rPr>
      </w:pPr>
      <w:r>
        <w:rPr>
          <w:sz w:val="32"/>
          <w:szCs w:val="32"/>
        </w:rPr>
        <w:t>_ Upload ảnh bằng Ant Design</w:t>
      </w:r>
    </w:p>
    <w:p w14:paraId="25A2DA4E" w14:textId="66487D33" w:rsidR="00EF255C" w:rsidRDefault="00EF255C" w:rsidP="00BE6862">
      <w:pPr>
        <w:ind w:left="720"/>
        <w:rPr>
          <w:sz w:val="32"/>
          <w:szCs w:val="32"/>
        </w:rPr>
      </w:pPr>
      <w:r>
        <w:rPr>
          <w:sz w:val="32"/>
          <w:szCs w:val="32"/>
        </w:rPr>
        <w:t>_ Chọn ngày bằng DatePicker</w:t>
      </w:r>
      <w:r w:rsidR="00D245F2">
        <w:rPr>
          <w:sz w:val="32"/>
          <w:szCs w:val="32"/>
        </w:rPr>
        <w:t xml:space="preserve"> bằng Ant Design</w:t>
      </w:r>
    </w:p>
    <w:p w14:paraId="11C58F0C" w14:textId="0822AE7A" w:rsidR="00D245F2" w:rsidRDefault="00D245F2" w:rsidP="00BE6862">
      <w:pPr>
        <w:ind w:left="720"/>
        <w:rPr>
          <w:sz w:val="32"/>
          <w:szCs w:val="32"/>
        </w:rPr>
      </w:pPr>
      <w:r>
        <w:rPr>
          <w:sz w:val="32"/>
          <w:szCs w:val="32"/>
        </w:rPr>
        <w:t>_ Chọn nhiều mục bằng Ant Design</w:t>
      </w:r>
    </w:p>
    <w:p w14:paraId="28B63CCF" w14:textId="666AB506" w:rsidR="00BE6862" w:rsidRDefault="00BE6862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Upload ảnh bằng Ant Design</w:t>
      </w:r>
    </w:p>
    <w:p w14:paraId="7234C135" w14:textId="0A1BB4EA" w:rsidR="004B4548" w:rsidRDefault="004B4548" w:rsidP="004B4548">
      <w:pPr>
        <w:pStyle w:val="oancuaDanhsach"/>
        <w:rPr>
          <w:b/>
          <w:bCs/>
          <w:sz w:val="36"/>
          <w:szCs w:val="36"/>
        </w:rPr>
      </w:pPr>
      <w:r w:rsidRPr="004B4548">
        <w:rPr>
          <w:b/>
          <w:bCs/>
          <w:noProof/>
          <w:sz w:val="36"/>
          <w:szCs w:val="36"/>
        </w:rPr>
        <w:drawing>
          <wp:inline distT="0" distB="0" distL="0" distR="0" wp14:anchorId="63F81F31" wp14:editId="4DCEEE2D">
            <wp:extent cx="5943600" cy="2745105"/>
            <wp:effectExtent l="0" t="0" r="0" b="0"/>
            <wp:docPr id="19185625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62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934" w14:textId="642FDDEA" w:rsidR="004B4548" w:rsidRPr="004B4548" w:rsidRDefault="004B4548" w:rsidP="004B4548">
      <w:pPr>
        <w:pStyle w:val="oancuaDanhsach"/>
        <w:jc w:val="both"/>
        <w:rPr>
          <w:sz w:val="32"/>
          <w:szCs w:val="32"/>
        </w:rPr>
      </w:pPr>
      <w:r w:rsidRPr="004B4548">
        <w:rPr>
          <w:sz w:val="32"/>
          <w:szCs w:val="32"/>
        </w:rPr>
        <w:t xml:space="preserve">_ </w:t>
      </w:r>
      <w:r>
        <w:rPr>
          <w:sz w:val="32"/>
          <w:szCs w:val="32"/>
        </w:rPr>
        <w:t>Click vào hình chọn để hiện Modal chọn ảnh</w:t>
      </w:r>
    </w:p>
    <w:p w14:paraId="0AF0D6AF" w14:textId="6FF9F1E2" w:rsidR="00BE6862" w:rsidRDefault="00BE6862" w:rsidP="00BE6862">
      <w:pPr>
        <w:pStyle w:val="oancuaDanhsach"/>
        <w:rPr>
          <w:b/>
          <w:bCs/>
          <w:sz w:val="32"/>
          <w:szCs w:val="32"/>
        </w:rPr>
      </w:pPr>
      <w:r w:rsidRPr="00BE6862">
        <w:rPr>
          <w:b/>
          <w:bCs/>
          <w:noProof/>
          <w:sz w:val="32"/>
          <w:szCs w:val="32"/>
        </w:rPr>
        <w:drawing>
          <wp:inline distT="0" distB="0" distL="0" distR="0" wp14:anchorId="62C14B3C" wp14:editId="618D89A6">
            <wp:extent cx="5943600" cy="2738755"/>
            <wp:effectExtent l="0" t="0" r="0" b="4445"/>
            <wp:docPr id="9266537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53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8939" w14:textId="77777777" w:rsidR="004B4548" w:rsidRDefault="004B4548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Bấm vào upload để up ảnh từ máy tính lên và hiện thanh progress cho biết khi nào up được ảnh. </w:t>
      </w:r>
    </w:p>
    <w:p w14:paraId="0E89D8D7" w14:textId="409AF72C" w:rsidR="00D266C1" w:rsidRDefault="00D266C1" w:rsidP="00D266C1">
      <w:pPr>
        <w:pStyle w:val="oancuaDanhsach"/>
        <w:jc w:val="center"/>
        <w:rPr>
          <w:sz w:val="32"/>
          <w:szCs w:val="32"/>
        </w:rPr>
      </w:pPr>
      <w:r w:rsidRPr="00D266C1">
        <w:rPr>
          <w:noProof/>
          <w:sz w:val="32"/>
          <w:szCs w:val="32"/>
        </w:rPr>
        <w:drawing>
          <wp:inline distT="0" distB="0" distL="0" distR="0" wp14:anchorId="14092A47" wp14:editId="3EA7B0B9">
            <wp:extent cx="4343776" cy="4473328"/>
            <wp:effectExtent l="0" t="0" r="0" b="3810"/>
            <wp:docPr id="20408624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2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EC19" w14:textId="0908D5A9" w:rsidR="004B4548" w:rsidRPr="004B4548" w:rsidRDefault="004B4548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Thành công:</w:t>
      </w:r>
    </w:p>
    <w:p w14:paraId="6120E3A9" w14:textId="33631A55" w:rsidR="00BE6862" w:rsidRDefault="00BE6862" w:rsidP="00BE6862">
      <w:pPr>
        <w:pStyle w:val="oancuaDanhsach"/>
        <w:rPr>
          <w:b/>
          <w:bCs/>
          <w:sz w:val="32"/>
          <w:szCs w:val="32"/>
        </w:rPr>
      </w:pPr>
      <w:r w:rsidRPr="00BE6862">
        <w:rPr>
          <w:b/>
          <w:bCs/>
          <w:noProof/>
          <w:sz w:val="32"/>
          <w:szCs w:val="32"/>
        </w:rPr>
        <w:drawing>
          <wp:inline distT="0" distB="0" distL="0" distR="0" wp14:anchorId="7BF60D5C" wp14:editId="1FA79DCC">
            <wp:extent cx="5943600" cy="2706370"/>
            <wp:effectExtent l="0" t="0" r="0" b="0"/>
            <wp:docPr id="7978039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3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8E3D" w14:textId="358706C8" w:rsidR="004B4548" w:rsidRDefault="004B4548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_ Thất bại: </w:t>
      </w:r>
    </w:p>
    <w:p w14:paraId="01EAA0BD" w14:textId="68FDCBDD" w:rsidR="004B4548" w:rsidRDefault="004B4548" w:rsidP="00BE6862">
      <w:pPr>
        <w:pStyle w:val="oancuaDanhsach"/>
        <w:rPr>
          <w:sz w:val="32"/>
          <w:szCs w:val="32"/>
        </w:rPr>
      </w:pPr>
      <w:r w:rsidRPr="004B4548">
        <w:rPr>
          <w:noProof/>
          <w:sz w:val="32"/>
          <w:szCs w:val="32"/>
        </w:rPr>
        <w:drawing>
          <wp:inline distT="0" distB="0" distL="0" distR="0" wp14:anchorId="6B82D47E" wp14:editId="74904C3F">
            <wp:extent cx="5943600" cy="2713355"/>
            <wp:effectExtent l="0" t="0" r="0" b="0"/>
            <wp:docPr id="4220437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43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EB53" w14:textId="6F12E28A" w:rsidR="002155DF" w:rsidRDefault="002155DF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Nếu ảnh muốn up có size hơn 1MB thì sẽ hiện message báo lỗi</w:t>
      </w:r>
    </w:p>
    <w:p w14:paraId="34868230" w14:textId="5E8082DD" w:rsidR="002155DF" w:rsidRDefault="002155DF" w:rsidP="00BE6862">
      <w:pPr>
        <w:pStyle w:val="oancuaDanhsach"/>
        <w:rPr>
          <w:sz w:val="32"/>
          <w:szCs w:val="32"/>
        </w:rPr>
      </w:pPr>
      <w:r w:rsidRPr="002155DF">
        <w:rPr>
          <w:noProof/>
          <w:sz w:val="32"/>
          <w:szCs w:val="32"/>
        </w:rPr>
        <w:drawing>
          <wp:inline distT="0" distB="0" distL="0" distR="0" wp14:anchorId="03293BF2" wp14:editId="03E1C876">
            <wp:extent cx="5943600" cy="2748915"/>
            <wp:effectExtent l="0" t="0" r="0" b="0"/>
            <wp:docPr id="6999589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509C" w14:textId="0F8D51E7" w:rsidR="004B4548" w:rsidRPr="004B4548" w:rsidRDefault="004B4548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 xml:space="preserve">_ Khi up được ảnh rồi, nút Reset làm cho ảnh bị xóa đi còn khi ấn Confirm, ảnh sẽ hiện lên </w:t>
      </w:r>
    </w:p>
    <w:p w14:paraId="2076569E" w14:textId="193C80E4" w:rsidR="00BE6862" w:rsidRDefault="00BE6862" w:rsidP="00BE6862">
      <w:pPr>
        <w:pStyle w:val="oancuaDanhsach"/>
        <w:rPr>
          <w:b/>
          <w:bCs/>
          <w:sz w:val="32"/>
          <w:szCs w:val="32"/>
        </w:rPr>
      </w:pPr>
      <w:r w:rsidRPr="00BE686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12961FA" wp14:editId="7D9AA732">
            <wp:extent cx="5943600" cy="2699385"/>
            <wp:effectExtent l="0" t="0" r="0" b="5715"/>
            <wp:docPr id="7427591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59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BCB" w14:textId="63EA8AFE" w:rsidR="00BE6862" w:rsidRPr="00BE6862" w:rsidRDefault="00BE6862" w:rsidP="00BE6862">
      <w:pPr>
        <w:pStyle w:val="oancuaDanhsach"/>
        <w:rPr>
          <w:b/>
          <w:bCs/>
          <w:sz w:val="32"/>
          <w:szCs w:val="32"/>
        </w:rPr>
      </w:pPr>
    </w:p>
    <w:p w14:paraId="12BD425C" w14:textId="5841D1DC" w:rsidR="00EF255C" w:rsidRDefault="00EF255C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Chọn ngày bằng DatePicker</w:t>
      </w:r>
      <w:r w:rsidR="009E22B7">
        <w:rPr>
          <w:b/>
          <w:bCs/>
          <w:sz w:val="36"/>
          <w:szCs w:val="36"/>
        </w:rPr>
        <w:t xml:space="preserve"> bằng Ant Design</w:t>
      </w:r>
    </w:p>
    <w:p w14:paraId="0182E1F0" w14:textId="000B94F4" w:rsidR="00D245F2" w:rsidRDefault="00D245F2" w:rsidP="00D245F2">
      <w:pPr>
        <w:pStyle w:val="oancuaDanhsach"/>
        <w:rPr>
          <w:sz w:val="32"/>
          <w:szCs w:val="32"/>
        </w:rPr>
      </w:pPr>
      <w:r w:rsidRPr="00D245F2">
        <w:rPr>
          <w:noProof/>
          <w:sz w:val="32"/>
          <w:szCs w:val="32"/>
        </w:rPr>
        <w:drawing>
          <wp:inline distT="0" distB="0" distL="0" distR="0" wp14:anchorId="575E045E" wp14:editId="46C238D7">
            <wp:extent cx="5943600" cy="1215390"/>
            <wp:effectExtent l="0" t="0" r="0" b="3810"/>
            <wp:docPr id="15176996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99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A87A" w14:textId="69C56592" w:rsidR="00D245F2" w:rsidRDefault="00D245F2" w:rsidP="00D245F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Ta có thể chọn ngày bằng cách chọn mấy Radio.Button được tạo hay ta có thể chọn bằng cách mở lịch và chọn</w:t>
      </w:r>
    </w:p>
    <w:p w14:paraId="448A5F28" w14:textId="4179B579" w:rsidR="00D245F2" w:rsidRDefault="00D245F2" w:rsidP="00D245F2">
      <w:pPr>
        <w:pStyle w:val="oancuaDanhsach"/>
        <w:rPr>
          <w:sz w:val="32"/>
          <w:szCs w:val="32"/>
        </w:rPr>
      </w:pPr>
      <w:r w:rsidRPr="00D245F2">
        <w:rPr>
          <w:noProof/>
          <w:sz w:val="32"/>
          <w:szCs w:val="32"/>
        </w:rPr>
        <w:lastRenderedPageBreak/>
        <w:drawing>
          <wp:inline distT="0" distB="0" distL="0" distR="0" wp14:anchorId="7533BD51" wp14:editId="5CB3D2B8">
            <wp:extent cx="5943600" cy="3412490"/>
            <wp:effectExtent l="0" t="0" r="0" b="0"/>
            <wp:docPr id="4593230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3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509E" w14:textId="33C657FE" w:rsidR="00D245F2" w:rsidRDefault="00D245F2" w:rsidP="00D245F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Ta có them 1 lịch bắt đầu từ ngày nào và kết thúc ngày nào</w:t>
      </w:r>
    </w:p>
    <w:p w14:paraId="08EE1EF6" w14:textId="640641EB" w:rsidR="00D245F2" w:rsidRPr="00D245F2" w:rsidRDefault="00D245F2" w:rsidP="00D245F2">
      <w:pPr>
        <w:pStyle w:val="oancuaDanhsach"/>
        <w:rPr>
          <w:sz w:val="32"/>
          <w:szCs w:val="32"/>
        </w:rPr>
      </w:pPr>
      <w:r w:rsidRPr="00D245F2">
        <w:rPr>
          <w:noProof/>
          <w:sz w:val="32"/>
          <w:szCs w:val="32"/>
        </w:rPr>
        <w:drawing>
          <wp:inline distT="0" distB="0" distL="0" distR="0" wp14:anchorId="5F1BBF71" wp14:editId="4F46C1A7">
            <wp:extent cx="5943600" cy="3756025"/>
            <wp:effectExtent l="0" t="0" r="0" b="0"/>
            <wp:docPr id="15159416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41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1A3F" w14:textId="6FBA3AF8" w:rsidR="009E22B7" w:rsidRDefault="009E22B7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Chọn nhiều mục bằng Ant Design</w:t>
      </w:r>
    </w:p>
    <w:p w14:paraId="66A32EE0" w14:textId="79569452" w:rsidR="009E22B7" w:rsidRDefault="009E22B7" w:rsidP="009E22B7">
      <w:pPr>
        <w:pStyle w:val="oancuaDanhsach"/>
        <w:rPr>
          <w:sz w:val="32"/>
          <w:szCs w:val="32"/>
        </w:rPr>
      </w:pPr>
      <w:r w:rsidRPr="009E22B7">
        <w:rPr>
          <w:noProof/>
          <w:sz w:val="32"/>
          <w:szCs w:val="32"/>
        </w:rPr>
        <w:lastRenderedPageBreak/>
        <w:drawing>
          <wp:inline distT="0" distB="0" distL="0" distR="0" wp14:anchorId="0984F7AB" wp14:editId="4967894F">
            <wp:extent cx="5943600" cy="2774950"/>
            <wp:effectExtent l="0" t="0" r="0" b="6350"/>
            <wp:docPr id="18805345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34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D611" w14:textId="3609CC69" w:rsidR="009E22B7" w:rsidRDefault="009E22B7" w:rsidP="009E22B7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Ta có thể chọn nhiều mục bằng cách chọn trong bảng cho sẵn và ta cũng có thể tìm kiếm các mục muốn chọn</w:t>
      </w:r>
    </w:p>
    <w:p w14:paraId="0DCF5B71" w14:textId="26C6B5FC" w:rsidR="009E22B7" w:rsidRPr="009E22B7" w:rsidRDefault="009E22B7" w:rsidP="009E22B7">
      <w:pPr>
        <w:pStyle w:val="oancuaDanhsach"/>
        <w:rPr>
          <w:sz w:val="32"/>
          <w:szCs w:val="32"/>
        </w:rPr>
      </w:pPr>
      <w:r w:rsidRPr="009E22B7">
        <w:rPr>
          <w:noProof/>
          <w:sz w:val="32"/>
          <w:szCs w:val="32"/>
        </w:rPr>
        <w:drawing>
          <wp:inline distT="0" distB="0" distL="0" distR="0" wp14:anchorId="30404476" wp14:editId="2C8F3A63">
            <wp:extent cx="5837426" cy="1577477"/>
            <wp:effectExtent l="0" t="0" r="0" b="3810"/>
            <wp:docPr id="13322837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83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B3F1" w14:textId="6EAA8988" w:rsidR="00BE6862" w:rsidRDefault="00BE6862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</w:t>
      </w:r>
    </w:p>
    <w:p w14:paraId="757020A1" w14:textId="77777777" w:rsidR="00BE6862" w:rsidRPr="00C5100E" w:rsidRDefault="00BE6862" w:rsidP="00BE6862">
      <w:pPr>
        <w:pStyle w:val="oancuaDanhsach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_ Link GitHub: </w:t>
      </w:r>
      <w:r w:rsidRPr="00367E9D">
        <w:rPr>
          <w:sz w:val="36"/>
          <w:szCs w:val="36"/>
        </w:rPr>
        <w:t>https://github.com/Kaminich/OJT</w:t>
      </w:r>
      <w:r>
        <w:rPr>
          <w:sz w:val="36"/>
          <w:szCs w:val="36"/>
        </w:rPr>
        <w:t xml:space="preserve"> </w:t>
      </w:r>
    </w:p>
    <w:p w14:paraId="6D86B98D" w14:textId="77777777" w:rsidR="00172A36" w:rsidRDefault="00172A36"/>
    <w:sectPr w:rsidR="00172A36" w:rsidSect="00385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D0657"/>
    <w:multiLevelType w:val="hybridMultilevel"/>
    <w:tmpl w:val="D3E0F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285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33"/>
    <w:rsid w:val="00051503"/>
    <w:rsid w:val="001360CB"/>
    <w:rsid w:val="00172A36"/>
    <w:rsid w:val="002155DF"/>
    <w:rsid w:val="00385E05"/>
    <w:rsid w:val="00404633"/>
    <w:rsid w:val="004B4548"/>
    <w:rsid w:val="00647F9F"/>
    <w:rsid w:val="009E22B7"/>
    <w:rsid w:val="00BE6862"/>
    <w:rsid w:val="00D245F2"/>
    <w:rsid w:val="00D266C1"/>
    <w:rsid w:val="00DD0339"/>
    <w:rsid w:val="00EF255C"/>
    <w:rsid w:val="00F0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FB8A"/>
  <w15:chartTrackingRefBased/>
  <w15:docId w15:val="{CB8C6568-FFE7-4137-BA41-FCC396C0A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E6862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E6862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BE68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Minh Nguyễn</dc:creator>
  <cp:keywords/>
  <dc:description/>
  <cp:lastModifiedBy>Cao Minh Nguyễn</cp:lastModifiedBy>
  <cp:revision>8</cp:revision>
  <dcterms:created xsi:type="dcterms:W3CDTF">2024-01-23T08:40:00Z</dcterms:created>
  <dcterms:modified xsi:type="dcterms:W3CDTF">2024-02-19T09:46:00Z</dcterms:modified>
</cp:coreProperties>
</file>