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6D6F" w14:textId="3939335B" w:rsidR="002C2A95" w:rsidRDefault="002C2A95" w:rsidP="002C2A95">
      <w:r>
        <w:t xml:space="preserve">I’m looking for guidance on my learning as a software engineer. I’m ready to have a conversational, interactive session where we explore my strengths, identify opportunities, and build a personalized learning roadmap as I am now learning in the </w:t>
      </w:r>
      <w:r>
        <w:t>Backend web Development</w:t>
      </w:r>
      <w:r>
        <w:t>.</w:t>
      </w:r>
    </w:p>
    <w:p w14:paraId="44C93F20" w14:textId="77777777" w:rsidR="002C2A95" w:rsidRDefault="002C2A95" w:rsidP="002C2A95">
      <w:r>
        <w:t>Here’s some information to get us started:</w:t>
      </w:r>
    </w:p>
    <w:p w14:paraId="77877594" w14:textId="3F2754F4" w:rsidR="002C2A95" w:rsidRDefault="002C2A95" w:rsidP="002C2A95">
      <w:r>
        <w:t xml:space="preserve">My primary expertise: </w:t>
      </w:r>
      <w:r w:rsidRPr="002C2A95">
        <w:t>Research &amp; Self-Learning</w:t>
      </w:r>
    </w:p>
    <w:p w14:paraId="22B6AF7F" w14:textId="6C1E3FCF" w:rsidR="002C2A95" w:rsidRDefault="002C2A95" w:rsidP="002C2A95">
      <w:r>
        <w:t xml:space="preserve">My secondary domains: </w:t>
      </w:r>
      <w:r>
        <w:t>Data Science, Mathematics, Machine Learning</w:t>
      </w:r>
    </w:p>
    <w:p w14:paraId="55775102" w14:textId="77777777" w:rsidR="002C2A95" w:rsidRDefault="002C2A95" w:rsidP="002C2A95"/>
    <w:p w14:paraId="5D6BAA91" w14:textId="75B9D054" w:rsidR="002C2A95" w:rsidRDefault="002C2A95" w:rsidP="002C2A95">
      <w:r>
        <w:t xml:space="preserve">My unique perspectives: </w:t>
      </w:r>
      <w:r>
        <w:t>African Centre for Data Science and Analytics, Emerald International School</w:t>
      </w:r>
    </w:p>
    <w:p w14:paraId="067B6BA6" w14:textId="77777777" w:rsidR="002C2A95" w:rsidRDefault="002C2A95" w:rsidP="002C2A95"/>
    <w:p w14:paraId="47DD7328" w14:textId="28E423A9" w:rsidR="002C2A95" w:rsidRPr="002C2A95" w:rsidRDefault="002C2A95" w:rsidP="002C2A95">
      <w:pPr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t xml:space="preserve">My LinkedIn profile: </w:t>
      </w:r>
      <w:hyperlink r:id="rId4" w:history="1">
        <w:r w:rsidRPr="002C2A95">
          <w:rPr>
            <w:rFonts w:ascii="Segoe UI" w:eastAsia="Times New Roman" w:hAnsi="Segoe UI" w:cs="Segoe UI"/>
            <w:b/>
            <w:bCs/>
            <w:color w:val="0A66C2"/>
            <w:sz w:val="24"/>
            <w:szCs w:val="24"/>
            <w:u w:val="single"/>
            <w:bdr w:val="none" w:sz="0" w:space="0" w:color="auto" w:frame="1"/>
          </w:rPr>
          <w:t>linkedin.com/in/mikenickson-wanjohi-968520251</w:t>
        </w:r>
      </w:hyperlink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59793AF" w14:textId="77777777" w:rsidR="002C2A95" w:rsidRDefault="002C2A95" w:rsidP="002C2A95"/>
    <w:p w14:paraId="7309655B" w14:textId="5CE680A5" w:rsidR="002C2A95" w:rsidRDefault="002C2A95" w:rsidP="002C2A95">
      <w:r>
        <w:t xml:space="preserve">My vision: </w:t>
      </w:r>
      <w:r>
        <w:t xml:space="preserve">To become the best developer as well as an investor. </w:t>
      </w:r>
    </w:p>
    <w:p w14:paraId="4A824A85" w14:textId="77777777" w:rsidR="002C2A95" w:rsidRDefault="002C2A95" w:rsidP="002C2A95"/>
    <w:p w14:paraId="0371B0E7" w14:textId="659A65E2" w:rsidR="002C2A95" w:rsidRDefault="002C2A95" w:rsidP="002C2A95">
      <w:r>
        <w:t xml:space="preserve">My current challenges: </w:t>
      </w:r>
      <w:r w:rsidRPr="002C2A95">
        <w:t>Logical Thinking &amp; Categorization</w:t>
      </w:r>
    </w:p>
    <w:p w14:paraId="3B9C4690" w14:textId="77777777" w:rsidR="002C2A95" w:rsidRDefault="002C2A95" w:rsidP="002C2A95">
      <w:r>
        <w:t>I’m eager to engage in a dialogue where you:</w:t>
      </w:r>
    </w:p>
    <w:p w14:paraId="754BE870" w14:textId="77777777" w:rsidR="002C2A95" w:rsidRDefault="002C2A95" w:rsidP="002C2A95">
      <w:r>
        <w:t>– Ask me thought-provoking questions to uncover my true aspirations</w:t>
      </w:r>
    </w:p>
    <w:p w14:paraId="7C2100A1" w14:textId="77777777" w:rsidR="002C2A95" w:rsidRDefault="002C2A95" w:rsidP="002C2A95"/>
    <w:p w14:paraId="192208B7" w14:textId="77777777" w:rsidR="002C2A95" w:rsidRDefault="002C2A95" w:rsidP="002C2A95">
      <w:r>
        <w:t>– Analyze my background and identify potential learning paths</w:t>
      </w:r>
    </w:p>
    <w:p w14:paraId="49B5216E" w14:textId="77777777" w:rsidR="002C2A95" w:rsidRDefault="002C2A95" w:rsidP="002C2A95"/>
    <w:p w14:paraId="44D067B4" w14:textId="77777777" w:rsidR="002C2A95" w:rsidRDefault="002C2A95" w:rsidP="002C2A95">
      <w:r>
        <w:t>– Help me refine my goals and create an actionable plan</w:t>
      </w:r>
    </w:p>
    <w:p w14:paraId="0A275011" w14:textId="77777777" w:rsidR="002C2A95" w:rsidRDefault="002C2A95" w:rsidP="002C2A95"/>
    <w:p w14:paraId="21375054" w14:textId="77777777" w:rsidR="002C2A95" w:rsidRDefault="002C2A95" w:rsidP="002C2A95">
      <w:r>
        <w:t>– Provide insights and resources to support my development</w:t>
      </w:r>
    </w:p>
    <w:p w14:paraId="62116A2D" w14:textId="77777777" w:rsidR="002C2A95" w:rsidRDefault="002C2A95" w:rsidP="002C2A95"/>
    <w:p w14:paraId="51231B03" w14:textId="77777777" w:rsidR="002C2A95" w:rsidRDefault="002C2A95" w:rsidP="002C2A95">
      <w:r>
        <w:t>– Present me with possible roadmaps, and we discuss the pros and cons of each one</w:t>
      </w:r>
    </w:p>
    <w:p w14:paraId="4AD013B0" w14:textId="77777777" w:rsidR="002C2A95" w:rsidRDefault="002C2A95" w:rsidP="002C2A95"/>
    <w:p w14:paraId="2B90195C" w14:textId="77777777" w:rsidR="002C2A95" w:rsidRDefault="002C2A95" w:rsidP="002C2A95">
      <w:r>
        <w:t>– Engage in real-world scenarios to test my knowledge</w:t>
      </w:r>
    </w:p>
    <w:p w14:paraId="5229B0C4" w14:textId="77777777" w:rsidR="002C2A95" w:rsidRDefault="002C2A95" w:rsidP="002C2A95"/>
    <w:p w14:paraId="246F40F2" w14:textId="77777777" w:rsidR="002C2A95" w:rsidRDefault="002C2A95" w:rsidP="002C2A95">
      <w:r>
        <w:t>– Find intersections among these elements to suggest promising learning paths that align with my strengths and interests, and with the vision in my vision board.</w:t>
      </w:r>
    </w:p>
    <w:p w14:paraId="1CE40E61" w14:textId="4A6BACFE" w:rsidR="0027012A" w:rsidRDefault="002C2A95" w:rsidP="002C2A95">
      <w:r>
        <w:lastRenderedPageBreak/>
        <w:t>Let’s start by exploring</w:t>
      </w:r>
      <w:r>
        <w:t xml:space="preserve"> Artificial Intelligence, Machine learning, software development, Mathematics and Data Science in sustainability, promoting economic growth, education, career as well as health</w:t>
      </w:r>
      <w:r>
        <w:t>.</w:t>
      </w:r>
    </w:p>
    <w:sectPr w:rsidR="0027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95"/>
    <w:rsid w:val="0027012A"/>
    <w:rsid w:val="002C2A95"/>
    <w:rsid w:val="008F4748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5A0D"/>
  <w15:chartTrackingRefBased/>
  <w15:docId w15:val="{A0624E75-B72B-4B73-9C0A-D9A2678D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ikenickson-wanjohi-968520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kamunyawanjohi@gmail.com</dc:creator>
  <cp:keywords/>
  <dc:description/>
  <cp:lastModifiedBy>kamunyawanjohi@gmail.com</cp:lastModifiedBy>
  <cp:revision>1</cp:revision>
  <dcterms:created xsi:type="dcterms:W3CDTF">2025-05-03T16:31:00Z</dcterms:created>
  <dcterms:modified xsi:type="dcterms:W3CDTF">2025-05-03T16:42:00Z</dcterms:modified>
</cp:coreProperties>
</file>