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35" w:rsidRDefault="007261B0">
      <w:pPr>
        <w:rPr>
          <w:u w:val="single"/>
        </w:rPr>
      </w:pPr>
      <w:r>
        <w:rPr>
          <w:b/>
          <w:u w:val="single"/>
        </w:rPr>
        <w:t>General Melee</w:t>
      </w:r>
    </w:p>
    <w:p w:rsidR="00C22429" w:rsidRDefault="00C22429">
      <w:r>
        <w:t>Low Roll System:  1 is better than 6</w:t>
      </w:r>
    </w:p>
    <w:p w:rsidR="00485C21" w:rsidRDefault="00485C21" w:rsidP="00485C21">
      <w:r>
        <w:t>“Attack Rolling”:  (Skill – Agility) = Probability to hit on a D6</w:t>
      </w:r>
    </w:p>
    <w:p w:rsidR="007261B0" w:rsidRDefault="007261B0">
      <w:r>
        <w:t>“Casualty Rolling”:  (Strength – Defense) = Probability to injure on a D6</w:t>
      </w:r>
    </w:p>
    <w:p w:rsidR="007261B0" w:rsidRDefault="007261B0">
      <w:r>
        <w:t>”Fate Rolling”:  Roll based on the model’s luck may prevent a casualty</w:t>
      </w:r>
    </w:p>
    <w:p w:rsidR="007261B0" w:rsidRDefault="007261B0">
      <w:r>
        <w:tab/>
        <w:t xml:space="preserve"> Roll on D6 </w:t>
      </w:r>
      <w:r w:rsidR="00485C21">
        <w:t xml:space="preserve">equal to or lower than the model’s luck </w:t>
      </w:r>
      <w:r>
        <w:t>to “Fate Out” of a situation</w:t>
      </w:r>
    </w:p>
    <w:p w:rsidR="00485C21" w:rsidRDefault="007261B0">
      <w:r>
        <w:tab/>
      </w:r>
    </w:p>
    <w:p w:rsidR="007261B0" w:rsidRDefault="007261B0">
      <w:r>
        <w:t>Armor, Undead, Non-Living, Psychic Ability, etc. add to Luck when equipped</w:t>
      </w:r>
    </w:p>
    <w:sectPr w:rsidR="007261B0" w:rsidSect="0043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61B0"/>
    <w:rsid w:val="00432335"/>
    <w:rsid w:val="00485C21"/>
    <w:rsid w:val="00580A0E"/>
    <w:rsid w:val="006E0DEE"/>
    <w:rsid w:val="007261B0"/>
    <w:rsid w:val="00B86D1A"/>
    <w:rsid w:val="00C2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5</cp:revision>
  <dcterms:created xsi:type="dcterms:W3CDTF">2009-07-29T18:51:00Z</dcterms:created>
  <dcterms:modified xsi:type="dcterms:W3CDTF">2011-08-08T03:11:00Z</dcterms:modified>
</cp:coreProperties>
</file>