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8C840" w14:textId="77777777" w:rsidR="00ED51B8" w:rsidRPr="00ED51B8" w:rsidRDefault="00ED51B8" w:rsidP="00ED51B8">
      <w:pPr>
        <w:jc w:val="center"/>
        <w:rPr>
          <w:b/>
          <w:bCs/>
        </w:rPr>
      </w:pPr>
      <w:r w:rsidRPr="00ED51B8">
        <w:rPr>
          <w:b/>
          <w:bCs/>
        </w:rPr>
        <w:t>Task to be performed</w:t>
      </w:r>
    </w:p>
    <w:p w14:paraId="09FD300C" w14:textId="77777777" w:rsidR="00ED51B8" w:rsidRPr="00ED51B8" w:rsidRDefault="00ED51B8" w:rsidP="00ED51B8">
      <w:pPr>
        <w:rPr>
          <w:b/>
          <w:bCs/>
        </w:rPr>
      </w:pPr>
      <w:r w:rsidRPr="00ED51B8">
        <w:rPr>
          <w:b/>
          <w:bCs/>
          <w:lang w:val="en-US"/>
        </w:rPr>
        <w:t>Project Objective</w:t>
      </w:r>
      <w:r w:rsidRPr="00ED51B8">
        <w:rPr>
          <w:b/>
          <w:bCs/>
        </w:rPr>
        <w:t> </w:t>
      </w:r>
    </w:p>
    <w:p w14:paraId="5128F5E7" w14:textId="77777777" w:rsidR="00ED51B8" w:rsidRPr="00ED51B8" w:rsidRDefault="00ED51B8" w:rsidP="00ED51B8">
      <w:r w:rsidRPr="00ED51B8">
        <w:rPr>
          <w:lang w:val="en-US"/>
        </w:rPr>
        <w:t>Perform a comprehensive analysis on this retail dataset to help answer key business questions. Your project should be organized into the following tasks:</w:t>
      </w:r>
      <w:r w:rsidRPr="00ED51B8">
        <w:t> </w:t>
      </w:r>
    </w:p>
    <w:p w14:paraId="2B6E8BF1" w14:textId="77777777" w:rsidR="00ED51B8" w:rsidRPr="00ED51B8" w:rsidRDefault="00ED51B8" w:rsidP="00ED51B8">
      <w:pPr>
        <w:rPr>
          <w:b/>
          <w:bCs/>
        </w:rPr>
      </w:pPr>
      <w:r w:rsidRPr="00ED51B8">
        <w:rPr>
          <w:b/>
          <w:bCs/>
          <w:lang w:val="en-US"/>
        </w:rPr>
        <w:t>Task 1: Data Preparation</w:t>
      </w:r>
      <w:r w:rsidRPr="00ED51B8">
        <w:rPr>
          <w:b/>
          <w:bCs/>
        </w:rPr>
        <w:t> </w:t>
      </w:r>
    </w:p>
    <w:p w14:paraId="4AFB5B0A" w14:textId="77777777" w:rsidR="00ED51B8" w:rsidRPr="00ED51B8" w:rsidRDefault="00ED51B8" w:rsidP="00ED51B8">
      <w:r w:rsidRPr="00ED51B8">
        <w:rPr>
          <w:lang w:val="en-US"/>
        </w:rPr>
        <w:t>• Read the CSV file.</w:t>
      </w:r>
      <w:r w:rsidRPr="00ED51B8">
        <w:t> </w:t>
      </w:r>
    </w:p>
    <w:p w14:paraId="27E07B35" w14:textId="77777777" w:rsidR="00ED51B8" w:rsidRPr="00ED51B8" w:rsidRDefault="00ED51B8" w:rsidP="00ED51B8">
      <w:r w:rsidRPr="00ED51B8">
        <w:rPr>
          <w:lang w:val="en-US"/>
        </w:rPr>
        <w:t>• Parse and convert the Date column into appropriate format.</w:t>
      </w:r>
      <w:r w:rsidRPr="00ED51B8">
        <w:t> </w:t>
      </w:r>
    </w:p>
    <w:p w14:paraId="69E35B4C" w14:textId="77777777" w:rsidR="00ED51B8" w:rsidRPr="00ED51B8" w:rsidRDefault="00ED51B8" w:rsidP="00ED51B8">
      <w:r w:rsidRPr="00ED51B8">
        <w:rPr>
          <w:lang w:val="en-US"/>
        </w:rPr>
        <w:t xml:space="preserve">• Extract additional useful information like Year, Month, or </w:t>
      </w:r>
      <w:proofErr w:type="spellStart"/>
      <w:r w:rsidRPr="00ED51B8">
        <w:rPr>
          <w:lang w:val="en-US"/>
        </w:rPr>
        <w:t>DayOfWeek</w:t>
      </w:r>
      <w:proofErr w:type="spellEnd"/>
      <w:r w:rsidRPr="00ED51B8">
        <w:rPr>
          <w:lang w:val="en-US"/>
        </w:rPr>
        <w:t xml:space="preserve"> from the Date.</w:t>
      </w:r>
      <w:r w:rsidRPr="00ED51B8">
        <w:t> </w:t>
      </w:r>
    </w:p>
    <w:p w14:paraId="5232518B" w14:textId="77777777" w:rsidR="00ED51B8" w:rsidRPr="00ED51B8" w:rsidRDefault="00ED51B8" w:rsidP="00ED51B8">
      <w:r w:rsidRPr="00ED51B8">
        <w:rPr>
          <w:lang w:val="en-US"/>
        </w:rPr>
        <w:t>• Clean and preprocess the data if required.</w:t>
      </w:r>
      <w:r w:rsidRPr="00ED51B8">
        <w:t> </w:t>
      </w:r>
    </w:p>
    <w:p w14:paraId="6F6F20A7" w14:textId="77777777" w:rsidR="00ED51B8" w:rsidRPr="00ED51B8" w:rsidRDefault="00ED51B8" w:rsidP="00ED51B8">
      <w:pPr>
        <w:rPr>
          <w:b/>
          <w:bCs/>
        </w:rPr>
      </w:pPr>
      <w:r w:rsidRPr="00ED51B8">
        <w:rPr>
          <w:b/>
          <w:bCs/>
          <w:lang w:val="en-US"/>
        </w:rPr>
        <w:t>Task 2: Basic Exploration</w:t>
      </w:r>
      <w:r w:rsidRPr="00ED51B8">
        <w:rPr>
          <w:b/>
          <w:bCs/>
        </w:rPr>
        <w:t> </w:t>
      </w:r>
    </w:p>
    <w:p w14:paraId="15449ABC" w14:textId="77777777" w:rsidR="00ED51B8" w:rsidRPr="00ED51B8" w:rsidRDefault="00ED51B8" w:rsidP="00ED51B8">
      <w:r w:rsidRPr="00ED51B8">
        <w:rPr>
          <w:lang w:val="en-US"/>
        </w:rPr>
        <w:t>• How many total transactions are there?</w:t>
      </w:r>
      <w:r w:rsidRPr="00ED51B8">
        <w:t> </w:t>
      </w:r>
    </w:p>
    <w:p w14:paraId="03F0DFB7" w14:textId="77777777" w:rsidR="00ED51B8" w:rsidRPr="00ED51B8" w:rsidRDefault="00ED51B8" w:rsidP="00ED51B8">
      <w:r w:rsidRPr="00ED51B8">
        <w:rPr>
          <w:lang w:val="en-US"/>
        </w:rPr>
        <w:t>• How many unique customers are in the dataset?</w:t>
      </w:r>
      <w:r w:rsidRPr="00ED51B8">
        <w:t> </w:t>
      </w:r>
    </w:p>
    <w:p w14:paraId="4AC3128C" w14:textId="77777777" w:rsidR="00ED51B8" w:rsidRPr="00ED51B8" w:rsidRDefault="00ED51B8" w:rsidP="00ED51B8">
      <w:r w:rsidRPr="00ED51B8">
        <w:rPr>
          <w:lang w:val="en-US"/>
        </w:rPr>
        <w:t>• What are the top 5 most common products sold across all transactions?</w:t>
      </w:r>
      <w:r w:rsidRPr="00ED51B8">
        <w:t> </w:t>
      </w:r>
    </w:p>
    <w:p w14:paraId="38AB5F00" w14:textId="77777777" w:rsidR="00ED51B8" w:rsidRPr="00ED51B8" w:rsidRDefault="00ED51B8" w:rsidP="00ED51B8">
      <w:r w:rsidRPr="00ED51B8">
        <w:rPr>
          <w:lang w:val="en-US"/>
        </w:rPr>
        <w:t>• Which cities have the highest number of transactions?</w:t>
      </w:r>
      <w:r w:rsidRPr="00ED51B8">
        <w:t> </w:t>
      </w:r>
    </w:p>
    <w:p w14:paraId="21684A2F" w14:textId="77777777" w:rsidR="00ED51B8" w:rsidRPr="00ED51B8" w:rsidRDefault="00ED51B8" w:rsidP="00ED51B8">
      <w:pPr>
        <w:rPr>
          <w:b/>
          <w:bCs/>
        </w:rPr>
      </w:pPr>
      <w:r w:rsidRPr="00ED51B8">
        <w:rPr>
          <w:b/>
          <w:bCs/>
          <w:lang w:val="en-US"/>
        </w:rPr>
        <w:t>Task 3: Customer Behavior Analysis</w:t>
      </w:r>
      <w:r w:rsidRPr="00ED51B8">
        <w:rPr>
          <w:b/>
          <w:bCs/>
        </w:rPr>
        <w:t> </w:t>
      </w:r>
    </w:p>
    <w:p w14:paraId="38F2B5FB" w14:textId="77777777" w:rsidR="00ED51B8" w:rsidRPr="00ED51B8" w:rsidRDefault="00ED51B8" w:rsidP="00ED51B8">
      <w:r w:rsidRPr="00ED51B8">
        <w:rPr>
          <w:lang w:val="en-US"/>
        </w:rPr>
        <w:t>• Which customer categories spend the most on average?</w:t>
      </w:r>
      <w:r w:rsidRPr="00ED51B8">
        <w:t> </w:t>
      </w:r>
    </w:p>
    <w:p w14:paraId="523C2DE8" w14:textId="77777777" w:rsidR="00ED51B8" w:rsidRPr="00ED51B8" w:rsidRDefault="00ED51B8" w:rsidP="00ED51B8">
      <w:r w:rsidRPr="00ED51B8">
        <w:rPr>
          <w:lang w:val="en-US"/>
        </w:rPr>
        <w:t>• Do certain customer categories prefer specific payment methods?</w:t>
      </w:r>
      <w:r w:rsidRPr="00ED51B8">
        <w:t> </w:t>
      </w:r>
    </w:p>
    <w:p w14:paraId="69BA014F" w14:textId="77777777" w:rsidR="00ED51B8" w:rsidRPr="00ED51B8" w:rsidRDefault="00ED51B8" w:rsidP="00ED51B8">
      <w:r w:rsidRPr="00ED51B8">
        <w:rPr>
          <w:lang w:val="en-US"/>
        </w:rPr>
        <w:t>• What is the average number of items bought per transaction per store type?</w:t>
      </w:r>
      <w:r w:rsidRPr="00ED51B8">
        <w:t> </w:t>
      </w:r>
    </w:p>
    <w:p w14:paraId="1FD12059" w14:textId="77777777" w:rsidR="00ED51B8" w:rsidRPr="00ED51B8" w:rsidRDefault="00ED51B8" w:rsidP="00ED51B8">
      <w:pPr>
        <w:rPr>
          <w:b/>
          <w:bCs/>
        </w:rPr>
      </w:pPr>
      <w:r w:rsidRPr="00ED51B8">
        <w:rPr>
          <w:b/>
          <w:bCs/>
          <w:lang w:val="en-US"/>
        </w:rPr>
        <w:t>Task 4: Promotion &amp; Discount Impact</w:t>
      </w:r>
      <w:r w:rsidRPr="00ED51B8">
        <w:rPr>
          <w:b/>
          <w:bCs/>
        </w:rPr>
        <w:t> </w:t>
      </w:r>
    </w:p>
    <w:p w14:paraId="34D2B858" w14:textId="77777777" w:rsidR="00ED51B8" w:rsidRPr="00ED51B8" w:rsidRDefault="00ED51B8" w:rsidP="00ED51B8">
      <w:r w:rsidRPr="00ED51B8">
        <w:rPr>
          <w:lang w:val="en-US"/>
        </w:rPr>
        <w:t>• What is the average cost of transactions where a discount was applied vs not applied?</w:t>
      </w:r>
      <w:r w:rsidRPr="00ED51B8">
        <w:t> </w:t>
      </w:r>
    </w:p>
    <w:p w14:paraId="12F6E2C9" w14:textId="77777777" w:rsidR="00ED51B8" w:rsidRPr="00ED51B8" w:rsidRDefault="00ED51B8" w:rsidP="00ED51B8">
      <w:r w:rsidRPr="00ED51B8">
        <w:rPr>
          <w:lang w:val="en-US"/>
        </w:rPr>
        <w:t>• Compare the average number of items purchased for different promotion types.</w:t>
      </w:r>
      <w:r w:rsidRPr="00ED51B8">
        <w:t> </w:t>
      </w:r>
    </w:p>
    <w:p w14:paraId="2466F231" w14:textId="77777777" w:rsidR="00ED51B8" w:rsidRPr="00ED51B8" w:rsidRDefault="00ED51B8" w:rsidP="00ED51B8">
      <w:r w:rsidRPr="00ED51B8">
        <w:rPr>
          <w:lang w:val="en-US"/>
        </w:rPr>
        <w:t>• Which promotion type seems to be most effective in terms of increasing total cost?</w:t>
      </w:r>
      <w:r w:rsidRPr="00ED51B8">
        <w:t> </w:t>
      </w:r>
    </w:p>
    <w:p w14:paraId="1C660BFB" w14:textId="77777777" w:rsidR="00ED51B8" w:rsidRPr="00ED51B8" w:rsidRDefault="00ED51B8" w:rsidP="00ED51B8">
      <w:pPr>
        <w:rPr>
          <w:b/>
          <w:bCs/>
        </w:rPr>
      </w:pPr>
      <w:r w:rsidRPr="00ED51B8">
        <w:rPr>
          <w:b/>
          <w:bCs/>
          <w:lang w:val="en-US"/>
        </w:rPr>
        <w:t>Task 5: Seasonality Trends</w:t>
      </w:r>
      <w:r w:rsidRPr="00ED51B8">
        <w:rPr>
          <w:b/>
          <w:bCs/>
        </w:rPr>
        <w:t> </w:t>
      </w:r>
    </w:p>
    <w:p w14:paraId="11E66F48" w14:textId="77777777" w:rsidR="00ED51B8" w:rsidRPr="00ED51B8" w:rsidRDefault="00ED51B8" w:rsidP="00ED51B8">
      <w:r w:rsidRPr="00ED51B8">
        <w:rPr>
          <w:lang w:val="en-US"/>
        </w:rPr>
        <w:t>• Which season has the highest total revenue?</w:t>
      </w:r>
      <w:r w:rsidRPr="00ED51B8">
        <w:t> </w:t>
      </w:r>
    </w:p>
    <w:p w14:paraId="5047E17D" w14:textId="77777777" w:rsidR="00ED51B8" w:rsidRPr="00ED51B8" w:rsidRDefault="00ED51B8" w:rsidP="00ED51B8">
      <w:r w:rsidRPr="00ED51B8">
        <w:rPr>
          <w:lang w:val="en-US"/>
        </w:rPr>
        <w:t>• Are there seasonal preferences for certain store types or product categories?</w:t>
      </w:r>
      <w:r w:rsidRPr="00ED51B8">
        <w:t> </w:t>
      </w:r>
    </w:p>
    <w:p w14:paraId="70A26B6C" w14:textId="77777777" w:rsidR="00ED51B8" w:rsidRPr="00ED51B8" w:rsidRDefault="00ED51B8" w:rsidP="00ED51B8">
      <w:r w:rsidRPr="00ED51B8">
        <w:rPr>
          <w:lang w:val="en-US"/>
        </w:rPr>
        <w:t>• Create a plot showing average spending per season.</w:t>
      </w:r>
      <w:r w:rsidRPr="00ED51B8">
        <w:t> </w:t>
      </w:r>
    </w:p>
    <w:p w14:paraId="22000778" w14:textId="77777777" w:rsidR="00ED51B8" w:rsidRPr="00ED51B8" w:rsidRDefault="00ED51B8" w:rsidP="00ED51B8">
      <w:pPr>
        <w:rPr>
          <w:b/>
          <w:bCs/>
        </w:rPr>
      </w:pPr>
      <w:r w:rsidRPr="00ED51B8">
        <w:rPr>
          <w:b/>
          <w:bCs/>
          <w:lang w:val="en-US"/>
        </w:rPr>
        <w:t>Task 6: Visualization Dashboard</w:t>
      </w:r>
      <w:r w:rsidRPr="00ED51B8">
        <w:rPr>
          <w:b/>
          <w:bCs/>
        </w:rPr>
        <w:t> </w:t>
      </w:r>
    </w:p>
    <w:p w14:paraId="762B5C89" w14:textId="77777777" w:rsidR="00ED51B8" w:rsidRPr="00ED51B8" w:rsidRDefault="00ED51B8" w:rsidP="00ED51B8">
      <w:r w:rsidRPr="00ED51B8">
        <w:rPr>
          <w:lang w:val="en-US"/>
        </w:rPr>
        <w:t>• Bar plot of number of transactions per city</w:t>
      </w:r>
      <w:r w:rsidRPr="00ED51B8">
        <w:t> </w:t>
      </w:r>
    </w:p>
    <w:p w14:paraId="7889DAB8" w14:textId="77777777" w:rsidR="00ED51B8" w:rsidRPr="00ED51B8" w:rsidRDefault="00ED51B8" w:rsidP="00ED51B8">
      <w:r w:rsidRPr="00ED51B8">
        <w:rPr>
          <w:lang w:val="en-US"/>
        </w:rPr>
        <w:lastRenderedPageBreak/>
        <w:t>• Pie chart showing distribution of payment methods</w:t>
      </w:r>
      <w:r w:rsidRPr="00ED51B8">
        <w:t> </w:t>
      </w:r>
    </w:p>
    <w:p w14:paraId="5B98B4DC" w14:textId="77777777" w:rsidR="00ED51B8" w:rsidRPr="00ED51B8" w:rsidRDefault="00ED51B8" w:rsidP="00ED51B8">
      <w:r w:rsidRPr="00ED51B8">
        <w:rPr>
          <w:lang w:val="en-US"/>
        </w:rPr>
        <w:t>• Line chart of monthly revenue trends (grouped by year if applicable)</w:t>
      </w:r>
      <w:r w:rsidRPr="00ED51B8">
        <w:t> </w:t>
      </w:r>
    </w:p>
    <w:p w14:paraId="0C5F4B0B" w14:textId="77777777" w:rsidR="00ED51B8" w:rsidRPr="00ED51B8" w:rsidRDefault="00ED51B8" w:rsidP="00ED51B8">
      <w:r w:rsidRPr="00ED51B8">
        <w:rPr>
          <w:lang w:val="en-US"/>
        </w:rPr>
        <w:t>• Heatmap or stacked bar showing revenue by season and customer category</w:t>
      </w:r>
      <w:r w:rsidRPr="00ED51B8">
        <w:t> </w:t>
      </w:r>
    </w:p>
    <w:p w14:paraId="4AF676B8" w14:textId="77777777" w:rsidR="000A2A38" w:rsidRDefault="000A2A38"/>
    <w:sectPr w:rsidR="000A2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B8"/>
    <w:rsid w:val="000A2A38"/>
    <w:rsid w:val="00135BFC"/>
    <w:rsid w:val="00457AA2"/>
    <w:rsid w:val="00ED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38FB"/>
  <w15:chartTrackingRefBased/>
  <w15:docId w15:val="{139C12AE-B0E3-4BB8-95ED-A6AE1548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Rana</dc:creator>
  <cp:keywords/>
  <dc:description/>
  <cp:lastModifiedBy>Neha Rana</cp:lastModifiedBy>
  <cp:revision>1</cp:revision>
  <dcterms:created xsi:type="dcterms:W3CDTF">2025-07-07T09:42:00Z</dcterms:created>
  <dcterms:modified xsi:type="dcterms:W3CDTF">2025-07-07T09:44:00Z</dcterms:modified>
</cp:coreProperties>
</file>