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D89F93" w:rsidP="50D89F93" w:rsidRDefault="50D89F93" w14:noSpellErr="1" w14:paraId="15473BFA" w14:textId="71F37F5D">
      <w:pPr>
        <w:jc w:val="center"/>
      </w:pPr>
      <w:r w:rsidRPr="50D89F93" w:rsidR="50D89F93">
        <w:rPr>
          <w:rFonts w:ascii="맑은 고딕" w:hAnsi="맑은 고딕" w:eastAsia="맑은 고딕" w:cs="맑은 고딕"/>
          <w:sz w:val="56"/>
          <w:szCs w:val="56"/>
        </w:rPr>
        <w:t>API 시연 기획서</w:t>
      </w:r>
    </w:p>
    <w:p w:rsidR="50D89F93" w:rsidRDefault="50D89F93" w14:paraId="6812C182" w14:textId="60E81CA1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 </w:t>
      </w:r>
    </w:p>
    <w:p w:rsidR="50D89F93" w:rsidP="50D89F93" w:rsidRDefault="50D89F93" w14:paraId="170DBED7" w14:textId="76DC0CEF">
      <w:pPr>
        <w:jc w:val="right"/>
      </w:pPr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60기 B반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강요셉</w:t>
      </w:r>
      <w:proofErr w:type="spellEnd"/>
    </w:p>
    <w:p w:rsidR="50D89F93" w:rsidRDefault="50D89F93" w14:paraId="691734DB" w14:textId="15D4B1BB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 </w:t>
      </w:r>
    </w:p>
    <w:p w:rsidR="50D89F93" w:rsidRDefault="50D89F93" w14:noSpellErr="1" w14:paraId="00F5EB90" w14:textId="75A4AEAA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A안 기획  </w:t>
      </w:r>
    </w:p>
    <w:p w:rsidR="50D89F93" w:rsidRDefault="50D89F93" w14:noSpellErr="1" w14:paraId="143BFB55" w14:textId="35770921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게임 이름:  Mighty Gunvolt  </w:t>
      </w:r>
    </w:p>
    <w:p w:rsidR="50D89F93" w:rsidRDefault="50D89F93" w14:paraId="09790B30" w14:textId="17D48F0E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 </w:t>
      </w:r>
    </w:p>
    <w:p w:rsidR="50D89F93" w:rsidRDefault="50D89F93" w14:noSpellErr="1" w14:paraId="5F1D1B02" w14:textId="5D2992F1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개발 기간: 12/18 ~ 12/29  </w:t>
      </w:r>
    </w:p>
    <w:p w:rsidR="50D89F93" w:rsidRDefault="50D89F93" w14:paraId="7AA947F3" w14:textId="44F9145C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 </w:t>
      </w:r>
    </w:p>
    <w:p w:rsidR="50D89F93" w:rsidRDefault="50D89F93" w14:paraId="45DF5006" w14:textId="0437E9C8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 </w:t>
      </w:r>
    </w:p>
    <w:p w:rsidR="50D89F93" w:rsidRDefault="50D89F93" w14:paraId="11AA38F3" w14:textId="252B13E5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18일: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맵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툴 타일 출력 제작 (타일 출력까지)  </w:t>
      </w:r>
    </w:p>
    <w:p w:rsidR="50D89F93" w:rsidRDefault="50D89F93" w14:paraId="4821E9BC" w14:textId="3010DE1A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19일: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맵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툴 타일 충돌 처리 제작  </w:t>
      </w:r>
    </w:p>
    <w:p w:rsidR="50D89F93" w:rsidRDefault="50D89F93" w14:paraId="3ADBD7DC" w14:textId="6F2BF17E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20일: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맵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툴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몬스터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출력 제작  </w:t>
      </w:r>
    </w:p>
    <w:p w:rsidR="50D89F93" w:rsidRDefault="50D89F93" w14:paraId="2DF3F626" w14:textId="41DE44D9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21일: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맵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툴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몬스터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충돌 처리 제작  </w:t>
      </w:r>
    </w:p>
    <w:p w:rsidR="50D89F93" w:rsidRDefault="50D89F93" w14:paraId="03552CBA" w14:textId="4BD35BB3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22일: 주인공 캐릭터 공격,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더블점프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, 특수 공격 제작  </w:t>
      </w:r>
    </w:p>
    <w:p w:rsidR="50D89F93" w:rsidRDefault="50D89F93" w14:paraId="495D4C6E" w14:textId="3E67145B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23일: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맵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툴 세이브 로드 제작  </w:t>
      </w:r>
    </w:p>
    <w:p w:rsidR="50D89F93" w:rsidRDefault="50D89F93" w14:paraId="0EBB0342" w14:textId="2332A309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24일: 주인공 캐릭터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맵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툴로 만든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맵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로드 해서 적용  </w:t>
      </w:r>
    </w:p>
    <w:p w:rsidR="50D89F93" w:rsidRDefault="50D89F93" w14:paraId="76BBB3A7" w14:textId="4D517DA7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25일: 1 스테이지 보스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몬스터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AI 제작   </w:t>
      </w:r>
    </w:p>
    <w:p w:rsidR="50D89F93" w:rsidRDefault="50D89F93" w14:paraId="71391F68" w14:textId="599E8CC3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26일: 2 스테이지 보스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몬스터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AI 제작  </w:t>
      </w:r>
    </w:p>
    <w:p w:rsidR="50D89F93" w:rsidRDefault="50D89F93" w14:paraId="5E50F1AF" w14:textId="54B8F0D8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27일: 보스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몬스터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맵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적용 및 실제 플레이 후 버그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픽스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 </w:t>
      </w:r>
    </w:p>
    <w:p w:rsidR="50D89F93" w:rsidRDefault="50D89F93" w14:noSpellErr="1" w14:paraId="76D59B83" w14:textId="2309E2A7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28일: 주인공 체력 및 점수 UI 제작  </w:t>
      </w:r>
    </w:p>
    <w:p w:rsidR="50D89F93" w:rsidRDefault="50D89F93" w14:paraId="3736A17C" w14:textId="6EC30048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29일: 버그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픽스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 </w:t>
      </w:r>
    </w:p>
    <w:p w:rsidR="50D89F93" w:rsidRDefault="50D89F93" w14:paraId="7081B74C" w14:textId="46222E72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 </w:t>
      </w:r>
    </w:p>
    <w:p w:rsidR="50D89F93" w:rsidRDefault="50D89F93" w14:paraId="72A26757" w14:textId="6D7E4731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</w:t>
      </w:r>
    </w:p>
    <w:p w:rsidR="50D89F93" w:rsidRDefault="50D89F93" w14:paraId="1E1244C9" w14:textId="1617F373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</w:t>
      </w:r>
    </w:p>
    <w:p w:rsidR="50D89F93" w:rsidRDefault="50D89F93" w14:paraId="78BDE08D" w14:textId="3006DAC7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</w:t>
      </w:r>
    </w:p>
    <w:p w:rsidR="50D89F93" w:rsidRDefault="50D89F93" w14:paraId="6CF017BC" w14:textId="139D6FE2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</w:t>
      </w:r>
    </w:p>
    <w:p w:rsidR="50D89F93" w:rsidRDefault="50D89F93" w14:paraId="5F913EA7" w14:textId="6BFBCD7E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</w:t>
      </w:r>
    </w:p>
    <w:p w:rsidR="50D89F93" w:rsidRDefault="50D89F93" w14:paraId="3927523B" w14:textId="57E3CA41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</w:t>
      </w:r>
    </w:p>
    <w:p w:rsidR="50D89F93" w:rsidRDefault="50D89F93" w14:paraId="0A98B979" w14:textId="6807B005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 </w:t>
      </w:r>
    </w:p>
    <w:p w:rsidR="50D89F93" w:rsidRDefault="50D89F93" w14:noSpellErr="1" w14:paraId="48AA2799" w14:textId="212EDD3A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B안 기획  </w:t>
      </w:r>
    </w:p>
    <w:p w:rsidR="50D89F93" w:rsidRDefault="50D89F93" w14:noSpellErr="1" w14:paraId="0D68C0FE" w14:textId="45E51E59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게임 이름:  Yoshi Island  </w:t>
      </w:r>
    </w:p>
    <w:p w:rsidR="50D89F93" w:rsidRDefault="50D89F93" w14:paraId="28E8D8F5" w14:textId="7F526F7F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 </w:t>
      </w:r>
    </w:p>
    <w:p w:rsidR="50D89F93" w:rsidP="50D89F93" w:rsidRDefault="50D89F93" w14:paraId="1E983CCF" w14:textId="4A68751F">
      <w:pPr>
        <w:pStyle w:val="Normal"/>
      </w:pPr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18일: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통맵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출력 및 타일 출력</w:t>
      </w:r>
    </w:p>
    <w:p w:rsidR="50D89F93" w:rsidRDefault="50D89F93" w14:noSpellErr="1" w14:paraId="2E117BBC" w14:textId="1E1BCDA2">
      <w:r w:rsidRPr="50D89F93" w:rsidR="50D89F93">
        <w:rPr>
          <w:rFonts w:ascii="맑은 고딕" w:hAnsi="맑은 고딕" w:eastAsia="맑은 고딕" w:cs="맑은 고딕"/>
          <w:sz w:val="20"/>
          <w:szCs w:val="20"/>
        </w:rPr>
        <w:t>12월 19일: 박스 충돌 처리</w:t>
      </w:r>
    </w:p>
    <w:p w:rsidR="50D89F93" w:rsidRDefault="50D89F93" w14:paraId="512456B9" w14:textId="4A8E4802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20일: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요시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캐릭터 점프, 점프하면서 날기, 알 만들어서 쏘기 구현</w:t>
      </w:r>
    </w:p>
    <w:p w:rsidR="50D89F93" w:rsidRDefault="50D89F93" w14:paraId="3208938A" w14:textId="0D535D61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21일: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몬스터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4종류 AI 출력</w:t>
      </w:r>
    </w:p>
    <w:p w:rsidR="50D89F93" w:rsidRDefault="50D89F93" w14:paraId="3573E132" w14:textId="5D9D50EB">
      <w:r w:rsidRPr="50D89F93" w:rsidR="50D89F93">
        <w:rPr>
          <w:rFonts w:ascii="맑은 고딕" w:hAnsi="맑은 고딕" w:eastAsia="맑은 고딕" w:cs="맑은 고딕"/>
          <w:sz w:val="20"/>
          <w:szCs w:val="20"/>
        </w:rPr>
        <w:t>12월 22일:</w:t>
      </w:r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보스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몬스터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AI 제작</w:t>
      </w:r>
    </w:p>
    <w:p w:rsidR="50D89F93" w:rsidRDefault="50D89F93" w14:paraId="50522439" w14:textId="65535A61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23일: </w:t>
      </w:r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 스테이지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맵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구조 제작 및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충돌처리</w:t>
      </w:r>
      <w:proofErr w:type="spellEnd"/>
    </w:p>
    <w:p w:rsidR="50D89F93" w:rsidP="50D89F93" w:rsidRDefault="50D89F93" w14:paraId="429668B8" w14:textId="3ED79BD6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24일: </w:t>
      </w:r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2 스테이지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맵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구조 제작 및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충돌처리</w:t>
      </w:r>
      <w:proofErr w:type="spellEnd"/>
    </w:p>
    <w:p w:rsidR="50D89F93" w:rsidRDefault="50D89F93" w14:paraId="6BD30B9C" w14:textId="6A4A2CBB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25일: 1 스테이지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몹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적용 및 충돌 처리</w:t>
      </w:r>
    </w:p>
    <w:p w:rsidR="50D89F93" w:rsidRDefault="50D89F93" w14:paraId="6636B4C0" w14:textId="14D48F64">
      <w:r w:rsidRPr="50D89F93" w:rsidR="50D89F93">
        <w:rPr>
          <w:rFonts w:ascii="맑은 고딕" w:hAnsi="맑은 고딕" w:eastAsia="맑은 고딕" w:cs="맑은 고딕"/>
          <w:sz w:val="20"/>
          <w:szCs w:val="20"/>
        </w:rPr>
        <w:t>12월 26일:</w:t>
      </w:r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</w:t>
      </w:r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2 </w:t>
      </w:r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스테이지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몹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적용 및 충돌 처리</w:t>
      </w:r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 </w:t>
      </w:r>
    </w:p>
    <w:p w:rsidR="50D89F93" w:rsidRDefault="50D89F93" w14:paraId="568290DE" w14:textId="2071C324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27일: 보스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몬스터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적용 및 버그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픽스</w:t>
      </w:r>
      <w:proofErr w:type="spellEnd"/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</w:t>
      </w:r>
    </w:p>
    <w:p w:rsidR="50D89F93" w:rsidRDefault="50D89F93" w14:paraId="1397BA3F" w14:textId="240C76F9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28일: 전체 적용 및 버그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픽스</w:t>
      </w:r>
      <w:proofErr w:type="spellEnd"/>
    </w:p>
    <w:p w:rsidR="50D89F93" w:rsidRDefault="50D89F93" w14:paraId="611CEB5F" w14:textId="14163A56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12월 29일: 이미지 수정 및 버그 </w:t>
      </w:r>
      <w:proofErr w:type="spellStart"/>
      <w:r w:rsidRPr="50D89F93" w:rsidR="50D89F93">
        <w:rPr>
          <w:rFonts w:ascii="맑은 고딕" w:hAnsi="맑은 고딕" w:eastAsia="맑은 고딕" w:cs="맑은 고딕"/>
          <w:sz w:val="20"/>
          <w:szCs w:val="20"/>
        </w:rPr>
        <w:t>픽스</w:t>
      </w:r>
      <w:proofErr w:type="spellEnd"/>
    </w:p>
    <w:p w:rsidR="50D89F93" w:rsidRDefault="50D89F93" w14:paraId="1746F26D" w14:textId="5063246F">
      <w:r w:rsidRPr="50D89F93" w:rsidR="50D89F93">
        <w:rPr>
          <w:rFonts w:ascii="맑은 고딕" w:hAnsi="맑은 고딕" w:eastAsia="맑은 고딕" w:cs="맑은 고딕"/>
          <w:sz w:val="20"/>
          <w:szCs w:val="20"/>
        </w:rPr>
        <w:t xml:space="preserve"> </w:t>
      </w:r>
    </w:p>
    <w:p w:rsidR="50D89F93" w:rsidP="50D89F93" w:rsidRDefault="50D89F93" w14:paraId="2E407BD6" w14:textId="6FB40C9A">
      <w:pPr>
        <w:pStyle w:val="Normal"/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  <w:headerReference w:type="default" r:id="Re8352c3c96874d18"/>
      <w:footerReference w:type="default" r:id="R4ffba40c8f1646c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50D89F93" w:rsidTr="50D89F93" w14:paraId="32044AFE">
      <w:tc>
        <w:tcPr>
          <w:tcW w:w="3489" w:type="dxa"/>
          <w:tcMar/>
        </w:tcPr>
        <w:p w:rsidR="50D89F93" w:rsidP="50D89F93" w:rsidRDefault="50D89F93" w14:paraId="272D6D9C" w14:textId="3118DF49">
          <w:pPr>
            <w:pStyle w:val="Header"/>
            <w:bidi w:val="0"/>
            <w:ind w:left="-115"/>
            <w:jc w:val="left"/>
          </w:pPr>
        </w:p>
      </w:tc>
      <w:tc>
        <w:tcPr>
          <w:tcW w:w="3489" w:type="dxa"/>
          <w:tcMar/>
        </w:tcPr>
        <w:p w:rsidR="50D89F93" w:rsidP="50D89F93" w:rsidRDefault="50D89F93" w14:paraId="7705D0C1" w14:textId="3D1B2F15">
          <w:pPr>
            <w:pStyle w:val="Header"/>
            <w:bidi w:val="0"/>
            <w:jc w:val="center"/>
          </w:pPr>
        </w:p>
      </w:tc>
      <w:tc>
        <w:tcPr>
          <w:tcW w:w="3489" w:type="dxa"/>
          <w:tcMar/>
        </w:tcPr>
        <w:p w:rsidR="50D89F93" w:rsidP="50D89F93" w:rsidRDefault="50D89F93" w14:paraId="21D6F132" w14:textId="43F8B909">
          <w:pPr>
            <w:pStyle w:val="Header"/>
            <w:bidi w:val="0"/>
            <w:ind w:right="-115"/>
            <w:jc w:val="right"/>
          </w:pPr>
        </w:p>
      </w:tc>
    </w:tr>
  </w:tbl>
  <w:p w:rsidR="50D89F93" w:rsidP="50D89F93" w:rsidRDefault="50D89F93" w14:paraId="2E274AED" w14:textId="0C43096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50D89F93" w:rsidTr="50D89F93" w14:paraId="35576053">
      <w:tc>
        <w:tcPr>
          <w:tcW w:w="3489" w:type="dxa"/>
          <w:tcMar/>
        </w:tcPr>
        <w:p w:rsidR="50D89F93" w:rsidP="50D89F93" w:rsidRDefault="50D89F93" w14:paraId="46376C9A" w14:textId="444EE17F">
          <w:pPr>
            <w:pStyle w:val="Header"/>
            <w:bidi w:val="0"/>
            <w:ind w:left="-115"/>
            <w:jc w:val="left"/>
          </w:pPr>
        </w:p>
      </w:tc>
      <w:tc>
        <w:tcPr>
          <w:tcW w:w="3489" w:type="dxa"/>
          <w:tcMar/>
        </w:tcPr>
        <w:p w:rsidR="50D89F93" w:rsidP="50D89F93" w:rsidRDefault="50D89F93" w14:paraId="57F2DB72" w14:textId="34B96261">
          <w:pPr>
            <w:pStyle w:val="Header"/>
            <w:bidi w:val="0"/>
            <w:jc w:val="center"/>
          </w:pPr>
        </w:p>
      </w:tc>
      <w:tc>
        <w:tcPr>
          <w:tcW w:w="3489" w:type="dxa"/>
          <w:tcMar/>
        </w:tcPr>
        <w:p w:rsidR="50D89F93" w:rsidP="50D89F93" w:rsidRDefault="50D89F93" w14:paraId="00216B42" w14:textId="2BC1666F">
          <w:pPr>
            <w:pStyle w:val="Header"/>
            <w:bidi w:val="0"/>
            <w:ind w:right="-115"/>
            <w:jc w:val="right"/>
          </w:pPr>
        </w:p>
      </w:tc>
    </w:tr>
  </w:tbl>
  <w:p w:rsidR="50D89F93" w:rsidP="50D89F93" w:rsidRDefault="50D89F93" w14:paraId="3C2BFF53" w14:textId="44E8A39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d8a41-cc5e-47c8-865a-77b7cd8be7ed}"/>
  <w14:docId w14:val="1B1642E0"/>
  <w:rsids>
    <w:rsidRoot w:val="50D89F93"/>
    <w:rsid w:val="50D89F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e8352c3c96874d18" /><Relationship Type="http://schemas.openxmlformats.org/officeDocument/2006/relationships/footer" Target="/word/footer.xml" Id="R4ffba40c8f1646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2012-08-07T03:50:00.0000000Z</dcterms:created>
  <dcterms:modified xsi:type="dcterms:W3CDTF">2015-12-15T09:57:08.2154741Z</dcterms:modified>
  <lastModifiedBy>KangJoseph</lastModifiedBy>
</coreProperties>
</file>