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Invités déjà notifiés — Mariage Maeva &amp; Felix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Généré le 12 juillet 2026 — invités marqués "notifié" (invitation initiale envoyée) sur les deux sites.</w:t>
      </w:r>
    </w:p>
    <w:p>
      <w:pPr>
        <w:pStyle w:val="Heading2"/>
      </w:pPr>
      <w:r>
        <w:t xml:space="preserve">Cérémonie de la dote (91)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Akoto Olivier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+2250707484720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Akpoue Arthur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+2250707420613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Angeline Tiapani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+2250707638905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Annie Thommeret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+2250787491157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ANNOH Louis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+220707983461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Anoh Germaine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+2250707513481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ASSOKO Joel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+2250779893056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ASSOKO Marie 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+2250858381233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Ayenan Solibra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+2250140450870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BAMBO Jeanne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+2250708072119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Brou Solibra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+2250102500240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Chef Wê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+2250749497466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Daly Lida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+2250506777716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Danielle ORI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+2250708006096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Diagola Farida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Aka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+2250747518135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Akonghui Jules (Pharmacie Saint Pierre D'angle)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+2250707070810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Amondji (Dpci)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+2250758599959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Diby Zamble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+2250708885254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Dogbo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+2250747502816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Ehouman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+2250777342620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Ehounou Therese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+2250747393505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Gueu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+2250777751553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Kamenan (Pharmacie Sainte Rita)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+2250707295454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N'guessan Bruno (Pharmacie Moderne De N'zi)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+2250707102307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Ouattara Mantata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+2250707466888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Savadogo (Pharmacie De Bangolo)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+2250707383855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Tra Bi Vanie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+2250749527420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Yaba Thierry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+2250707972101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Yoboue Privat (Pharmacie De Morofe)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+22533664345470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Épouse de Gatta Jean Marie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+2250709262087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Épouse de Gbaï Bouazo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+2250707802667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Estelle Z3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+2250787554772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Evariste Ouattara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+2250757125016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Gatta Jean Marie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+2250709262087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Gbaï Baroan Michel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+2250101490101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Gbaï Bouazo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+2250707802667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Gbaï Rose Edith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+2250707803933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Gbaï Séri Théodore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+2250707017214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Gore Baya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+2250709727897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GRANSE Mike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+2250747620330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Hassan Koffi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+2250708727269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Irie De Gore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+2250758085428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Jean Noel Simeon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+2250708667434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+2250708495625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KANGA Agnes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KANGA Sonia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kanga yao felix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+2250708787891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Kouadio Blandine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+2250777437686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KOUADIO Blandine Nro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+2250777437686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KOUADIO Jerome Nro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+2250707882768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KOUADIO Richard Nro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+2250749993722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KOUADIO Vanessa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+2250554381402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KOUAME espoir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+2250707230604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 Amelie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+2250707930375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 Leonard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+2250708461238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 Paul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+2250707936311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 Vanessa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+2250709178439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M. Affran Joel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+2250101011615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Mable Edwige (Tita)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+2250707731570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Madame 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Madame KORE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+2250707141039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Maitre Koffi Olivier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+2250707457435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 Stephane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+2250777020200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Mireille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+2250707265910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Mme Coulibaly Lea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+2250759800140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Mme Kone Sabine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+2250747493723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 KOFFI Desiré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+2250708207626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 N'Guessan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+2250778703077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N'guessan Roland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+2250709063399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Nanan Atoh Yapi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+2250708144930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 Hazard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+2250707800204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+2250707091019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Odelia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+2250701816575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Olivier BREKA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+33664515651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Rayan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+33615994619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Romeo 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+2250708335225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Roxane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+2250789682235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Samuel AKA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+33783870245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SEKOU Diakite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Siallou Sonia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+2250707016383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TANOH Edwige Nro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+2250708001221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Yaba Thierry Michel Louma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+2250707972101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Yao Basile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+2250708700805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YAPI Ahou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Yapi Koble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+2250708426232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Yapi Loukou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Yapi Nano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+2250707742328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Yolande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+2250758960513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Zeli Marie-Victoire Epse Nguessan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+2250101729993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ZORO 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+2250707788274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Mariage civil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BAMBO Jeanne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+2250708072119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Aka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+2250747518135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Gbaï Séri Théodore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+2250707017214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KANGA YAO FELIX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+2250708787891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Nanan Atoh Yapi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+2250708144930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2026-07-12T10:09:16.263Z</dcterms:created>
  <dcterms:modified xsi:type="dcterms:W3CDTF">2026-07-12T10:09:16.276Z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