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5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DAY-2</w:t>
      </w:r>
      <w:r w:rsidR="00150355" w:rsidRPr="002E33D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 PROGRAMS</w:t>
      </w:r>
    </w:p>
    <w:p w:rsidR="005E6F87" w:rsidRPr="002E33D5" w:rsidRDefault="005E6F87" w:rsidP="002E33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5E6F87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S.Kangana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Sri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192210006</w:t>
      </w:r>
    </w:p>
    <w:p w:rsidR="00EC1256" w:rsidRDefault="00EC1256" w:rsidP="00EC12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CSA1760-Artificial Intelligence</w:t>
      </w:r>
    </w:p>
    <w:p w:rsidR="00E8356C" w:rsidRPr="00E8356C" w:rsidRDefault="00E8356C" w:rsidP="00EC12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proofErr w:type="gramStart"/>
      <w:r w:rsidRPr="00E8356C">
        <w:rPr>
          <w:rFonts w:ascii="Times New Roman" w:hAnsi="Times New Roman" w:cs="Times New Roman"/>
          <w:b/>
          <w:sz w:val="28"/>
          <w:szCs w:val="28"/>
          <w:lang w:val="en-US"/>
        </w:rPr>
        <w:t>.Monkey</w:t>
      </w:r>
      <w:proofErr w:type="gramEnd"/>
      <w:r w:rsidRPr="00E835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Banana Problem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Define the initial state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MonkeyHasBanana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can be 'floor', '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on_box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', or specific locations like '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room_center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'.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MonkeyHasBanana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is 'yes' or 'no'.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initial_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at_door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room_center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Define the goal state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goal_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state(_, yes, _)).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Define the actions that can be performed by the monkey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 move(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 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)) :-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\=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 push(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 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)) :-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MonkeyPosition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\=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TargetPosition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climb(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 climb, 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on_box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grab_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banana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on_box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no,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grab_banana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 state(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on_box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yes,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BoxPosition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Solve the problem by defining a path from the initial state to the goal state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solve :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initial_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InitialState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goal_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GoalState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InitialState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GoalState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 []).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Find the path to the goal state using a recursive strategy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State, State, _) :-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'Goal reached: '), write(State),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GoalState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 Visited) :-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Action,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NewState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\+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NewState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 Visited),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'Action: '), write(Action),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'New State: '), write(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NewState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spellStart"/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NewState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GoalState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E8356C">
        <w:rPr>
          <w:rFonts w:ascii="Times New Roman" w:hAnsi="Times New Roman" w:cs="Times New Roman"/>
          <w:sz w:val="28"/>
          <w:szCs w:val="28"/>
          <w:lang w:val="en-US"/>
        </w:rPr>
        <w:t>NewState</w:t>
      </w:r>
      <w:proofErr w:type="spellEnd"/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| Visited]).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>% Entry point for the program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run :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E8356C" w:rsidRPr="00E8356C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solve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6E5A" w:rsidRDefault="00E8356C" w:rsidP="00E83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356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8356C">
        <w:rPr>
          <w:rFonts w:ascii="Times New Roman" w:hAnsi="Times New Roman" w:cs="Times New Roman"/>
          <w:sz w:val="28"/>
          <w:szCs w:val="28"/>
          <w:lang w:val="en-US"/>
        </w:rPr>
        <w:t>'No solution found.').</w:t>
      </w:r>
    </w:p>
    <w:p w:rsidR="00E8356C" w:rsidRDefault="00E8356C" w:rsidP="00E835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8356C" w:rsidRDefault="00E8356C" w:rsidP="00E835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26F49F" wp14:editId="55834D2E">
            <wp:extent cx="5731510" cy="3222625"/>
            <wp:effectExtent l="0" t="0" r="2540" b="0"/>
            <wp:docPr id="10" name="Picture 10" descr="C:\Users\user\OneDrive\Picture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Picture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BC" w:rsidRPr="007337BC" w:rsidRDefault="007337BC" w:rsidP="00E8356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26.Fruits and its colour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Facts: fruit(FruitName, Color)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fruit(apple, red).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fruit(banana, yellow).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fruit(grape, purple).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fruit(grape, green).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fruit(orange, orange).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fruit(kiwi, brown).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fruit(pear, green).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fruit(strawberry, red).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fruit(lemon, yellow).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Rule: find_fruit_by_color(Color, Fruit)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This finds all fruits with a specific color.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find_fruit_by_color(Color, Fruit) :-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fruit(Fruit, Color).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Rule: find_color_by_fruit(Fruit, Color)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This finds the color of a specific fruit.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find_color_by_fruit(Fruit, Color) :-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fruit(Fruit, Color).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Queries: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1. Find all fruits of a specific color: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   ?- find_fruit_by_color(red, Fruit).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2. Find the color of a specific fruit: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   ?- find_color_by_fruit(apple, Color).</w:t>
      </w: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356C" w:rsidRP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3. Find all fruits and their colors:</w:t>
      </w:r>
    </w:p>
    <w:p w:rsidR="00E8356C" w:rsidRDefault="00E8356C" w:rsidP="00E8356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356C">
        <w:rPr>
          <w:rFonts w:ascii="Times New Roman" w:hAnsi="Times New Roman" w:cs="Times New Roman"/>
          <w:noProof/>
          <w:sz w:val="28"/>
          <w:szCs w:val="28"/>
          <w:lang w:val="en-US"/>
        </w:rPr>
        <w:t>%    ?- fruit(Fruit, Color).</w:t>
      </w:r>
    </w:p>
    <w:p w:rsidR="007337BC" w:rsidRDefault="007337BC" w:rsidP="00E8356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7337BC" w:rsidRDefault="007337BC" w:rsidP="00E8356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A67802C" wp14:editId="3FACDEB8">
            <wp:extent cx="5731510" cy="2525342"/>
            <wp:effectExtent l="0" t="0" r="2540" b="8890"/>
            <wp:docPr id="11" name="Picture 11" descr="C:\Users\user\OneDrive\Picture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Picture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27.Breadth First Search Algorithm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Define the graph as edges with heuristic values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edge(StartNode, EndNode, Cost).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edge(a, b, 1).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edge(a, c, 4).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edge(b, d, 2).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edge(c, d, 3).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edge(b, e, 5).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edge(d, f, 1).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edge(e, f, 2).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Define the heuristic values for each node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heuristic(Node, Value).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heuristic(a, 6).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heuristic(b, 4).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heuristic(c, 5).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heuristic(d, 2).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heuristic(e, 3).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heuristic(f, 0). % Goal node has a heuristic of 0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Best-First Search implementation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best_first_search(Start, Goal)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heuristic(Start, H),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search([[Start, H]], Goal, []).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Base case: Reached the goal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search([[Node, _] | _], Node, _)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write('Goal reached: '), write(Node), nl.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Recursive case: Expand the current node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search([[Node, _] | RestQueue], Goal, Visited)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findall([NextNode, H],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(edge(Node, NextNode, _), \+ member(NextNode, Visited), heuristic(NextNode, H)),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Children),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append(RestQueue, Children, NewQueue),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sort(2, @=&lt;, NewQueue, SortedQueue), % Sort by heuristic values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write('Visiting: '), write(Node), nl,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write('Queue: '), write(SortedQueue), nl,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search(SortedQueue, Goal, [Node | Visited]).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Entry point for the program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run_best_first_search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write('Enter start node: '), read(Start),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write('Enter goal node: '), read(Goal),</w:t>
      </w:r>
    </w:p>
    <w:p w:rsid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best_first_search(Start, Goal).</w:t>
      </w:r>
    </w:p>
    <w:p w:rsid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D77E421" wp14:editId="1B7793FE">
            <wp:extent cx="5731510" cy="2430165"/>
            <wp:effectExtent l="0" t="0" r="2540" b="8255"/>
            <wp:docPr id="12" name="Picture 12" descr="C:\Users\user\OneDrive\Pictures\Screenshots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OneDrive\Pictures\Screenshots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28.Medical Diagnosis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Facts: disease(Symptom, Disease)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disease(fever, flu).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disease(cough, flu).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disease(sore_throat, flu).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disease(headache, flu).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disease(fever, malaria).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disease(chills, malaria).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disease(sweating, malaria).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disease(rash, chickenpox).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disease(itching, chickenpox).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disease(fever, typhoid).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disease(abdominal_pain, typhoid).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disease(diarrhea, typhoid).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Facts: treatment(Disease, Treatment)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treatment(flu, 'Rest, fluids, and over-the-counter medicines').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treatment(malaria, 'Antimalarial drugs and medical supervision').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treatment(chickenpox, 'Calamine lotion, rest, and antihistamines').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treatment(typhoid, 'Antibiotics and hydration therapy').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Diagnosis Rule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diagnose(Disease)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write('Enter symptoms separated by commas (e.g., fever,cough): '), nl,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read(Symptoms),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findall(D, (member(Symptom, Symptoms), disease(Symptom, D)), PossibleDiseases),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list_to_set(PossibleDiseases, UniqueDiseases), % Eliminate duplicates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write('Possible diseases based on symptoms: '), write(UniqueDiseases), nl,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suggest_treatment(UniqueDiseases).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Suggest Treatment Rule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suggest_treatment([])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write('No matching disease found. Please consult a doctor.'), nl.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suggest_treatment([Disease | Rest])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treatment(Disease, Treatment),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write('For '), write(Disease), write(', suggested treatment is: '), write(Treatment), nl,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suggest_treatment(Rest).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% Entry point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>start :-</w:t>
      </w:r>
    </w:p>
    <w:p w:rsidR="007337BC" w:rsidRP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write('--- Welcome to the Medical Diagnosis System ---'), nl,</w:t>
      </w:r>
    </w:p>
    <w:p w:rsidR="007337BC" w:rsidRDefault="007337BC" w:rsidP="007337B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diagnose(_).</w:t>
      </w:r>
    </w:p>
    <w:p w:rsid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Output:</w:t>
      </w:r>
    </w:p>
    <w:p w:rsidR="007337BC" w:rsidRDefault="007337BC" w:rsidP="007337BC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0F1529" wp14:editId="46ABCEB7">
            <wp:extent cx="5731510" cy="3222625"/>
            <wp:effectExtent l="0" t="0" r="2540" b="0"/>
            <wp:docPr id="13" name="Picture 13" descr="C:\Users\user\OneDrive\Pictures\Screenshots\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OneDrive\Pictures\Screenshots\Screenshot (25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BC" w:rsidRDefault="007337BC" w:rsidP="00733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29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.Forward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Chaining Algorithm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Facts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spellStart"/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spellStart"/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ground_is_wet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Rules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spellStart"/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flash_flood_warning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ground_is_wet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spellStart"/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umbrella_advice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Forward Chaining Algorithm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forward_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chaining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Conclusion, infer(Conclusion), Conclusions),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'Inferred conclusions: '),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Conclusions).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Inference logic: Derive conclusions based on satisfied rules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infer(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Conclusion) :-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Conclusion, Conditions),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maplist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fact, Conditions), % Check if all conditions are facts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\+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Conclusion),       % Avoid duplication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fact(Conclusion)).  % Add the conclusion as a fact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Helper to print conclusions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[]).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[H|T]) :-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H),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T).</w:t>
      </w:r>
    </w:p>
    <w:p w:rsidR="007337BC" w:rsidRPr="007337BC" w:rsidRDefault="007337BC" w:rsidP="00733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>% Query to run forward chaining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forward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7337BC" w:rsidRP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'Running Forward Chaining...'), </w:t>
      </w:r>
      <w:proofErr w:type="spellStart"/>
      <w:r w:rsidRPr="007337BC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337BC" w:rsidRDefault="007337BC" w:rsidP="007337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337BC">
        <w:rPr>
          <w:rFonts w:ascii="Times New Roman" w:hAnsi="Times New Roman" w:cs="Times New Roman"/>
          <w:sz w:val="28"/>
          <w:szCs w:val="28"/>
          <w:lang w:val="en-US"/>
        </w:rPr>
        <w:t>forward_chaining</w:t>
      </w:r>
      <w:proofErr w:type="spellEnd"/>
      <w:r w:rsidRPr="007337B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7337BC" w:rsidRDefault="007337BC" w:rsidP="00733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7BC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7337BC" w:rsidRDefault="00D46219" w:rsidP="00733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30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.Backward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Chaining: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Facts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spellStart"/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spellStart"/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ground_is_wet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Rules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spellStart"/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flash_flood_warning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ground_is_wet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spellStart"/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umbrella_advice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weather_is_rainy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Backward Chaining Logic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backward_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chaining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Goal) :-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Goal, []).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Prove the goal using recursion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Goal, _) :-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Goal),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'Proved: '), write(Goal),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Goal, History) :-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rule(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Goal, Conditions),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\+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Goal, History), % Avoid circular reasoning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Conditions, [Goal | History]),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'Proved: '), write(Goal),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Prove all conditions in a list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[], _).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[H|T], History) :-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H, History),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prove_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T, History).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>% Query to run backward chaining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backward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'Enter goal: '),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Goal),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backward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>_chaining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(Goal) -&gt;</w:t>
      </w:r>
    </w:p>
    <w:p w:rsidR="00D46219" w:rsidRP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'Goal is satisfied: '), write(Goal),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</w:p>
    <w:p w:rsidR="00D46219" w:rsidRDefault="00D46219" w:rsidP="00D4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gramStart"/>
      <w:r w:rsidRPr="00D4621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46219">
        <w:rPr>
          <w:rFonts w:ascii="Times New Roman" w:hAnsi="Times New Roman" w:cs="Times New Roman"/>
          <w:sz w:val="28"/>
          <w:szCs w:val="28"/>
          <w:lang w:val="en-US"/>
        </w:rPr>
        <w:t xml:space="preserve">'Goal cannot be satisfied.'), </w:t>
      </w:r>
      <w:proofErr w:type="spellStart"/>
      <w:r w:rsidRPr="00D46219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D4621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46219" w:rsidRDefault="00D46219" w:rsidP="00D462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D46219" w:rsidRPr="00D46219" w:rsidRDefault="00D46219" w:rsidP="00D462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223030"/>
            <wp:effectExtent l="0" t="0" r="2540" b="0"/>
            <wp:docPr id="14" name="Picture 14" descr="C:\Users\user\OneDrive\Pictures\Screenshots\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OneDrive\Pictures\Screenshots\Screenshot (25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6219" w:rsidRPr="00D46219" w:rsidSect="0005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4B" w:rsidRDefault="00F24C4B" w:rsidP="004B6D17">
      <w:pPr>
        <w:spacing w:after="0" w:line="240" w:lineRule="auto"/>
      </w:pPr>
      <w:r>
        <w:separator/>
      </w:r>
    </w:p>
  </w:endnote>
  <w:endnote w:type="continuationSeparator" w:id="0">
    <w:p w:rsidR="00F24C4B" w:rsidRDefault="00F24C4B" w:rsidP="004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4B" w:rsidRDefault="00F24C4B" w:rsidP="004B6D17">
      <w:pPr>
        <w:spacing w:after="0" w:line="240" w:lineRule="auto"/>
      </w:pPr>
      <w:r>
        <w:separator/>
      </w:r>
    </w:p>
  </w:footnote>
  <w:footnote w:type="continuationSeparator" w:id="0">
    <w:p w:rsidR="00F24C4B" w:rsidRDefault="00F24C4B" w:rsidP="004B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2421"/>
    <w:multiLevelType w:val="hybridMultilevel"/>
    <w:tmpl w:val="D33ACF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90"/>
    <w:multiLevelType w:val="hybridMultilevel"/>
    <w:tmpl w:val="EA52E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2C"/>
    <w:rsid w:val="000557EE"/>
    <w:rsid w:val="00150355"/>
    <w:rsid w:val="001979A2"/>
    <w:rsid w:val="00204C97"/>
    <w:rsid w:val="002E33D5"/>
    <w:rsid w:val="00313649"/>
    <w:rsid w:val="00314A57"/>
    <w:rsid w:val="003858F6"/>
    <w:rsid w:val="0045248B"/>
    <w:rsid w:val="00461014"/>
    <w:rsid w:val="004708A2"/>
    <w:rsid w:val="004B6D17"/>
    <w:rsid w:val="00576425"/>
    <w:rsid w:val="005A3B44"/>
    <w:rsid w:val="005D2C3A"/>
    <w:rsid w:val="005E6F87"/>
    <w:rsid w:val="006648E2"/>
    <w:rsid w:val="00703DFA"/>
    <w:rsid w:val="007337BC"/>
    <w:rsid w:val="00893E36"/>
    <w:rsid w:val="00A06A73"/>
    <w:rsid w:val="00A3189C"/>
    <w:rsid w:val="00A43E2C"/>
    <w:rsid w:val="00A73F47"/>
    <w:rsid w:val="00B50C03"/>
    <w:rsid w:val="00BB3D22"/>
    <w:rsid w:val="00BC6E5A"/>
    <w:rsid w:val="00C20F82"/>
    <w:rsid w:val="00C943AE"/>
    <w:rsid w:val="00D46219"/>
    <w:rsid w:val="00D4658C"/>
    <w:rsid w:val="00D74AEF"/>
    <w:rsid w:val="00E51227"/>
    <w:rsid w:val="00E7562E"/>
    <w:rsid w:val="00E8356C"/>
    <w:rsid w:val="00EC1256"/>
    <w:rsid w:val="00EF1D64"/>
    <w:rsid w:val="00F2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17"/>
  </w:style>
  <w:style w:type="paragraph" w:styleId="Footer">
    <w:name w:val="footer"/>
    <w:basedOn w:val="Normal"/>
    <w:link w:val="FooterChar"/>
    <w:uiPriority w:val="99"/>
    <w:unhideWhenUsed/>
    <w:rsid w:val="004B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aureddala</dc:creator>
  <cp:lastModifiedBy>user</cp:lastModifiedBy>
  <cp:revision>2</cp:revision>
  <dcterms:created xsi:type="dcterms:W3CDTF">2024-11-26T17:01:00Z</dcterms:created>
  <dcterms:modified xsi:type="dcterms:W3CDTF">2024-11-26T17:01:00Z</dcterms:modified>
</cp:coreProperties>
</file>