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3489C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Made my scalp dry and flaky.</w:t>
      </w:r>
    </w:p>
    <w:p w14:paraId="70156972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Smells great and keeps hair fresh</w:t>
      </w:r>
      <w:r>
        <w:rPr>
          <w:rFonts w:hint="default"/>
          <w:lang w:val="en-US"/>
        </w:rPr>
        <w:t>.</w:t>
      </w:r>
    </w:p>
    <w:p w14:paraId="2F2954CA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Made my hair frizzy and hard to manage.</w:t>
      </w:r>
    </w:p>
    <w:p w14:paraId="666EDA3B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Cleans well, but no major texture change.</w:t>
      </w:r>
    </w:p>
    <w:p w14:paraId="00435077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Caused more hair fall. Not recommended.</w:t>
      </w:r>
    </w:p>
    <w:p w14:paraId="5D06304B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Defines curly hair without frizz.</w:t>
      </w:r>
    </w:p>
    <w:p w14:paraId="386DD52A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Left a sticky, greasy feel on my hair.</w:t>
      </w:r>
    </w:p>
    <w:p w14:paraId="6AA1697F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Makes hair healthier and less greasy.</w:t>
      </w:r>
    </w:p>
    <w:p w14:paraId="1E1308C8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Doesn’t foam well and needs a lot of product.</w:t>
      </w:r>
    </w:p>
    <w:p w14:paraId="36E95501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Just an average shampoo for the price.</w:t>
      </w:r>
    </w:p>
    <w:p w14:paraId="531DA7CB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en-US"/>
        </w:rPr>
        <w:t xml:space="preserve"> </w:t>
      </w:r>
      <w:r>
        <w:t>Made my dandruff worse after a few weeks.</w:t>
      </w:r>
    </w:p>
    <w:p w14:paraId="75DD14A8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Makes hair soft, smooth, and shiny.</w:t>
      </w:r>
    </w:p>
    <w:p w14:paraId="21DFE985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Itchy and irritated my scalp.</w:t>
      </w:r>
    </w:p>
    <w:p w14:paraId="79C6B515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Less hair fall after using it.</w:t>
      </w:r>
    </w:p>
    <w:p w14:paraId="71875851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Cheap packaging, bottle leaks.</w:t>
      </w:r>
    </w:p>
    <w:p w14:paraId="724C97B3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Too expensive for the quality.</w:t>
      </w:r>
      <w:bookmarkStart w:id="0" w:name="_GoBack"/>
      <w:bookmarkEnd w:id="0"/>
    </w:p>
    <w:p w14:paraId="5A76D4EF">
      <w:pPr>
        <w:keepNext w:val="0"/>
        <w:keepLines w:val="0"/>
        <w:widowControl/>
        <w:numPr>
          <w:numId w:val="0"/>
        </w:numPr>
        <w:suppressLineNumbers w:val="0"/>
        <w:ind w:leftChars="0"/>
      </w:pPr>
    </w:p>
    <w:p w14:paraId="6EEDA43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472A0"/>
    <w:rsid w:val="2AE058D6"/>
    <w:rsid w:val="3AE71AE0"/>
    <w:rsid w:val="5414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2025-02-17T05:50:00Z</dcterms:created>
  <dc:creator>Kaniskasri T S P</dc:creator>
  <cp:lastModifiedBy>Kaniskasri T S P</cp:lastModifiedBy>
  <dcterms:modified xsi:type="dcterms:W3CDTF">2025-02-17T11:21:24Z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8449EA859C1748C8B49CD7EE82359B7A_11</vt:lpwstr>
  </property>
</Properties>
</file>