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AF7F6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7B76937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4C3C72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31B7B69C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6FE5464D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49C6EAB0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63F5F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программного обеспечения и администрирования </w:t>
      </w:r>
    </w:p>
    <w:p w14:paraId="295A0CC2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систем</w:t>
      </w:r>
    </w:p>
    <w:p w14:paraId="7EA84205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F9A7F7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AD62CE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45BE5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6189D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 </w:t>
      </w:r>
    </w:p>
    <w:p w14:paraId="315B1042" w14:textId="7F06AF84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</w:p>
    <w:p w14:paraId="0D8B89EC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BBB0A7" w14:textId="043A3660" w:rsidR="00D14F98" w:rsidRPr="00D14F98" w:rsidRDefault="00D14F98" w:rsidP="004C0BA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C0B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4C0BA0" w:rsidRPr="004C0B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зучение равноускоренного движения тел</w:t>
      </w:r>
      <w:r w:rsidR="004C0BA0" w:rsidRPr="004C0B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на машине </w:t>
      </w:r>
      <w:r w:rsidR="004C0B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4C0BA0" w:rsidRPr="004C0B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твуда</w:t>
      </w: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474FE24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14:paraId="37466E24" w14:textId="4FF35E44" w:rsidR="00D14F98" w:rsidRPr="00D14F98" w:rsidRDefault="00D14F98" w:rsidP="00D14F98">
      <w:pPr>
        <w:spacing w:before="24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4C0BA0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Физика</w:t>
      </w: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C8C2301" w14:textId="77777777" w:rsidR="00D14F98" w:rsidRPr="00D14F98" w:rsidRDefault="00D14F98" w:rsidP="004C0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27C43E" w14:textId="77777777" w:rsidR="00D14F98" w:rsidRPr="00D14F98" w:rsidRDefault="00D14F98" w:rsidP="00D14F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04110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ECC1AD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D14F98" w:rsidRPr="00D14F98" w14:paraId="2AFB69B3" w14:textId="77777777" w:rsidTr="00D14F98">
        <w:tc>
          <w:tcPr>
            <w:tcW w:w="4928" w:type="dxa"/>
            <w:hideMark/>
          </w:tcPr>
          <w:p w14:paraId="2ECEF2E6" w14:textId="1465BA8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3827" w:type="dxa"/>
          </w:tcPr>
          <w:p w14:paraId="54492E81" w14:textId="7777777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студент группы 313</w:t>
            </w:r>
          </w:p>
          <w:p w14:paraId="1689F99C" w14:textId="1DB19799" w:rsid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Ольшевский Даниил Вадимович</w:t>
            </w:r>
          </w:p>
          <w:p w14:paraId="41119828" w14:textId="148C00AF" w:rsidR="004C0BA0" w:rsidRDefault="004C0BA0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Козявин Максим Сергеевич</w:t>
            </w:r>
          </w:p>
          <w:p w14:paraId="46399AFB" w14:textId="77777777" w:rsidR="00D14F98" w:rsidRPr="00D14F98" w:rsidRDefault="00D14F98" w:rsidP="004C0BA0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14F98" w:rsidRPr="00D14F98" w14:paraId="4F8DEB39" w14:textId="77777777" w:rsidTr="00D14F98">
        <w:tc>
          <w:tcPr>
            <w:tcW w:w="4928" w:type="dxa"/>
            <w:hideMark/>
          </w:tcPr>
          <w:p w14:paraId="0A12BBB1" w14:textId="7777777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827" w:type="dxa"/>
          </w:tcPr>
          <w:p w14:paraId="0BB7299B" w14:textId="7777777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к.т.н., доцент</w:t>
            </w:r>
          </w:p>
          <w:p w14:paraId="0CC3CA8C" w14:textId="7911C798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 xml:space="preserve">кафедры </w:t>
            </w:r>
            <w:r w:rsidR="004C0BA0">
              <w:rPr>
                <w:rFonts w:ascii="Times New Roman" w:eastAsia="Times New Roman" w:hAnsi="Times New Roman"/>
                <w:sz w:val="28"/>
                <w:szCs w:val="28"/>
              </w:rPr>
              <w:t>Физики и Нанотехнологий</w:t>
            </w:r>
          </w:p>
          <w:p w14:paraId="4E3E08EB" w14:textId="4E539930" w:rsidR="00D14F98" w:rsidRPr="00D14F98" w:rsidRDefault="006C6266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Ве</w:t>
            </w:r>
            <w:r w:rsidR="004C0BA0">
              <w:rPr>
                <w:rFonts w:ascii="Times New Roman" w:eastAsia="Times New Roman" w:hAnsi="Times New Roman"/>
                <w:sz w:val="28"/>
                <w:szCs w:val="28"/>
              </w:rPr>
              <w:t>рвейко</w:t>
            </w:r>
            <w:proofErr w:type="spellEnd"/>
            <w:r w:rsidR="004C0BA0">
              <w:rPr>
                <w:rFonts w:ascii="Times New Roman" w:eastAsia="Times New Roman" w:hAnsi="Times New Roman"/>
                <w:sz w:val="28"/>
                <w:szCs w:val="28"/>
              </w:rPr>
              <w:t xml:space="preserve"> М.В.</w:t>
            </w:r>
          </w:p>
          <w:p w14:paraId="3CE8F1B8" w14:textId="7777777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1285B936" w14:textId="77777777" w:rsidR="00D14F98" w:rsidRPr="00D14F98" w:rsidRDefault="00D14F98" w:rsidP="00D14F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1EF561" w14:textId="77777777" w:rsidR="00D14F98" w:rsidRPr="00D14F98" w:rsidRDefault="00D14F98" w:rsidP="00D14F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B85CE2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</w:t>
      </w:r>
    </w:p>
    <w:p w14:paraId="1FC56C17" w14:textId="28D0315B" w:rsidR="00D14F98" w:rsidRDefault="00D14F98" w:rsidP="00D14F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1DB36937" w14:textId="77777777" w:rsidR="000B2B4D" w:rsidRPr="00D80C7C" w:rsidRDefault="000B2B4D" w:rsidP="000B2B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0C7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6D83674" w14:textId="04962577" w:rsidR="000B2B4D" w:rsidRDefault="000B2B4D" w:rsidP="000B2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экспериментальную проверку законов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Нъютона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ADC0F4" w14:textId="77777777" w:rsidR="000B2B4D" w:rsidRPr="00D80C7C" w:rsidRDefault="000B2B4D" w:rsidP="000B2B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C4017" w14:textId="77777777" w:rsidR="000B2B4D" w:rsidRDefault="000B2B4D" w:rsidP="000B2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Оборудование</w:t>
      </w:r>
    </w:p>
    <w:p w14:paraId="696D8E2A" w14:textId="4325DDFA" w:rsidR="000B2B4D" w:rsidRDefault="000B2B4D" w:rsidP="000B2B4D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Экспериментальная установка</w:t>
      </w:r>
    </w:p>
    <w:p w14:paraId="427BAD48" w14:textId="369F5D58" w:rsidR="000B2B4D" w:rsidRDefault="000B2B4D" w:rsidP="000B2B4D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грузов малой массы</w:t>
      </w:r>
    </w:p>
    <w:p w14:paraId="1ACCDB47" w14:textId="7236B929" w:rsidR="000B2B4D" w:rsidRDefault="000B2B4D" w:rsidP="000B2B4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6A3BFB" w14:textId="0AC4929E" w:rsidR="000B2B4D" w:rsidRPr="000B2B4D" w:rsidRDefault="000B2B4D" w:rsidP="000B2B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  <w:r w:rsidRPr="002F23DC">
        <w:rPr>
          <w:rFonts w:ascii="Times New Roman" w:hAnsi="Times New Roman" w:cs="Times New Roman"/>
          <w:b/>
          <w:sz w:val="28"/>
          <w:szCs w:val="28"/>
        </w:rPr>
        <w:t>:</w:t>
      </w:r>
    </w:p>
    <w:p w14:paraId="1A04B4A6" w14:textId="755B1684" w:rsidR="00827545" w:rsidRPr="00827545" w:rsidRDefault="00827545" w:rsidP="00827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7545">
        <w:rPr>
          <w:rFonts w:ascii="Times New Roman" w:hAnsi="Times New Roman" w:cs="Times New Roman"/>
          <w:sz w:val="28"/>
          <w:szCs w:val="28"/>
        </w:rPr>
        <w:t>В результате проделанной работы были получены данные и выполнены требуемые задания.</w:t>
      </w:r>
    </w:p>
    <w:p w14:paraId="4192F562" w14:textId="77777777" w:rsidR="00827545" w:rsidRPr="002F23DC" w:rsidRDefault="00827545" w:rsidP="008275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23DC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3DDC8978" w14:textId="0BEA4A83" w:rsidR="00827545" w:rsidRPr="002F23DC" w:rsidRDefault="00827545" w:rsidP="002F23DC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 xml:space="preserve">Была изучена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2F23DC">
        <w:rPr>
          <w:rFonts w:ascii="Times New Roman" w:hAnsi="Times New Roman" w:cs="Times New Roman"/>
          <w:sz w:val="28"/>
          <w:szCs w:val="28"/>
        </w:rPr>
        <w:t>от h для грузов.</w:t>
      </w:r>
    </w:p>
    <w:p w14:paraId="50928467" w14:textId="41FF4624" w:rsidR="00827545" w:rsidRPr="002F23DC" w:rsidRDefault="00827545" w:rsidP="002F23DC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Проведено измерение времени движения грузов на разных высотах.</w:t>
      </w:r>
    </w:p>
    <w:p w14:paraId="09D0ABED" w14:textId="77777777" w:rsidR="002F23DC" w:rsidRDefault="00827545" w:rsidP="002F23DC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Полученные результаты были занесены в таблицу (рисунок 1).</w:t>
      </w:r>
    </w:p>
    <w:p w14:paraId="648BA8ED" w14:textId="7301F2E5" w:rsidR="002F23DC" w:rsidRPr="002F23DC" w:rsidRDefault="00827545" w:rsidP="002F23DC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 xml:space="preserve">По результатам измерений был построен график зависимости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2F23DC" w:rsidRPr="002F23DC">
        <w:rPr>
          <w:rFonts w:ascii="Times New Roman" w:hAnsi="Times New Roman" w:cs="Times New Roman"/>
          <w:sz w:val="28"/>
          <w:szCs w:val="28"/>
        </w:rPr>
        <w:t>от </w:t>
      </w:r>
      <w:r w:rsidRPr="002F23DC">
        <w:rPr>
          <w:rFonts w:ascii="Times New Roman" w:hAnsi="Times New Roman" w:cs="Times New Roman"/>
          <w:sz w:val="28"/>
          <w:szCs w:val="28"/>
        </w:rPr>
        <w:t>f(h)</w:t>
      </w:r>
      <w:r w:rsidR="002F23DC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2F23DC">
        <w:rPr>
          <w:rFonts w:ascii="Times New Roman" w:hAnsi="Times New Roman" w:cs="Times New Roman"/>
          <w:sz w:val="28"/>
          <w:szCs w:val="28"/>
        </w:rPr>
        <w:t>.</w:t>
      </w:r>
      <w:r w:rsidR="002F23DC" w:rsidRPr="002F23DC">
        <w:t xml:space="preserve"> </w:t>
      </w:r>
    </w:p>
    <w:p w14:paraId="2CD02584" w14:textId="77777777" w:rsidR="002F23DC" w:rsidRPr="002F23DC" w:rsidRDefault="002F23DC" w:rsidP="002F23D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BB9188" w14:textId="2B6BE061" w:rsidR="002F23DC" w:rsidRPr="002F23DC" w:rsidRDefault="002F23DC" w:rsidP="002F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23DC">
        <w:rPr>
          <w:noProof/>
          <w:lang w:eastAsia="ru-RU"/>
        </w:rPr>
        <w:drawing>
          <wp:inline distT="0" distB="0" distL="0" distR="0" wp14:anchorId="28410817" wp14:editId="01B464CD">
            <wp:extent cx="5940425" cy="1355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6EE2" w14:textId="33212A56" w:rsidR="002F23DC" w:rsidRDefault="002F23DC" w:rsidP="002F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2A6C0C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аблица результатов для задания 1</w:t>
      </w:r>
    </w:p>
    <w:p w14:paraId="0466B387" w14:textId="77777777" w:rsidR="002F23DC" w:rsidRDefault="002F23DC" w:rsidP="002F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FBF13" w14:textId="0329F0FD" w:rsidR="002F23DC" w:rsidRDefault="002F23DC" w:rsidP="002F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0EBB2D" wp14:editId="7F2FA010">
            <wp:extent cx="4858428" cy="296268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306F" w14:textId="65B511EB" w:rsidR="002A6C0C" w:rsidRDefault="002F23DC" w:rsidP="000B2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2A6C0C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рафик зависимости для задания 1</w:t>
      </w:r>
    </w:p>
    <w:p w14:paraId="6E7D4B3F" w14:textId="77777777" w:rsidR="000B2B4D" w:rsidRPr="002A6C0C" w:rsidRDefault="000B2B4D" w:rsidP="000B2B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CFB5D6" w14:textId="77777777" w:rsidR="00827545" w:rsidRPr="002F23DC" w:rsidRDefault="00827545" w:rsidP="008275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23DC"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14:paraId="1F7F9B46" w14:textId="518C3645" w:rsidR="00827545" w:rsidRPr="002F23DC" w:rsidRDefault="00827545" w:rsidP="002F23D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 xml:space="preserve">Была исследована зависимость ускорения a от массы перегрузки </w:t>
      </w:r>
      <w:proofErr w:type="spellStart"/>
      <w:r w:rsidRPr="002F23DC">
        <w:rPr>
          <w:rFonts w:ascii="Times New Roman" w:hAnsi="Times New Roman" w:cs="Times New Roman"/>
          <w:sz w:val="28"/>
          <w:szCs w:val="28"/>
        </w:rPr>
        <w:t>kΔm</w:t>
      </w:r>
      <w:proofErr w:type="spellEnd"/>
      <w:r w:rsidRPr="002F23DC">
        <w:rPr>
          <w:rFonts w:ascii="Times New Roman" w:hAnsi="Times New Roman" w:cs="Times New Roman"/>
          <w:sz w:val="28"/>
          <w:szCs w:val="28"/>
        </w:rPr>
        <w:t>.</w:t>
      </w:r>
    </w:p>
    <w:p w14:paraId="2FFE2B57" w14:textId="77777777" w:rsidR="002F23DC" w:rsidRDefault="00827545" w:rsidP="002A6C0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27545">
        <w:rPr>
          <w:rFonts w:ascii="Times New Roman" w:hAnsi="Times New Roman" w:cs="Times New Roman"/>
          <w:sz w:val="28"/>
          <w:szCs w:val="28"/>
        </w:rPr>
        <w:t>Законы Ньютона были использованы для получения формулы для ускорения грузов.</w:t>
      </w:r>
    </w:p>
    <w:p w14:paraId="7E1E821E" w14:textId="58D53346" w:rsidR="00827545" w:rsidRPr="002F23DC" w:rsidRDefault="00827545" w:rsidP="002F23D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Поставлен эксперимент со временем движения грузов на заданной высоте при разных значениях перегрузки.</w:t>
      </w:r>
    </w:p>
    <w:p w14:paraId="7372A3D1" w14:textId="2BBAA339" w:rsidR="00827545" w:rsidRPr="002F23DC" w:rsidRDefault="00827545" w:rsidP="002F23D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Полученные значения времени были за</w:t>
      </w:r>
      <w:r w:rsidR="002A6C0C">
        <w:rPr>
          <w:rFonts w:ascii="Times New Roman" w:hAnsi="Times New Roman" w:cs="Times New Roman"/>
          <w:sz w:val="28"/>
          <w:szCs w:val="28"/>
        </w:rPr>
        <w:t>несены в таблицу (рисунок 3</w:t>
      </w:r>
      <w:r w:rsidRPr="002F23DC">
        <w:rPr>
          <w:rFonts w:ascii="Times New Roman" w:hAnsi="Times New Roman" w:cs="Times New Roman"/>
          <w:sz w:val="28"/>
          <w:szCs w:val="28"/>
        </w:rPr>
        <w:t>).</w:t>
      </w:r>
    </w:p>
    <w:p w14:paraId="1F5647C8" w14:textId="512A7E2B" w:rsidR="002A6C0C" w:rsidRPr="00ED51A0" w:rsidRDefault="00827545" w:rsidP="002A6C0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 xml:space="preserve">Построен график зависимости ускорения a от массы перегрузки </w:t>
      </w:r>
      <w:proofErr w:type="spellStart"/>
      <w:r w:rsidRPr="002F23DC">
        <w:rPr>
          <w:rFonts w:ascii="Times New Roman" w:hAnsi="Times New Roman" w:cs="Times New Roman"/>
          <w:sz w:val="28"/>
          <w:szCs w:val="28"/>
        </w:rPr>
        <w:t>kΔm</w:t>
      </w:r>
      <w:proofErr w:type="spellEnd"/>
      <w:r w:rsidR="002A6C0C" w:rsidRPr="002A6C0C">
        <w:rPr>
          <w:rFonts w:ascii="Times New Roman" w:hAnsi="Times New Roman" w:cs="Times New Roman"/>
          <w:sz w:val="28"/>
          <w:szCs w:val="28"/>
        </w:rPr>
        <w:t xml:space="preserve"> (</w:t>
      </w:r>
      <w:r w:rsidR="002A6C0C">
        <w:rPr>
          <w:rFonts w:ascii="Times New Roman" w:hAnsi="Times New Roman" w:cs="Times New Roman"/>
          <w:sz w:val="28"/>
          <w:szCs w:val="28"/>
        </w:rPr>
        <w:t>рисунок 4)</w:t>
      </w:r>
      <w:r w:rsidR="00ED51A0">
        <w:rPr>
          <w:rFonts w:ascii="Times New Roman" w:hAnsi="Times New Roman" w:cs="Times New Roman"/>
          <w:sz w:val="28"/>
          <w:szCs w:val="28"/>
        </w:rPr>
        <w:t xml:space="preserve"> используя формулу (1)</w:t>
      </w:r>
      <w:r w:rsidRPr="002F23D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66371C79" w14:textId="7B64862B" w:rsidR="00ED51A0" w:rsidRPr="005719D9" w:rsidRDefault="00ED51A0" w:rsidP="00ED51A0">
      <w:pPr>
        <w:pStyle w:val="a6"/>
        <w:spacing w:after="0" w:line="360" w:lineRule="auto"/>
        <w:ind w:left="78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</w:rPr>
            <m:t>(1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AC47E54" w14:textId="77777777" w:rsidR="00ED51A0" w:rsidRPr="00827545" w:rsidRDefault="00ED51A0" w:rsidP="00ED51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C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95E65A" wp14:editId="46B2D566">
            <wp:extent cx="5940425" cy="1579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26D9" w14:textId="77777777" w:rsidR="00ED51A0" w:rsidRDefault="00ED51A0" w:rsidP="00ED51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Таблица результатов для задания 2</w:t>
      </w:r>
    </w:p>
    <w:p w14:paraId="6EF20D80" w14:textId="77777777" w:rsidR="00ED51A0" w:rsidRDefault="00ED51A0" w:rsidP="00ED51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CC9F4" w14:textId="77777777" w:rsidR="00ED51A0" w:rsidRDefault="00ED51A0" w:rsidP="00ED51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C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B18790" wp14:editId="16AA9387">
            <wp:extent cx="4820323" cy="29531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898E" w14:textId="77777777" w:rsidR="00ED51A0" w:rsidRDefault="00ED51A0" w:rsidP="00ED51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 зависимости для задания 2</w:t>
      </w:r>
    </w:p>
    <w:p w14:paraId="068F1926" w14:textId="77777777" w:rsidR="00ED51A0" w:rsidRPr="00ED51A0" w:rsidRDefault="00ED51A0" w:rsidP="00ED51A0">
      <w:pPr>
        <w:pStyle w:val="a6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157949" w14:textId="328B26A5" w:rsidR="00827545" w:rsidRPr="002A6C0C" w:rsidRDefault="002A6C0C" w:rsidP="002A6C0C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6C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7545" w:rsidRPr="002A6C0C">
        <w:rPr>
          <w:rFonts w:ascii="Times New Roman" w:hAnsi="Times New Roman" w:cs="Times New Roman"/>
          <w:b/>
          <w:sz w:val="28"/>
          <w:szCs w:val="28"/>
        </w:rPr>
        <w:t>Выводы:</w:t>
      </w:r>
    </w:p>
    <w:p w14:paraId="40DAB060" w14:textId="728051AB" w:rsidR="00827545" w:rsidRPr="002F23DC" w:rsidRDefault="00827545" w:rsidP="002F23DC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Исследование показало, что движение грузов является равноускоренным.</w:t>
      </w:r>
    </w:p>
    <w:p w14:paraId="20AD17F6" w14:textId="395B7E95" w:rsidR="00827545" w:rsidRPr="002F23DC" w:rsidRDefault="00827545" w:rsidP="002F23DC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Ускорение грузов линейно зависит от массы перегрузки.</w:t>
      </w:r>
    </w:p>
    <w:p w14:paraId="2B7CFDFA" w14:textId="65552BC1" w:rsidR="00827545" w:rsidRPr="002F23DC" w:rsidRDefault="00827545" w:rsidP="002F23DC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Результаты эксперимента согласуются с законами Ньютона.</w:t>
      </w:r>
    </w:p>
    <w:p w14:paraId="75282FD7" w14:textId="65FCB5DC" w:rsidR="00827545" w:rsidRPr="002F23DC" w:rsidRDefault="00827545" w:rsidP="002F23DC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Использование графиков позволяет наглядно визуализировать полученные зависимости.</w:t>
      </w:r>
    </w:p>
    <w:p w14:paraId="21C04B03" w14:textId="5386D5F2" w:rsidR="00827545" w:rsidRPr="002F23DC" w:rsidRDefault="00827545" w:rsidP="002F23DC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Проведенные измерения и построенные графики свидетельствуют о правильности выполнения задания и соответствии результатов теоретическим предсказаниям.</w:t>
      </w:r>
    </w:p>
    <w:p w14:paraId="4A0E3731" w14:textId="77777777" w:rsidR="002A6C0C" w:rsidRDefault="002A6C0C" w:rsidP="002A6C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BB0C69" w14:textId="2756DAA2" w:rsidR="002F23DC" w:rsidRDefault="00827545" w:rsidP="002A6C0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7545">
        <w:rPr>
          <w:rFonts w:ascii="Times New Roman" w:hAnsi="Times New Roman" w:cs="Times New Roman"/>
          <w:sz w:val="28"/>
          <w:szCs w:val="28"/>
        </w:rPr>
        <w:t>Таким образом, задание было успешно выполнено, полученные данные и графики подтверждают правильность и соответствие результатов ожидаемым законам и зависимостям.</w:t>
      </w:r>
    </w:p>
    <w:p w14:paraId="0F9D7B1B" w14:textId="77777777" w:rsidR="002A6C0C" w:rsidRDefault="002A6C0C" w:rsidP="002A6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0ADD3C" w14:textId="77777777" w:rsidR="002F23DC" w:rsidRPr="00827545" w:rsidRDefault="002F23DC" w:rsidP="00827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6B1954" w14:textId="77777777" w:rsidR="00827545" w:rsidRPr="00827545" w:rsidRDefault="00827545" w:rsidP="00827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0EB3A" w14:textId="77777777" w:rsidR="002A6C0C" w:rsidRPr="00827545" w:rsidRDefault="002A6C0C" w:rsidP="002A6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A6C0C" w:rsidRPr="00827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E8C"/>
    <w:multiLevelType w:val="multilevel"/>
    <w:tmpl w:val="F622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3357A"/>
    <w:multiLevelType w:val="multilevel"/>
    <w:tmpl w:val="9D5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E3D25"/>
    <w:multiLevelType w:val="multilevel"/>
    <w:tmpl w:val="E91A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C4815"/>
    <w:multiLevelType w:val="multilevel"/>
    <w:tmpl w:val="977E23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33839"/>
    <w:multiLevelType w:val="multilevel"/>
    <w:tmpl w:val="2F64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A3BF1"/>
    <w:multiLevelType w:val="hybridMultilevel"/>
    <w:tmpl w:val="84F883E6"/>
    <w:lvl w:ilvl="0" w:tplc="6D003122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90EC4"/>
    <w:multiLevelType w:val="hybridMultilevel"/>
    <w:tmpl w:val="8034E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84DA8"/>
    <w:multiLevelType w:val="hybridMultilevel"/>
    <w:tmpl w:val="765AC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35D9D"/>
    <w:multiLevelType w:val="multilevel"/>
    <w:tmpl w:val="48D8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7D"/>
    <w:rsid w:val="000B2B4D"/>
    <w:rsid w:val="002A6C0C"/>
    <w:rsid w:val="002F23DC"/>
    <w:rsid w:val="004C0BA0"/>
    <w:rsid w:val="005719D9"/>
    <w:rsid w:val="00674963"/>
    <w:rsid w:val="006C6266"/>
    <w:rsid w:val="007A417D"/>
    <w:rsid w:val="00827545"/>
    <w:rsid w:val="00D14F98"/>
    <w:rsid w:val="00E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DE53"/>
  <w15:chartTrackingRefBased/>
  <w15:docId w15:val="{7D05B814-1A1D-44C7-8D6C-579E0DF5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D14F9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D14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semiHidden/>
    <w:unhideWhenUsed/>
    <w:rsid w:val="004C0B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4C0BA0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2F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Ольшевский</dc:creator>
  <cp:keywords/>
  <dc:description/>
  <cp:lastModifiedBy>Max</cp:lastModifiedBy>
  <cp:revision>9</cp:revision>
  <dcterms:created xsi:type="dcterms:W3CDTF">2023-10-12T18:58:00Z</dcterms:created>
  <dcterms:modified xsi:type="dcterms:W3CDTF">2023-10-13T08:51:00Z</dcterms:modified>
</cp:coreProperties>
</file>