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C1A" w:rsidRDefault="00401D43">
      <w:r>
        <w:rPr>
          <w:noProof/>
          <w:lang w:bidi="ar-SA"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DE2C1A" w:rsidSect="0054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01D43"/>
    <w:rsid w:val="002C0324"/>
    <w:rsid w:val="00401D43"/>
    <w:rsid w:val="00540885"/>
    <w:rsid w:val="00932005"/>
    <w:rsid w:val="00B4351D"/>
    <w:rsid w:val="00DE2C1A"/>
    <w:rsid w:val="00E11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D4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D43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6"/>
  <c:chart>
    <c:title>
      <c:tx>
        <c:rich>
          <a:bodyPr/>
          <a:lstStyle/>
          <a:p>
            <a:pPr>
              <a:defRPr/>
            </a:pPr>
            <a:r>
              <a:rPr lang="en-US"/>
              <a:t>init.d Script Effect</a:t>
            </a:r>
          </a:p>
        </c:rich>
      </c:tx>
      <c:layout/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Before</c:v>
                </c:pt>
              </c:strCache>
            </c:strRef>
          </c:tx>
          <c:cat>
            <c:strRef>
              <c:f>Sheet1!$A$2:$A$11</c:f>
              <c:strCache>
                <c:ptCount val="10"/>
                <c:pt idx="0">
                  <c:v>Battery </c:v>
                </c:pt>
                <c:pt idx="1">
                  <c:v>Defragment</c:v>
                </c:pt>
                <c:pt idx="2">
                  <c:v>Normalize</c:v>
                </c:pt>
                <c:pt idx="3">
                  <c:v>ext4 mount</c:v>
                </c:pt>
                <c:pt idx="4">
                  <c:v>journalism</c:v>
                </c:pt>
                <c:pt idx="5">
                  <c:v>cache size</c:v>
                </c:pt>
                <c:pt idx="6">
                  <c:v>MicroSD</c:v>
                </c:pt>
                <c:pt idx="7">
                  <c:v>minfree </c:v>
                </c:pt>
                <c:pt idx="8">
                  <c:v>Net speed</c:v>
                </c:pt>
                <c:pt idx="9">
                  <c:v>Dalvik cache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7.4</c:v>
                </c:pt>
                <c:pt idx="1">
                  <c:v>7.4</c:v>
                </c:pt>
                <c:pt idx="2">
                  <c:v>7.4</c:v>
                </c:pt>
                <c:pt idx="3">
                  <c:v>7.4</c:v>
                </c:pt>
                <c:pt idx="4">
                  <c:v>7.4</c:v>
                </c:pt>
                <c:pt idx="5">
                  <c:v>7.4</c:v>
                </c:pt>
                <c:pt idx="6">
                  <c:v>7.4</c:v>
                </c:pt>
                <c:pt idx="7">
                  <c:v>7.4</c:v>
                </c:pt>
                <c:pt idx="8">
                  <c:v>7.4</c:v>
                </c:pt>
                <c:pt idx="9">
                  <c:v>7.4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After</c:v>
                </c:pt>
              </c:strCache>
            </c:strRef>
          </c:tx>
          <c:cat>
            <c:strRef>
              <c:f>Sheet1!$A$2:$A$11</c:f>
              <c:strCache>
                <c:ptCount val="10"/>
                <c:pt idx="0">
                  <c:v>Battery </c:v>
                </c:pt>
                <c:pt idx="1">
                  <c:v>Defragment</c:v>
                </c:pt>
                <c:pt idx="2">
                  <c:v>Normalize</c:v>
                </c:pt>
                <c:pt idx="3">
                  <c:v>ext4 mount</c:v>
                </c:pt>
                <c:pt idx="4">
                  <c:v>journalism</c:v>
                </c:pt>
                <c:pt idx="5">
                  <c:v>cache size</c:v>
                </c:pt>
                <c:pt idx="6">
                  <c:v>MicroSD</c:v>
                </c:pt>
                <c:pt idx="7">
                  <c:v>minfree </c:v>
                </c:pt>
                <c:pt idx="8">
                  <c:v>Net speed</c:v>
                </c:pt>
                <c:pt idx="9">
                  <c:v>Dalvik cache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5.31</c:v>
                </c:pt>
                <c:pt idx="1">
                  <c:v>7.9</c:v>
                </c:pt>
                <c:pt idx="2">
                  <c:v>7.2</c:v>
                </c:pt>
                <c:pt idx="3">
                  <c:v>7.4</c:v>
                </c:pt>
                <c:pt idx="4">
                  <c:v>7.2</c:v>
                </c:pt>
                <c:pt idx="5">
                  <c:v>7.5</c:v>
                </c:pt>
                <c:pt idx="6">
                  <c:v>7.5</c:v>
                </c:pt>
                <c:pt idx="7">
                  <c:v>6.9</c:v>
                </c:pt>
                <c:pt idx="8">
                  <c:v>7.1</c:v>
                </c:pt>
                <c:pt idx="9">
                  <c:v>6.8</c:v>
                </c:pt>
              </c:numCache>
            </c:numRef>
          </c:val>
        </c:ser>
        <c:shape val="box"/>
        <c:axId val="73836416"/>
        <c:axId val="73837952"/>
        <c:axId val="0"/>
      </c:bar3DChart>
      <c:catAx>
        <c:axId val="73836416"/>
        <c:scaling>
          <c:orientation val="minMax"/>
        </c:scaling>
        <c:axPos val="b"/>
        <c:majorTickMark val="none"/>
        <c:tickLblPos val="nextTo"/>
        <c:crossAx val="73837952"/>
        <c:crosses val="autoZero"/>
        <c:auto val="1"/>
        <c:lblAlgn val="ctr"/>
        <c:lblOffset val="100"/>
      </c:catAx>
      <c:valAx>
        <c:axId val="7383795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Battery drain(mA)</a:t>
                </a:r>
              </a:p>
            </c:rich>
          </c:tx>
          <c:layout>
            <c:manualLayout>
              <c:xMode val="edge"/>
              <c:yMode val="edge"/>
              <c:x val="6.3934456109652954E-2"/>
              <c:y val="0.27461192350956132"/>
            </c:manualLayout>
          </c:layout>
        </c:title>
        <c:numFmt formatCode="General" sourceLinked="1"/>
        <c:majorTickMark val="none"/>
        <c:tickLblPos val="nextTo"/>
        <c:crossAx val="7383641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milon</dc:creator>
  <cp:keywords/>
  <dc:description/>
  <cp:lastModifiedBy>milon</cp:lastModifiedBy>
  <cp:revision>5</cp:revision>
  <dcterms:created xsi:type="dcterms:W3CDTF">2013-02-20T05:04:00Z</dcterms:created>
  <dcterms:modified xsi:type="dcterms:W3CDTF">2013-02-25T01:41:00Z</dcterms:modified>
</cp:coreProperties>
</file>