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8A4C" w14:textId="77777777" w:rsidR="00B34A25" w:rsidRPr="00B34A25" w:rsidRDefault="00B34A25" w:rsidP="00B34A25">
      <w:pPr>
        <w:shd w:val="clear" w:color="auto" w:fill="FFFFFF"/>
        <w:bidi/>
        <w:jc w:val="center"/>
        <w:rPr>
          <w:rFonts w:ascii="Narkisim" w:eastAsia="Times New Roman" w:hAnsi="Narkisim"/>
          <w:color w:val="222222"/>
          <w:sz w:val="26"/>
          <w:szCs w:val="26"/>
        </w:rPr>
      </w:pPr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>הַצָּעָה בְּחִיּוּב הַתְּפִלָּה</w:t>
      </w:r>
    </w:p>
    <w:p w14:paraId="2C6D7EB2" w14:textId="77777777" w:rsidR="00B34A25" w:rsidRPr="00B34A25" w:rsidRDefault="00B34A25" w:rsidP="00B34A25">
      <w:pPr>
        <w:shd w:val="clear" w:color="auto" w:fill="FFFFFF"/>
        <w:bidi/>
        <w:jc w:val="center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 xml:space="preserve">הוֹאִיל וְשָׁרְשֵׁי הַתְּפִלּוֹת </w:t>
      </w:r>
      <w:proofErr w:type="spellStart"/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>וְהַכַּוָּנוֹת</w:t>
      </w:r>
      <w:proofErr w:type="spellEnd"/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 xml:space="preserve"> יוֹרוּ לְסוֹד עָצוּם,</w:t>
      </w:r>
    </w:p>
    <w:p w14:paraId="7FA23A84" w14:textId="77777777" w:rsidR="00B34A25" w:rsidRPr="00B34A25" w:rsidRDefault="00B34A25" w:rsidP="00B34A25">
      <w:pPr>
        <w:shd w:val="clear" w:color="auto" w:fill="FFFFFF"/>
        <w:bidi/>
        <w:jc w:val="center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 xml:space="preserve">לָכֵן </w:t>
      </w:r>
      <w:proofErr w:type="spellStart"/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>אֶכְתֹּב</w:t>
      </w:r>
      <w:proofErr w:type="spellEnd"/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 xml:space="preserve"> הַצָּעַת הָרַב זצוק"ל</w:t>
      </w:r>
    </w:p>
    <w:p w14:paraId="0DABE194" w14:textId="77777777" w:rsidR="00B34A25" w:rsidRPr="00B34A25" w:rsidRDefault="00B34A25" w:rsidP="00B34A25">
      <w:pPr>
        <w:shd w:val="clear" w:color="auto" w:fill="FFFFFF"/>
        <w:bidi/>
        <w:jc w:val="center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b/>
          <w:bCs/>
          <w:color w:val="222222"/>
          <w:sz w:val="26"/>
          <w:szCs w:val="26"/>
          <w:rtl/>
        </w:rPr>
        <w:t>בְּחִיּוּב הַתְּפִלָּה</w:t>
      </w:r>
    </w:p>
    <w:p w14:paraId="15F9958D" w14:textId="77777777" w:rsidR="00B34A25" w:rsidRPr="00B34A25" w:rsidRDefault="00B34A25" w:rsidP="00B34A25">
      <w:pPr>
        <w:shd w:val="clear" w:color="auto" w:fill="FFFFFF"/>
        <w:bidi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</w:rPr>
        <w:t> </w:t>
      </w:r>
    </w:p>
    <w:p w14:paraId="22EB1133" w14:textId="5B868EB5" w:rsidR="00B34A25" w:rsidRPr="00B34A25" w:rsidRDefault="00B34A25" w:rsidP="00B34A25">
      <w:pPr>
        <w:shd w:val="clear" w:color="auto" w:fill="FFFFFF"/>
        <w:bidi/>
        <w:spacing w:line="360" w:lineRule="auto"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אַחֲרֵי אֲשֶׁר יָזַמְתִּי לְסַדֵּר סֵדֶר תְּפִלּוֹת, א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ֶ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ר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ְ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מו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ֹ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ז קְצָת הָרָאוּי לֶאֱנוֹשׁ הַנְּאוֹתָה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לְעִנְי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ן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זֶה. כִּי דִּין עָלָיו בּ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ְ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שׁ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עַת עֲמִידָתוֹ לִפְנֵי מֶלֶךְ הַמְּלָכִים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לְכַוֵּן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עַצְמוֹ, וְלִהְיוֹתוֹ יוֹדֵעַ בְּכָל אִשּׁוּרֵי מִל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ּ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וֹת הַיּוֹצְאוֹת מִשְּׂפָתָיו, וְלֹא יֶחֱטָא. כִּי כ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אֲשֶׁר יְקַבֵּל שָׂכָר עַל כָּל פֵּשֶׁר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תְּהִלּוֹתָיו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- כֵּן יְקַבֵּל עֹנֶשׁ בָּאִין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כַּוָּנָתו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ֹ כַּוָּנָה נְכוֹנָה. כִּי מִשְׁתֵּי סִבּוֹת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נִתְחַיֵּב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בִּמְלָאכָה זוֹ: סִבַּת הַדַּעַת וּמִן סִבַּת הַתּוֹרָה.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וְתִקּוּנָה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ּ מֻגָּשׁ רִמְזֵי הַנְּבוּאָה: עַל עֲמִידָתָהּ וְעַל יְשִׁיבָתָהּ וּכְרִיעָה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וְהִשְׁתַּחֲוָיָה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וּבְר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ִי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כָה וְגַם פְּרִיש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ַׂ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ת יָד וּשְׁטִיחַת כַּף וּנְשִׂיאַת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עֵינַיִם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וְדִמּוּעַ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עֵינַיִם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וְהַשְׁוָאַת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רַגְל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יִים, עִם שְׁאָר תְּנָא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ֶיהָ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וּשְׁמוֹתֶיהָ הַנֶּאֱמָרוֹת וְנִזְכָּרוֹת מִפִּי כָּל נָבִיא וְחוֹזֶה, אֲשֶׁר כְּלָלָם יִקָּרְאוּ פְּעֻלָּה וּמְלֶאכֶת שָׁמַיִם בְּנ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פְלָהּ בִּתְנָא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ֶי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ה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, שֶׁרֵאשִׁית הַשְׁלָמָתָם - שְׁלֵמוּת הַלֵּב. וְלִהְיוֹתוֹ אוֹתוֹ הָאִישׁ יוֹדֵעַ דַּעַת הַשְּׁלוֹשָׁה עַמּוּדֵי הַיְּסוֹד אֲשֶׁר בָּהֶם בִּנְי</w:t>
      </w:r>
      <w:r w:rsidR="00C61A90"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ן כָּל יְסוֹד:</w:t>
      </w:r>
    </w:p>
    <w:p w14:paraId="2EFF963D" w14:textId="77777777" w:rsidR="00B34A25" w:rsidRPr="00B34A25" w:rsidRDefault="00B34A25" w:rsidP="00B34A25">
      <w:pPr>
        <w:shd w:val="clear" w:color="auto" w:fill="FFFFFF"/>
        <w:bidi/>
        <w:spacing w:line="360" w:lineRule="auto"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</w:rPr>
        <w:t> </w:t>
      </w:r>
    </w:p>
    <w:p w14:paraId="1E336B4B" w14:textId="669A77D4" w:rsidR="00B34A25" w:rsidRPr="00B34A25" w:rsidRDefault="00B34A25" w:rsidP="00B34A25">
      <w:pPr>
        <w:shd w:val="clear" w:color="auto" w:fill="FFFFFF"/>
        <w:bidi/>
        <w:spacing w:line="360" w:lineRule="auto"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כִּי ל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ְ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רִאשׁוֹן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הַכֹּל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</w:t>
      </w:r>
      <w:r w:rsidR="00E863FA">
        <w:rPr>
          <w:rFonts w:ascii="Narkisim" w:eastAsia="Times New Roman" w:hAnsi="Narkisim"/>
          <w:color w:val="222222"/>
          <w:sz w:val="26"/>
          <w:szCs w:val="26"/>
          <w:rtl/>
        </w:rPr>
        <w:t>–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יֵשׁ אִשּׁוּרִים נֶחֱלָקִים: מֵהֶם ל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עֶצֶם וּמֵהֶם ל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ס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ּ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ִבָּה וּמֵהֶם חוּץ מִשְּׁנֵיהֶם. וְא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י אֶפְשָׁר שֶׁיְּמִירֵם וְלֹא יִכָּשֵׁל. וְאַחֲרֵי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שֶׁמְּיַחֵד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פַּעֲמַיִם, דִּין לוֹ שֶׁיָּבִין שֶׁאֵין מִקְר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ה הָאִחוּד מִקְרֶה לוֹ, וְכֵן לִכְלָל תְּאָרָיו הַנִּזְכָּרִים לוֹ.</w:t>
      </w:r>
    </w:p>
    <w:p w14:paraId="35A7DA83" w14:textId="77777777" w:rsidR="00B34A25" w:rsidRPr="00B34A25" w:rsidRDefault="00B34A25" w:rsidP="00B34A25">
      <w:pPr>
        <w:shd w:val="clear" w:color="auto" w:fill="FFFFFF"/>
        <w:bidi/>
        <w:spacing w:line="360" w:lineRule="auto"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</w:rPr>
        <w:t> </w:t>
      </w:r>
    </w:p>
    <w:p w14:paraId="0376AB43" w14:textId="0AF7F0AE" w:rsidR="00B34A25" w:rsidRPr="00B34A25" w:rsidRDefault="00B34A25" w:rsidP="00B34A25">
      <w:pPr>
        <w:shd w:val="clear" w:color="auto" w:fill="FFFFFF"/>
        <w:bidi/>
        <w:spacing w:line="360" w:lineRule="auto"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וְכֵן מ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ח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ל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ֶ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ק הַשֵּׁנִי </w:t>
      </w:r>
      <w:r w:rsidR="00E863FA">
        <w:rPr>
          <w:rFonts w:ascii="Narkisim" w:eastAsia="Times New Roman" w:hAnsi="Narkisim"/>
          <w:color w:val="222222"/>
          <w:sz w:val="26"/>
          <w:szCs w:val="26"/>
          <w:rtl/>
        </w:rPr>
        <w:t>–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רְאָיָה בְּאַחְד</w:t>
      </w:r>
      <w:r>
        <w:rPr>
          <w:rFonts w:ascii="Narkisim" w:eastAsia="Times New Roman" w:hAnsi="Narkisim" w:hint="cs"/>
          <w:color w:val="222222"/>
          <w:sz w:val="26"/>
          <w:szCs w:val="26"/>
          <w:rtl/>
        </w:rPr>
        <w:t>ּ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וּת מִשְּׁאָר יְדִיעוֹתָיו וְגַם הֲבָנַת אֵיךְ שׁ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פַע עִם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הַכַּוָּנָה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אֲשֶׁר לֹא הָיָה. וְכִי לֹא יַצְדִּיק לְכַזֵּב, אֵיךְ יַצְדִּיק לְמִי שֶׁעָמַד בְּלֹא הֲבָנַת דְּבָרָיו, אָכֵן אִם שֶׁקֶר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מִלָּיו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.</w:t>
      </w:r>
    </w:p>
    <w:p w14:paraId="7A94CA61" w14:textId="77777777" w:rsidR="00B34A25" w:rsidRPr="00B34A25" w:rsidRDefault="00B34A25" w:rsidP="00B34A25">
      <w:pPr>
        <w:shd w:val="clear" w:color="auto" w:fill="FFFFFF"/>
        <w:bidi/>
        <w:spacing w:line="360" w:lineRule="auto"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</w:rPr>
        <w:t> </w:t>
      </w:r>
    </w:p>
    <w:p w14:paraId="3924EF6A" w14:textId="2A6C8C1D" w:rsidR="00B34A25" w:rsidRPr="00B34A25" w:rsidRDefault="00B34A25" w:rsidP="00B34A25">
      <w:pPr>
        <w:shd w:val="clear" w:color="auto" w:fill="FFFFFF"/>
        <w:bidi/>
        <w:spacing w:line="360" w:lineRule="auto"/>
        <w:jc w:val="both"/>
        <w:rPr>
          <w:rFonts w:ascii="Narkisim" w:eastAsia="Times New Roman" w:hAnsi="Narkisim"/>
          <w:color w:val="222222"/>
          <w:sz w:val="26"/>
          <w:szCs w:val="26"/>
          <w:rtl/>
        </w:rPr>
      </w:pP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וּמ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ח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ל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ֶ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ק הַשְּׁלִישִׁי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 xml:space="preserve"> </w:t>
      </w:r>
      <w:r w:rsidR="00E863FA">
        <w:rPr>
          <w:rFonts w:ascii="Narkisim" w:eastAsia="Times New Roman" w:hAnsi="Narkisim"/>
          <w:color w:val="222222"/>
          <w:sz w:val="26"/>
          <w:szCs w:val="26"/>
          <w:rtl/>
        </w:rPr>
        <w:t>–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חִיּוּבָהּ, אֲשֶׁר לֹא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הֻרְשְׁמו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ּ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וְהֻשְׁלְמו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ּ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תִּקּוּנֵי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הָע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ְ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לוֹת בִּלְעָדֶיהָ. וְלֹא נ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ב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ִּ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יט ל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ַ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מ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ּ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ִנְהָגִים שֶׁנָּהֲגוּ ר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ֻ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בּ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י הַמְּקוֹמוֹת, בְּג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זְרָם ל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ִ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נְעָרִים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וְלִבְעָרִים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לַעֲשׂוֹת מְלָאכָה זוֹ. כִּי אֵיךְ אֶפְשָׁר מְתַקְּנ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ֵ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י הַתְּפִלּוֹת בְּהוֹרָאוֹת יִחוּד הַשֵּׁם וּבְסִפּוּר מַעֲשָׂיו, וְאַזְכָּרַת עֲוֹנוֹת וּבַקָּשַׁת מְחִילָתָם עַד סוֹפָהּ בְּלִי אֹפֶן חָלִילָה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חָלִילָה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, כַּאֲשֶׁר זֶה נוֹד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ָ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ע לַחֲכָמִים. גַּם בֹּשֶׁת עַל הַמַּח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ֲ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לִיפִים אוֹתִיּוֹת, כְּגוֹן: הֵ"א בְחֵי"ת, וְרֵי"שׁ בְּדָלֶ"ת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,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וּדְמו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ּ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תָם</w:t>
      </w:r>
      <w:r w:rsidR="00E863FA">
        <w:rPr>
          <w:rFonts w:ascii="Narkisim" w:eastAsia="Times New Roman" w:hAnsi="Narkisim" w:hint="cs"/>
          <w:color w:val="222222"/>
          <w:sz w:val="26"/>
          <w:szCs w:val="26"/>
          <w:rtl/>
        </w:rPr>
        <w:t>,</w:t>
      </w:r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 xml:space="preserve"> נִמְצְאוּ מַחֲרִיבִים אֶת הָעוֹלָם. וְהַמְקַצֵּר וְהַמַּאֲרִיךְ </w:t>
      </w:r>
      <w:proofErr w:type="spellStart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וּפְעֻלָּתו</w:t>
      </w:r>
      <w:proofErr w:type="spellEnd"/>
      <w:r w:rsidRPr="00B34A25">
        <w:rPr>
          <w:rFonts w:ascii="Narkisim" w:eastAsia="Times New Roman" w:hAnsi="Narkisim"/>
          <w:color w:val="222222"/>
          <w:sz w:val="26"/>
          <w:szCs w:val="26"/>
          <w:rtl/>
        </w:rPr>
        <w:t>ֹ בְּשִׁכְלוּל - אֵין חֲשָׁשׁ.</w:t>
      </w:r>
    </w:p>
    <w:p w14:paraId="1FDE9773" w14:textId="77777777" w:rsidR="00FA4DF8" w:rsidRDefault="00FA4DF8" w:rsidP="00B34A25">
      <w:pPr>
        <w:spacing w:line="360" w:lineRule="auto"/>
      </w:pPr>
    </w:p>
    <w:sectPr w:rsidR="00FA4DF8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25"/>
    <w:rsid w:val="00250B3A"/>
    <w:rsid w:val="00376DBA"/>
    <w:rsid w:val="003867A8"/>
    <w:rsid w:val="003B3786"/>
    <w:rsid w:val="003C4972"/>
    <w:rsid w:val="004D0BE6"/>
    <w:rsid w:val="005008C8"/>
    <w:rsid w:val="005549B0"/>
    <w:rsid w:val="00674917"/>
    <w:rsid w:val="006D2AEA"/>
    <w:rsid w:val="007D163E"/>
    <w:rsid w:val="007E6270"/>
    <w:rsid w:val="008D128F"/>
    <w:rsid w:val="00B34A25"/>
    <w:rsid w:val="00B94ABA"/>
    <w:rsid w:val="00C61A90"/>
    <w:rsid w:val="00D44861"/>
    <w:rsid w:val="00E863FA"/>
    <w:rsid w:val="00F16DD4"/>
    <w:rsid w:val="00F2066A"/>
    <w:rsid w:val="00F43FEF"/>
    <w:rsid w:val="00FA4DF8"/>
    <w:rsid w:val="00F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91FC"/>
  <w15:chartTrackingRefBased/>
  <w15:docId w15:val="{B7CA138D-962A-461B-ACBA-7DBA1BA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2022-02-03T08:04:00Z</dcterms:created>
  <dcterms:modified xsi:type="dcterms:W3CDTF">2022-02-03T08:04:00Z</dcterms:modified>
</cp:coreProperties>
</file>