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20CC" w14:textId="1861D232" w:rsidR="00AF140D" w:rsidRDefault="00BD55AE">
      <w:r>
        <w:t>KPIs</w:t>
      </w:r>
    </w:p>
    <w:p w14:paraId="7F8FC698" w14:textId="7CB67FC8" w:rsidR="00BD55AE" w:rsidRPr="000B1887" w:rsidRDefault="00BD55AE">
      <w:pPr>
        <w:rPr>
          <w:b/>
          <w:bCs/>
          <w:u w:val="single"/>
        </w:rPr>
      </w:pPr>
      <w:r w:rsidRPr="000B1887">
        <w:rPr>
          <w:b/>
          <w:bCs/>
          <w:u w:val="single"/>
        </w:rPr>
        <w:t>Total Revenue by Year</w:t>
      </w:r>
    </w:p>
    <w:p w14:paraId="4DDCB67E" w14:textId="77777777" w:rsidR="00BD55AE" w:rsidRDefault="00BD55AE" w:rsidP="00BD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Year_Established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51E694" w14:textId="77777777" w:rsidR="00BD55AE" w:rsidRDefault="00BD55AE" w:rsidP="00BD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Accounts</w:t>
      </w:r>
      <w:proofErr w:type="gramEnd"/>
    </w:p>
    <w:p w14:paraId="4078F1C2" w14:textId="0C077756" w:rsidR="00BD55AE" w:rsidRDefault="00BD55AE" w:rsidP="00BD55A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Established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FC256BE" w14:textId="1CB0D04D" w:rsidR="00BD55AE" w:rsidRDefault="00BD55AE" w:rsidP="00BD55AE">
      <w:r w:rsidRPr="00BD55AE">
        <w:rPr>
          <w:noProof/>
        </w:rPr>
        <w:drawing>
          <wp:inline distT="0" distB="0" distL="0" distR="0" wp14:anchorId="4633CA3A" wp14:editId="4BE1EC03">
            <wp:extent cx="1950889" cy="5509737"/>
            <wp:effectExtent l="0" t="0" r="0" b="0"/>
            <wp:docPr id="122594819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8191" name="Picture 1" descr="A screenshot of a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6BD0" w14:textId="77777777" w:rsidR="00BD55AE" w:rsidRDefault="00BD55AE" w:rsidP="00BD55AE"/>
    <w:p w14:paraId="4C7C4604" w14:textId="77777777" w:rsidR="00BD55AE" w:rsidRDefault="00BD55AE" w:rsidP="00BD55AE"/>
    <w:p w14:paraId="77C34F98" w14:textId="77777777" w:rsidR="00BD55AE" w:rsidRDefault="00BD55AE" w:rsidP="00BD55AE"/>
    <w:p w14:paraId="6E3BD678" w14:textId="77777777" w:rsidR="00BD55AE" w:rsidRDefault="00BD55AE" w:rsidP="00BD55AE"/>
    <w:p w14:paraId="6FF2D819" w14:textId="77777777" w:rsidR="00BD55AE" w:rsidRDefault="00BD55AE" w:rsidP="00BD55AE"/>
    <w:p w14:paraId="142E5F7F" w14:textId="089FA7BE" w:rsidR="00BD55AE" w:rsidRPr="000B1887" w:rsidRDefault="00BD55AE" w:rsidP="00BD55AE">
      <w:pPr>
        <w:rPr>
          <w:b/>
          <w:bCs/>
          <w:u w:val="single"/>
        </w:rPr>
      </w:pPr>
      <w:r w:rsidRPr="000B1887">
        <w:rPr>
          <w:b/>
          <w:bCs/>
          <w:u w:val="single"/>
        </w:rPr>
        <w:lastRenderedPageBreak/>
        <w:t xml:space="preserve">Sector wise Revenue </w:t>
      </w:r>
    </w:p>
    <w:p w14:paraId="716B5623" w14:textId="77777777" w:rsidR="00BD55AE" w:rsidRDefault="00BD55AE" w:rsidP="00BD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3DD46970" w14:textId="77777777" w:rsidR="00BD55AE" w:rsidRDefault="00BD55AE" w:rsidP="00BD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</w:t>
      </w:r>
    </w:p>
    <w:p w14:paraId="18DDB6BF" w14:textId="77777777" w:rsidR="00BD55AE" w:rsidRDefault="00BD55AE" w:rsidP="00BD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Sector</w:t>
      </w:r>
    </w:p>
    <w:p w14:paraId="0CB874B0" w14:textId="77777777" w:rsidR="00BD55AE" w:rsidRDefault="00BD55AE" w:rsidP="00BD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A7B17F0" w14:textId="77777777" w:rsidR="00BD55AE" w:rsidRDefault="00BD55AE" w:rsidP="00BD55AE"/>
    <w:p w14:paraId="3F4C8FA6" w14:textId="29107366" w:rsidR="00BD55AE" w:rsidRDefault="00BD55AE" w:rsidP="00BD55AE">
      <w:r w:rsidRPr="00BD55AE">
        <w:rPr>
          <w:noProof/>
        </w:rPr>
        <w:drawing>
          <wp:inline distT="0" distB="0" distL="0" distR="0" wp14:anchorId="7727DC41" wp14:editId="4F399F66">
            <wp:extent cx="2600688" cy="2181529"/>
            <wp:effectExtent l="0" t="0" r="9525" b="9525"/>
            <wp:docPr id="1853282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820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D1F4" w14:textId="45B48B2F" w:rsidR="000B1887" w:rsidRPr="000B1887" w:rsidRDefault="000B1887" w:rsidP="00BD55AE">
      <w:pPr>
        <w:rPr>
          <w:b/>
          <w:bCs/>
          <w:u w:val="single"/>
        </w:rPr>
      </w:pPr>
      <w:r w:rsidRPr="000B1887">
        <w:rPr>
          <w:b/>
          <w:bCs/>
          <w:u w:val="single"/>
        </w:rPr>
        <w:t xml:space="preserve">Total Employees by Sector </w:t>
      </w:r>
    </w:p>
    <w:p w14:paraId="70061D4D" w14:textId="77777777" w:rsidR="000B1887" w:rsidRDefault="000B1887" w:rsidP="000B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Total_employees</w:t>
      </w:r>
      <w:proofErr w:type="spellEnd"/>
    </w:p>
    <w:p w14:paraId="359F03E4" w14:textId="77777777" w:rsidR="000B1887" w:rsidRDefault="000B1887" w:rsidP="000B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Office_Location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</w:p>
    <w:p w14:paraId="3065117A" w14:textId="77777777" w:rsidR="000B1887" w:rsidRDefault="000B1887" w:rsidP="000B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distinct_LOC</w:t>
      </w:r>
      <w:proofErr w:type="spellEnd"/>
    </w:p>
    <w:p w14:paraId="305C5262" w14:textId="77777777" w:rsidR="000B1887" w:rsidRDefault="000B1887" w:rsidP="000B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Sector</w:t>
      </w:r>
    </w:p>
    <w:p w14:paraId="60D14401" w14:textId="77777777" w:rsidR="000B1887" w:rsidRDefault="000B1887" w:rsidP="000B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225BCB6" w14:textId="77777777" w:rsidR="000B1887" w:rsidRDefault="000B1887" w:rsidP="00BD55AE"/>
    <w:p w14:paraId="1E6F481F" w14:textId="369BA0EB" w:rsidR="000B1887" w:rsidRDefault="000B1887" w:rsidP="00BD55AE">
      <w:r w:rsidRPr="000B1887">
        <w:rPr>
          <w:noProof/>
        </w:rPr>
        <w:drawing>
          <wp:inline distT="0" distB="0" distL="0" distR="0" wp14:anchorId="0B7927EC" wp14:editId="41FD4653">
            <wp:extent cx="2753109" cy="2162477"/>
            <wp:effectExtent l="0" t="0" r="9525" b="9525"/>
            <wp:docPr id="967111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113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F069" w14:textId="77777777" w:rsidR="00783F8E" w:rsidRDefault="00783F8E" w:rsidP="00BD55AE">
      <w:pPr>
        <w:rPr>
          <w:b/>
          <w:bCs/>
          <w:u w:val="single"/>
        </w:rPr>
      </w:pPr>
    </w:p>
    <w:p w14:paraId="67382849" w14:textId="77777777" w:rsidR="00783F8E" w:rsidRDefault="00783F8E" w:rsidP="00BD55AE">
      <w:pPr>
        <w:rPr>
          <w:b/>
          <w:bCs/>
          <w:u w:val="single"/>
        </w:rPr>
      </w:pPr>
    </w:p>
    <w:p w14:paraId="576AF647" w14:textId="77777777" w:rsidR="00783F8E" w:rsidRDefault="00783F8E" w:rsidP="00BD55AE">
      <w:pPr>
        <w:rPr>
          <w:b/>
          <w:bCs/>
          <w:u w:val="single"/>
        </w:rPr>
      </w:pPr>
    </w:p>
    <w:p w14:paraId="2C91D91E" w14:textId="77777777" w:rsidR="00783F8E" w:rsidRDefault="00783F8E" w:rsidP="00BD55AE">
      <w:pPr>
        <w:rPr>
          <w:b/>
          <w:bCs/>
          <w:u w:val="single"/>
        </w:rPr>
      </w:pPr>
    </w:p>
    <w:p w14:paraId="3C888883" w14:textId="6EA78B24" w:rsidR="000B1887" w:rsidRPr="00783F8E" w:rsidRDefault="00783F8E" w:rsidP="00BD55AE">
      <w:pPr>
        <w:rPr>
          <w:b/>
          <w:bCs/>
          <w:u w:val="single"/>
        </w:rPr>
      </w:pPr>
      <w:r w:rsidRPr="00783F8E">
        <w:rPr>
          <w:b/>
          <w:bCs/>
          <w:u w:val="single"/>
        </w:rPr>
        <w:lastRenderedPageBreak/>
        <w:t>Top selling product by sales agent</w:t>
      </w:r>
    </w:p>
    <w:p w14:paraId="39174715" w14:textId="77777777" w:rsidR="00783F8E" w:rsidRDefault="00783F8E" w:rsidP="0078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Sales_Agent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Total_sales_agent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4D0EC0A7" w14:textId="77777777" w:rsidR="00783F8E" w:rsidRDefault="00783F8E" w:rsidP="0078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[Sales Pipeline]</w:t>
      </w:r>
    </w:p>
    <w:p w14:paraId="78FFF562" w14:textId="4A01A035" w:rsidR="00783F8E" w:rsidRDefault="00783F8E" w:rsidP="00783F8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67FE562" w14:textId="610C2222" w:rsidR="00783F8E" w:rsidRDefault="00783F8E" w:rsidP="00783F8E">
      <w:r w:rsidRPr="00783F8E">
        <w:rPr>
          <w:noProof/>
        </w:rPr>
        <w:drawing>
          <wp:inline distT="0" distB="0" distL="0" distR="0" wp14:anchorId="29865DE0" wp14:editId="22CC26F4">
            <wp:extent cx="2486372" cy="1609950"/>
            <wp:effectExtent l="0" t="0" r="9525" b="9525"/>
            <wp:docPr id="81818382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83826" name="Picture 1" descr="A screenshot of a dat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ABA5" w14:textId="0A83BCA7" w:rsidR="00783F8E" w:rsidRPr="00783F8E" w:rsidRDefault="00783F8E" w:rsidP="00783F8E">
      <w:pPr>
        <w:rPr>
          <w:b/>
          <w:bCs/>
          <w:u w:val="single"/>
        </w:rPr>
      </w:pPr>
      <w:r w:rsidRPr="00783F8E">
        <w:rPr>
          <w:b/>
          <w:bCs/>
          <w:u w:val="single"/>
        </w:rPr>
        <w:t xml:space="preserve">Most Selling Product </w:t>
      </w:r>
    </w:p>
    <w:p w14:paraId="1271A928" w14:textId="77777777" w:rsidR="00783F8E" w:rsidRDefault="00783F8E" w:rsidP="0078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2D730DA4" w14:textId="77777777" w:rsidR="00783F8E" w:rsidRDefault="00783F8E" w:rsidP="0078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[Sales Pipeline] SP</w:t>
      </w:r>
    </w:p>
    <w:p w14:paraId="31DF2991" w14:textId="77777777" w:rsidR="00783F8E" w:rsidRDefault="00783F8E" w:rsidP="0078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proofErr w:type="spellEnd"/>
    </w:p>
    <w:p w14:paraId="594A631C" w14:textId="77777777" w:rsidR="00783F8E" w:rsidRDefault="00783F8E" w:rsidP="00783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11AA1423" w14:textId="5534E308" w:rsidR="00783F8E" w:rsidRDefault="00783F8E" w:rsidP="00783F8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E27C2C0" w14:textId="02137537" w:rsidR="00D7367A" w:rsidRDefault="00783F8E" w:rsidP="00783F8E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783F8E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5440DBB6" wp14:editId="5739B16E">
            <wp:extent cx="2295845" cy="1648055"/>
            <wp:effectExtent l="0" t="0" r="9525" b="9525"/>
            <wp:docPr id="917187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871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D855" w14:textId="77777777" w:rsidR="00D7367A" w:rsidRDefault="00D7367A" w:rsidP="00D7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912E804" w14:textId="3AFAD7C2" w:rsidR="00D7367A" w:rsidRDefault="00D7367A" w:rsidP="00D7367A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Total Revenue by Regional Office</w:t>
      </w:r>
    </w:p>
    <w:p w14:paraId="1985718F" w14:textId="77777777" w:rsidR="00D7367A" w:rsidRDefault="00D7367A" w:rsidP="00D7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957756B" w14:textId="4D46BDA9" w:rsidR="00D7367A" w:rsidRDefault="00D7367A" w:rsidP="00D7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_Office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0B406849" w14:textId="77777777" w:rsidR="00D7367A" w:rsidRDefault="00D7367A" w:rsidP="00D7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[Sales Teams] ST</w:t>
      </w:r>
    </w:p>
    <w:p w14:paraId="40ED66E7" w14:textId="77777777" w:rsidR="00D7367A" w:rsidRDefault="00D7367A" w:rsidP="00D7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[Sales Pipeline]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_Agent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Sales_Agent</w:t>
      </w:r>
      <w:proofErr w:type="spellEnd"/>
    </w:p>
    <w:p w14:paraId="6E91701A" w14:textId="77777777" w:rsidR="00D7367A" w:rsidRDefault="00D7367A" w:rsidP="00D7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proofErr w:type="spellEnd"/>
    </w:p>
    <w:p w14:paraId="5C867A86" w14:textId="77777777" w:rsidR="00D7367A" w:rsidRDefault="00D7367A" w:rsidP="00D7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_Office</w:t>
      </w:r>
      <w:proofErr w:type="spellEnd"/>
    </w:p>
    <w:p w14:paraId="55C35437" w14:textId="2E1741DE" w:rsidR="00D7367A" w:rsidRDefault="00D7367A" w:rsidP="00D7367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2CC2AF7" w14:textId="4D302B0C" w:rsidR="00783F8E" w:rsidRDefault="00D7367A" w:rsidP="00783F8E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7367A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4BF03E3B" wp14:editId="5A90333A">
            <wp:extent cx="2295845" cy="895475"/>
            <wp:effectExtent l="0" t="0" r="9525" b="0"/>
            <wp:docPr id="461517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172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1618" w14:textId="77777777" w:rsidR="00725FBF" w:rsidRPr="00725FBF" w:rsidRDefault="00725FBF" w:rsidP="00783F8E">
      <w:pPr>
        <w:rPr>
          <w:rFonts w:cs="Consolas"/>
          <w:color w:val="0000FF"/>
          <w:kern w:val="0"/>
          <w:sz w:val="19"/>
          <w:szCs w:val="19"/>
        </w:rPr>
      </w:pPr>
    </w:p>
    <w:p w14:paraId="3CF2E01A" w14:textId="23E29948" w:rsidR="00725FBF" w:rsidRDefault="00725FBF" w:rsidP="00783F8E">
      <w:pPr>
        <w:rPr>
          <w:rFonts w:cs="Consolas"/>
          <w:b/>
          <w:bCs/>
          <w:color w:val="000000" w:themeColor="text1"/>
          <w:kern w:val="0"/>
          <w:u w:val="single"/>
        </w:rPr>
      </w:pPr>
      <w:r w:rsidRPr="00725FBF">
        <w:rPr>
          <w:rFonts w:cs="Consolas"/>
          <w:b/>
          <w:bCs/>
          <w:color w:val="000000" w:themeColor="text1"/>
          <w:kern w:val="0"/>
          <w:u w:val="single"/>
        </w:rPr>
        <w:lastRenderedPageBreak/>
        <w:t xml:space="preserve">Total products sold by Sale Agent </w:t>
      </w:r>
    </w:p>
    <w:p w14:paraId="3B7E1280" w14:textId="77777777" w:rsidR="00725FBF" w:rsidRDefault="00725FBF" w:rsidP="0072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Total_Products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Sales_Agent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Regional_Office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987976" w14:textId="77777777" w:rsidR="00725FBF" w:rsidRDefault="00725FBF" w:rsidP="0072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A789036" w14:textId="77777777" w:rsidR="00725FBF" w:rsidRDefault="00725FBF" w:rsidP="0072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_Agent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Regional_Office</w:t>
      </w:r>
      <w:proofErr w:type="spellEnd"/>
    </w:p>
    <w:p w14:paraId="2E415AA2" w14:textId="77777777" w:rsidR="00725FBF" w:rsidRDefault="00725FBF" w:rsidP="0072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[Sales Pipeline] SP</w:t>
      </w:r>
    </w:p>
    <w:p w14:paraId="1C3ECBBA" w14:textId="77777777" w:rsidR="00725FBF" w:rsidRDefault="00725FBF" w:rsidP="0072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proofErr w:type="spellEnd"/>
    </w:p>
    <w:p w14:paraId="301A4E00" w14:textId="77777777" w:rsidR="00725FBF" w:rsidRDefault="00725FBF" w:rsidP="0072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[Sales Teams] 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_Agent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Sales_Agent</w:t>
      </w:r>
      <w:proofErr w:type="spellEnd"/>
    </w:p>
    <w:p w14:paraId="7C2F2F03" w14:textId="77777777" w:rsidR="00725FBF" w:rsidRDefault="00725FBF" w:rsidP="0072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'Won'</w:t>
      </w:r>
    </w:p>
    <w:p w14:paraId="392B7E33" w14:textId="77777777" w:rsidR="00725FBF" w:rsidRDefault="00725FBF" w:rsidP="0072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Subquery</w:t>
      </w:r>
    </w:p>
    <w:p w14:paraId="54954AF6" w14:textId="77777777" w:rsidR="00725FBF" w:rsidRDefault="00725FBF" w:rsidP="0072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Sales_Agent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Regional_OFfice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699070" w14:textId="77777777" w:rsidR="00725FBF" w:rsidRDefault="00725FBF" w:rsidP="00725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Total_Products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B19AC55" w14:textId="77777777" w:rsidR="00725FBF" w:rsidRDefault="00725FBF" w:rsidP="00783F8E">
      <w:pPr>
        <w:rPr>
          <w:rFonts w:cs="Consolas"/>
          <w:b/>
          <w:bCs/>
          <w:color w:val="000000" w:themeColor="text1"/>
          <w:kern w:val="0"/>
          <w:u w:val="single"/>
        </w:rPr>
      </w:pPr>
    </w:p>
    <w:p w14:paraId="25F95495" w14:textId="692EA89A" w:rsidR="00725FBF" w:rsidRDefault="00725FBF" w:rsidP="00783F8E">
      <w:pPr>
        <w:rPr>
          <w:rFonts w:cs="Consolas"/>
          <w:b/>
          <w:bCs/>
          <w:color w:val="000000" w:themeColor="text1"/>
          <w:kern w:val="0"/>
          <w:u w:val="single"/>
        </w:rPr>
      </w:pPr>
      <w:r w:rsidRPr="00725FBF">
        <w:rPr>
          <w:rFonts w:cs="Consolas"/>
          <w:b/>
          <w:bCs/>
          <w:color w:val="000000" w:themeColor="text1"/>
          <w:kern w:val="0"/>
          <w:u w:val="single"/>
        </w:rPr>
        <w:drawing>
          <wp:inline distT="0" distB="0" distL="0" distR="0" wp14:anchorId="799211A2" wp14:editId="73BB667D">
            <wp:extent cx="2457793" cy="5953956"/>
            <wp:effectExtent l="0" t="0" r="0" b="8890"/>
            <wp:docPr id="1467469096" name="Picture 1" descr="A table of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69096" name="Picture 1" descr="A table of names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AC43" w14:textId="1D9230C3" w:rsidR="00725FBF" w:rsidRDefault="00B17107" w:rsidP="00783F8E">
      <w:pPr>
        <w:rPr>
          <w:rFonts w:cs="Consolas"/>
          <w:b/>
          <w:bCs/>
          <w:color w:val="000000" w:themeColor="text1"/>
          <w:kern w:val="0"/>
          <w:u w:val="single"/>
        </w:rPr>
      </w:pPr>
      <w:r>
        <w:rPr>
          <w:rFonts w:cs="Consolas"/>
          <w:b/>
          <w:bCs/>
          <w:color w:val="000000" w:themeColor="text1"/>
          <w:kern w:val="0"/>
          <w:u w:val="single"/>
        </w:rPr>
        <w:lastRenderedPageBreak/>
        <w:t>Top 5 Performer (</w:t>
      </w:r>
      <w:proofErr w:type="spellStart"/>
      <w:r>
        <w:rPr>
          <w:rFonts w:cs="Consolas"/>
          <w:b/>
          <w:bCs/>
          <w:color w:val="000000" w:themeColor="text1"/>
          <w:kern w:val="0"/>
          <w:u w:val="single"/>
        </w:rPr>
        <w:t>Sales_Agent</w:t>
      </w:r>
      <w:proofErr w:type="spellEnd"/>
      <w:r>
        <w:rPr>
          <w:rFonts w:cs="Consolas"/>
          <w:b/>
          <w:bCs/>
          <w:color w:val="000000" w:themeColor="text1"/>
          <w:kern w:val="0"/>
          <w:u w:val="single"/>
        </w:rPr>
        <w:t>)</w:t>
      </w:r>
    </w:p>
    <w:p w14:paraId="5647083F" w14:textId="77777777" w:rsidR="00B17107" w:rsidRDefault="00B17107" w:rsidP="00B1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_Agent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7E1448C0" w14:textId="77777777" w:rsidR="00B17107" w:rsidRDefault="00B17107" w:rsidP="00B1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[Sales Pipeline] SP</w:t>
      </w:r>
    </w:p>
    <w:p w14:paraId="6B37F538" w14:textId="77777777" w:rsidR="00B17107" w:rsidRDefault="00B17107" w:rsidP="00B1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proofErr w:type="spellEnd"/>
    </w:p>
    <w:p w14:paraId="5CC74EC4" w14:textId="77777777" w:rsidR="00B17107" w:rsidRDefault="00B17107" w:rsidP="00B1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Deal_Stage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'Won'</w:t>
      </w:r>
    </w:p>
    <w:p w14:paraId="6525A4EB" w14:textId="77777777" w:rsidR="00B17107" w:rsidRDefault="00B17107" w:rsidP="00B1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Sales_Agent</w:t>
      </w:r>
      <w:proofErr w:type="spellEnd"/>
    </w:p>
    <w:p w14:paraId="7034C4E7" w14:textId="77777777" w:rsidR="00B17107" w:rsidRDefault="00B17107" w:rsidP="00B1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1636E46" w14:textId="77777777" w:rsidR="00B17107" w:rsidRDefault="00B17107" w:rsidP="00783F8E">
      <w:pPr>
        <w:rPr>
          <w:rFonts w:cs="Consolas"/>
          <w:b/>
          <w:bCs/>
          <w:color w:val="000000" w:themeColor="text1"/>
          <w:kern w:val="0"/>
          <w:u w:val="single"/>
        </w:rPr>
      </w:pPr>
    </w:p>
    <w:p w14:paraId="2A2B633A" w14:textId="22AA86AB" w:rsidR="00B17107" w:rsidRDefault="00B17107" w:rsidP="00783F8E">
      <w:pPr>
        <w:rPr>
          <w:rFonts w:cs="Consolas"/>
          <w:b/>
          <w:bCs/>
          <w:color w:val="000000" w:themeColor="text1"/>
          <w:kern w:val="0"/>
          <w:u w:val="single"/>
        </w:rPr>
      </w:pPr>
      <w:r w:rsidRPr="00B17107">
        <w:rPr>
          <w:rFonts w:cs="Consolas"/>
          <w:b/>
          <w:bCs/>
          <w:color w:val="000000" w:themeColor="text1"/>
          <w:kern w:val="0"/>
          <w:u w:val="single"/>
        </w:rPr>
        <w:drawing>
          <wp:inline distT="0" distB="0" distL="0" distR="0" wp14:anchorId="02FD020E" wp14:editId="3F44727B">
            <wp:extent cx="2476846" cy="1209844"/>
            <wp:effectExtent l="0" t="0" r="0" b="9525"/>
            <wp:docPr id="1331427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274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C03D" w14:textId="77777777" w:rsidR="00B17107" w:rsidRPr="00725FBF" w:rsidRDefault="00B17107" w:rsidP="00783F8E">
      <w:pPr>
        <w:rPr>
          <w:rFonts w:cs="Consolas"/>
          <w:b/>
          <w:bCs/>
          <w:color w:val="000000" w:themeColor="text1"/>
          <w:kern w:val="0"/>
          <w:u w:val="single"/>
        </w:rPr>
      </w:pPr>
    </w:p>
    <w:sectPr w:rsidR="00B17107" w:rsidRPr="00725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AE"/>
    <w:rsid w:val="000B1887"/>
    <w:rsid w:val="006053CF"/>
    <w:rsid w:val="00725FBF"/>
    <w:rsid w:val="00783F8E"/>
    <w:rsid w:val="00AF140D"/>
    <w:rsid w:val="00B17107"/>
    <w:rsid w:val="00BD55AE"/>
    <w:rsid w:val="00D1464E"/>
    <w:rsid w:val="00D7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B1BA"/>
  <w15:chartTrackingRefBased/>
  <w15:docId w15:val="{B15C0040-7E7E-4922-B693-EFF3CDB5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chauhan</dc:creator>
  <cp:keywords/>
  <dc:description/>
  <cp:lastModifiedBy>Karan chauhan</cp:lastModifiedBy>
  <cp:revision>2</cp:revision>
  <dcterms:created xsi:type="dcterms:W3CDTF">2024-04-08T04:22:00Z</dcterms:created>
  <dcterms:modified xsi:type="dcterms:W3CDTF">2024-04-11T07:06:00Z</dcterms:modified>
</cp:coreProperties>
</file>