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449D4" w14:textId="01A97723" w:rsidR="000F6B8E" w:rsidRPr="00C3373F" w:rsidRDefault="00114670">
      <w:p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t>Blogging Assignment</w:t>
      </w:r>
    </w:p>
    <w:p w14:paraId="2869DCD9" w14:textId="77777777" w:rsidR="00114670" w:rsidRPr="00C3373F" w:rsidRDefault="00114670">
      <w:pPr>
        <w:rPr>
          <w:rFonts w:ascii="Arial" w:hAnsi="Arial" w:cs="Arial"/>
          <w:b/>
          <w:bCs/>
        </w:rPr>
      </w:pPr>
    </w:p>
    <w:p w14:paraId="3A1F5525" w14:textId="132CED25" w:rsidR="00114670" w:rsidRPr="00C3373F" w:rsidRDefault="00114670">
      <w:p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t>Don’t</w:t>
      </w:r>
    </w:p>
    <w:p w14:paraId="35BEBBF4" w14:textId="5A324383" w:rsidR="00114670" w:rsidRPr="0041142A" w:rsidRDefault="009E2482" w:rsidP="009E248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Not to send HTML/XML/String in response.</w:t>
      </w:r>
    </w:p>
    <w:p w14:paraId="34CB7898" w14:textId="0C29CA6D" w:rsidR="009E2482" w:rsidRPr="0041142A" w:rsidRDefault="009E2482" w:rsidP="009E248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Do not call DB in controller.</w:t>
      </w:r>
    </w:p>
    <w:p w14:paraId="2562C160" w14:textId="77777777" w:rsidR="009E2482" w:rsidRPr="0041142A" w:rsidRDefault="009E2482" w:rsidP="009E2482">
      <w:pPr>
        <w:rPr>
          <w:rFonts w:ascii="Arial" w:hAnsi="Arial" w:cs="Arial"/>
        </w:rPr>
      </w:pPr>
    </w:p>
    <w:p w14:paraId="61A700C7" w14:textId="47C6817F" w:rsidR="009E2482" w:rsidRPr="00C3373F" w:rsidRDefault="009E2482" w:rsidP="009E2482">
      <w:p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t>Do’s</w:t>
      </w:r>
    </w:p>
    <w:p w14:paraId="215CD767" w14:textId="04335E07" w:rsidR="009E2482" w:rsidRPr="0041142A" w:rsidRDefault="009E2482" w:rsidP="009E248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MVC Architecture</w:t>
      </w:r>
    </w:p>
    <w:p w14:paraId="50B62107" w14:textId="5E99E1FF" w:rsidR="0096010B" w:rsidRPr="0041142A" w:rsidRDefault="0096010B" w:rsidP="0096010B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Model (Helper, Schema), View, Controller.</w:t>
      </w:r>
    </w:p>
    <w:p w14:paraId="46B9BD24" w14:textId="0E1584BB" w:rsidR="0096010B" w:rsidRPr="0041142A" w:rsidRDefault="0096010B" w:rsidP="0096010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API rate limited 2hit/sec.</w:t>
      </w:r>
    </w:p>
    <w:p w14:paraId="710CCE72" w14:textId="6F0EB1B7" w:rsidR="0096010B" w:rsidRPr="0041142A" w:rsidRDefault="0096010B" w:rsidP="0096010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API response JSON (</w:t>
      </w:r>
      <w:proofErr w:type="spellStart"/>
      <w:proofErr w:type="gramStart"/>
      <w:r w:rsidRPr="0041142A">
        <w:rPr>
          <w:rFonts w:ascii="Arial" w:hAnsi="Arial" w:cs="Arial"/>
        </w:rPr>
        <w:t>res.send</w:t>
      </w:r>
      <w:proofErr w:type="spellEnd"/>
      <w:proofErr w:type="gramEnd"/>
      <w:r w:rsidRPr="0041142A">
        <w:rPr>
          <w:rFonts w:ascii="Arial" w:hAnsi="Arial" w:cs="Arial"/>
        </w:rPr>
        <w:t>()) (status, message , data || error).</w:t>
      </w:r>
    </w:p>
    <w:p w14:paraId="13AF7957" w14:textId="77777777" w:rsidR="0096010B" w:rsidRPr="0041142A" w:rsidRDefault="0096010B" w:rsidP="0096010B">
      <w:pPr>
        <w:rPr>
          <w:rFonts w:ascii="Arial" w:hAnsi="Arial" w:cs="Arial"/>
        </w:rPr>
      </w:pPr>
    </w:p>
    <w:p w14:paraId="56EECE78" w14:textId="77777777" w:rsidR="0096010B" w:rsidRPr="0041142A" w:rsidRDefault="0096010B" w:rsidP="0096010B">
      <w:pPr>
        <w:rPr>
          <w:rFonts w:ascii="Arial" w:hAnsi="Arial" w:cs="Arial"/>
        </w:rPr>
      </w:pPr>
    </w:p>
    <w:p w14:paraId="49737F48" w14:textId="2A905FB9" w:rsidR="0096010B" w:rsidRPr="00C3373F" w:rsidRDefault="0096010B" w:rsidP="0096010B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t>Authentication</w:t>
      </w:r>
      <w:r w:rsidR="001A01D8">
        <w:rPr>
          <w:rFonts w:ascii="Arial" w:hAnsi="Arial" w:cs="Arial"/>
          <w:b/>
          <w:bCs/>
        </w:rPr>
        <w:t>: Done</w:t>
      </w:r>
    </w:p>
    <w:p w14:paraId="67845CC4" w14:textId="133758EF" w:rsidR="0096010B" w:rsidRPr="0041142A" w:rsidRDefault="0096010B" w:rsidP="0096010B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Register: (Email, username, password, name)</w:t>
      </w:r>
    </w:p>
    <w:p w14:paraId="16A14ECF" w14:textId="2D6A0218" w:rsidR="0096010B" w:rsidRPr="0041142A" w:rsidRDefault="0096010B" w:rsidP="0096010B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Login</w:t>
      </w:r>
    </w:p>
    <w:p w14:paraId="4A13A340" w14:textId="3E2E6BE0" w:rsidR="0096010B" w:rsidRPr="0041142A" w:rsidRDefault="0096010B" w:rsidP="0096010B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Logout</w:t>
      </w:r>
    </w:p>
    <w:p w14:paraId="4CAF215B" w14:textId="1D5316BC" w:rsidR="0096010B" w:rsidRPr="0041142A" w:rsidRDefault="0096010B" w:rsidP="0096010B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Session Base Auth</w:t>
      </w:r>
    </w:p>
    <w:p w14:paraId="57C0FEC9" w14:textId="54C8DB63" w:rsidR="0096010B" w:rsidRPr="00C3373F" w:rsidRDefault="0096010B" w:rsidP="0096010B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t>Create Blog</w:t>
      </w:r>
      <w:r w:rsidR="001A01D8">
        <w:rPr>
          <w:rFonts w:ascii="Arial" w:hAnsi="Arial" w:cs="Arial"/>
          <w:b/>
          <w:bCs/>
        </w:rPr>
        <w:t>: Done</w:t>
      </w:r>
    </w:p>
    <w:p w14:paraId="065A36C8" w14:textId="6D7ED9B6" w:rsidR="0096010B" w:rsidRPr="0041142A" w:rsidRDefault="0096010B" w:rsidP="0096010B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Only Text data.</w:t>
      </w:r>
    </w:p>
    <w:p w14:paraId="76AA249A" w14:textId="4CDE8672" w:rsidR="0096010B" w:rsidRPr="0041142A" w:rsidRDefault="0096010B" w:rsidP="0096010B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 xml:space="preserve">Schema (title, </w:t>
      </w:r>
      <w:proofErr w:type="spellStart"/>
      <w:r w:rsidRPr="0041142A">
        <w:rPr>
          <w:rFonts w:ascii="Arial" w:hAnsi="Arial" w:cs="Arial"/>
        </w:rPr>
        <w:t>textBody</w:t>
      </w:r>
      <w:proofErr w:type="spellEnd"/>
      <w:r w:rsidRPr="0041142A">
        <w:rPr>
          <w:rFonts w:ascii="Arial" w:hAnsi="Arial" w:cs="Arial"/>
        </w:rPr>
        <w:t xml:space="preserve">, </w:t>
      </w:r>
      <w:proofErr w:type="spellStart"/>
      <w:r w:rsidRPr="0041142A">
        <w:rPr>
          <w:rFonts w:ascii="Arial" w:hAnsi="Arial" w:cs="Arial"/>
        </w:rPr>
        <w:t>creationDateTime</w:t>
      </w:r>
      <w:proofErr w:type="spellEnd"/>
      <w:r w:rsidRPr="0041142A">
        <w:rPr>
          <w:rFonts w:ascii="Arial" w:hAnsi="Arial" w:cs="Arial"/>
        </w:rPr>
        <w:t xml:space="preserve">, </w:t>
      </w:r>
      <w:proofErr w:type="spellStart"/>
      <w:r w:rsidR="0041142A" w:rsidRPr="0041142A">
        <w:rPr>
          <w:rFonts w:ascii="Arial" w:hAnsi="Arial" w:cs="Arial"/>
        </w:rPr>
        <w:t>userId</w:t>
      </w:r>
      <w:proofErr w:type="spellEnd"/>
      <w:r w:rsidRPr="0041142A">
        <w:rPr>
          <w:rFonts w:ascii="Arial" w:hAnsi="Arial" w:cs="Arial"/>
        </w:rPr>
        <w:t>)</w:t>
      </w:r>
      <w:r w:rsidR="0041142A" w:rsidRPr="0041142A">
        <w:rPr>
          <w:rFonts w:ascii="Arial" w:hAnsi="Arial" w:cs="Arial"/>
        </w:rPr>
        <w:t>.</w:t>
      </w:r>
    </w:p>
    <w:p w14:paraId="0457B551" w14:textId="6C302CF4" w:rsidR="0041142A" w:rsidRPr="0041142A" w:rsidRDefault="0041142A" w:rsidP="0096010B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41142A">
        <w:rPr>
          <w:rFonts w:ascii="Arial" w:hAnsi="Arial" w:cs="Arial"/>
        </w:rPr>
        <w:t>Limit (1000 char at max).</w:t>
      </w:r>
    </w:p>
    <w:p w14:paraId="2B142C4A" w14:textId="570C21B6" w:rsidR="0041142A" w:rsidRPr="00C3373F" w:rsidRDefault="0041142A" w:rsidP="0041142A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t>Home Page</w:t>
      </w:r>
      <w:r w:rsidR="001B5E28">
        <w:rPr>
          <w:rFonts w:ascii="Arial" w:hAnsi="Arial" w:cs="Arial"/>
          <w:b/>
          <w:bCs/>
        </w:rPr>
        <w:t>: Done</w:t>
      </w:r>
    </w:p>
    <w:p w14:paraId="2758A109" w14:textId="6683D713" w:rsidR="0041142A" w:rsidRDefault="0041142A" w:rsidP="0041142A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Get the blogs of all the users.</w:t>
      </w:r>
    </w:p>
    <w:p w14:paraId="06502119" w14:textId="520DC62C" w:rsidR="0041142A" w:rsidRDefault="0041142A" w:rsidP="0041142A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DESC order of time.</w:t>
      </w:r>
    </w:p>
    <w:p w14:paraId="28F21171" w14:textId="04941AA3" w:rsidR="0041142A" w:rsidRDefault="0041142A" w:rsidP="0041142A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Pagination of API.</w:t>
      </w:r>
    </w:p>
    <w:p w14:paraId="132BEE44" w14:textId="630043E8" w:rsidR="0041142A" w:rsidRPr="00C8226F" w:rsidRDefault="0041142A" w:rsidP="00C8226F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t>My Page</w:t>
      </w:r>
      <w:r w:rsidR="00C8226F">
        <w:rPr>
          <w:rFonts w:ascii="Arial" w:hAnsi="Arial" w:cs="Arial"/>
          <w:b/>
          <w:bCs/>
        </w:rPr>
        <w:t>: Done</w:t>
      </w:r>
    </w:p>
    <w:p w14:paraId="17605B02" w14:textId="1680BB59" w:rsidR="0041142A" w:rsidRDefault="0041142A" w:rsidP="0041142A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Get only your blogs.</w:t>
      </w:r>
    </w:p>
    <w:p w14:paraId="669006F5" w14:textId="77777777" w:rsidR="0041142A" w:rsidRDefault="0041142A" w:rsidP="0041142A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DESC order of time.</w:t>
      </w:r>
    </w:p>
    <w:p w14:paraId="3E67DDCA" w14:textId="77777777" w:rsidR="0041142A" w:rsidRPr="0041142A" w:rsidRDefault="0041142A" w:rsidP="0041142A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Pagination of API.</w:t>
      </w:r>
    </w:p>
    <w:p w14:paraId="3CF4B762" w14:textId="72DE344D" w:rsidR="0041142A" w:rsidRPr="00C3373F" w:rsidRDefault="0041142A" w:rsidP="0041142A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t>Edit Blog</w:t>
      </w:r>
      <w:r w:rsidR="008C113F">
        <w:rPr>
          <w:rFonts w:ascii="Arial" w:hAnsi="Arial" w:cs="Arial"/>
          <w:b/>
          <w:bCs/>
        </w:rPr>
        <w:t>: Done</w:t>
      </w:r>
    </w:p>
    <w:p w14:paraId="398C7B50" w14:textId="3E771D05" w:rsidR="0041142A" w:rsidRDefault="0041142A" w:rsidP="0041142A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Edit can only</w:t>
      </w:r>
      <w:r w:rsidR="005D3105">
        <w:rPr>
          <w:rFonts w:ascii="Arial" w:hAnsi="Arial" w:cs="Arial"/>
        </w:rPr>
        <w:t xml:space="preserve"> be done within 30 mins of creation.</w:t>
      </w:r>
    </w:p>
    <w:p w14:paraId="12C6D830" w14:textId="2513DE4D" w:rsidR="005D3105" w:rsidRPr="00C3373F" w:rsidRDefault="005D3105" w:rsidP="005D3105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t>Delete Blog</w:t>
      </w:r>
      <w:r w:rsidR="008C113F">
        <w:rPr>
          <w:rFonts w:ascii="Arial" w:hAnsi="Arial" w:cs="Arial"/>
          <w:b/>
          <w:bCs/>
        </w:rPr>
        <w:t>: Done</w:t>
      </w:r>
    </w:p>
    <w:p w14:paraId="259BD765" w14:textId="03DF56CE" w:rsidR="005D3105" w:rsidRDefault="005D3105" w:rsidP="005D3105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Allow the user to delete blog.</w:t>
      </w:r>
    </w:p>
    <w:p w14:paraId="092C3655" w14:textId="77777777" w:rsidR="005D3105" w:rsidRDefault="005D3105" w:rsidP="005D3105">
      <w:pPr>
        <w:rPr>
          <w:rFonts w:ascii="Arial" w:hAnsi="Arial" w:cs="Arial"/>
        </w:rPr>
      </w:pPr>
    </w:p>
    <w:p w14:paraId="5F63DD5B" w14:textId="77777777" w:rsidR="005D3105" w:rsidRDefault="005D3105" w:rsidP="005D3105">
      <w:pPr>
        <w:rPr>
          <w:rFonts w:ascii="Arial" w:hAnsi="Arial" w:cs="Arial"/>
        </w:rPr>
      </w:pPr>
    </w:p>
    <w:p w14:paraId="5B593543" w14:textId="0DD03161" w:rsidR="005D3105" w:rsidRPr="00C3373F" w:rsidRDefault="005D3105" w:rsidP="005D3105">
      <w:pPr>
        <w:rPr>
          <w:rFonts w:ascii="Arial" w:hAnsi="Arial" w:cs="Arial"/>
          <w:b/>
          <w:bCs/>
        </w:rPr>
      </w:pPr>
      <w:r w:rsidRPr="00C3373F">
        <w:rPr>
          <w:rFonts w:ascii="Arial" w:hAnsi="Arial" w:cs="Arial"/>
          <w:b/>
          <w:bCs/>
        </w:rPr>
        <w:t>Follow up task</w:t>
      </w:r>
    </w:p>
    <w:p w14:paraId="1AC0C158" w14:textId="7AEB3276" w:rsidR="005D3105" w:rsidRDefault="00C3373F" w:rsidP="005D310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Follow: Allow the user to follow the other users.</w:t>
      </w:r>
      <w:r w:rsidR="00AF5D1E">
        <w:rPr>
          <w:rFonts w:ascii="Arial" w:hAnsi="Arial" w:cs="Arial"/>
          <w:b/>
          <w:bCs/>
        </w:rPr>
        <w:t>: Done</w:t>
      </w:r>
    </w:p>
    <w:p w14:paraId="4C14A48F" w14:textId="5DB4C4B5" w:rsidR="00C3373F" w:rsidRDefault="00C3373F" w:rsidP="005D310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Followers List: Paginated, DESC order of time.</w:t>
      </w:r>
      <w:r w:rsidR="00AF5D1E">
        <w:rPr>
          <w:rFonts w:ascii="Arial" w:hAnsi="Arial" w:cs="Arial"/>
          <w:b/>
          <w:bCs/>
        </w:rPr>
        <w:t>: Done</w:t>
      </w:r>
    </w:p>
    <w:p w14:paraId="68AD2041" w14:textId="0E152EE5" w:rsidR="00C3373F" w:rsidRDefault="00C3373F" w:rsidP="005D310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Following List: Paginated, DESC order of time.</w:t>
      </w:r>
      <w:r w:rsidR="00AF5D1E">
        <w:rPr>
          <w:rFonts w:ascii="Arial" w:hAnsi="Arial" w:cs="Arial"/>
          <w:b/>
          <w:bCs/>
        </w:rPr>
        <w:t>: Done</w:t>
      </w:r>
    </w:p>
    <w:p w14:paraId="74045010" w14:textId="20A25149" w:rsidR="00C3373F" w:rsidRDefault="00C3373F" w:rsidP="005D310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Unfollow: Delete the entry.</w:t>
      </w:r>
      <w:r w:rsidR="00AF5D1E">
        <w:rPr>
          <w:rFonts w:ascii="Arial" w:hAnsi="Arial" w:cs="Arial"/>
          <w:b/>
          <w:bCs/>
        </w:rPr>
        <w:t>: Done</w:t>
      </w:r>
    </w:p>
    <w:p w14:paraId="26190EA9" w14:textId="47EFA8F7" w:rsidR="00C3373F" w:rsidRDefault="00C3373F" w:rsidP="005D310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BIN </w:t>
      </w:r>
      <w:proofErr w:type="spellStart"/>
      <w:r>
        <w:rPr>
          <w:rFonts w:ascii="Arial" w:hAnsi="Arial" w:cs="Arial"/>
        </w:rPr>
        <w:t>cron</w:t>
      </w:r>
      <w:proofErr w:type="spellEnd"/>
      <w:r>
        <w:rPr>
          <w:rFonts w:ascii="Arial" w:hAnsi="Arial" w:cs="Arial"/>
        </w:rPr>
        <w:t>: Blog will be deleted through a scheduler after 30 days of creation.</w:t>
      </w:r>
    </w:p>
    <w:p w14:paraId="23F372B7" w14:textId="77777777" w:rsidR="00C3373F" w:rsidRDefault="00C3373F" w:rsidP="00C3373F">
      <w:pPr>
        <w:rPr>
          <w:rFonts w:ascii="Arial" w:hAnsi="Arial" w:cs="Arial"/>
        </w:rPr>
      </w:pPr>
    </w:p>
    <w:p w14:paraId="4A984D30" w14:textId="77777777" w:rsidR="00C3373F" w:rsidRDefault="00C3373F" w:rsidP="00C3373F">
      <w:pPr>
        <w:rPr>
          <w:rFonts w:ascii="Arial" w:hAnsi="Arial" w:cs="Arial"/>
        </w:rPr>
      </w:pPr>
    </w:p>
    <w:p w14:paraId="5E977EAC" w14:textId="0DFAD9E3" w:rsidR="00C3373F" w:rsidRDefault="00C3373F" w:rsidP="00C3373F">
      <w:pPr>
        <w:rPr>
          <w:rFonts w:ascii="Arial" w:hAnsi="Arial" w:cs="Arial"/>
        </w:rPr>
      </w:pPr>
      <w:r w:rsidRPr="00C3373F">
        <w:rPr>
          <w:rFonts w:ascii="Arial" w:hAnsi="Arial" w:cs="Arial"/>
          <w:b/>
          <w:bCs/>
        </w:rPr>
        <w:t>Schema</w:t>
      </w:r>
      <w:r>
        <w:rPr>
          <w:rFonts w:ascii="Arial" w:hAnsi="Arial" w:cs="Arial"/>
        </w:rPr>
        <w:t>:</w:t>
      </w:r>
    </w:p>
    <w:p w14:paraId="004B6AE5" w14:textId="273AF28D" w:rsidR="00C3373F" w:rsidRDefault="00C3373F" w:rsidP="00C3373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User</w:t>
      </w:r>
    </w:p>
    <w:p w14:paraId="5C43260B" w14:textId="7A4E5D6C" w:rsidR="00C3373F" w:rsidRDefault="00C3373F" w:rsidP="00C3373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Blog</w:t>
      </w:r>
    </w:p>
    <w:p w14:paraId="0F96CA5D" w14:textId="3CD36A0C" w:rsidR="00C3373F" w:rsidRDefault="00C3373F" w:rsidP="00C3373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Session</w:t>
      </w:r>
    </w:p>
    <w:p w14:paraId="082E6B02" w14:textId="548FA767" w:rsidR="00C3373F" w:rsidRDefault="00C3373F" w:rsidP="00C3373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Follow</w:t>
      </w:r>
    </w:p>
    <w:p w14:paraId="371F6D6B" w14:textId="3A0E9886" w:rsidR="00C3373F" w:rsidRDefault="00C3373F" w:rsidP="00C3373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Access</w:t>
      </w:r>
    </w:p>
    <w:p w14:paraId="79B6CFD2" w14:textId="77777777" w:rsidR="00C3373F" w:rsidRDefault="00C3373F" w:rsidP="00C3373F">
      <w:pPr>
        <w:rPr>
          <w:rFonts w:ascii="Arial" w:hAnsi="Arial" w:cs="Arial"/>
        </w:rPr>
      </w:pPr>
    </w:p>
    <w:p w14:paraId="22C24AF3" w14:textId="77777777" w:rsidR="00C3373F" w:rsidRDefault="00C3373F" w:rsidP="00C3373F">
      <w:pPr>
        <w:rPr>
          <w:rFonts w:ascii="Arial" w:hAnsi="Arial" w:cs="Arial"/>
        </w:rPr>
      </w:pPr>
    </w:p>
    <w:p w14:paraId="3BCA4F41" w14:textId="77777777" w:rsidR="00C3373F" w:rsidRDefault="00C3373F" w:rsidP="00C3373F">
      <w:pPr>
        <w:rPr>
          <w:rFonts w:ascii="Arial" w:hAnsi="Arial" w:cs="Arial"/>
        </w:rPr>
      </w:pPr>
    </w:p>
    <w:p w14:paraId="0B050008" w14:textId="77777777" w:rsidR="00C3373F" w:rsidRDefault="00C3373F" w:rsidP="00C3373F">
      <w:pPr>
        <w:rPr>
          <w:rFonts w:ascii="Arial" w:hAnsi="Arial" w:cs="Arial"/>
        </w:rPr>
      </w:pPr>
    </w:p>
    <w:p w14:paraId="59F38FD9" w14:textId="77777777" w:rsidR="00C3373F" w:rsidRDefault="00C3373F" w:rsidP="00C3373F">
      <w:pPr>
        <w:rPr>
          <w:rFonts w:ascii="Arial" w:hAnsi="Arial" w:cs="Arial"/>
        </w:rPr>
      </w:pPr>
    </w:p>
    <w:p w14:paraId="57BA6CC9" w14:textId="77777777" w:rsidR="00C3373F" w:rsidRDefault="00C3373F" w:rsidP="00C3373F">
      <w:pPr>
        <w:rPr>
          <w:rFonts w:ascii="Arial" w:hAnsi="Arial" w:cs="Arial"/>
        </w:rPr>
      </w:pPr>
    </w:p>
    <w:p w14:paraId="19A9F73E" w14:textId="77777777" w:rsidR="00C3373F" w:rsidRPr="00942FF5" w:rsidRDefault="00C3373F" w:rsidP="00C3373F">
      <w:p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b/>
          <w:bCs/>
          <w:lang w:val="en-IN"/>
        </w:rPr>
        <w:t>Advanced Features:</w:t>
      </w:r>
    </w:p>
    <w:p w14:paraId="287EC60A" w14:textId="77777777" w:rsidR="00C3373F" w:rsidRPr="00942FF5" w:rsidRDefault="00C3373F" w:rsidP="00C3373F">
      <w:pPr>
        <w:numPr>
          <w:ilvl w:val="0"/>
          <w:numId w:val="10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Hashtags</w:t>
      </w:r>
    </w:p>
    <w:p w14:paraId="2280302C" w14:textId="77777777" w:rsidR="00C3373F" w:rsidRPr="00942FF5" w:rsidRDefault="00C3373F" w:rsidP="00C3373F">
      <w:pPr>
        <w:numPr>
          <w:ilvl w:val="1"/>
          <w:numId w:val="10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Array of 30 chars string stored in blogs schema - 20 hashtags at max</w:t>
      </w:r>
    </w:p>
    <w:p w14:paraId="2AC4C6DA" w14:textId="77777777" w:rsidR="00C3373F" w:rsidRPr="00942FF5" w:rsidRDefault="00C3373F" w:rsidP="00C3373F">
      <w:pPr>
        <w:numPr>
          <w:ilvl w:val="0"/>
          <w:numId w:val="10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Trending (Top 10)</w:t>
      </w:r>
    </w:p>
    <w:p w14:paraId="5A0D5BE1" w14:textId="77777777" w:rsidR="00C3373F" w:rsidRPr="00942FF5" w:rsidRDefault="00C3373F" w:rsidP="00C3373F">
      <w:pPr>
        <w:numPr>
          <w:ilvl w:val="1"/>
          <w:numId w:val="10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blogs on a particular hashtag being used most in last 3 hrs</w:t>
      </w:r>
    </w:p>
    <w:p w14:paraId="4D8AB9E7" w14:textId="77777777" w:rsidR="00C3373F" w:rsidRPr="00942FF5" w:rsidRDefault="00C3373F" w:rsidP="00C3373F">
      <w:pPr>
        <w:numPr>
          <w:ilvl w:val="0"/>
          <w:numId w:val="10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 xml:space="preserve">Laugh/Like on blogs - Blogs schema will have a </w:t>
      </w:r>
      <w:proofErr w:type="spellStart"/>
      <w:r w:rsidRPr="00942FF5">
        <w:rPr>
          <w:rFonts w:ascii="Arial" w:hAnsi="Arial" w:cs="Arial"/>
          <w:lang w:val="en-IN"/>
        </w:rPr>
        <w:t>laughReaction</w:t>
      </w:r>
      <w:proofErr w:type="spellEnd"/>
      <w:r w:rsidRPr="00942FF5">
        <w:rPr>
          <w:rFonts w:ascii="Arial" w:hAnsi="Arial" w:cs="Arial"/>
          <w:lang w:val="en-IN"/>
        </w:rPr>
        <w:t xml:space="preserve">, </w:t>
      </w:r>
      <w:proofErr w:type="spellStart"/>
      <w:r w:rsidRPr="00942FF5">
        <w:rPr>
          <w:rFonts w:ascii="Arial" w:hAnsi="Arial" w:cs="Arial"/>
          <w:lang w:val="en-IN"/>
        </w:rPr>
        <w:t>likeReaction</w:t>
      </w:r>
      <w:proofErr w:type="spellEnd"/>
      <w:r w:rsidRPr="00942FF5">
        <w:rPr>
          <w:rFonts w:ascii="Arial" w:hAnsi="Arial" w:cs="Arial"/>
          <w:lang w:val="en-IN"/>
        </w:rPr>
        <w:t xml:space="preserve"> keys / {type: laugh/like, </w:t>
      </w:r>
      <w:proofErr w:type="spellStart"/>
      <w:proofErr w:type="gramStart"/>
      <w:r w:rsidRPr="00942FF5">
        <w:rPr>
          <w:rFonts w:ascii="Arial" w:hAnsi="Arial" w:cs="Arial"/>
          <w:lang w:val="en-IN"/>
        </w:rPr>
        <w:t>blogsId</w:t>
      </w:r>
      <w:proofErr w:type="spellEnd"/>
      <w:r w:rsidRPr="00942FF5">
        <w:rPr>
          <w:rFonts w:ascii="Arial" w:hAnsi="Arial" w:cs="Arial"/>
          <w:lang w:val="en-IN"/>
        </w:rPr>
        <w:t xml:space="preserve"> ,</w:t>
      </w:r>
      <w:proofErr w:type="gramEnd"/>
      <w:r w:rsidRPr="00942FF5">
        <w:rPr>
          <w:rFonts w:ascii="Arial" w:hAnsi="Arial" w:cs="Arial"/>
          <w:lang w:val="en-IN"/>
        </w:rPr>
        <w:t xml:space="preserve"> </w:t>
      </w:r>
      <w:proofErr w:type="spellStart"/>
      <w:r w:rsidRPr="00942FF5">
        <w:rPr>
          <w:rFonts w:ascii="Arial" w:hAnsi="Arial" w:cs="Arial"/>
          <w:lang w:val="en-IN"/>
        </w:rPr>
        <w:t>userId</w:t>
      </w:r>
      <w:proofErr w:type="spellEnd"/>
      <w:r w:rsidRPr="00942FF5">
        <w:rPr>
          <w:rFonts w:ascii="Arial" w:hAnsi="Arial" w:cs="Arial"/>
          <w:lang w:val="en-IN"/>
        </w:rPr>
        <w:t>}</w:t>
      </w:r>
    </w:p>
    <w:p w14:paraId="5E0AB3B9" w14:textId="77777777" w:rsidR="00C3373F" w:rsidRPr="00942FF5" w:rsidRDefault="00C3373F" w:rsidP="00C3373F">
      <w:pPr>
        <w:numPr>
          <w:ilvl w:val="0"/>
          <w:numId w:val="10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Comments - Nested Comments</w:t>
      </w:r>
    </w:p>
    <w:p w14:paraId="5B9DB41F" w14:textId="77777777" w:rsidR="00C3373F" w:rsidRPr="00942FF5" w:rsidRDefault="00C3373F" w:rsidP="00C3373F">
      <w:pPr>
        <w:numPr>
          <w:ilvl w:val="0"/>
          <w:numId w:val="10"/>
        </w:numPr>
        <w:rPr>
          <w:rFonts w:ascii="Arial" w:hAnsi="Arial" w:cs="Arial"/>
          <w:lang w:val="en-IN"/>
        </w:rPr>
      </w:pPr>
      <w:r w:rsidRPr="00942FF5">
        <w:rPr>
          <w:rFonts w:ascii="Arial" w:hAnsi="Arial" w:cs="Arial"/>
          <w:lang w:val="en-IN"/>
        </w:rPr>
        <w:t>Image</w:t>
      </w:r>
    </w:p>
    <w:p w14:paraId="739797DD" w14:textId="77777777" w:rsidR="00C3373F" w:rsidRPr="00C3373F" w:rsidRDefault="00C3373F" w:rsidP="00C3373F">
      <w:pPr>
        <w:rPr>
          <w:rFonts w:ascii="Arial" w:hAnsi="Arial" w:cs="Arial"/>
        </w:rPr>
      </w:pPr>
    </w:p>
    <w:sectPr w:rsidR="00C3373F" w:rsidRPr="00C33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ladio Uralic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04880"/>
    <w:multiLevelType w:val="multilevel"/>
    <w:tmpl w:val="44886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37E81"/>
    <w:multiLevelType w:val="hybridMultilevel"/>
    <w:tmpl w:val="35405E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357B4"/>
    <w:multiLevelType w:val="hybridMultilevel"/>
    <w:tmpl w:val="71149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307E6"/>
    <w:multiLevelType w:val="hybridMultilevel"/>
    <w:tmpl w:val="ED30C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C249A"/>
    <w:multiLevelType w:val="hybridMultilevel"/>
    <w:tmpl w:val="F20EA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304B2"/>
    <w:multiLevelType w:val="hybridMultilevel"/>
    <w:tmpl w:val="2780B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30D5E"/>
    <w:multiLevelType w:val="hybridMultilevel"/>
    <w:tmpl w:val="662E4A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4A59E6"/>
    <w:multiLevelType w:val="hybridMultilevel"/>
    <w:tmpl w:val="5F688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01426"/>
    <w:multiLevelType w:val="hybridMultilevel"/>
    <w:tmpl w:val="30DA9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D21FA"/>
    <w:multiLevelType w:val="hybridMultilevel"/>
    <w:tmpl w:val="28521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277416">
    <w:abstractNumId w:val="8"/>
  </w:num>
  <w:num w:numId="2" w16cid:durableId="294993464">
    <w:abstractNumId w:val="7"/>
  </w:num>
  <w:num w:numId="3" w16cid:durableId="608585121">
    <w:abstractNumId w:val="4"/>
  </w:num>
  <w:num w:numId="4" w16cid:durableId="1735739404">
    <w:abstractNumId w:val="6"/>
  </w:num>
  <w:num w:numId="5" w16cid:durableId="907308619">
    <w:abstractNumId w:val="9"/>
  </w:num>
  <w:num w:numId="6" w16cid:durableId="1933854755">
    <w:abstractNumId w:val="1"/>
  </w:num>
  <w:num w:numId="7" w16cid:durableId="1742174110">
    <w:abstractNumId w:val="2"/>
  </w:num>
  <w:num w:numId="8" w16cid:durableId="771701262">
    <w:abstractNumId w:val="3"/>
  </w:num>
  <w:num w:numId="9" w16cid:durableId="206380167">
    <w:abstractNumId w:val="5"/>
  </w:num>
  <w:num w:numId="10" w16cid:durableId="1338843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70"/>
    <w:rsid w:val="000F6B8E"/>
    <w:rsid w:val="00114670"/>
    <w:rsid w:val="001A01D8"/>
    <w:rsid w:val="001B5E28"/>
    <w:rsid w:val="0041142A"/>
    <w:rsid w:val="00532682"/>
    <w:rsid w:val="005D3105"/>
    <w:rsid w:val="008337C4"/>
    <w:rsid w:val="008C0223"/>
    <w:rsid w:val="008C113F"/>
    <w:rsid w:val="0096010B"/>
    <w:rsid w:val="009E2482"/>
    <w:rsid w:val="00A3697E"/>
    <w:rsid w:val="00A7582E"/>
    <w:rsid w:val="00AF5D1E"/>
    <w:rsid w:val="00C3373F"/>
    <w:rsid w:val="00C53036"/>
    <w:rsid w:val="00C8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DE38"/>
  <w15:chartTrackingRefBased/>
  <w15:docId w15:val="{A76CC542-30E0-4F1B-914F-C2D98C2E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Georg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682"/>
    <w:rPr>
      <w:rFonts w:ascii="Georgia" w:hAnsi="Georgia" w:cs="Georg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32682"/>
    <w:pPr>
      <w:spacing w:before="87"/>
      <w:ind w:left="100"/>
      <w:outlineLvl w:val="0"/>
    </w:pPr>
    <w:rPr>
      <w:rFonts w:ascii="Palladio Uralic" w:eastAsia="Palladio Uralic" w:hAnsi="Palladio Uralic" w:cs="Palladio Uralic"/>
      <w:b/>
      <w:bCs/>
      <w:sz w:val="36"/>
      <w:szCs w:val="36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532682"/>
    <w:pPr>
      <w:ind w:left="100"/>
      <w:outlineLvl w:val="1"/>
    </w:pPr>
    <w:rPr>
      <w:rFonts w:ascii="Palladio Uralic" w:eastAsia="Palladio Uralic" w:hAnsi="Palladio Uralic" w:cs="Palladio Uralic"/>
      <w:b/>
      <w:bCs/>
      <w:sz w:val="32"/>
      <w:szCs w:val="32"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rsid w:val="00532682"/>
    <w:pPr>
      <w:spacing w:before="86"/>
      <w:ind w:left="100"/>
      <w:outlineLvl w:val="2"/>
    </w:pPr>
    <w:rPr>
      <w:rFonts w:ascii="Palladio Uralic" w:eastAsia="Palladio Uralic" w:hAnsi="Palladio Uralic" w:cs="Palladio Uralic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32682"/>
  </w:style>
  <w:style w:type="character" w:customStyle="1" w:styleId="Heading1Char">
    <w:name w:val="Heading 1 Char"/>
    <w:basedOn w:val="DefaultParagraphFont"/>
    <w:link w:val="Heading1"/>
    <w:uiPriority w:val="9"/>
    <w:rsid w:val="00532682"/>
    <w:rPr>
      <w:rFonts w:ascii="Palladio Uralic" w:eastAsia="Palladio Uralic" w:hAnsi="Palladio Uralic" w:cs="Palladio Uralic"/>
      <w:b/>
      <w:bCs/>
      <w:sz w:val="36"/>
      <w:szCs w:val="36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32682"/>
    <w:rPr>
      <w:rFonts w:ascii="Palladio Uralic" w:eastAsia="Palladio Uralic" w:hAnsi="Palladio Uralic" w:cs="Palladio Uralic"/>
      <w:b/>
      <w:bCs/>
      <w:sz w:val="32"/>
      <w:szCs w:val="32"/>
      <w:u w:val="single" w:color="00000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32682"/>
    <w:rPr>
      <w:rFonts w:ascii="Palladio Uralic" w:eastAsia="Palladio Uralic" w:hAnsi="Palladio Uralic" w:cs="Palladio Uralic"/>
      <w:b/>
      <w:bCs/>
      <w:sz w:val="28"/>
      <w:szCs w:val="28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532682"/>
    <w:pPr>
      <w:spacing w:before="102"/>
      <w:ind w:left="2474"/>
    </w:pPr>
    <w:rPr>
      <w:rFonts w:ascii="Palladio Uralic" w:eastAsia="Palladio Uralic" w:hAnsi="Palladio Uralic" w:cs="Palladio Uralic"/>
      <w:b/>
      <w:bCs/>
      <w:sz w:val="72"/>
      <w:szCs w:val="7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532682"/>
    <w:rPr>
      <w:rFonts w:ascii="Palladio Uralic" w:eastAsia="Palladio Uralic" w:hAnsi="Palladio Uralic" w:cs="Palladio Uralic"/>
      <w:b/>
      <w:bCs/>
      <w:sz w:val="72"/>
      <w:szCs w:val="72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3268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32682"/>
    <w:rPr>
      <w:rFonts w:ascii="Georgia" w:eastAsia="Georgia" w:hAnsi="Georgia" w:cs="Georgia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532682"/>
    <w:pPr>
      <w:spacing w:before="282"/>
      <w:ind w:left="409" w:hanging="240"/>
    </w:pPr>
  </w:style>
  <w:style w:type="character" w:styleId="PlaceholderText">
    <w:name w:val="Placeholder Text"/>
    <w:basedOn w:val="DefaultParagraphFont"/>
    <w:uiPriority w:val="99"/>
    <w:semiHidden/>
    <w:rsid w:val="0011467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singh</dc:creator>
  <cp:keywords/>
  <dc:description/>
  <cp:lastModifiedBy>karan singh</cp:lastModifiedBy>
  <cp:revision>3</cp:revision>
  <dcterms:created xsi:type="dcterms:W3CDTF">2024-08-28T15:05:00Z</dcterms:created>
  <dcterms:modified xsi:type="dcterms:W3CDTF">2024-09-02T17:18:00Z</dcterms:modified>
</cp:coreProperties>
</file>