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225" w:rsidRDefault="00EC02E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082225" w:rsidRDefault="00EC02E7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082225" w:rsidRDefault="00EC02E7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:rsidR="00082225" w:rsidRDefault="0008222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82225" w:rsidRDefault="00082225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082225" w:rsidRDefault="0008222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2225" w:rsidRDefault="0008222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82225" w:rsidRDefault="0008222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82225" w:rsidRDefault="00EC02E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:rsidR="00082225" w:rsidRDefault="00EC02E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«Анализ современных тенденций рационального потребления»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082225" w:rsidRDefault="00EC02E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Безопасность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:rsidR="00082225" w:rsidRDefault="000822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2225" w:rsidRDefault="000822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:rsidR="00082225" w:rsidRDefault="00EC02E7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E62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Карасева Екатерина Павловна</w:t>
      </w:r>
    </w:p>
    <w:p w:rsidR="00082225" w:rsidRDefault="00EC02E7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</w:t>
      </w:r>
      <w:r w:rsidR="00E62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62EAD">
        <w:rPr>
          <w:rFonts w:ascii="Times New Roman" w:eastAsia="Times New Roman" w:hAnsi="Times New Roman" w:cs="Times New Roman"/>
          <w:color w:val="000000"/>
          <w:sz w:val="24"/>
          <w:szCs w:val="24"/>
        </w:rPr>
        <w:t>ФИТиП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082225" w:rsidRDefault="00EC02E7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Группа:</w:t>
      </w:r>
      <w:r w:rsidR="00E62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М3235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082225" w:rsidRDefault="00EC02E7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 Назарова Анастасия Владимировна</w:t>
      </w:r>
    </w:p>
    <w:p w:rsidR="00082225" w:rsidRDefault="00082225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82225" w:rsidRDefault="00EC02E7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95525" cy="1562100"/>
            <wp:effectExtent l="0" t="0" r="0" b="0"/>
            <wp:docPr id="17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2225" w:rsidRDefault="00EC02E7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2020</w:t>
      </w:r>
      <w:r>
        <w:br w:type="page"/>
      </w:r>
    </w:p>
    <w:p w:rsidR="00082225" w:rsidRDefault="00EC02E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проанализировать современные тенденции рационального потребления.</w:t>
      </w:r>
    </w:p>
    <w:p w:rsidR="00082225" w:rsidRDefault="00EC02E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 работы: </w:t>
      </w:r>
    </w:p>
    <w:p w:rsidR="00082225" w:rsidRDefault="00EC02E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провести SWOT-анализ личного вклада в сокращение процента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захораниваемых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отходов;</w:t>
      </w:r>
    </w:p>
    <w:p w:rsidR="00082225" w:rsidRDefault="00EC02E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изучить товары с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экомаркировкой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товары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гринвошинга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представленные в настоящий момент на рынке товаров и услуг;</w:t>
      </w:r>
    </w:p>
    <w:p w:rsidR="00082225" w:rsidRDefault="00EC02E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провести анализ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востребованности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предметов личного пользования и предложить меры по их оптимизации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82225" w:rsidRPr="00CC5010" w:rsidRDefault="00EC02E7" w:rsidP="0093168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провести анализ содержания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микропластика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средствах гигиены. </w:t>
      </w:r>
    </w:p>
    <w:p w:rsidR="00CC5010" w:rsidRPr="00931681" w:rsidRDefault="00CC5010" w:rsidP="00CC50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82225" w:rsidRDefault="00EC02E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 Концепция «Ноль отходов»</w:t>
      </w:r>
    </w:p>
    <w:p w:rsidR="00082225" w:rsidRDefault="00EC02E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Проведите SWOT-анализ* возможности реализации раздельного сбора вами лично на примере любого объекта.</w:t>
      </w:r>
    </w:p>
    <w:p w:rsidR="00082225" w:rsidRDefault="00EC02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02122"/>
          <w:sz w:val="20"/>
          <w:szCs w:val="20"/>
        </w:rPr>
        <w:t>М</w:t>
      </w:r>
      <w:hyperlink r:id="rId7">
        <w:r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етод</w:t>
        </w:r>
        <w:proofErr w:type="gramEnd"/>
      </w:hyperlink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hyperlink r:id="rId8">
        <w:r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стратегического планирования</w:t>
        </w:r>
      </w:hyperlink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заключающийся в выявлении факторов внутренней и внешней среды </w:t>
      </w:r>
      <w:hyperlink r:id="rId9">
        <w:r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организации</w:t>
        </w:r>
      </w:hyperlink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и разделении их на четыре категории: </w:t>
      </w:r>
      <w:proofErr w:type="spellStart"/>
      <w:r>
        <w:rPr>
          <w:rFonts w:ascii="Times New Roman" w:eastAsia="Times New Roman" w:hAnsi="Times New Roman" w:cs="Times New Roman"/>
          <w:b/>
          <w:color w:val="20212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02122"/>
          <w:sz w:val="20"/>
          <w:szCs w:val="20"/>
        </w:rPr>
        <w:t>trengths</w:t>
      </w:r>
      <w:proofErr w:type="spellEnd"/>
      <w:r>
        <w:rPr>
          <w:rFonts w:ascii="Times New Roman" w:eastAsia="Times New Roman" w:hAnsi="Times New Roman" w:cs="Times New Roman"/>
          <w:color w:val="202122"/>
          <w:sz w:val="20"/>
          <w:szCs w:val="20"/>
        </w:rPr>
        <w:t xml:space="preserve"> (сильные стороны), </w:t>
      </w:r>
      <w:proofErr w:type="spellStart"/>
      <w:r>
        <w:rPr>
          <w:rFonts w:ascii="Times New Roman" w:eastAsia="Times New Roman" w:hAnsi="Times New Roman" w:cs="Times New Roman"/>
          <w:b/>
          <w:color w:val="20212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202122"/>
          <w:sz w:val="20"/>
          <w:szCs w:val="20"/>
        </w:rPr>
        <w:t>eaknesses</w:t>
      </w:r>
      <w:proofErr w:type="spellEnd"/>
      <w:r>
        <w:rPr>
          <w:rFonts w:ascii="Times New Roman" w:eastAsia="Times New Roman" w:hAnsi="Times New Roman" w:cs="Times New Roman"/>
          <w:color w:val="202122"/>
          <w:sz w:val="20"/>
          <w:szCs w:val="20"/>
        </w:rPr>
        <w:t xml:space="preserve"> (слабые стороны), </w:t>
      </w:r>
      <w:proofErr w:type="spellStart"/>
      <w:r>
        <w:rPr>
          <w:rFonts w:ascii="Times New Roman" w:eastAsia="Times New Roman" w:hAnsi="Times New Roman" w:cs="Times New Roman"/>
          <w:b/>
          <w:color w:val="20212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02122"/>
          <w:sz w:val="20"/>
          <w:szCs w:val="20"/>
        </w:rPr>
        <w:t>pportunities</w:t>
      </w:r>
      <w:proofErr w:type="spellEnd"/>
      <w:r>
        <w:rPr>
          <w:rFonts w:ascii="Times New Roman" w:eastAsia="Times New Roman" w:hAnsi="Times New Roman" w:cs="Times New Roman"/>
          <w:color w:val="202122"/>
          <w:sz w:val="20"/>
          <w:szCs w:val="20"/>
        </w:rPr>
        <w:t xml:space="preserve"> (возможности), </w:t>
      </w:r>
      <w:proofErr w:type="spellStart"/>
      <w:r>
        <w:rPr>
          <w:rFonts w:ascii="Times New Roman" w:eastAsia="Times New Roman" w:hAnsi="Times New Roman" w:cs="Times New Roman"/>
          <w:b/>
          <w:color w:val="20212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02122"/>
          <w:sz w:val="20"/>
          <w:szCs w:val="20"/>
        </w:rPr>
        <w:t>hreats</w:t>
      </w:r>
      <w:proofErr w:type="spellEnd"/>
      <w:r>
        <w:rPr>
          <w:rFonts w:ascii="Times New Roman" w:eastAsia="Times New Roman" w:hAnsi="Times New Roman" w:cs="Times New Roman"/>
          <w:color w:val="202122"/>
          <w:sz w:val="20"/>
          <w:szCs w:val="20"/>
        </w:rPr>
        <w:t xml:space="preserve"> (угрозы).</w:t>
      </w:r>
    </w:p>
    <w:p w:rsidR="00082225" w:rsidRDefault="000822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82225" w:rsidRDefault="00EC02E7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Пример выполнения:</w:t>
      </w:r>
    </w:p>
    <w:p w:rsidR="00E26BB8" w:rsidRDefault="00EC02E7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SWOT-анализ возможности реализации раздельного сбора </w:t>
      </w:r>
      <w:r w:rsidR="00E26BB8">
        <w:rPr>
          <w:rFonts w:ascii="Times New Roman" w:eastAsia="Times New Roman" w:hAnsi="Times New Roman" w:cs="Times New Roman"/>
          <w:i/>
          <w:sz w:val="24"/>
          <w:szCs w:val="24"/>
        </w:rPr>
        <w:t>в обычной квартире в Петроградском районе.</w:t>
      </w:r>
    </w:p>
    <w:tbl>
      <w:tblPr>
        <w:tblStyle w:val="ad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72"/>
        <w:gridCol w:w="4673"/>
      </w:tblGrid>
      <w:tr w:rsidR="00082225">
        <w:tc>
          <w:tcPr>
            <w:tcW w:w="4672" w:type="dxa"/>
          </w:tcPr>
          <w:p w:rsidR="00082225" w:rsidRDefault="00EC02E7" w:rsidP="00E26BB8">
            <w:pPr>
              <w:rPr>
                <w:rFonts w:ascii="Times New Roman" w:eastAsia="Times New Roman" w:hAnsi="Times New Roman" w:cs="Times New Roman"/>
                <w:b/>
                <w:i/>
                <w:color w:val="2021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S (</w:t>
            </w:r>
            <w:r>
              <w:rPr>
                <w:rFonts w:ascii="Times New Roman" w:eastAsia="Times New Roman" w:hAnsi="Times New Roman" w:cs="Times New Roman"/>
                <w:b/>
                <w:i/>
                <w:color w:val="202122"/>
                <w:sz w:val="24"/>
                <w:szCs w:val="24"/>
              </w:rPr>
              <w:t>сильные стороны)</w:t>
            </w:r>
          </w:p>
          <w:p w:rsidR="00082225" w:rsidRDefault="00E26BB8" w:rsidP="00E26BB8">
            <w:pPr>
              <w:numPr>
                <w:ilvl w:val="0"/>
                <w:numId w:val="6"/>
              </w:numPr>
              <w:ind w:left="425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Самоконтроль сбора отходов.</w:t>
            </w:r>
          </w:p>
          <w:p w:rsidR="00082225" w:rsidRDefault="00E26BB8" w:rsidP="00E26BB8">
            <w:pPr>
              <w:numPr>
                <w:ilvl w:val="0"/>
                <w:numId w:val="6"/>
              </w:numPr>
              <w:ind w:left="425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Наличие дополнительной площади, где можно накапливать определенные виды отходов.</w:t>
            </w:r>
          </w:p>
          <w:p w:rsidR="00082225" w:rsidRDefault="00EC02E7" w:rsidP="00E26BB8">
            <w:pPr>
              <w:numPr>
                <w:ilvl w:val="0"/>
                <w:numId w:val="6"/>
              </w:numPr>
              <w:ind w:left="425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Социальная ответственность.</w:t>
            </w:r>
          </w:p>
          <w:p w:rsidR="00082225" w:rsidRPr="00E26BB8" w:rsidRDefault="00E26BB8" w:rsidP="00E26BB8">
            <w:pPr>
              <w:numPr>
                <w:ilvl w:val="0"/>
                <w:numId w:val="6"/>
              </w:numPr>
              <w:ind w:left="425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Уважение от соседей –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экоактивистов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</w:t>
            </w:r>
          </w:p>
          <w:p w:rsidR="00082225" w:rsidRDefault="00082225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673" w:type="dxa"/>
          </w:tcPr>
          <w:p w:rsidR="00082225" w:rsidRDefault="00EC02E7">
            <w:pPr>
              <w:jc w:val="both"/>
              <w:rPr>
                <w:rFonts w:ascii="Times New Roman" w:eastAsia="Times New Roman" w:hAnsi="Times New Roman" w:cs="Times New Roman"/>
                <w:b/>
                <w:i/>
                <w:color w:val="2021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i/>
                <w:color w:val="202122"/>
                <w:sz w:val="24"/>
                <w:szCs w:val="24"/>
              </w:rPr>
              <w:t xml:space="preserve"> (слабые стороны)</w:t>
            </w:r>
          </w:p>
          <w:p w:rsidR="00931681" w:rsidRDefault="00931681" w:rsidP="00931681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i/>
                <w:color w:val="2021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202122"/>
                <w:sz w:val="24"/>
                <w:szCs w:val="24"/>
              </w:rPr>
              <w:t>Малое количество соседей озабочены раздельным сбором, поэтому некоторые виды отходов скапливаются очень долго в одиночку.</w:t>
            </w:r>
          </w:p>
          <w:p w:rsidR="00082225" w:rsidRDefault="00EC02E7" w:rsidP="00931681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i/>
                <w:color w:val="2021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202122"/>
                <w:sz w:val="24"/>
                <w:szCs w:val="24"/>
              </w:rPr>
              <w:t>Нет централизованного раздельного сбора</w:t>
            </w:r>
            <w:r w:rsidR="00931681">
              <w:rPr>
                <w:rFonts w:ascii="Times New Roman" w:eastAsia="Times New Roman" w:hAnsi="Times New Roman" w:cs="Times New Roman"/>
                <w:i/>
                <w:color w:val="202122"/>
                <w:sz w:val="24"/>
                <w:szCs w:val="24"/>
              </w:rPr>
              <w:t xml:space="preserve"> по всем жильцам дома</w:t>
            </w:r>
            <w:r>
              <w:rPr>
                <w:rFonts w:ascii="Times New Roman" w:eastAsia="Times New Roman" w:hAnsi="Times New Roman" w:cs="Times New Roman"/>
                <w:i/>
                <w:color w:val="202122"/>
                <w:sz w:val="24"/>
                <w:szCs w:val="24"/>
              </w:rPr>
              <w:t>, приходится</w:t>
            </w:r>
            <w:r w:rsidR="00931681">
              <w:rPr>
                <w:rFonts w:ascii="Times New Roman" w:eastAsia="Times New Roman" w:hAnsi="Times New Roman" w:cs="Times New Roman"/>
                <w:i/>
                <w:color w:val="202122"/>
                <w:sz w:val="24"/>
                <w:szCs w:val="24"/>
              </w:rPr>
              <w:t xml:space="preserve"> самостоятельно</w:t>
            </w:r>
            <w:r>
              <w:rPr>
                <w:rFonts w:ascii="Times New Roman" w:eastAsia="Times New Roman" w:hAnsi="Times New Roman" w:cs="Times New Roman"/>
                <w:i/>
                <w:color w:val="202122"/>
                <w:sz w:val="24"/>
                <w:szCs w:val="24"/>
              </w:rPr>
              <w:t xml:space="preserve"> носить м</w:t>
            </w:r>
            <w:r>
              <w:rPr>
                <w:rFonts w:ascii="Times New Roman" w:eastAsia="Times New Roman" w:hAnsi="Times New Roman" w:cs="Times New Roman"/>
                <w:i/>
                <w:color w:val="202122"/>
                <w:sz w:val="24"/>
                <w:szCs w:val="24"/>
              </w:rPr>
              <w:t xml:space="preserve">усор на </w:t>
            </w:r>
            <w:r w:rsidR="00931681">
              <w:rPr>
                <w:rFonts w:ascii="Times New Roman" w:eastAsia="Times New Roman" w:hAnsi="Times New Roman" w:cs="Times New Roman"/>
                <w:i/>
                <w:color w:val="202122"/>
                <w:sz w:val="24"/>
                <w:szCs w:val="24"/>
              </w:rPr>
              <w:t xml:space="preserve">акции или заказывать </w:t>
            </w:r>
            <w:proofErr w:type="spellStart"/>
            <w:r w:rsidR="00931681">
              <w:rPr>
                <w:rFonts w:ascii="Times New Roman" w:eastAsia="Times New Roman" w:hAnsi="Times New Roman" w:cs="Times New Roman"/>
                <w:i/>
                <w:color w:val="202122"/>
                <w:sz w:val="24"/>
                <w:szCs w:val="24"/>
              </w:rPr>
              <w:t>экотакси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202122"/>
                <w:sz w:val="24"/>
                <w:szCs w:val="24"/>
              </w:rPr>
              <w:t>.</w:t>
            </w:r>
          </w:p>
          <w:p w:rsidR="00082225" w:rsidRPr="00931681" w:rsidRDefault="00931681" w:rsidP="005E679E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i/>
                <w:color w:val="2021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202122"/>
                <w:sz w:val="24"/>
                <w:szCs w:val="24"/>
              </w:rPr>
              <w:t xml:space="preserve">Неприятная атмосфера, так как большинство жильцов абсолютно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202122"/>
                <w:sz w:val="24"/>
                <w:szCs w:val="24"/>
              </w:rPr>
              <w:t>равнодушны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202122"/>
                <w:sz w:val="24"/>
                <w:szCs w:val="24"/>
              </w:rPr>
              <w:t xml:space="preserve"> (а иногда даже агрессивно настроены) по отношению к раздельному сбору.</w:t>
            </w:r>
          </w:p>
        </w:tc>
      </w:tr>
      <w:tr w:rsidR="00082225">
        <w:tc>
          <w:tcPr>
            <w:tcW w:w="4672" w:type="dxa"/>
          </w:tcPr>
          <w:p w:rsidR="00082225" w:rsidRDefault="00EC02E7">
            <w:pPr>
              <w:jc w:val="both"/>
              <w:rPr>
                <w:rFonts w:ascii="Times New Roman" w:eastAsia="Times New Roman" w:hAnsi="Times New Roman" w:cs="Times New Roman"/>
                <w:b/>
                <w:i/>
                <w:color w:val="2021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O (</w:t>
            </w:r>
            <w:r>
              <w:rPr>
                <w:rFonts w:ascii="Times New Roman" w:eastAsia="Times New Roman" w:hAnsi="Times New Roman" w:cs="Times New Roman"/>
                <w:b/>
                <w:i/>
                <w:color w:val="202122"/>
                <w:sz w:val="24"/>
                <w:szCs w:val="24"/>
              </w:rPr>
              <w:t>возможности)</w:t>
            </w:r>
          </w:p>
          <w:p w:rsidR="00082225" w:rsidRDefault="00EC02E7" w:rsidP="005E679E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i/>
                <w:color w:val="2021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202122"/>
                <w:sz w:val="24"/>
                <w:szCs w:val="24"/>
              </w:rPr>
              <w:t>Организация централизованно</w:t>
            </w:r>
            <w:r w:rsidR="005E679E">
              <w:rPr>
                <w:rFonts w:ascii="Times New Roman" w:eastAsia="Times New Roman" w:hAnsi="Times New Roman" w:cs="Times New Roman"/>
                <w:i/>
                <w:color w:val="202122"/>
                <w:sz w:val="24"/>
                <w:szCs w:val="24"/>
              </w:rPr>
              <w:t>го раздельного сбора для всех жильцов</w:t>
            </w:r>
            <w:r>
              <w:rPr>
                <w:rFonts w:ascii="Times New Roman" w:eastAsia="Times New Roman" w:hAnsi="Times New Roman" w:cs="Times New Roman"/>
                <w:i/>
                <w:color w:val="202122"/>
                <w:sz w:val="24"/>
                <w:szCs w:val="24"/>
              </w:rPr>
              <w:t>.</w:t>
            </w:r>
          </w:p>
          <w:p w:rsidR="00082225" w:rsidRPr="005E679E" w:rsidRDefault="001F7FE2" w:rsidP="005E679E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i/>
                <w:color w:val="2021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202122"/>
                <w:sz w:val="24"/>
                <w:szCs w:val="24"/>
              </w:rPr>
              <w:t>Более дешевая возможность раздельного сбора при популяризации среди большого числа жильцов</w:t>
            </w:r>
            <w:r w:rsidR="00EC02E7">
              <w:rPr>
                <w:rFonts w:ascii="Times New Roman" w:eastAsia="Times New Roman" w:hAnsi="Times New Roman" w:cs="Times New Roman"/>
                <w:i/>
                <w:color w:val="202122"/>
                <w:sz w:val="24"/>
                <w:szCs w:val="24"/>
              </w:rPr>
              <w:t>.</w:t>
            </w:r>
          </w:p>
        </w:tc>
        <w:tc>
          <w:tcPr>
            <w:tcW w:w="4673" w:type="dxa"/>
          </w:tcPr>
          <w:p w:rsidR="00082225" w:rsidRDefault="00EC02E7">
            <w:pPr>
              <w:jc w:val="both"/>
              <w:rPr>
                <w:rFonts w:ascii="Times New Roman" w:eastAsia="Times New Roman" w:hAnsi="Times New Roman" w:cs="Times New Roman"/>
                <w:b/>
                <w:i/>
                <w:color w:val="2021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T (</w:t>
            </w:r>
            <w:r>
              <w:rPr>
                <w:rFonts w:ascii="Times New Roman" w:eastAsia="Times New Roman" w:hAnsi="Times New Roman" w:cs="Times New Roman"/>
                <w:b/>
                <w:i/>
                <w:color w:val="202122"/>
                <w:sz w:val="24"/>
                <w:szCs w:val="24"/>
              </w:rPr>
              <w:t>угрозы)</w:t>
            </w:r>
          </w:p>
          <w:p w:rsidR="00931681" w:rsidRDefault="00931681" w:rsidP="005E679E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i/>
                <w:color w:val="2021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202122"/>
                <w:sz w:val="24"/>
                <w:szCs w:val="24"/>
              </w:rPr>
              <w:t xml:space="preserve">Жильцы ругаются при попытке сдать в макулатуру газеты, которые всё равно по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202122"/>
                <w:sz w:val="24"/>
                <w:szCs w:val="24"/>
              </w:rPr>
              <w:t>много недель валяются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202122"/>
                <w:sz w:val="24"/>
                <w:szCs w:val="24"/>
              </w:rPr>
              <w:t xml:space="preserve"> в подъезде </w:t>
            </w:r>
          </w:p>
          <w:p w:rsidR="001F7FE2" w:rsidRPr="001F7FE2" w:rsidRDefault="00EC02E7" w:rsidP="001F7FE2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202122"/>
                <w:sz w:val="24"/>
                <w:szCs w:val="24"/>
              </w:rPr>
              <w:t>Угроза создания пожароопасной ситуации</w:t>
            </w:r>
            <w:r w:rsidR="005E679E">
              <w:rPr>
                <w:rFonts w:ascii="Times New Roman" w:eastAsia="Times New Roman" w:hAnsi="Times New Roman" w:cs="Times New Roman"/>
                <w:i/>
                <w:color w:val="202122"/>
                <w:sz w:val="24"/>
                <w:szCs w:val="24"/>
              </w:rPr>
              <w:t xml:space="preserve"> из-за длительного хранения отходов в квартире</w:t>
            </w:r>
            <w:r>
              <w:rPr>
                <w:rFonts w:ascii="Times New Roman" w:eastAsia="Times New Roman" w:hAnsi="Times New Roman" w:cs="Times New Roman"/>
                <w:i/>
                <w:color w:val="202122"/>
                <w:sz w:val="24"/>
                <w:szCs w:val="24"/>
              </w:rPr>
              <w:t>.</w:t>
            </w:r>
          </w:p>
          <w:p w:rsidR="00082225" w:rsidRDefault="00082225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082225" w:rsidRDefault="0008222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64C0A" w:rsidRPr="00D64C0A" w:rsidRDefault="00D64C0A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82225" w:rsidRDefault="00EC02E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Задание 2.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Экомаркировка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гринвошинг</w:t>
      </w:r>
      <w:proofErr w:type="spellEnd"/>
    </w:p>
    <w:p w:rsidR="00082225" w:rsidRDefault="00EC02E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Найти 5 сертифицированных товаров в магазине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экомаркировкой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5 товаров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гринвошинга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Заполнить таблицу. </w:t>
      </w:r>
    </w:p>
    <w:p w:rsidR="00082225" w:rsidRDefault="00EC02E7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Пример выполнения задания:</w:t>
      </w:r>
    </w:p>
    <w:tbl>
      <w:tblPr>
        <w:tblStyle w:val="ae"/>
        <w:tblW w:w="94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42"/>
        <w:gridCol w:w="1500"/>
        <w:gridCol w:w="1665"/>
        <w:gridCol w:w="1549"/>
        <w:gridCol w:w="1485"/>
        <w:gridCol w:w="2055"/>
      </w:tblGrid>
      <w:tr w:rsidR="00082225">
        <w:tc>
          <w:tcPr>
            <w:tcW w:w="4407" w:type="dxa"/>
            <w:gridSpan w:val="3"/>
          </w:tcPr>
          <w:p w:rsidR="00082225" w:rsidRDefault="00EC02E7" w:rsidP="004F3DD9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Экомаркировка</w:t>
            </w:r>
            <w:proofErr w:type="spellEnd"/>
          </w:p>
        </w:tc>
        <w:tc>
          <w:tcPr>
            <w:tcW w:w="5089" w:type="dxa"/>
            <w:gridSpan w:val="3"/>
            <w:tcBorders>
              <w:left w:val="single" w:sz="12" w:space="0" w:color="000000"/>
            </w:tcBorders>
          </w:tcPr>
          <w:p w:rsidR="00082225" w:rsidRDefault="00EC02E7" w:rsidP="004F3DD9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Гринвошинг</w:t>
            </w:r>
            <w:proofErr w:type="spellEnd"/>
          </w:p>
        </w:tc>
      </w:tr>
      <w:tr w:rsidR="00082225">
        <w:tc>
          <w:tcPr>
            <w:tcW w:w="1242" w:type="dxa"/>
          </w:tcPr>
          <w:p w:rsidR="00082225" w:rsidRDefault="00EC02E7" w:rsidP="004F3DD9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Товар</w:t>
            </w:r>
          </w:p>
          <w:p w:rsidR="00082225" w:rsidRDefault="00EC02E7" w:rsidP="004F3DD9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(название и фото)</w:t>
            </w:r>
          </w:p>
        </w:tc>
        <w:tc>
          <w:tcPr>
            <w:tcW w:w="1500" w:type="dxa"/>
          </w:tcPr>
          <w:p w:rsidR="00082225" w:rsidRDefault="00EC02E7" w:rsidP="004F3DD9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Производитель</w:t>
            </w:r>
          </w:p>
        </w:tc>
        <w:tc>
          <w:tcPr>
            <w:tcW w:w="1665" w:type="dxa"/>
            <w:tcBorders>
              <w:right w:val="single" w:sz="12" w:space="0" w:color="000000"/>
            </w:tcBorders>
          </w:tcPr>
          <w:p w:rsidR="00082225" w:rsidRDefault="00EC02E7" w:rsidP="004F3DD9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Пример маркировки</w:t>
            </w:r>
          </w:p>
        </w:tc>
        <w:tc>
          <w:tcPr>
            <w:tcW w:w="1549" w:type="dxa"/>
            <w:tcBorders>
              <w:left w:val="single" w:sz="12" w:space="0" w:color="000000"/>
            </w:tcBorders>
          </w:tcPr>
          <w:p w:rsidR="00082225" w:rsidRDefault="00EC02E7" w:rsidP="004F3DD9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Товар</w:t>
            </w:r>
          </w:p>
          <w:p w:rsidR="00082225" w:rsidRDefault="00EC02E7" w:rsidP="004F3DD9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(название и фото)</w:t>
            </w:r>
          </w:p>
        </w:tc>
        <w:tc>
          <w:tcPr>
            <w:tcW w:w="1485" w:type="dxa"/>
          </w:tcPr>
          <w:p w:rsidR="00082225" w:rsidRDefault="00EC02E7" w:rsidP="004F3DD9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Производитель</w:t>
            </w:r>
          </w:p>
        </w:tc>
        <w:tc>
          <w:tcPr>
            <w:tcW w:w="2055" w:type="dxa"/>
          </w:tcPr>
          <w:p w:rsidR="00082225" w:rsidRDefault="00EC02E7" w:rsidP="004F3DD9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Пример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гринвошинга</w:t>
            </w:r>
            <w:proofErr w:type="spellEnd"/>
          </w:p>
        </w:tc>
      </w:tr>
      <w:tr w:rsidR="00082225">
        <w:tc>
          <w:tcPr>
            <w:tcW w:w="1242" w:type="dxa"/>
          </w:tcPr>
          <w:p w:rsidR="00082225" w:rsidRPr="005D1852" w:rsidRDefault="005D1852" w:rsidP="004F3DD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Фруктовый сок</w:t>
            </w:r>
          </w:p>
          <w:p w:rsidR="00082225" w:rsidRDefault="005D1852" w:rsidP="004F3DD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</w:rPr>
              <w:drawing>
                <wp:inline distT="0" distB="0" distL="0" distR="0">
                  <wp:extent cx="655320" cy="868680"/>
                  <wp:effectExtent l="1905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868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</w:tcPr>
          <w:p w:rsidR="00082225" w:rsidRDefault="005D1852" w:rsidP="004F3DD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Любимый</w:t>
            </w:r>
          </w:p>
        </w:tc>
        <w:tc>
          <w:tcPr>
            <w:tcW w:w="1665" w:type="dxa"/>
            <w:tcBorders>
              <w:right w:val="single" w:sz="12" w:space="0" w:color="000000"/>
            </w:tcBorders>
          </w:tcPr>
          <w:p w:rsidR="00082225" w:rsidRDefault="005D1852" w:rsidP="004F3DD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FSC</w:t>
            </w:r>
            <w:r w:rsidR="00EC02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549" w:type="dxa"/>
            <w:tcBorders>
              <w:left w:val="single" w:sz="12" w:space="0" w:color="000000"/>
            </w:tcBorders>
          </w:tcPr>
          <w:p w:rsidR="00082225" w:rsidRDefault="00EC02E7" w:rsidP="004F3DD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Шампунь</w:t>
            </w:r>
          </w:p>
          <w:p w:rsidR="00082225" w:rsidRDefault="004F3DD9" w:rsidP="004F3DD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</w:rPr>
              <w:drawing>
                <wp:inline distT="0" distB="0" distL="0" distR="0">
                  <wp:extent cx="845820" cy="1120140"/>
                  <wp:effectExtent l="1905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820" cy="1120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5" w:type="dxa"/>
          </w:tcPr>
          <w:p w:rsidR="005D1852" w:rsidRDefault="005D1852" w:rsidP="004F3DD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Чистая линия</w:t>
            </w:r>
          </w:p>
        </w:tc>
        <w:tc>
          <w:tcPr>
            <w:tcW w:w="2055" w:type="dxa"/>
          </w:tcPr>
          <w:p w:rsidR="00D64C0A" w:rsidRPr="00D64C0A" w:rsidRDefault="004F3DD9" w:rsidP="004F3DD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Содержит надписи: защита природы, эко контроль, 0% выбрасываемых отходов, но не содержит соответствующих маркировок</w:t>
            </w:r>
          </w:p>
        </w:tc>
      </w:tr>
      <w:tr w:rsidR="00082225">
        <w:tc>
          <w:tcPr>
            <w:tcW w:w="1242" w:type="dxa"/>
          </w:tcPr>
          <w:p w:rsidR="00082225" w:rsidRDefault="00D64C0A" w:rsidP="004F3DD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Стиральный порошок</w:t>
            </w:r>
          </w:p>
          <w:p w:rsidR="00082225" w:rsidRDefault="00D64C0A" w:rsidP="004F3DD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</w:rPr>
              <w:drawing>
                <wp:inline distT="0" distB="0" distL="0" distR="0">
                  <wp:extent cx="647700" cy="1028700"/>
                  <wp:effectExtent l="1905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</w:tcPr>
          <w:p w:rsidR="00082225" w:rsidRPr="00D64C0A" w:rsidRDefault="00D64C0A" w:rsidP="004F3DD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BioMio</w:t>
            </w:r>
            <w:proofErr w:type="spellEnd"/>
          </w:p>
        </w:tc>
        <w:tc>
          <w:tcPr>
            <w:tcW w:w="1665" w:type="dxa"/>
            <w:tcBorders>
              <w:right w:val="single" w:sz="12" w:space="0" w:color="000000"/>
            </w:tcBorders>
          </w:tcPr>
          <w:p w:rsidR="00082225" w:rsidRPr="00D64C0A" w:rsidRDefault="00D64C0A" w:rsidP="004F3DD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Листок жизни</w:t>
            </w:r>
          </w:p>
        </w:tc>
        <w:tc>
          <w:tcPr>
            <w:tcW w:w="1549" w:type="dxa"/>
            <w:tcBorders>
              <w:left w:val="single" w:sz="12" w:space="0" w:color="000000"/>
            </w:tcBorders>
          </w:tcPr>
          <w:p w:rsidR="00082225" w:rsidRDefault="004F3DD9" w:rsidP="004F3DD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Огурцы маринованные </w:t>
            </w:r>
            <w:r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</w:rPr>
              <w:drawing>
                <wp:inline distT="0" distB="0" distL="0" distR="0">
                  <wp:extent cx="845820" cy="1158240"/>
                  <wp:effectExtent l="1905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820" cy="1158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5" w:type="dxa"/>
          </w:tcPr>
          <w:p w:rsidR="005D1852" w:rsidRPr="005D1852" w:rsidRDefault="005D1852" w:rsidP="004F3DD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Bonduelle</w:t>
            </w:r>
            <w:proofErr w:type="spellEnd"/>
          </w:p>
        </w:tc>
        <w:tc>
          <w:tcPr>
            <w:tcW w:w="2055" w:type="dxa"/>
          </w:tcPr>
          <w:p w:rsidR="00082225" w:rsidRDefault="004F3DD9" w:rsidP="004F3DD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Нарисована не идентифицируемая маркировка БЕЗ ГМО с зеленым листочком</w:t>
            </w:r>
          </w:p>
        </w:tc>
      </w:tr>
      <w:tr w:rsidR="00082225">
        <w:tc>
          <w:tcPr>
            <w:tcW w:w="1242" w:type="dxa"/>
          </w:tcPr>
          <w:p w:rsidR="00082225" w:rsidRDefault="009414EF" w:rsidP="004F3DD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Краска для волос</w:t>
            </w:r>
          </w:p>
          <w:p w:rsidR="00082225" w:rsidRDefault="009414EF" w:rsidP="004F3DD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</w:rPr>
              <w:drawing>
                <wp:inline distT="0" distB="0" distL="0" distR="0">
                  <wp:extent cx="655320" cy="975360"/>
                  <wp:effectExtent l="1905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975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</w:tcPr>
          <w:p w:rsidR="00082225" w:rsidRPr="009414EF" w:rsidRDefault="009414EF" w:rsidP="004F3DD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Logona</w:t>
            </w:r>
            <w:proofErr w:type="spellEnd"/>
          </w:p>
        </w:tc>
        <w:tc>
          <w:tcPr>
            <w:tcW w:w="1665" w:type="dxa"/>
            <w:tcBorders>
              <w:right w:val="single" w:sz="12" w:space="0" w:color="000000"/>
            </w:tcBorders>
          </w:tcPr>
          <w:p w:rsidR="00082225" w:rsidRPr="00DA1CCE" w:rsidRDefault="009414EF" w:rsidP="004F3DD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BDIH</w:t>
            </w:r>
          </w:p>
        </w:tc>
        <w:tc>
          <w:tcPr>
            <w:tcW w:w="1549" w:type="dxa"/>
            <w:tcBorders>
              <w:left w:val="single" w:sz="12" w:space="0" w:color="000000"/>
            </w:tcBorders>
          </w:tcPr>
          <w:p w:rsidR="00082225" w:rsidRDefault="004F3DD9" w:rsidP="004F3DD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Подсолнечное масло</w:t>
            </w:r>
          </w:p>
          <w:p w:rsidR="00082225" w:rsidRDefault="005D1852" w:rsidP="004F3DD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</w:rPr>
              <w:drawing>
                <wp:inline distT="0" distB="0" distL="0" distR="0">
                  <wp:extent cx="845820" cy="1127760"/>
                  <wp:effectExtent l="1905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820" cy="1127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5" w:type="dxa"/>
          </w:tcPr>
          <w:p w:rsidR="005D1852" w:rsidRPr="005D1852" w:rsidRDefault="005D1852" w:rsidP="004F3DD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Золотая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семечка</w:t>
            </w:r>
          </w:p>
        </w:tc>
        <w:tc>
          <w:tcPr>
            <w:tcW w:w="2055" w:type="dxa"/>
          </w:tcPr>
          <w:p w:rsidR="00082225" w:rsidRDefault="005D1852" w:rsidP="004F3DD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Надпись «БЕЗ ГМО»</w:t>
            </w:r>
          </w:p>
        </w:tc>
      </w:tr>
      <w:tr w:rsidR="00082225">
        <w:tc>
          <w:tcPr>
            <w:tcW w:w="1242" w:type="dxa"/>
          </w:tcPr>
          <w:p w:rsidR="00082225" w:rsidRDefault="00DA1CCE" w:rsidP="004F3DD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Зубная паста</w:t>
            </w:r>
            <w:r w:rsidR="00EC02E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:rsidR="00082225" w:rsidRDefault="00DA1CCE" w:rsidP="004F3DD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</w:rPr>
              <w:drawing>
                <wp:inline distT="0" distB="0" distL="0" distR="0">
                  <wp:extent cx="647700" cy="777240"/>
                  <wp:effectExtent l="1905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777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</w:tcPr>
          <w:p w:rsidR="00082225" w:rsidRPr="00DA1CCE" w:rsidRDefault="00DA1CCE" w:rsidP="004F3DD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Organic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People</w:t>
            </w:r>
            <w:proofErr w:type="spellEnd"/>
          </w:p>
        </w:tc>
        <w:tc>
          <w:tcPr>
            <w:tcW w:w="1665" w:type="dxa"/>
            <w:tcBorders>
              <w:right w:val="single" w:sz="12" w:space="0" w:color="000000"/>
            </w:tcBorders>
          </w:tcPr>
          <w:p w:rsidR="00082225" w:rsidRDefault="00EC02E7" w:rsidP="004F3DD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4D5156"/>
                <w:sz w:val="24"/>
                <w:szCs w:val="24"/>
                <w:highlight w:val="white"/>
              </w:rPr>
              <w:t> 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  <w:t>ICEA</w:t>
            </w:r>
          </w:p>
        </w:tc>
        <w:tc>
          <w:tcPr>
            <w:tcW w:w="1549" w:type="dxa"/>
            <w:tcBorders>
              <w:left w:val="single" w:sz="12" w:space="0" w:color="000000"/>
            </w:tcBorders>
          </w:tcPr>
          <w:p w:rsidR="00082225" w:rsidRDefault="009467E0" w:rsidP="004F3DD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Корица</w:t>
            </w:r>
          </w:p>
          <w:p w:rsidR="00082225" w:rsidRDefault="009467E0" w:rsidP="004F3DD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</w:rPr>
              <w:drawing>
                <wp:inline distT="0" distB="0" distL="0" distR="0">
                  <wp:extent cx="845820" cy="1501140"/>
                  <wp:effectExtent l="19050" t="0" r="0" b="0"/>
                  <wp:docPr id="2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820" cy="1501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5" w:type="dxa"/>
          </w:tcPr>
          <w:p w:rsidR="009467E0" w:rsidRPr="009467E0" w:rsidRDefault="009467E0" w:rsidP="004F3DD9">
            <w:pPr>
              <w:rPr>
                <w:rFonts w:ascii="Times New Roman" w:eastAsia="Times New Roman" w:hAnsi="Times New Roman" w:cs="Times New Roman"/>
                <w:i/>
                <w:sz w:val="23"/>
                <w:szCs w:val="23"/>
              </w:rPr>
            </w:pPr>
            <w:proofErr w:type="spellStart"/>
            <w:r w:rsidRPr="009467E0">
              <w:rPr>
                <w:rFonts w:ascii="Times New Roman" w:eastAsia="Times New Roman" w:hAnsi="Times New Roman" w:cs="Times New Roman"/>
                <w:i/>
                <w:sz w:val="23"/>
                <w:szCs w:val="23"/>
                <w:lang w:val="en-US"/>
              </w:rPr>
              <w:t>Unistar</w:t>
            </w:r>
            <w:proofErr w:type="spellEnd"/>
            <w:r w:rsidRPr="009467E0">
              <w:rPr>
                <w:rFonts w:ascii="Times New Roman" w:eastAsia="Times New Roman" w:hAnsi="Times New Roman" w:cs="Times New Roman"/>
                <w:i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9467E0">
              <w:rPr>
                <w:rFonts w:ascii="Times New Roman" w:eastAsia="Times New Roman" w:hAnsi="Times New Roman" w:cs="Times New Roman"/>
                <w:i/>
                <w:sz w:val="23"/>
                <w:szCs w:val="23"/>
                <w:lang w:val="en-US"/>
              </w:rPr>
              <w:t>Intarnational</w:t>
            </w:r>
            <w:proofErr w:type="spellEnd"/>
          </w:p>
        </w:tc>
        <w:tc>
          <w:tcPr>
            <w:tcW w:w="2055" w:type="dxa"/>
          </w:tcPr>
          <w:p w:rsidR="00082225" w:rsidRPr="00D64C0A" w:rsidRDefault="009467E0" w:rsidP="004F3DD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Не идентифицируемый знак: 100% </w:t>
            </w:r>
            <w:r w:rsidR="00D64C0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natural, organic food</w:t>
            </w:r>
          </w:p>
        </w:tc>
      </w:tr>
    </w:tbl>
    <w:p w:rsidR="00082225" w:rsidRDefault="00082225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DA1CCE" w:rsidRPr="00DA1CCE" w:rsidRDefault="00DA1CCE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82225" w:rsidRDefault="00EC02E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Задание 3. Быстрая и медленная мода</w:t>
      </w:r>
    </w:p>
    <w:p w:rsidR="00082225" w:rsidRDefault="00EC02E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Проведи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 оптимизацию гардероба. Рассчитайте % вещей, которые вы носите регулярно, надеваете иногда, не носите (надевали пару раз или не носили совсем). Постройте диаграмму. </w:t>
      </w:r>
    </w:p>
    <w:p w:rsidR="00082225" w:rsidRDefault="00EC02E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Опишите способ обращения с вещами, которые вы носите иногда и редко (не менее 4 примеров).</w:t>
      </w:r>
    </w:p>
    <w:p w:rsidR="00082225" w:rsidRDefault="00EC02E7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Пример выполненного задания:</w:t>
      </w:r>
    </w:p>
    <w:p w:rsidR="00082225" w:rsidRDefault="00EC02E7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</w:rPr>
        <w:drawing>
          <wp:inline distT="0" distB="0" distL="0" distR="0">
            <wp:extent cx="5486400" cy="3200400"/>
            <wp:effectExtent l="19050" t="0" r="19050" b="0"/>
            <wp:docPr id="16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082225" w:rsidRDefault="00DA1CC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Оставлю часть редко надеваемых вещей, снова буду носить их, когда похудею.</w:t>
      </w:r>
    </w:p>
    <w:p w:rsidR="00082225" w:rsidRDefault="00DA1CC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DA1CC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Отнес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у вещи в хорошем состоянии на своп</w:t>
      </w:r>
      <w:r w:rsidR="00EC02E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</w:p>
    <w:p w:rsidR="00082225" w:rsidRDefault="00DA1CC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Сдам </w:t>
      </w:r>
      <w:r w:rsidR="00EC02E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рва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ные вещи на переработку в H&amp;M</w:t>
      </w:r>
    </w:p>
    <w:p w:rsidR="00082225" w:rsidRDefault="00DA1CC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Поделюсь не нужными вещами с соседями по общежитию</w:t>
      </w:r>
    </w:p>
    <w:p w:rsidR="00082225" w:rsidRDefault="00EC02E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4.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Микропластик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– невидимая проблема</w:t>
      </w:r>
    </w:p>
    <w:p w:rsidR="00082225" w:rsidRDefault="00EC02E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Проведите ревизию косметических средств дома и найдите все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микропластиком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2225" w:rsidRDefault="00EC02E7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Пример выполненного задания:</w:t>
      </w:r>
    </w:p>
    <w:p w:rsidR="00082225" w:rsidRPr="008323CB" w:rsidRDefault="008323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</w:pPr>
      <w:r w:rsidRPr="008323CB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Glitter eye shadows H&amp;M</w:t>
      </w:r>
      <w:r w:rsidR="00EC02E7" w:rsidRPr="008323CB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</w:p>
    <w:p w:rsidR="00082225" w:rsidRPr="008323CB" w:rsidRDefault="008323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 w:rsidRPr="008323C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Гель-пилинг</w:t>
      </w:r>
      <w:proofErr w:type="spellEnd"/>
      <w:r w:rsidRPr="008323C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для душа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Delicare</w:t>
      </w:r>
      <w:proofErr w:type="spellEnd"/>
      <w:r w:rsidR="00EC02E7" w:rsidRPr="008323C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</w:p>
    <w:p w:rsidR="00082225" w:rsidRPr="008323CB" w:rsidRDefault="00EC02E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Скраб</w:t>
      </w:r>
      <w:proofErr w:type="spellEnd"/>
      <w:r w:rsidR="008323CB" w:rsidRPr="008323C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от черных точек </w:t>
      </w:r>
      <w:r w:rsidR="008323CB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IMMUNO</w:t>
      </w:r>
      <w:r w:rsidRPr="008323C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</w:p>
    <w:p w:rsidR="00082225" w:rsidRPr="00CC5010" w:rsidRDefault="008323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Гель для душа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Olea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Urban</w:t>
      </w:r>
      <w:proofErr w:type="spellEnd"/>
      <w:r w:rsidR="00EC02E7" w:rsidRPr="00CC5010"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:rsidR="00082225" w:rsidRPr="00CC5010" w:rsidRDefault="00CC5010" w:rsidP="00CC501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Гиалуроновая</w:t>
      </w:r>
      <w:proofErr w:type="spellEnd"/>
      <w:r w:rsidRPr="00CC501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пилинг</w:t>
      </w:r>
      <w:proofErr w:type="spellEnd"/>
      <w:r w:rsidRPr="00CC501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-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скатка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Peeling Transformer</w:t>
      </w:r>
      <w:r w:rsidR="00EC02E7" w:rsidRPr="00E62EAD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Novosvit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pharma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laboratory</w:t>
      </w:r>
      <w:r w:rsidR="00EC02E7" w:rsidRPr="00E62EA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)</w:t>
      </w:r>
      <w:r w:rsidR="00EC02E7" w:rsidRPr="00E62EAD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.</w:t>
      </w:r>
    </w:p>
    <w:p w:rsidR="00082225" w:rsidRPr="00CC5010" w:rsidRDefault="00CC5010" w:rsidP="00CC501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Выводы:</w:t>
      </w:r>
      <w:r w:rsidRPr="00CC5010">
        <w:rPr>
          <w:rFonts w:ascii="Times New Roman" w:eastAsia="Times New Roman" w:hAnsi="Times New Roman" w:cs="Times New Roman"/>
          <w:b/>
          <w:sz w:val="24"/>
          <w:szCs w:val="24"/>
        </w:rPr>
        <w:t xml:space="preserve">  По результатам работы можно заметить, что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некоторые производители ответственно подходят к </w:t>
      </w:r>
      <w:r w:rsidRPr="00CC5010">
        <w:rPr>
          <w:rFonts w:ascii="Times New Roman" w:eastAsia="Times New Roman" w:hAnsi="Times New Roman" w:cs="Times New Roman"/>
          <w:b/>
          <w:sz w:val="24"/>
          <w:szCs w:val="24"/>
        </w:rPr>
        <w:t>расход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у</w:t>
      </w:r>
      <w:r w:rsidRPr="00CC5010">
        <w:rPr>
          <w:rFonts w:ascii="Times New Roman" w:eastAsia="Times New Roman" w:hAnsi="Times New Roman" w:cs="Times New Roman"/>
          <w:b/>
          <w:sz w:val="24"/>
          <w:szCs w:val="24"/>
        </w:rPr>
        <w:t xml:space="preserve"> ресурсов, 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так же их переработке. Однако потребитель так же должен быть очень ответственен в этом вопросе, выбирать правильные товары, а также не покупать их больше необходимого.</w:t>
      </w:r>
    </w:p>
    <w:sectPr w:rsidR="00082225" w:rsidRPr="00CC5010" w:rsidSect="0008222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13C98"/>
    <w:multiLevelType w:val="multilevel"/>
    <w:tmpl w:val="904641A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915216D"/>
    <w:multiLevelType w:val="multilevel"/>
    <w:tmpl w:val="32647BCC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EB82522"/>
    <w:multiLevelType w:val="multilevel"/>
    <w:tmpl w:val="59F8DA58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291507C"/>
    <w:multiLevelType w:val="multilevel"/>
    <w:tmpl w:val="D9A2C7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0C3C9A"/>
    <w:multiLevelType w:val="multilevel"/>
    <w:tmpl w:val="2A66F9A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408A3AF8"/>
    <w:multiLevelType w:val="multilevel"/>
    <w:tmpl w:val="18DAA536"/>
    <w:lvl w:ilvl="0">
      <w:start w:val="1"/>
      <w:numFmt w:val="decimal"/>
      <w:lvlText w:val="%1."/>
      <w:lvlJc w:val="left"/>
      <w:pPr>
        <w:ind w:left="720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4B3A3156"/>
    <w:multiLevelType w:val="multilevel"/>
    <w:tmpl w:val="EA487A88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54045AC5"/>
    <w:multiLevelType w:val="multilevel"/>
    <w:tmpl w:val="016831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2225"/>
    <w:rsid w:val="00082225"/>
    <w:rsid w:val="001F7FE2"/>
    <w:rsid w:val="0033361F"/>
    <w:rsid w:val="004F3DD9"/>
    <w:rsid w:val="005D1852"/>
    <w:rsid w:val="005E679E"/>
    <w:rsid w:val="008323CB"/>
    <w:rsid w:val="00931681"/>
    <w:rsid w:val="009414EF"/>
    <w:rsid w:val="009467E0"/>
    <w:rsid w:val="00CC5010"/>
    <w:rsid w:val="00D64C0A"/>
    <w:rsid w:val="00DA1CCE"/>
    <w:rsid w:val="00E26BB8"/>
    <w:rsid w:val="00E62EAD"/>
    <w:rsid w:val="00EC02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normal"/>
    <w:next w:val="normal"/>
    <w:rsid w:val="0008222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normal"/>
    <w:next w:val="normal"/>
    <w:rsid w:val="0008222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082225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08222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082225"/>
  </w:style>
  <w:style w:type="table" w:customStyle="1" w:styleId="TableNormal">
    <w:name w:val="Table Normal"/>
    <w:rsid w:val="0008222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082225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normal"/>
    <w:next w:val="normal"/>
    <w:rsid w:val="0008222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rsid w:val="00082225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082225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1%82%D1%80%D0%B0%D1%82%D0%B5%D0%B3%D0%B8%D1%87%D0%B5%D1%81%D0%BA%D0%BE%D0%B5_%D0%BF%D0%BB%D0%B0%D0%BD%D0%B8%D1%80%D0%BE%D0%B2%D0%B0%D0%BD%D0%B8%D0%B5" TargetMode="External"/><Relationship Id="rId13" Type="http://schemas.openxmlformats.org/officeDocument/2006/relationships/image" Target="media/image5.jpeg"/><Relationship Id="rId1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C%D0%B5%D1%82%D0%BE%D0%B4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E%D1%80%D0%B3%D0%B0%D0%BD%D0%B8%D0%B7%D0%B0%D1%86%D0%B8%D1%8F" TargetMode="External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 sz="1600" b="0" i="1"/>
              <a:t>Мой гардероб</a:t>
            </a:r>
          </a:p>
        </c:rich>
      </c:tx>
    </c:title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Мой гардероб</c:v>
                </c:pt>
              </c:strCache>
            </c:strRef>
          </c:tx>
          <c:cat>
            <c:strRef>
              <c:f>Лист1!$A$2:$A$4</c:f>
              <c:strCache>
                <c:ptCount val="3"/>
                <c:pt idx="0">
                  <c:v>Часто </c:v>
                </c:pt>
                <c:pt idx="1">
                  <c:v>Иногда</c:v>
                </c:pt>
                <c:pt idx="2">
                  <c:v>Редко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40</c:v>
                </c:pt>
                <c:pt idx="1">
                  <c:v>20</c:v>
                </c:pt>
                <c:pt idx="2">
                  <c:v>20</c:v>
                </c:pt>
              </c:numCache>
            </c:numRef>
          </c:val>
        </c:ser>
        <c:firstSliceAng val="0"/>
      </c:pieChart>
    </c:plotArea>
    <c:legend>
      <c:legendPos val="r"/>
      <c:layout>
        <c:manualLayout>
          <c:xMode val="edge"/>
          <c:yMode val="edge"/>
          <c:x val="0.8336933143773696"/>
          <c:y val="0.43706599175103117"/>
          <c:w val="0.11075113006707496"/>
          <c:h val="0.21527277840269968"/>
        </c:manualLayout>
      </c:layout>
    </c:legend>
    <c:plotVisOnly val="1"/>
    <c:dispBlanksAs val="zero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S2029BsskeOa46ar2oMrfJ5owA==">AMUW2mVXSP9qMr+i0CaM2D5NW9ox8s7LEsfGYnM9kBPi3vu3IL050THB6/AU3k57scL8vaUSNV0K+T0jWuR1RhUmwKoz1twI6DMzQGHkWITwS1eQlrbXKkHsvtMNpMHAh959ag8XAZrr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2020-07-30T15:10:00Z</dcterms:created>
  <dcterms:modified xsi:type="dcterms:W3CDTF">2020-10-09T23:41:00Z</dcterms:modified>
</cp:coreProperties>
</file>