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Ödev Arif Tansel - 032190024</w:t>
      </w:r>
    </w:p>
    <w:p/>
    <w:p>
      <w:r>
        <w:drawing>
          <wp:inline distT="0" distB="0" distL="114300" distR="114300">
            <wp:extent cx="3600450" cy="2844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Şekilde neu klasörünün içerisine içinde numaram, ismim ve soyismim yazan modern-web-gelistime.txt isimli bir dosya açtım </w:t>
      </w:r>
    </w:p>
    <w:p>
      <w:r>
        <w:drawing>
          <wp:inline distT="0" distB="0" distL="114300" distR="114300">
            <wp:extent cx="3566795" cy="111823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 xml:space="preserve">Git init ile dosyaya git versiyon kontrol sistemini ekledim 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3805555" cy="10648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Git status ile kontrol ettiğimizde eklediğimiz dosyanın untrack olduğu gözüküyor eklemek için git add kullanmalıyız</w:t>
      </w:r>
    </w:p>
    <w:p>
      <w:r>
        <w:drawing>
          <wp:inline distT="0" distB="0" distL="114300" distR="114300">
            <wp:extent cx="3579495" cy="14414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lang w:val="tr-TR"/>
        </w:rPr>
        <w:t>Ş</w:t>
      </w:r>
      <w:r>
        <w:rPr>
          <w:rFonts w:hint="default"/>
          <w:lang w:val="tr-TR"/>
        </w:rPr>
        <w:t>ekildeki gibi dosya dosya commit edilebilir hale getirildi .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3569335" cy="2085975"/>
            <wp:effectExtent l="0" t="0" r="1206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tr-TR"/>
        </w:rPr>
      </w:pPr>
      <w:r>
        <w:rPr>
          <w:rFonts w:hint="default"/>
          <w:lang w:val="tr-TR"/>
        </w:rPr>
        <w:t>Git commit -m anahtarı ile bir yorum satırı ekleyebiliriz tekrar git status ile kontrol ettiğimizde commit edilebilir bir değişiklik olmadığını  görebiliriz</w:t>
      </w:r>
      <w:bookmarkStart w:id="0" w:name="_GoBack"/>
      <w:bookmarkEnd w:id="0"/>
    </w:p>
    <w:p>
      <w:p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73EC6"/>
    <w:rsid w:val="62973EC6"/>
    <w:rsid w:val="7494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2023-11-06T10:23:00Z</dcterms:created>
  <dc:creator>Arif</dc:creator>
  <cp:lastModifiedBy>El AreIf</cp:lastModifiedBy>
  <dcterms:modified xsi:type="dcterms:W3CDTF">2023-11-06T10:48:34Z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8EF796FF9A9047E2AD2FBE47559806E5_11</vt:lpwstr>
  </property>
</Properties>
</file>